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SUBSTANTIALLY INCREASING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NON-MILITARY EXPLORATION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AND/OR DEVELOPMENT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EARTH’S OCEANS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RICH EDWARDS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RYAN GALLOWAY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SUBSTANTIALLY INCREASING NON-MILITARY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EXPLORATION AND/OR DEVELOPMENT OF THE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EARTH’S OCEANS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EDITORS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Rich Edwards, Ph.D.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Professor of Communication Studies, Baylor University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Ryan Galloway, Ph.D.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Associate Professor of Communication Studies, Samford University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 BOX 20243 WACO, TEXAS 76702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Phone: (254) 848-5959 Fax: (254) 848-4473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the Web: www.baylorbriefs.com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Email: communican@hot.rr.com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 2014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TABLE OF CONTENTS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CONCEPTUAL FRAMEWORK FOR ANALYSIS …………………………....….…..... 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AFFIRMATIVE CASES AND BRIEFS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of the Sea: A Call for U.S. Accession …………………………......................................... 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Warming: Renewable Energy from the Oceans .............................................................. 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Exploration: To Boldly Go Where Few Have Gone Before ....................................................... 13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Rare Earth Elements: Breaking the Chinese Monopoly .............................................................. 17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Seaport Development: The RAMP Act ....................................................................................... 20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Coral Reefs: Biorock to the Rescue ............................................................................................ 23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Proper Regulation Saves the Oceans .................................................................... 25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Overfishing: Ecosystem Management Ensures a Future for Fisheries ...................................... 28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Protecting the Whales ................................................................................................................. 31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Invasive Species: Improving Regulation of Ships Transporting Marine Species ...................... 34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Thoughts: Submarine Cables ........................................................................................... 36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FIRST NEGATIVE BRIEFS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of the Sea ............................................................................................................................. 37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Regional Organizations Are Superior to the UN Law of the Sea in Avoiding Conflicts ……… 38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 Does Not Need to Increase Offshore Oil Drilling ........................................................ 41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Problem of Global Warming Is Exaggerated ....................................................................... 42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Onshore Renewable Energy Is Superior to Offshore .................................................................. 44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Exploration Is Adequate in the Present System ............................................................... 45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 Is Not Threatened by a Shortage of Rare Earth Elements ........................................... 46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Seaports Are Adequately Maintained at Present .............................................................. 47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Loss of Coral Reefs Is Exaggerated ..................................................................................... 48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Production in Developing Countries Protects the Ocean Environment ................. 49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Onshore Aquaculture Development Is Superior to Offshore ...................................................... 50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Overfishing: New Actions by the Federal Government Are Not Required ................................. 52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Whales: No Need to Ban the Use of Seismic Airguns in the Oceans ......................................... 53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Invasive Species: The More the Merrier ..................................................................................... 54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Problems of Internet Dependence on Submarine Cables Are Exaggerated ................................ 55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SECOND NEGATIVE BRIEFS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Federalism Disadvantage ………………...………....……........................................................ 56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Oil Prices Disadvantage ............................................................................................................. 59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 Guard Disadvantage ......................................................................................................... 62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NASA Spending Trade-Off Disadvantage ……….………….................................................... 66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Mid-Term Elections Disadvantage …...……….……................................................................ 68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Pollution Disadvantage ………...……………….......................................................................... 71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INDEX TO EVIDENCE …………………………………………..………………………. 73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EVIDENCE ……………………………………………………….……………………...... 79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BAYLOR BRIEFS 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CONCEPTUAL FRAMEWORK FOR ANALYSIS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Resolved: The United States federal government should substantially increase its non-military exploration and/or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development of the Earth’s oceans.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resolution will stimulate discussion about the wisdom of the United States increasing its exploration of theoceans, development of ocean resources, protection of ocean species, and involvement in the law of the sea. The following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paragraphs are designed to provide a brief background to the key issues involved in the exploration and development ofthe oceans.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Greenpeace International provides an interesting description of the importance of the Earth’s oceans in its 2013 report,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in the Balance: The Crisis Facing Our Waters: “Every second breath we take comes from the ocean. Billions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people rely on our oceans for their food and for employment. In return, we are plundering the oceans of fish, choking them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pollution and altering them forever with the impacts of human-induced climate change. Once seen as boundless, the world’s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are finite and the marine life they hold can indeed be exhausted. Roughly 90% of the big fish in our oceans have been fished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out, and coral reefs are fast disappearing. Soon our oceans will be unable to recover. The 3rd United Nations Global Biodiversity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Outlook in 2010 warned that unless ‘radical and creative action’ is taken quickly, our oceans will collapse” (p. 3). The White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House Council on Environmental Quality, has also emphasized the importance of the oceans: “The importance of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coastal, and Great Lakes ecosystems cannot be overstated; simply put, we need them to survive. It is clear that theseinvaluable and life-sustaining assets are vulnerable to human activities and, at the same time, human communities arerendered more vulnerable when these resources are degraded” (Final Recommendations of the Interagency Ocean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Task Force, July 19, 2010, p. 10).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oceans are also under threat from a variety of sources including pollution, overfishing, transport of invasivespecies, and acidification resulting from increasing atmospheric levels of carbon dioxide. The United Nations Division ofOcean Affairs published a 2011 report entitled, The Politics of the Oceans, describing the impact of pollution on theEarth’s oceans: “In the United States, long stretches of beaches are often closed because of medical and other waste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washing up on shore. And every time an oil tanker is involved in an accident, the world's pulse quickens a bit in fear of amajor catastrophe. In fact, every time a tanker cleans its tanks at sea, every time a factory channels toxic residues to coastal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waters or a city conveniently releases raw sewage into the sea, every time a service station changes the oil of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automobile and pours the waste oil into the sewers, the oceans become a little more polluted. Eventually, scientists fear,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 oceans' regenerative capacity will be overwhelmed by the amount of pollution it is subjected to by man” (p. 19).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impact of overfishing was described by Callum Roberts, professor of marine conservation at the University ofYork, in the 2010 book, Oceans: The Threats to Our Seas: “With species loss and food web collapse comes dangerous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instability. The seas are undergoing ecological meltdown. Fishing is undermining itself by purging the oceans of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which it depends. But its influence is far more menacing than simply the regrettable self-destruction of an industry.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wholesale removal of marine life and obliteration of its habitats is stripping resilience from ocean ecosystems” (pp. 223224).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impact of invasive species on the ocean environment was described by Jacquelyn Aaron, writing in Winter 2013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issue of the Loyola Maritime Law Journal: “The introduction of invasive species into foreign environments is hailed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 of the greatest ecological threats to the world's oceans. From the invasion of the European zebra mussel in the GreatLakes, to the unwelcomed arrival of a cholera epidemic, ballast water tanks act as vectors transporting organisms acrossoceans wreaking catastrophic havoc on unique ecosystems across the globe. Invasive species cause irreparable ecological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economic harms such as the development of harmful algal blooms, disruption of fragile food webs, and reduction ofcommercial fishery stocks. In addition, they pose a danger to human health and wellbeing” (p. 188).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Philippe Sands, professor of law at London’s University College, warns that acidification resulting from carbondioxide emissions will devastate life in the oceans: “One of the most studied phenomena related to climate change is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acidification, resulting from the absorption of carbon dioxide, which changes the naturally alkaline pH of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Greater ocean acidification with rising levels of carbon dioxide emissions is predicted to cause particular damage to coral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reefs. Recent research indicates that the cumulative impacts of these and other stresses on oceans could lead to 'the next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globally significant extinction event' in the marine environment” (Principles of International Environmental Law, 2012, 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343).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Yet the oceans also offer a bounty of resources. Daniel Pauly, professor at the Fisheries Center at the University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British Columbia, describes the importance of food from the oceans: “It is essential that we rebuild fish populations asquickly as possible because the consequences of an end to fish are frightful. To some Western nations, an end to fish mightsimply seem like a culinary catastrophe, but for 400 million people in developing nations, particularly in poor African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South Asian countries, fish are the main source of animal protein. What's more, fisheries are a major source of livelihoodfor hundreds of million of people” (Oceans: Opposing Viewpoints, 2011, pp. 53-54).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Vast amounts of oil and gas resources are also available in the oceans. Michael Klare, professor of global studies atHampshire College, describes the petroleum resources in the Gulf of Mexico: “The Gulf of Mexico has become such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powerful magnet for deep-water development because it is thoroughly served with support infrastructure and yet remainsrelatively undeveloped. Recent exploration activity suggest that it harbors large deposits of oil and natural gas in what iscalled the Lower Tertiary trend, a formation of ancient rocks buried beneath miles of water, sand, salt, and stone. Someanalysts believe the Lower Tertiary could hold as much as 15 billion barrels of oil equivalent to half of America's proven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reserves” (The Race for What’s Left: The Global Scramble for the World’s Last Resources, 2012, pp. 45-46).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Yet there is now a growing desire to exploit the petroleum resources in the Pacific, Atlantic, and Arctic Oceans. TheAmerican Petroleum Institute estimates that if the federal government would allow oil and gas development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Atlantic and Pacific outer continental shelf, the U.S. could “increase domestic oil production by the equivalent of 30% of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2 BAYLOR BRIEFS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current imports; create more than 1 million new jobs; and generate $127 billion in new government revenue by 2020”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(2013, http://www.api.org/~/media/Files/Oil-and-Natural-Gas/Exploration/Offshore/Offshore-Access-Resources.pdf).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available in the Arctic Ocean might be even more significant. Ariel Cohen, a senior research fellow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Heritage Foundation, describes this potential: “The oil and gas resources of the Arctic are staggering. Even partial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development of these resources would add considerable capacity to the oil market, driving prices down and facilitating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and global economic growth. The U.S. Geological Survey estimates that the Arctic could hold up to 90 billion barrels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(13 percent) of the world's undiscovered oil reserves and 47.3 trillion cubic meters (30 percent) of the world's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undiscovered natural gas” (Heritage Backgrounder, June 15, 2010, p. 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Earth’s oceans also offer a bounty of renewable energy resources. Ocean tides, winds, waves, and temperature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differentials all offer alternatives to the current reliance on fossil fuels for electrical energy generation. Todd Griset,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writing in the 2011 Ocean and Coastal Law Journal, described this potential: “Oil and natural gas are not the only energyresources held by our oceans; the Earth's oceans contain vast stores of energy, much of which can be harnessed to create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usable power in the form of electricity. Beyond these hydrocarbon mineral resources, the ocean offers great potential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extraction of renewable energy. Analyses of the renewable energy generation potential of the oceans suggestharnessable energy far in excess of global electricity demands” (p. 396).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 federal government now has a formal policy for the management of ocean resources. Shortly after takingoffice, President Barack Obama appointed an Interagency Ocean Policy Task Force and assigned it the task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recommending a new national policy for the stewardship of the oceans, coasts and Great Lakes. The Task Force released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 interim report in September 2009 and invited public comment. Almost 5,000 comments were received from members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Congress, commercial fishing companies, environmental groups and ordinary citizens. The final recommendations of theTask Force were issued on July 19, 2010, calling for an ecosystem-based management approach to protecting the oceans: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time has come for a comprehensive national policy for the stewardship of the ocean, our coasts and theGreat Lakes. Today, as never before, we better comprehend the links among land, air, fresh water, ocean, 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human activities. Advances in science and technology provide better and timelier information to guidedecision-making. By applying the principles of ecosystem-based management (which integrates ecological,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social, economic, commerce, health and security goals, and which recognizes both that humans are key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components of ecosystems and also that healthy ecosystems are essential to human welfare) and of adaptivemanagement (which calls for routine reassessment of management actions to allow for better informed andimproved future decisions) in a coordinated and collaborative approach, the nation will more effectively address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challenges facing the ocean, our coasts and the Great Lakes and ensure their continued health for this andfuture generations. (Interagency Ocean Policy Task Force, 2010, p. 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94-page Task Force recommendation also proposed the creation of the National Ocean Council (NOC), a group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would include a “who’s who” of office-holders in the Executive branch of government. NOC membership would beconstructed from 11 members of the President’s Cabinet (the only exceptions being the Secretary of Education, Secretary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Treasury and Housing and Urban Affairs), plus numerous deputy level positions such as the administrator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Protection Agency, the administrator of the National Aeronautics and Space Administration, the Director ofNational Intelligence, the Chair of the Federal Energy Regulatory Commission, the Chairman of the Joint Chiefs of Staff;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Assistants to the President for National Security, the Secretary of Commerce for Oceans and Atmosphere (NOAA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Administrator) and such other members as the President may designate. The NOC would be co-chaired by head of theCouncil on Environmental Quality and the director of the Office of Science and Technology Policy.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April 16, 2013, the National Ocean Council released its recommendation for implementing the President’s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Ocean Plan. The resulting document essentially made recommendations for the various changes that would needto be made in order to proceed with coastal zoning and the implementation of ecosystem-based management of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But Congressional action is required to bring federal legislation in line with the President’s executive order. It is not yetclear that such action will be forthcoming.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President Obama’s National Ocean Policy also calls for the U.S. to join the United Nations Convention on the Law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Sea (UNCLOS). This document has often been called a “constitution for the oceans,” establishing a system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balancing the desire to extract ocean resources against the need to preserve the marine ecosystem. Even though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States was centrally involved in the negotiations that resulted in the preparation of the UNCLOS document, the U.S.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Senate continues to refuse to join the Treaty. President Obama is not the first U.S. president to urge ratification oraccession; the last four U.S. presidents have also done so. Furthermore, UNCLOS has the support of the U.S. Chamber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Commerce, all major oil companies, and all major environmental groups. National Geographic Explorer, Sylvia Earle,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reports that “the United States is the only major maritime power that, despite its key role in framing the Law of the Sea,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still not officially a party to it” (The World Is Blue, 2010, p. 210). Andrew Jensen, editor of the Alaska Journal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Commerce, points out that “the United States is a signatory to the treaty and follows most of its provisions, but has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ratified the treaty” (The Politics of the Oceans, 2011, p. 32).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Even without U.S. ratification, UNCLOS entered into force on November 16, 1994 because the required number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nations had ratified it. Once the Treaty entered into force, “accession” is now the technical legal term for U.S. acceptance,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rather than “ratification.” Some opponents of UNCLOS accession claim that the U.S. is now able to gain all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advantages of having other nations adhere to its provisions while still preserving U.S. sovereignty. But proponents ofaccession argue that joining UNCLOS would best protect U.S. sovereignty.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Another key element of the U.S. federal government’s management of ocean resources is the Magnuson-Stevens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Fishery Conservation and Management Act (FMCA) – named for its sponsors, Warren Magnuson, senator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Washington state, and Ted Stevens, senator from Alaska. Magnuson-Stevens created eight regional fishery managementcouncils. The councils were to be comprised of citizens “knowledgeable regarding the conservation and management,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commercial or recreational harvest of fishery resources,” as well as the director of each state marine fisheries agency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BAYLOR BRIEFS 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the National Marine and Fisheries Service regional administrator. The FCMA also created ten “national standards”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would govern the regulation of fisheries. The Web site of the National Oceanic and Atmospheric Administration(NOAA) describes the ten standards: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Standard 1: Optimum Yield: Conservation and management measures shall prevent overfishing whileachieving, on a continuing basis, the optimum yield from each fishery for the United States fishing industry.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Standard 2: Scientific Information: Conservation and management measures shall be based upon the bestscientific information available.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Standard 3: Management Units: To the extent practicable, an individual stock of fish shall be managed as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 throughout its range, and interrelated stocks of fish shall be managed as a unit or in close coordination.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Standard 4: Allocations: Conservation and management measures shall not discriminate between residents ofdifferent states. If it becomes necessary to allocate or assign fishing privileges among various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fishermen, such allocation shall be (a) fair and equitable to all such fishermen; (b) reasonably calculated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promote conservation; and (c) carried out in such manner that no particular individual, corporation or other entityacquires an excessive share of such privilege.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Standard 5: Efficiency: Conservation and management measures shall, where practicable, consider efficiencyin the utilization of fishery resources; except that no such measure shall have economic allocation as its sole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purpose.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Standard 6: Variations and Contingencies: Conservation and management measures shall take into accountand allow for variations among, and contingencies in, fisheries, fishery resources and catches.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Standard 7: Costs and Benefits: Conservation and management measures shall, where practicable, minimizecosts and avoid unnecessary duplication.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Standard 8: Communities: Conservation and management measures shall, consistent with the conservation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requirements of this Act (including the prevention of overfishing and rebuilding of overfished stocks), take intoaccount the importance of fishery resources to fishing communities by utilizing economic and social data thatmeet the requirement of paragraph (2) [i.e., National Standard 2], in order to (a) provide for the sustainedparticipation of such communities and (b) to the extent practicable, minimize adverse economic impacts on suchcommunities.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Standard 9: Bycatch: Conservation and management measures shall, to the extent practicable, (a) minimize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bycatch and (b) to the extent bycatch cannot be avoided, minimize the mortality of such bycatch.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Standard 10: Safety of Life at Sea: Conservation and management measures shall, to the extent practicable,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promote the safety of human life at sea. (NOAA Fisheries, 2013)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Magnuson-Stevens Fishery Conservation and Management Act operates on the central assumption that the bestway to protect ocean fisheries is through a “single species” approach, where measures are applied for each of the 528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protected fish species. Kirsten Selvig, writing in the Minnesota Journal of International Law Online, writes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complex food webs in the open ocean means that attempts to protect single species are unlikely to be effective” (2013, 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35). John Boehnert, author of Zoning the Oceans: The Next Big Step in Coastal Zone Management, explains whyecosystem-based management is superior to the single species model: “Ecosystem-based management (EBM) is seen as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important approach superior to the current system of resource management focused on particular individual species,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areas or activities that fail to account for how the subject of focus may affect the sustainability of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resources, areas or activities that are not the subject of the focus. An EBM approach is seen as integrating ecological,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social, economic and security goals in the decision-making process” (2013, p. 107).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STRATEGY IN SELECTING AN AFFIRMATIVE CASE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best advice is to find a problem about which you care deeply. On this topic, that problem could involve saving thewhales, promoting renewable energy from the oceans, establishing U.S. resource independence from China or the MiddleEast, avoiding conflict with Russia, among others. Debaters are always more persuasive when they are advocating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position about which they are passionate. Before making a decision about your case, however, you should answer some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questions in the following paragraphs.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Does your affirmative plan clearly do what the resolution says? You should be prepared to explain how your plan“substantially increases” the federal government’s exploration and/or development of the Earth’s oceans. Consult the finalsection of this Conceptual Framework for a discussion of the various terms in the resolution.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What will be the impact of your plan on U.S. power and prestige? One of the major arguments on any recent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debate topic concerns U.S. hegemony. “Hegemony” refers to a situation where one nation – in this case, the United States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 is able to exercise economic and military control over large portions of the globe. Preserving or extending hegemony canbe either a good or bad thing. Defenders of U.S. hegemony argue that it helps maintain world peace. MichaelMandelbaum, director of the American Foreign Policy Program at Johns Hopkins University, and New York Times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columnist, Thomas Friedman, defend this position in their 2011 book, That Used to Be Us: How America Fell Behind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World It Invented: “On this matter, we mince no words: A world shaped by a strong America—strong enough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provide political, economic, and moral leadership—will never be a perfect world, but it will be a better world than anyalternative we can envision. In fact, the United States provides to the world many of the services that governments furnishto the societies they govern. With a weakened America, one that has failed to rise to the challenges it confronts and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therefore become less wealthy and less confident, the world will likely enjoy less governance, which will make it moredisorderly and less prosperous. In that case, everyone, not just Americans, will suffer” (p. 351). They add that, “in thisunstable world, the United States stands out as both a beacon and a supplier of stability. Americans sometimesunderestimate the importance, and the value, of American power for other countries.”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4 BAYLOR BRIEFS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Opponents of U.S. hegemony believe that it results in unending wars, such as the one still going on Afghanistan. Thereal purpose of the U.S. promotion of globalization, according to this view, is to preserve and advance the power of largecorporations. The project to promote globalization is often called the “neoliberal model” or the “Washington Consensus.”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Michael Parenti, a Yale Ph.D., is a long-time critic of the U.S. project to promote free trade. In his 2011 book, The Face ofImperialism, he says the neoliberal model creates an epidemic of poverty around the world: “There is a ‘mystery’ we must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explain. How is it that as trans-national corporate investments and trade with poor countries—and international aid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loans to these same countries—have all increased dramatically over the past half century, so has world poverty? Thenumber of people living in poverty is growing at a faster rate than the world's population. In other words, poverty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spreading among the many even as wealth accumulates among the few. As the global empire grows stronger, the world's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working populations grow larger but poorer” (p. 49). Dr. Parenti believes that the effort to expand the free trade model iscorporate robbery: “By displacing people from their lands and robbing them of their self-sufficiency, corporations create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labor markets overcrowded with desperate populations forced into shanty towns to toil for poverty wages (when they 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get work), often in violation of the country's own minimum wage laws. In various Third World countries, workers are paidpennies per hour by corporate giants such as Nike, Disney, Walmart, and J.C. Penney” (p. 54).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your affirmative case have short-term advantages? Many negative disadvantages will focus on political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perception or the deficit impact of increased spending. These disadvantage impacts are short-term, happening almostimmediately after the adoption of the plan. To counter such short-term disadvantages, there must be some immediate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benefits of the plan.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How would the adoption of your plan affect the public perception or political capital of President Obama?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adopting the plan increase or decrease the political capital at the President’s disposal? Would it increase or decrease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President’s chances for passage of key pieces of legislation now before Congress? The “politics” disadvantage is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argument commonly used in policy debate. Some negative teams will argue that an increase in President Obama’s political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capital is bad because it will give him the Congressional votes necessary to pass some undesirable legislation (perhaps atax increase on wealthy Americans that will devastate the U.S. economy). Other negative teams will argue that a decreasein President Obama’s political capital is bad because it will cost him the Congressional votes necessary to pass somedesirable legislation. The politics disadvantage offered in the 2014 Baylor Briefs suggests that passage of new oceanspolicy will result in a harmful outcome in the midterm elections scheduled for November 2014.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 FEDERAL GOVERNMENT SHOULD SUBSTANTIALLY INCREASE ITS NON-MILITARY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EXPLORATION AND/OR DEVELOPMENT OF THE EARTH’S OCEANS: WHAT DOES IT MEAN?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This year's resolution contains several terms that are susceptible to various interpretations. There are, therefore, many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opportunities for topicality debates with this resolution. The most important phrase in this resolution is “development.”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Negative teams will often argue that the term “development” means to make greater use of ocean resources. According toWords and Phrases, “development relates to the management of a resource to make it available for use” (2007, p. 416).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Another definition in Words &amp; Phrases indicates that “development” is always a subset of “use:” “A development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always be a use, but a use may not always be a development” (Words &amp; Phrases, 2007, p. 419). Several dictionarydefinitions indicate that “development” means to increase economic activity in a specified region – in this case, meaning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oceans. The Longman Dictionary of Contemporary English defines “development” as “economic activity: the process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of increasing business, trade and industrial activity” (2005, p. 428). The Chambers Dictionary indicates that “to develop”</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means “to exploit the natural resources of a region” (2006, p. 410). Affirmative teams proposing to save the whales (orother ocean creatures) will defend the topicality of their plans by offering a definition of “development” as used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context of “sustainable development.” Consider, for example, the discussion of “sustainable development” in the 2003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report of the Pew Oceans Commission: “The essence of sustainable development is using our planet’s resources as if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to stay. In the long term, economic sustainability depends on ecological sustainability. We must reassess and, where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necessary, change our actions to take out no more living things than the system can reliably replace and put in no morecontaminants than the system can safely absorb. We must protect what should not be destroyed, and repair as much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damage as we can” (2003, p. 10)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verb in the resolutional sentence is “increase” – the affirmative plan must propose to substantially increase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government’s exploration and/or development of the oceans. A common definition of “increase” is “to become or makesomething larger or greater” (Cambridge Dictionary of American English, 2008, p. 441). Using such a definition, somenegative teams will argue that topical cases must propose to increase the use of ocean resources (such as drilling for oil,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mining the seabed, or promoting offshore aquaculture farming). But other definitions of “increase” call attention toimprovements in quality. The Oxford Desk Dictionary and Thesaurus defines “increase” as to “advance in quality” (2007,</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 415). One of the affirmative cases in this volume proposes to increase the areas in the oceans to be set aside as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protected areas. The topicality of this case could be established if the affirmative team wins the argument that preserving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nurseries of the oceans will improve the quality of fisheries management.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Another important limiting term in the resolution is the little pronoun, “its” – the affirmative plan must propose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increase in the U.S. federal government’s own exploration and/or development. This allows the negative team to argue thatit is not enough for the federal government to allow more private industry development of the ocean’s resources.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 is copious evidence in the Baylor Briefs to support numerous interpretations of topicality, both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and negative sides. As you can see, words are almost always subject to conflicting definitions. Both affirmative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negative debaters must, therefore, prepare themselves well with dictionary and contextual definitions to defend theirinterpretations of what the resolution means.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Good luck!!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OF THE SEA: A CALL FOR U.S. ACCESSION!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thesis of this case is that U.S. accession to the United Nations Convention on the Law of the Sea (UNCLOS) offers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many advantages including the sustainable development of ocean resources, the prevention of international conflict, and thepreservation of the ocean environment. UNCLOS has been referred to as the “constitution for the oceans.” Despite supportfor ratification or accession from past four presidents of the United States, all branches of the U.S. military, the U.S. Chamber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Commerce, and all major environmental groups, the U.S. Senate continues to refuse accession.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The United States federal government will accede to the United Nations Convention on the Law of the Sea in order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substantially increase U.S. development of the Earth’s oceans.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OBSERVATION: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UNITED STATES SENATE HAS REFUSED TO RATIFY THE UN CONVENTION ON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(UNCLOS).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Leon Panetta, (Former U.S. Secretary of Defense), THE LAW OF THE SEA CONVENTION, Senate Hearing, June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28, 2012, 19.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Law of the Sea Convention is the bedrock legal instrument underpinning public order across the maritimedomain. We are the only permanent member of the U.N. Security Council that is not a party to it. This puts us at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distinct disadvantage when it comes to disputes over maritime rights and responsibilities with the 162 parties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several of which are rising powers.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Yann-Huei Song, (Research Fellow, Center for Asia-Pacific Area Studies, Taipei), JOURNAL OF MARITIME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&amp; COMMERCE, Oct. 2012, 452.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Historically, although the LOS Convention is widely regarded as favorable to the United States, it has never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been ratified in the U.S. Senate. The United States is increasingly isolated in standing outside the convention.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eighteen years since the Convention entered into force, more than 160 nations have acceded to it. Non-ratification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persisted despite strong support from the Clinton, Bush, and Obama presidencies, and backing from a diverse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coalition of domestic interests, including national security, industrial, and environmental groups. As 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commentator noted: "[n]o other treaty can boast that it is supported by both the American Petroleum Institute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World Wildlife Fund."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ADVANTAGES: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ACCESSION TO THE LAW OF THE SEA WILL BEST PROTECT U.S. NATIONAL SECURITY.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MASSIVE FEDERAL GOVERNMENT DEBT THREATENS U.S. NATIONAL SECURITY.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Glen Hubbard, (Dean, Business School, Columbia U.), NEW YORK TIMES, Aug. 12, 2013, A17.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Two years ago, Adm. Mike Mullen, at the time the chairman of the Joint Chiefs of Staff, said that debt was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''single biggest threat to our national security'' — not some rogue nation, or terrorist group, but debt. What makes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threat of exploding debt especially dangerous is that it's not like a faucet that can be easily turned down.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Gerald Seib, (Staff), WALL STREET JOURNAL, Feb. 2, 2010. Retrieved Apr. 16,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http://online.wsj.com/news/articles/SB10001424052748703422904575039173633482894.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 government this year will borrow one of every three dollars it spends, with many of those funds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coming from foreign countries. That weakens America's standing and its freedom to act; strengthens China andother world powers including cash-rich oil producers; puts long-term defense spending at risk; undermines thepower of the American system as a model for developing countries; and reduces the aura of power that has been 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great intangible asset for presidents for more than a century. "We've reached a point now where there's an intimatelink between our solvency and our national security," says Richard Haass, president of the Council on Foreign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Relations and a senior national-security adviser in both the first and second Bush presidencies. "What's 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discouraging is that our domestic politics don't seem to be up to the challenge. And the whole world is watching."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DEVELOPMENT OF OCEAN RESOURCES HAS THE POTENTIAL TO DRAMATICALLY REDUCE THE SIZE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OF THE U.S. BUDGET DEFICIT.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Massive resources are available through the development of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Mead Treadwell, (Chair, U.S. Arctic Research Commission), CHANGES IN THE ARCTIC ENVIRONMENTAND THE LAW OF THE SEA. 2010, 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Given the importance of the Arctic to the world, and the importance of these Arctic Ocean assets to ourcountry, why in the world has the United States not ratified the Law of the Sea treaty? We stand to gain so much</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 as James Kraska, here, has told us — clear definitions of rights of passage. We stand to gain — as Maggie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Hayes has told us at the Commission — acreage in extended continental shelf greater than the size of two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Californias. We stand to gain a trillion dollars worth of natural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Ariel Cohen, (Sr. Research Fellow, Heritage Foundation), HERITAGE BACKGROUNDER NO. 2421, June 15,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oil and gas resources of the Arctic are staggering. Even partial development of these resources wouldadd considerable capacity to the oil market, driving prices down and facilitating U.S. and global economicgrowth. The U.S. Geological Survey estimates that the Arctic could hold up to 90 billion barrels (13 percent) ofthe world's undiscovered oil reserves and 47.3 trillion cubic meters (30 percent) of the world's undiscovered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natural gas.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Michael Klare, (Prof., Global Studies, Hampshire College), THE RACE FOR WHAT’S LEFT: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SCRAMBLE FOR THE WORLD’S LAST RESOURCES, 2012, 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Until recently very little was known about the region's hydrocarbon potential, but a few years ago the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Geological Survey undertook a systematic assessment of oil and gas reserves in the land and sea areas north ofthe Arctic Circle. The results, published in July 2008, were nothing short of astonishing: this region, which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occupies a mere 6 percent of the earth's surface, was said to account for 22 percent of the "undiscovered,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technically recoverable [oil and gas] resources in the world." This includes 13 percent of the world's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undiscovered oil reserves and 30 percent of its undiscovered natural gas — together, the equivalent of 412 billion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barrels of oil, or 56 times the current rate of U.S. annual petroleum consumption.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The federal government would receive trillions of dollars in royalty payments.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Adam Wilmoth, (Staff), THE OKLAHOMAN, Mar. 11, 2012, 1C.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 Friday's closing price of $107 a barrel, the United States is paying more than $230 billion a year to OPECand other countries outside of North America. Crude oil represents about two-thirds of the country's trade deficit.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"If that money were spent here, it would go to people in Ohio who are building pipelines and to vehicle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manufacturers for pickups to go to the well sites throughout the country and to American workers instead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making some Arab sheik rich," Continental Resources' Hamm said. Domestic production also would lead totrillions of dollars in royalty payments to the federal government and to individual landowners.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 ACCESSION TO THE LAW OF THE SEA WILL PROMOTE THE DEVELOPMENT OF OCEAN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Energy companies will not proceed in the absence of legal certainty about ownership of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Quirin Schiermeier, (Editor, Nature), GLOBAL CLIMATE CHANGE, 2013, 168.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UNCLOS allows countries to claim exclusive jurisdiction over the portions of their continental shelves thatextend beyond the 200-nautical-mile exclusive economic zones prescribed by the treaty. In the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case, this means that the country would gain special rights over an extra 350,000 square miles of ocean —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area roughly half the size of the entire Louisiana Purchase. Because the country is not a party to UNCLOS,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however, its claims to the extended continental shelf in the Beaufort and Chukchi seas (and elsewhere) cannot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recognized by other states, and the lack of a clear legal title has discouraged private firms from exploring for oiland gas or mining the deep seabed.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Marvin Odum, (Pres., Shell Oil Co.), THE LAW OF THE SEA CONVENTION, Senate Hearing, June 28, 2012,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260-261.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Legal certainty, as would be facilitated under the Convention, is essential. Companies make multibilliondollar investment decisions based in part on confidence that the investment will not be undermined by legalchallenge. Considering that substantial investments will be required for safe and responsible exploration anddevelopment on the Extended Continental Shelf in the Arctic, we do not envision pursuing activities in theseareas unless the claims of Arctic nations, including the United States, have been approved by the ContinentalShelf Commission. Until this legal risk and uncertainty is minimized, the oil and gas resources of the ExtendedContinental Shelf in the Arctic may be considered to be stranded.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 Bruce Josten, (Executive Vice President, U.S. Chamber of Commerce),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US ACCESSION AND GLOBALIZATION, 2012, 74.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lieu of ascension to the LOS Convention, American business is unable to obtain international recognitionof exclusive rights to mine sites that it has claimed under US law. Without being party to the Convention,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American business interests will lack the confidence that codification of law and boundaries would give them tosearch and mine for manganese nodules, which would yield commercially viable metals: manganese, iron,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nickel, cooper and cobalt.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Thomas Donohue, (CEO, U.S. Chamber of Commerce), THE LAW OF THE SEA CONVENTION, Senate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Hearing, June 28, 2012, 268.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Under the Convention, parties can secure international recognition of the limits of their Continental Shelvesby demonstrating to a body of scientific experts, the Continental Shelf Commission, that its seabed meets certain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geological criteria. Over 40 nations — including every other Arctic nation — are already taking actions to staketheir claims before this Commission. As a non-party, the U.S. is not able to stake our own claims, nor have anexpert sit on the Commission and participate in discussions affecting its interests.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Ratification of the UN Convention on the Law of the Sea will provide necessary legal certainty.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John Negroponte, (Former U.S. Deputy Secretary of State), THE LAW OF THE SEA CONVENTION, SenateHearing, June 28, 2012, 179.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Similarly, our energy companies are less likely to invest the billions of dollars necessary to exploit oil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gas reserves in the Arctic and elsewhere because of the legal uncertainty surrounding the outer limit of theUnited States Continental Shelf. The only way to give the companies the clear, internationally recognized titlethat they need before investing this type of money is to join the treaty and work through its Continental Shelf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process.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 Bruce Josten, (Executive Vice President, U.S. Chamber of Commerce),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US ACCESSION AND GLOBALIZATION, 2012, 72.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Internationally recognized rights of exclusive access and transfer of title to recovered resources and to lay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maintain cables in the Exclusive Economic Zones (EEZ) of other states are essential before such investments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be considered. The LOS Convention recognizes and protects these rights.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ACCESSION TO THE LAW OF THE SEA WILL REDUCE THE RISK OF CONFLICT BY STRENGTHENING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IN THE ABSENCE OF THE LAW OF THE SEA, THE U.S. MUST RELY ON CUSTOMARY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Hillary Clinton, (Former U.S. Secretary of State), THE LAW OF THE SEA CONVENTION, Senate Hearing, June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28, 2012, 14.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a nonparty to the Convention, the United States must rely on customary international law as a legal basis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invoking and enforcing these norms. But it is risky to assume that customary law will preserve these norms forever.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 are increasing pressures from some coastal States to augment their control over the activities of other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vessels off their coasts in a manner that would alter the balance of interests struck in the Convention.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John Kerry, (U.S. Senator, Mass. &amp; Now, U.S. Secretary of State), THE LAW OF THE SEA CONVENTION,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Senate Hearing, June 28, 2012, 10.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Armed Forces rely on the navigational rights and freedoms reflected in the Convention for worldwide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access to get to combat areas, sustain our forces during conflict, and return home safely, all without permission fromother countries. Now as a nonparty to the Convention, we have to rely on what is called customary international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a legal basis for invoking and enforcing these norms. But in no other situation in which our security interests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 much at stake do we consider customary international law good enough to protect rights that are vital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operation of the United States military. So far, we have been fortunate. But our navigational rights and our ability tochallenge other countries' behavior should stand on the firmest and most persuasive legal footing available,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including in critical areas such as the South China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CUSTOMARY INTERNATIONAL LAW PROVIDES AN UNSTABLE FOUNDATION FOR AVOIDING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CONFLICTS OVER OCEAN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John Bellinger, (Former Legal Adviser, U.S. Deputy Secretary of State), THE LAW OF THE SEA CONVENTION,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Senate Hearing, June 28, 2012, 186.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Reliance on customary international law to protect U.S. interests is insufficient for many reasons: First,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asserting customary international law does not give the United States important rights that are available only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parties to the Convention. For example, the U.S. may not take our permanent seat on the Council of the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Seabed Authority, or have a U.S. national elected to the Continental Shelf Commission, unless we are party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These bodies are currently making important decisions that affect our interests without our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participation. For example, the Continental Shelf Commission is reviewing the claims of Russia and other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coastal states to their Continental Shelves in the Arctic, and we have no say in its decisions. Similarly, the Councilof the ISA is adopting rules relating to deep seabed mining without U.S. input. And the U.S. may not sponsor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companies, such as Lockheed, to engage in mining on the deep seabed.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Martin Dempsey, (U.S. General &amp; Chair, U.S. Joint Chiefs of Staff), THE LAW OF THE SEA CONVENTION,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Senate Hearing, June 28, 2012, 23.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We currently rely on customary international law and physical presence to secure global freedom of access. But</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 is risk in this approach. Tradition is a shaky basis upon which to rest our national security and the protection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our forces. Customs can be disputed, and they can change. Joining the Convention would provide legal certainty toour navigational freedoms and legitimacy to our maritime operations that customary law simply cannot. It would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affirm critical navigational freedoms and reinforce the sovereign immunity of our warships as they conduct theseoperations. These include the right of transit through international straits, the right to exercise high seas freedoms inforeign Exclusive Economic Zones, and the right of innocent passage through foreign territorial seas. TheConvention would also provide a stronger legal basis for some important activities such as stopping and boardingstateless vessels — ships often used by pirates, traffickers, and terrorists.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ACCESSION TO THE LAW OF THE SEA WILL REDUCE THE RISK OF INTERNATIONAL CONFLICT.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Nanette DeRenzi, (Rear Admiral, U.S. Navy), THE LAW OF THE SEA CONVENTION: US ACCESSION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GLOBALIZATION, 2012, 95.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only thing about UNCLOS that could hurt our national interests is remaining a non-party. Joining the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Sea Convention will lock in the rights and freedoms necessary for our Navy's success. Becoming a party willreassert, quite frankly, our rightful place as the leader in maritime law and ensure that we have a say in how that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involves. Participating in the Convention will provide clearly defined mechanisms for peacefully confronting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excessive maritime claims. Affirming our commitment to international law will facilitate the partnerships that are 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very critical to our current operations and acceding to the Convention will provide our men and women in uniformat sea the most solid legal footing possible as they execute their missions around the globe.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Leon Panetta, (U.S. Secretary of Defense), THE LAW OF THE SEA CONVENTION, Senate Hearing, June 28,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25-26.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Well, look, first and foremost, there is no question that we have the strongest navy in the world. But if we aregoing to engage in gunboat diplomacy everywhere we go in order to assert our rights, then the end result of that isgoing to be conflict, and it could very well jeopardize our national security if we resort to that as our primary means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asserting our rights, you know, sending the destroyers in, sending the carriers in, in order to do that. The betterapproach is to have those carriers, have those destroyers, make very clear the power we have. But then sit down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engage these other countries in a rules-based format that allows us to make the kinds of arguments that we have tomake when we engage with 160 other nations as to navigational rights. I mean, that is the way we do it. We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strong because we play by the rules, not because we go against those rules.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ACCESSION TO THE LAW OF THE SEA WILL BEST PROTECT THE OCEAN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POLLUTION THREATENS THE VIABILITY OF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Don Hinrichsen, (Sr. Manager, Institute for War and Peace Reporting), THE ATLAS OF COASTS &amp;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ECOSYSTEMS, THREATENED RESOURCES, MARINE CONSERVATION, 2011, 15.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 great world ocean, which is at the heart of the global hydrological cycle, is under stress from human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activities on land and at sea. Expanding human populations and the growth of cities along coastlines has contributed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a rising tide of pollution in nearly all of the world's seas. Coastal urban areas dump increasing loads of untreatedor partially treated industrial and municipal wastes into the sea. In fact, waters around many coastal cities haveturned into virtual cesspools, so thick with pollution that virtually no marine life can survive. At sea, ships discharge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oily ballast waters and other wastes directly into the water.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UN CONVENTION ON THE LAW OF THE SEA BEST ADDRESSES OCEAN POLLUTION.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 Bruce Josten, (Executive Vice President, U.S. Chamber of Commerce),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US ACCESSION AND GLOBALIZATION, 2012, 74.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Convention can be a tool to make our competitors abide by the strict environmental regulations we follow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United States and give us the leverage to push other countries, from the smallest developing states to China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Russia, to protect the seas from pollution.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Philippe Sands, (Prof., Law, University College, London), PRINCIPLES OF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LAW, 2012, 352.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contribution of UNCLOS to the progressive development of international environmental law at the generallevel cannot be overstated. The freedom of states to pollute the marine environment is no longer unconstrained and</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obligation to develop specific rules to give effect to the general obligations of UNCLOS is reinforced. Bybringing together elements which had previously been scattered among different agreements, these general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provisions of UNCLOS establish a framework for the further development of rules on substantive matters at the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and regional levels.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Robert Papp, (Commandant, U.S. Coast Guard), THE LAW OF THE SEA CONVENTION, Senate Hearing, June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28, 2012, 105.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Convention also provides a framework for the United States, as a coastal state, to address marine pollution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foreign sources at the international level. The Convention's environmental provisions support the CoastGuard's strategic goal and statutory mission to enforce existing U.S. environmental laws relating to the oceans. Even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spills far offshore can have devastating impacts to the economic wellbeing of Americans whose livelihoods dependon the oceans.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Nong Hong, (Visiting Fellow, Center of Oceans Law and Policy, U. Virginia), UNCLOS AND OCEAN DISPUTE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SETTLEMENT: LAW AND POLITICS IN THE SOUTH CHINA SEA, 2012, 90.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UNCLOS set out a regime for environmental protection and preservation that applies throughout the marine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and covers all sources of pollution. Part XII consists of articles dealing with general provisions, globaland regional cooperation, technical assistance, monitoring and environmental assessment, international rules,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national legislation to prevent, reduce, and control pollution of the marine environment from various sources, and</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enforcement of those provisions (including safeguards). The range of environmental issues covered in UNCLOS led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Charney to proclaim, “the Convention probably contains the most comprehensive and progressive internationalenvironmental law of any modern international agreement.”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WARMING: RENEWABLE ENERGY FROM THE OCEANS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thesis of this case is that global warming threatens both the oceans and human civilization and that the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significantly contribute to preventing global warming. There is a scientific consensus that the present global warming hasbeen caused by an increase in “greenhouse gases,” especially carbon dioxide, in the atmosphere. Carbon dioxide emissions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into the atmosphere come mainly from the burning of fossil fuels which are a byproduct of industrialization and economicgrowth. The world’s nations have held several international convocations which have concluded that reducing carbon dioxideemissions is the way to decrease global warming. It is essential that the United States be part of any solution to globalwarming. Continued U.S. reliance on coal-fired power plants to generate electricity is responsible for much of the U.S. shareof carbon dioxide emissions. Though onshore wind energy and solar power are beginning to make a contribution, the shiftaway from coal-fired power plants could be accelerated by utilizing the energy potential available in the oceans.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The United States federal government will institute a system of tax credits and concessional leasing for firmsinstalling renewable energy projects on environmentally-approved sections of the ocean in the U.S. exclusive economic zone(EEZ).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GLOBAL WARMING THREATENS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GLOBAL WARMING IS SIGNIFICANT AND INCREASING.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Callum Roberts, (Prof., Marine Conservation, U. of York), THE OCEAN OF LIFE: THE FATE OF MAN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SEA, 2012, 64.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main source of carbon dioxide is the burning of fossil fuel, while methane comes from livestock (cows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other ruminants fart endlessly), landfills, and rice paddies. It is also a by-product of warming, as trapped methane is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released by melting tundra near the poles. Just as Arrhenius predicted, temperatures have risen as we have burnedmore fossil fuels. Averaged across the globe, they have increased by 1.3°F since preindustrial times. What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alarming is that the rate of rise has now reached 0.4°F per decade. We are on a slippery slope.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Suzanne Bonamici, (U.S. Representative, Orgeon), POLICY RELEVANT CLIMATE ISSUES IN CONTEXT,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House Hearing, Apr. 25, 2013, 11.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reality of climate change is increasingly impossible to deny. Over the past 25 years, numerous scientists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from the United States and around the world have appeared before Congress to testify about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Countless peer-reviewed studies have shown that climate change is real and that humans are a significant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contributing factor. Now we must shift the debate to planning and discuss what actions we should take to mitigate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environmental, economic, and health effects that will inevitably hit our communities.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 Pope, (Staff), YUKON NEWS, May 11, 2012, 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meantime, the climate crisis has passed from a dire prediction to a present-day reality. Arctic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Antarctic ice shelves are disappearing at an alarming rate. If this trend is not reversed, sea levels could rise by sevenmetres, flooding almost every coastal city in the world. Warming ocean temperatures are degrading coral reefs,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probably the most biodiverse habitat on the planet. Rising sea levels are destroying shoreline habitat.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CHARLESTON GAZETTE, Aug. 18, 2012, 4A.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Meanwhile, the Earth Surface Temperature Project at the University of California, Berkeley — previouslycritical of warming claims — reversed itself dramatically, saying new research fingers human activity as the culprit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rising temperatures. Physicist Richard Muller, the project's chief, wrote a New York Times commentary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began: "Call me a converted skeptic." He said Earth's land temperature has risen 1.5 degrees Fahrenheit in the past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half-century, and his group's research links this rise firmly to carbon dioxide from fuel-burning. "It appears likelythat essentially all of this increase results from the human emission of greenhouse gases," he wrote. His claims were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outlined in five scientific papers posted online at BerkeleyEarth.org. Ironically, his project's work previously wasfunded by the conservative Koch brothers, who often bankroll research that questions global warming.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GLOBAL WARMING DESTROYS CORAL REEFS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Kirstin Dow, (Prof., Geology, U. of South Carolina), THE ATLAS OF CLIMATE CHANGE: MAPPING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WORLD'S GREATEST CHALLENGE, 2011, 28.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temperatures, from the surface down to a depth of 700 meters, increased 0.1°C between 1961 and 2003.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Temperature is fundamental to the basic life processes of organisms. It can influence metabolic rates and population</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growth of individual species and have broad repercussions on entire ecosystems. Coral reefs are particularlysensitive to temperature increases. Episodes of higher temperatures increase the frequency of coral bleaching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mortality.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Vikram Janardhan, (CEO, Insera Energy, LLC), ENERGY EXPLAINED, Vol. 1, 2011, 122.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Coral reefs are already dying at an alarming rate. According to the UN, around 30 percent of the world's coral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already gone and a whopping 60 percent is expected to die just in the next 20 years. The culprit? Rising seatemperatures, which have a negative impact on the algae that corals rely on for nutrients. No algae, no coral.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GLOBAL WARMING CAUSES SPECIES EXTINCTION.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Peter Ward, (Prof., Biology, U. Washington), THE FLOODED EARTH: OUR FUTURE IN A WORLD WITHOUT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ICE CAPS, 2010, 52-53.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If it were only a coincidence that high carbon dioxide levels accompanied the mass extinctions and high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levels of the past, then we might be okay despite the impending spike of CO2 to 1,000 ppm. If, however, as I argued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Under a Green Sky, high carbon dioxide produces global warming that can occur so fast that it kills off entire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species, then we will soon witness a mass extinction.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10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Mark Hertsgaard, (Journalist), HOT: LIVING THROUGH THE NEXT FIFTY YEARS ON EARTH, 2011, 61.</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living dead is the term scientists have coined for the existing specimens of coral and other species that seembound to go extinct, such as polar bears. In 2007, the Arctic experienced a record amount of summer ice melt. "Atthis rate, the Arctic Ocean could be nearly ice-free at the end of summer 2012, much faster than previouspredictions," NASA scientist Jay Zwally told the Associated Press. That scenario bodes ill for polar bears, who needice to hunt; the U.S. Geological Survey has estimated that two-thirds of the world's polar bears will be gone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2050.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GLOBAL WARMING CAUSES DISASTROUS RISE OF SEA LEVELS.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Callum Roberts, (Prof., Marine Conservation, U. of York), THE OCEAN OF LIFE: THE FATE OF MAN AND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SEA, 2012, 93.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New research from the ice caps of Greenland and Antarctica suggest that we are close to, and perhaps past, 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tipping point for the rapid melt of land-based ice, which will become the major source of sea-level rise in future. If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Greenland ice sheets were to thaw in their entirety, they would add twenty feet to the height of global seas andtrigger mass human exodus from low-lying coasts and cities. The thaw of the West Antarctic Ice Sheet would add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another ten feet. A twenty-foot rise would wipe out most of Florida from just north of Miami. It would obliterate the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Mississippi delta and drown a third of New York City. It would flood much of London and Hamburg and turn Lagosinto a lagoon and Bangladesh into a swamp.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Rob Young, (Dir., Program for the Study of Developed Shorelines, Western Carolina U.), OCEANS: OPPOSING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VIEWPOINTS, 2011, 24-25.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ramifications of a major sea level rise are massive. Agriculture will be disrupted, water supplies will besalinized, storms and flood waters will reach ever further inland, and millions of environmental refugees will becreate — 15 million people live at or below three feet elevation in Bangladesh, for example. Governments,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especially those in the developing world, will be disrupted, creating political instability.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Callum Roberts, (Prof., Marine Conservation, U. of York), THE OCEAN OF LIFE: THE FATE OF MAN AND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SEA, 2012, 95.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According to recent estimates, even the more modest sea-level rise predicted by the IPCC, a rise of up to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twenty-four inches by 2100, could displace hundreds of millions of people and inundate four hundred thousandsquare miles of the world's agricultural land and coastal cities. Ten percent of the world population lives near coasts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land less than thirty-three feet above the present sea level. Eleven of the world's sixteen megacities, each home to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than fifteen million people, are built on coasts or estuaries: Tokyo, Guangzhou, Shanghai, Mumbai,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York, Manila, Jakarta, Los Angeles, Karachi, Osaka, and Kolkata.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GLOBAL WARMING INCREASES THE SEVERITY OF NATURAL DISASTERS, INCLUDING TYPHOONS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HURRICANES.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Mark Hertsgaard, (Journalist), HOT: LIVING THROUGH THE NEXT FIFTY YEARS ON EARTH, 2011, 53.</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Major disasters have already been trending upward for nearly two decades, according to data collected by theMunich Reinsurance Company, one of the world's leading reinsurance companies. (Reinsurance companies insureretail insurance companies; they were the first part of the business community to sound the alarm on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mid-1990s.) John Holmes, the UN's coordinator of emergency disaster relief, reported that fourteen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fifteen major relief operations that his team mounted in 2007 were in response to floods, storms, and other climate-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related events.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Brian Fagan, (Prof., Anthropology, U. California, Santa Barbara), THE ATTACKING OCEAN: THE PAST,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PRESENT, AND FUTURE OF RISING SEA LEVELS, 2013, 230.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more severe storms and extreme weather events projected for the future, even a few centimeters make aprofound difference between the once-a-decade flood and a hundred-year storm surge. Of course, flood levels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reach different levels in individual locations and on diverse timelines. For example, the US Gulf Coast experiencesmore major storms and accompanying storm surges than other portions of the North American shoreline.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UNITED STATES POLICY FAILS TO UTILIZE THE POTENTIAL OF OFFSHORE RENEWABLE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 FEDERAL LEASING POLICIES CURRENTLY DISCOURAGE OFFSHORE RENEWABLE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Thomas Jensen, (Washington, D.C. Attorney), PUBLIC LAND &amp; RESOURCES LAW REVIEW, 2013, 140.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DOI [Department of the Interior] has opted to collect fees and royalties based in part on the competitive prices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other grid supplies, which reflects fairness in one sense. But royalty payments and fees are unquestionably animpediment to development of the new industry, which could help the nation greatly trim its greenhouse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emissions and reduce the risks of climate change. Fairness has a different aspect seen from this different,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intergenerational perspective. The degree of impediment will vary with the price of competitive energy options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onshore, and other factors affecting project finances, but fees and royalties inherently make ocean wind moreexpensive, less competitive, and less attractive to investors. Whatever theoretical importance ocean wind royalty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collections may have as a federal fiscal prerogative, their actual function today is to frustrate a top policy objective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same sovereign.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11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CONFUSING REGULATORY REQUIREMENTS DISCOURAGE OFFSHORE RENEWABLE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Todd Griset, (Attorney, Preti Flaherty Energy and Telecommunication Group), OCEAN AND COASTAL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JOURNAL, 2011, 433.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noted above, a host of other federal agencies retain authority to regulate various aspects of renewable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energy projects. The nation's regulatory program for ocean energy projects thus lacks a single "one-stop shop"</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approach for project licensure, site leasing, and other required permitting. Project developers must not only obtainpermits from a variety of federal and state entities, but moreover face uncertainty as to which permits may berequired. The net impact of this regulatory patchwork is to place a chilling effect on the comprehensive developmentof the nation's renewable ocean energy resources.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Todd Griset, (Attorney, Preti Flaherty Energy and Telecommunication Group), OCEAN AND COASTAL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JOURNAL, 2011, 414-415.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further complicate permitting procedures for renewable ocean energy projects, other federal agencies retain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some regulatory authority that may affect developers of such projects in certain circumstances. These entitiesinclude the Environmental Protection Agency, Fish and Wildlife Service, National Park Service, NOAA's NationalMarine Fisheries Service, Federal Aviation Administration, Department of Defense, and United States Coast Guard.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example, the Marine Mammal Protection Act of 1972 gives the Fish and Wildlife Service and National MarineFisheries Service authority to prohibit the taking of marine mammals in United States waters, or by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citizens on the high seas. Similarly, the Magnuson-Stevens Fishery Conservation and Management Act requires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federal agencies to engage in consultation with the National Marine Fisheries Service before undertaking any federal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actions (such as issuing a license or lease) that may adversely effect essential fish habitat. While such agencies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 play a major role in project licensure, developers must ascertain which permits must be obtained for their givenproject location and technology. Federal regulation of renewable ocean energy projects thus involves a complicated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array of agencies and regulatory programs, increasing developers' regulatory risks and costs, and placing a chillingeffect on the comprehensive development of the nation's renewable ocean energy resources.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OFFSHORE RENEWABLE ENERGY DEVELOPMENT BEST MITIGATES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CURRENT U.S. RELIANCE ON COAL-FIRED POWER PLANTS FOR ELECTRICAL ENERGY GENERATION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CONTRIBUTES SIGNIFICANTLY TO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Mark Clayton, (Staff), CHRISTIAN SCIENCE MONITOR, Sept. 20, 2013. Retrieved Apr. 16, 2014 from Nexis.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 plants today are the largest concentrated source of emissions in the United States, together accounting formore than one-third of all domestic greenhouse gas emissions. The typical coal-fired power plant emits around 3.5million tons of CO2 to the atmosphere annually, with the US fleet venting about 2.3 billion tons of heat-trappingcarbon dioxide gas into the atmosphere each year.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USA TODAY, June 28, 2013, 10A.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But the time for delicately dancing around the subject of coal's contribution to climate change is over. The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highly polluting fuel is the low hanging fruit in any plan to combat climate change. It produces about twice as much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carbon dioxide per unit of energy as natural gas (and massively more than nuclear, wind and solar).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 Pope, (Staff), YUKON NEWS, May 11, 2012, 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But it is in the area of greenhouse gas emissions that coal shows its darkest side. By far the world's worst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emitter of CO2, coal is impossible to burn cleanly. Even with the use of scrubbers, coal still comes out dirtier than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any other fuel, and talk of carbon storage is still just talk; nobody has yet proven that it can work.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OFFSHORE RENEWABLE ENERGY GENERATION CAN REPLACE THE CURRENT RELIANCE ON COALFIRED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 PLANTS.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Offshore renewable energy has the potential to replace traditional power plant electrical generation.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Thomas Jensen, (Washington, D.C. Attorney), PUBLIC LAND &amp; RESOURCES LAW REVIEW, 2013, 98.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ocean wind resource in United States marine waters is estimated to be as large as 4,223 gigawatts("GW"), with as many as 1,372 terawatt hours of electricity available off the East Coast alone. The low estimateof the resource is roughly four times the generating capacity of the current United States electric grid.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Don Hinrichsen, (Sr. Manager, Institute for War and Peace Reporting), THE ATLAS OF COASTS &amp; OCEANS: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ECOSYSTEMS, THREATENED RESOURCES, MARINE CONSERVATION, 2011, 60.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world's oceans are vast and so is their potential to generate power from tides, waves, and temperature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gradients. According to the European Energy Association the global potential of energy from the oceans isaround 100,000 TWh (terawatt hours) per year; dwarfing total world electricity consumption, which in 2009stood at about 16,000 TWh a year.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Matt MacDonald, (Consultant, International Energy Agency), OFFSHORE RENEWABLE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ACCELERATING THE DEPLOYMENT OF OFFSHORE WIND, TIDAL, AND WAVE TECHNOLOGIES,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2012, 123.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world's marine areas represent a potentially huge, and currently largely unexploited, resource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renewable energy generation to service the world's increasing need for a source of clean reliable power.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12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Offshore wind energy development has greater potential than onshore projects.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Callum Roberts, (Prof., Marine Conservation, U. of York), THE OCEAN OF LIFE: THE FATE OF MAN ANDTHE SEA, 2012, 274.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Hydropower and wind have long provided us with energy, but there are severe constraints to their expansion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land. Most major rivers have been dammed, at least in the developed world, and new megadam projects arehighly controversial because of the harm they cause to people and the environment. Wind farms are sproutingaround us but are often bitterly opposed by those who feel they disfigure the landscape. The restless sea, outthere and once offshore not in anyone's back yard, offers a less obtrusive world of opportunity. Because the sea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pretty much flat and covers 71 percent of the planet, nearly 90 percent of the world's wind energy is offshore.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Pursuit of ocean renewable energy can slow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Thomas Jensen, (Washington, D.C. Attorney), PUBLIC LAND &amp; RESOURCES LAW REVIEW, 2013, 98.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wind is a green energy asset owned by the American people. It is an energy source for the country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will be available forever. It can be found in undeveloped areas near almost all coastal urban centers. It is of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potential scale that dwarfs most other alternatives, and is big enough to shrink the United States' carbon footprint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toward fitting even the most constrictive greenhouse gas policy.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Subramaniam Neelamani, (Coastal Management Program, Kuwait Institute for Scientific Research), ON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SUSTAINABLE FUTURE OF EARTH’S NATURAL RESOURCES, 2013, 307-308.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Reducing the impact of climate change on various issues like sea level rise, ozone depletion, more frequent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hurricanes, ocean acidification, severe rainfall and droughts etc., has become a daunting task of all the countries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all over the World. It is possible, only if the greenhouse gas emission is reduced significantly. Hence it isurgently needed to move towards green power from natural renewable resources like solar, wind, ocean etc.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is one of the pollution free and inexhaustible sources of energy. The R&amp;D is in progress around the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the development of technically feasible and economically viable methods to convert the various sources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energy into usable form of energies.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Sylvia Earle, (National Geographic Explorer in Residence), THE WORLD IS BLUE: HOW OUR FATE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ARE ONE, 2010, 180.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Robert Socolow, a professor of engineering, and Stephen Pacala, an ecology professor, both from Princeton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University, say, "Humanity can solve the carbon and climate problem in the first half of this century simply byscaling up what we already know how to do." To meet the goal of maintaining something close to present levelsof atmospheric carbon as populations and industry grow requires reducing carbon emissions by one billion tonsby 2055.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Federal subsidies will speed the development of ocean renewable energy projects.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Thomas Jensen, (Washington, D.C. Attorney), PUBLIC LAND &amp; RESOURCES LAW REVIEW, 2013, 101.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European countries have installed more than 1,662 offshore wind turbines in marine areas. Japan is planningto build the world's largest offshore wind farm with 143 turbines. China has announced plans to have 5 millionkilowatts of offshore wind capacity by 2015. Those countries have relied heavily on financial subsidy programsto encourage ocean wind, and some, particularly those in heavily populated northern Europe, have far lessonshore territory for wind projects than the United States, making offshore development more immediately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attractive as a development option.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Thomas Jensen, (Washington, D.C. Attorney), PUBLIC LAND &amp; RESOURCES LAW REVIEW, 2013, 104.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marine waters are by far the nation's largest area of public lands. An area fifteen timeslarger than all the national forests, and seventeen times bigger than Texas, United States marine waters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submerged lands can be seen as this century's great wide open frontier — particularly with respect to therenewable energy potential. In many ways, United States policymakers stand today where earlier generations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leaders stood when deciding what our country would do with the land beyond the Alleghenies, with the OhioCountry, Louisiana Purchase, Oregon Territory, California, the Southwest, Alaska, and the Pacific territories.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 way or another, the lands had come under the flag of the United States. They had resources in demand 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around the world. American citizens and others were willing to take great risks to go to those places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 those resources.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 Ocean renewable energy development will not harm the ocean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Thomas Jensen, (Washington, D.C. Attorney), PUBLIC LAND &amp; RESOURCES LAW REVIEW, 2013, 137.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Ocean wind energy projects are "development" in undeveloped areas, but it is likely that some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characteristics of wind projects will have positive direct consequences for marine ecosystems, such as providing</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cover for juvenile fish or structure for growth of beneficial marine plants.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Callum Roberts, (Prof., Marine Conservation, U. of York), THE OCEAN OF LIFE: THE FATE OF MAN ANDTHE SEA, 2012, 275.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Plans are forging ahead for wind farms in U.S. waters with the first likely to be a 130-turbine farm inNantucket Sound. As in many countries, the U.S. path to offshore windpower has not been without controversy.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Critics contend that wind farms are bad for wildlife, such as birds that fly into the turbines. However,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evidence from Holland, where offshore wind farms have been in use since 2006, points the other way. Turbinefootings created new habitat for creatures like mussels, anemones, and hydroids, and shelter for schools of fish.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13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EXPLORATION: TO BOLDLY GO WHERE FEW HAVE GONE BEFORE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thesis of this case is that an increased commitment to basic ocean science is a prerequisite for finding solutions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almost all problems facing the oceans. A better understanding of the role of the oceans in moderating global warming isnecessary to guide climate change policy as well as to address the harms of ocean acidification. Fisheries management ishampered at present because of an inadequate commitment to the understanding of whole ocean ecosystems. Propermaintenance of ocean sensing devices is essential to protect coastal regions from the devastation of tsunamis. A key reason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the current inattention to ocean science is the fact that the U.S. federal government currently has no agency dedicated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task of ocean exploration. The creation and proper funding of the Ocean Science and Exploration Agency (OSEA) wouldcorrect the current inattention to basic ocean science.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The United States federal government will create within the U.S. Commerce Department the Ocean Science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Exploration Agency (OSEA) with a directive to implement the ocean exploration priorities as outlined by the OceanExploration Forum; funding for the OSEA will be guaranteed at a minimum annual level of $250 million – a ten-foldincrease from current levels.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UNITED STATES FEDERAL GOVERNMENT’S COMMITMENT TO OCEAN EXPLORATION IS WOEFULLY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INADEQUATE.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OCEANS ARE VITAL TO SUSTAINING ALL LIFE ON EARTH.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White House Council on Environmental Quality, FINAL RECOMMENDATIONS OF THE INTERAGENCY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POLICY TASK FORCE, July 19, 2010, 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ocean shapes and sustains all life on Earth. We are dependent on the ocean for the air we breathe, the food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we eat, and the water we drink. Though we may not think about it, processes on land and in the water, including</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biological processes, are intricately linked so that changes in one can have profound effects on the other. The oceanis both the beginning and the end of the Earth's water cycle. Water that evaporates from the surface of the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becomes rain that falls on our fields and fills our aquifers. Much of this precipitation eventually finds rivers which</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flow back to the sea, starting the cycle once more. Half of the oxygen we breathe comes from microscopic plantsliving in the ocean. Coastal barrier islands, coral reefs, mangroves, and wetlands serve as buffers between coastalcommunities and damaging </w:t>
      </w:r>
      <w:r w:rsidRPr="007479D8">
        <w:rPr>
          <w:rFonts w:ascii="Times New Roman" w:hAnsi="Times New Roman" w:cs="Times New Roman"/>
          <w:sz w:val="18"/>
          <w:szCs w:val="18"/>
        </w:rPr>
        <w:lastRenderedPageBreak/>
        <w:t xml:space="preserve">floods and storms. Coastal wetlands are a nursery for many recreational and commercialfish species, provide essential habitat for many migratory birds and mammals, and serve as a natural filter helping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keep our waters clean. Ocean and coastal ecosystems absorb and detoxify many pollutants, recycle nutrients, andhelp control pests and pathogens. Marine ecosystems house biological diversity exceeding that found in the world'srain forests.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Manuel Barange, (Scientist, Plymouth Marine Laboratory), MARINE ECOSYSTEMS AND GLOBAL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ocean is one of the major components of the earth system, providing 99% of the available living space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planet. Water is essential to our existence, having secured life from the time of the primeval soup. It has beenestimated that 80% of all life on earth depends on healthy oceans and coasts and more than a third of the world's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population lives in coastal areas and small islands, even though they amount to less than 4% of the earth's land.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Carl-Christian Schmidt, (Head of the Fisheries Policy Division, Organization for Economic Development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Cooperation), THE OCEAN AS A GLOBAL SYSTEM, 2013, 126.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oceans provide far-ranging eco-system services; and this capacity is recognized in United Nations "WorldOceans Day". One of these services is that of the "lungs" of the climate system. Oceans produce oxygen, enabling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humans and other mammals to breathe, and "digest" CO2. They are a major thermal factor regulating temperature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rainfall. They influence the weather and therefore have an impact on agricultural activities, with implications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food security and bio-diversity. These services are crucial to human survival.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Richard Oppenlander, (Environmentalist), COMFORTABLY UNAWARE: WHAT WE CHOOSE TO EAT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KILLING US, 2012, 47.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Our oceans are highly complex and dynamic systems, all interconnected to each other and vital to all living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things on earth. The core of these vital systems and environmental mechanisms is living marine biodiversity itself.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U.S. FEDERAL GOVERNMENT ASSIGNS A LOW PRIORITY TO STUDYING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David Helvarg, (Dir., Blue Frontier), LOS ANGELES TIMES, Apr. 1, 2014, A11.</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Our investment in ocean exploration, monitoring and law enforcement efforts is at a 20-year low in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and not much better elsewhere. Our chances of quickly finding the missing Malaysian flight would have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improved if we had invested more money and effort on our planet's last great commons, with observational tools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such as in-situ labs and wired benthic observatories, remote and autonomous underwater vehicles and gliders,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forward-looking infrared cameras and multi-beam shipboard, airborne (and space-deployed) scanning systems,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other smart but woefully underfunded sea technologies. The fact remains that while hundreds of people have goneinto space, only three humans have ventured to the lowest point on our planet seven miles down in the MarianaTrench, and the latest of these — filmmaker explorer engineer James Cameron — had to self-fund his 2012 mission.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Meanwhile, when it comes to exploring the cosmos, NASA — even in its diminished state — outspends NOAA'socean exploration program roughly 1,000 to 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14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Michael Conathan, (Dir., Ocean Policy, Center for American Progress), SPACE EXPLORATION DOLLARS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DWARF OCEAN SPENDING, June 18, 2013. Retrieved Apr. 2, 2014 from http://www.americanprogress.org/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issues/green/news/2013/06/18/66956/rockets-top-submarines-space-exploration-dollars-dwarf-ocean-spending/.</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fiscal year 2013 NASA’s annual exploration budget was roughly $3.8 billion. That same year, total fundingfor everything NOAA does — fishery management, weather and climate forecasting, ocean research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among many other programs — was about $5 billion, and NOAA’s Office of Exploration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received just $23.7 million. Something is wrong with this picture.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INATTENTION TO BASIC SCIENCE UNDERMINES ALMOST EVERY ASPECT OF U.S. OCEAN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INATTENTION TO BASIC OCEAN SCIENCE UNDERMINES A PROPER RESPONSE TO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Climate change threatens the future of life on Earth.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James Lovelock, (Prof., Chemistry, Oxford U.), THE VANISHING FACE OF GAIA: A FINAL WARNING,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am not a willing Cassandra and in the past have been publicly skeptical about doom stories, but this timewe do have to take seriously the possibility that global heating may all but eliminate people from the Earth.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James Lovelock, (Prof., Chemistry, Oxford U.), THE VANISHING FACE OF GAIA: A FINAL WARNING,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2010, 33.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 have enjoyed twelve thousand years of climate peace since the last shift from the glacial age to aninterglacial one. Before long, we may face planetwide devastation worse even than unrestricted nuclear warbetween superpowers. The climate war could kill nearly all of us and leave the few survivors living a Stone 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existence.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Lester Brown, (Pres., Earth Policy Institute), WORLD ON THE EDGE: HOW TO PREVENT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AND ECONOMIC COLLAPSE, 2011, 55.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 know from studying earlier civilizations that declined and collapsed that shrinking harvests often were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responsible. For the Sumerians, it was rising salt concentrations in the soil that lowered wheat and barley yieldsand eventually brought down this remarkable early civilization. For us, it is rising carbon dioxide concentrationsin the atmosphere that are raising the global temperature, which ultimately could shrink grain harvests and bring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down our global civilization.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The oceans may play a vital role in moderating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David Blockstein, (Sr. Scientist, National Council for Science and the Environment), CLIMATE SOLUTIONS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CONSENSUS, 2010, 78.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higher level of carbon dioxide in the atmosphere above the ocean means more carbon dioxide enters theocean. The ocean currently absorbs an average of about 1 metric ton of carbon dioxide produced by each person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every year. As a point of comparison, in the United States the average per capita production of carbon dioxide is20 metric tons per year. As Jean-Pierre Gattuso reports, "It is estimated that the surface waters of the oceans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taken up over 500 thousand million metric ton of carbon dioxide (500 Gt CO2), about half of all that generated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human activities since 1800."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At present, we understand too little about the interactions between the oceans and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Science and Technology Council, SCIENCE FOR AN OCEAN NATION: UPDATE OF THE OCEANRESEARCH PRIORITIES PLAN, 2013, 41.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circulation dynamics cause uneven and relatively unknown geographical variation, with sea level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rising and falling at different locations. In addition to the obvious threat from episodic events (e.g., storm surges,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coastal flooding), low-lying coastal regions are particularly impacted by gradual sea-level rise. A more completeunderstanding of how changing sea level impacts coastal communities and ecosystems is needed at regional,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 and local levels. The importance of this understanding is increasing as the already large fraction of theworld’s population living in coastal regions continues to grow. Given the particular vulnerability of coastal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residents of developing countries, climate-change-induced sea-level rise is an issue with enormous potential forhuman impact and thus has implications for both humanitarian and national security concerns.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INATTENTION TO BASIC OCEAN SCIENCE UNDERMINES FISHERIES REGULATION.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Overfishing is a major problem.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Sylvia Earle, (National Geographic Explorer in Residence), OCEANS: THE THREATS TO OUR SEAS, 2010,</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13. </w:t>
      </w:r>
      <w:bookmarkStart w:id="0" w:name="_GoBack"/>
      <w:bookmarkEnd w:id="0"/>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Ironically, since the 1950s, new technologies and growing industrial demands for marine life, oil, gas, andminerals have caused unprecedented "plundering" that more than matches human impacts on the land. Hundredsof millions of tons of ocean wildlife have been extracted from the sea, including 90 percent of most large fishand many small species as well.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15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Callum Roberts, (Prof., Marine Conservation, U. of York), THE OCEAN OF LIFE: THE FATE OF MAN ANDTHE SEA, 2012, 57.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fishing industry has been dependent on a constant input of new capital. Whenever fish began to run out,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fishers moved on or switched to other species. Over time fisheries have eaten up their capital stocks rather thanlived within the limits of annual production. But fisheries are now failing because, like in a Ponzi scheme,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running out of new capital. We now hunt fish to the farthest limits of the oceans, and to depths whereproductivity slows to a trickle. There is nowhere else to go and few species worth eating remain untouched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Fisheries management is plagued by the present inattention to accurate stock assessments.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Jason Link, (Fisheries Biologist, National Marine Fisheries Service), ECOSYSTEM-BASED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CONFRONTING TRADEOFFS, 2010, 88.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Hilborn and Mangel note the difficulties in estimating the abundance of LMR [living marine resources] inthe ocean, likening it to sampling small mammals in a field or forest from a helicopter by towing a butterfly net.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point here is that our surveying, sampling, and monitoring efforts are foundational in being able to assess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status of LMR, yet they have some inherent uncertainties. Entire tomes have been dedicated to that topic and 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won't repeat the details here. Suffice it to say that at the most basic level, we need a decent set of fisheries-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independent and fisheries-dependent sampling in order to do either classical SS [single-species]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or EBFM. The call for enhanced global ocean observing systems should be one that is fully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supported and engaged in by the fisheries community.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Science and Technology Council, SCIENCE FOR AN OCEAN NATION: UPDATE OF THE OCEANRESEARCH PRIORITIES PLAN, 2013, 18.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National Ocean Policy identifies ecosystem-based management (EBM) as crucial to stewardship of theNation’s ocean, coastal, coastal watershed, and Great Lakes resources. Compared to conventional resourcemanagement, EBM takes a more comprehensive, holistic approach. The key to success of an EBM approach isaccurate assessment of the current condition of natural and cultural resources over various spatial and temporalscales, in the context of changing stresses. This ability and knowledge will provide the foundation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understanding the complex relationships between humans and living and non-living resources.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Increased exploration will play a vital role in saving ocean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Science and Technology Council, SCIENCE FOR AN OCEAN NATION: UPDATE OF THE OCEANRESEARCH PRIORITIES PLAN, 2013, 20.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Developing and implementing these tools and capabilities in a systematic, proactive manner will not onlyimprove the protection of resources, but may be more cost-effective compared to reactive and curative responsesafter disturbances or losses have already occurred. For example, consider the tremendous expense and economicdislocation associated with rebuilding depleted fish populations. Improved assessments will not only increase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capability to proactively reduce these costs, but also increase understanding of and our ability to minimize thesecondary effects of harvesting, such as fisheries-induced changes to genetic diversity and population structure,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loss of biodiversity, and bycatch of non-target species.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INATTENTION TO BASIC OCEAN SCIENCE UNDERMINES A PROPER RESPONSE TO TSUNAMIS.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Tsunamis are responsible for killing thousands of people.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Margaret Munro, (Staff, PostMedia News), EDMONTON JOURNAL, Mar. 11, 2012, B2.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More than 16,000 people in Japan died in the aftermath of the magnitude 9 earthquake, most of them from</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tsunami that rolled ashore, sweeping away cars, trucks and boats. Waves surged into homes and reduced</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communities to rubble.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Tsunamis represent a significant threat to the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NEW ZEALAND HERALD, Oct. 4, 2010. Retrieved Apr. 16, 2014 from Nexis.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detection system that was expanded after the Indian Ocean tsunami that killed 230,000 people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experienced significant outages and can no longer be relied on, a new report finds. The system, known as Dart,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 Deep-ocean Assessment and Reporting of Tsunamis, was expanded from six deep-ocean buoy stations to 39 inthe months after the huge 2004 earthquake off Indonesia that spawned killer waves which reached as far as theeast coast of Africa. Though there are Dart buoys in the Atlantic and the Caribbean, most of them are located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around the Pacific Ocean's "Ring of Fire" to give advance warning to Washington, Oregon, California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Alaska, where a tsunami landfall is thought more likely.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Margaret Munro, (Staff, PostMedia News), EDMONTON JOURNAL, Mar. 11, 2012, B2.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Scientists say the strain is building again beneath the sea floor as enormous tectonic plates push against each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about 100 kilometres offshore. A monster earthquake rivalling the one that devastated Japan last March isall but a certainly on North America's Pacific coast, they warn. No one can say when it will occur, but when itdoes a huge and powerful wall of water could hit the outer coast within 30 to 45 minutes.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16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The Obama administration is cutting funding for Deep-ocean Assessment and Reporting of Tsunamis (DART).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Paul Rogers, (Staff), CONTRA COSTA TIMES, Feb. 27, 2012. Retrieved Apr. 16,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Less than a year after surging waves from a Japanese earthquake battered the California coast, causing $58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million in damage and wrecking the Santa Cruz and Crescent City harbors, the Obama administration is movingto reduce funding for the nation's tsunami warning and preparedness programs. The White House's proposed2013 budget would cut $4.6 million from NOAA, the National Oceanic and Atmospheric Administration, fortsunami programs that were expanded after the 2004 Indian Ocean tsunami that killed at least 230,000 people.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Among the proposed cuts: a reduction of $1 million for America's network of 39 high-tech buoys in the Pacific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Atlantic oceans. The buoys confirm if tsunamis are heading toward the U.S. and provide crucial details such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as the height of the waves and when they'll hit land. Some of the nation's top tsunami scientists say the proposedcuts are too risky. "Given how little money it is and the concerns about human life, this is a poor place to cut,"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said John Orcutt, a professor of geophysics at the Scripps Institution of Oceanography in La Jolla.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Paul Rogers, (Staff), CONTRA COSTA TIMES, Feb. 27, 2012. Retrieved Apr. 16,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"This is like a homeowner trying to economize by disconnecting the smoke detector," said Jeff Ruch,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president of Public Employees for Environmental Responsibility, a nonprofit group that has raised the issue.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buoy program, created in 1996, is of particular note. Congress expanded it from six buoys to 39 after the 2004Indian Ocean tsunami. The buoys, which cost about $400,000 each, are tethered to the ocean floor. Theymeasure water pressure changes and seafloor movement, and send instant details about tsunamis to satellites. Thedata is used by NOAA's tsunami warning centers in Honolulu and Alaska to fine-tune tsunami alerts. On March11, after the magnitude 9.0 earthquake off Japan, the buoys helped provide precise predictions —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centimeter — of the size of the waves, along with direction and arrival time on the West Coast. Because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data, areas were evacuated, including the Santa Cruz waterfront. Today, however, 10 of the 39 buoys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inoperable, and that number could climb if $1 million is cut from the $11 million annual budget to operate thebuoy system.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Proper maintenance of the DART system is vital.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Donna Leinwand, (Staff), USA TODAY, Mar. 1, 2010, 7A.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Three hours after an earthquake struck Chile, a sensor on the ocean floor 205 miles from the epicenter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registered the first inkling that a tsunami was traveling across the Pacific toward Hawaii. As data poured into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Pacific Warning Center of the National Oceanic and Atmospheric Administration (NOAA), scientists calculatedhow far the tsunami would travel and how powerful it would be when it arrived at the world's coastlines,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ultimately issuing a warning for Hawaii and an advisory for the U.S. West Coast. Hawaii's emergency officialssounded the islands' sirens, rousing the coastal residents and giving them at least 10 hours to evacuate before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most destructive waves would wash ashore.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David Pugh, (Founding Chair, Global Sea Level Commission), TROUBLED WATERS: OCEAN SCIENCE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GOVERNANCE, 2010, 212-213.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Warning systems must be based on good science. Although for imminent events, exact forecasts are not asessential as is the timely delivery of the warnings, there are perils in making too many imprecise flood warnings.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 to issue a warning of a disaster would be a serious error. However, too many false warnings lead to publiccomplacency, and may lead to future warnings being ignored, with equally serious consequences. The issuing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authorities need the best possible forecasts to avoid this confusion.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THE CREATION OF A PROPERLY-FUNDED SINGLE AGENCY TO COORDINATE OCEAN EXPLORATION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CORRECT THE CURRENT INATTENTION TO BASIC OCEAN SCIENCE.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Kim Martini, (Prof., Oceanography, U. Alaska at Fairbanks), DEEP SEA NEWS, Oct. 16, 2012. Retrieved Apr. 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2014 from http://deepseanews.com/2012/10/we-need-an-ocean-nasa-now-pt-3/.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 are at a time for renewed commitment to ocean exploration and science. As stated by the Joint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Commission, “Ocean programs continue to be chronically underfunded, highlighting the need for a dedicated oceaninvestment fund.” Captain Don Walsh, one of three men to visit the deepest part of the ocean, recently stated it best: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“What we need is an Ocean NASA.”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Kim Martini, (Prof., Oceanography, U. Alaska at Fairbanks), DEEP SEA NEWS, Oct. 16, 2012. Retrieved Apr. 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2014 from http://deepseanews.com/2012/10/we-need-an-ocean-nasa-now-pt-3/.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There is much to be gained from creating NASA-style Ocean Science and Exploration Agency (OSEA). Every</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dollar we commit to science returns $2.21 in goods and services. Meeting the scientific, technological, logistical,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and administrative demands of scientific exploration creates jobs and requires substantial personnel beyond just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scientists and engineers. The materials purchased for this cause support even further employment. As with NASA,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meeting these scientific and engineering challenges will disseminate ideas, knowledge, applications, and technologyto rest of society. This knowledge gained from basic research will form the backbone for applied research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economic gain later. And much like NASA has, OSEA will inspire the next generation of scientist and engineers,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instilling in the young a renewed appreciation for the oceans of which we are all stewards: our oceans. It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provide a positive focus for society in a time where hope is often lacking and faith in science is low. OSEA will bethe positive message that renews interest in our oceans and their conservation.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17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RARE EARTH ELEMENTS: BREAKING THE CHINESE MONOPOLY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thesis of this case is that the United States federal government must develop an alternative to the current reliance onChina for the supply of rare earth minerals. Essential U.S. industries are highly dependent on access to a ready supply of rareearth minerals. U.S. national security also depends on access to rare earth elements because of their role in the production ofkey weapons systems. The problem is that China currently holds a monopoly on the production of rare earth elements and hassignaled its intention to restrict or even completely cut off the supply of these essential materials. The ocean seabed contains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ready supply of rare earth elements, but U.S. access to this supply will become available only with accession to the UN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on the Law of the Sea (UNCLOS).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The United States federal government will accede to the United Nations Convention on the Law of the Sea in order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substantially increase U.S. exploration and/or development of the Earth’s oceans. The U.S. federal government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sponsor U.S. companies willing to mine rare earth minerals from the seabed, as required by the International Seabed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Authority (ISA).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OBSERVATION: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ACCESS TO RARE EARTH ELEMENTS IS ESSENTIAL TO U.S. NATIONAL SECURITY.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VITAL ELEMENTS OF U.S. INDUSTRIAL PRODUCTION ARE DEPENDENT ON RARE EARTH ELEMENTS.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Doc Hastings, (U.S. Representative, Washington), U.S. OFFICIAL NEWS, Sept. 20, 2013. Retrieved Apr. 4,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 a day goes by when Americans don't use a product that is made from critical minerals. In fact, life as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know it in the 21st century would not be possible without minerals. There would be no computers, no blackberries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or iPhones. There would be no MRI, CAT scan or X-ray machines. There would be no wind turbines or solar panels.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list is exhaustive of the things that depend on critical minerals that make modern life possible. Rare earthelements, a special subset of strategic and critical minerals, are core components for these products of the 21stcentury. Yet despite the tremendous need for rare earth elements, the United States has allowed itself to becomealmost entirely dependent on China and other foreign nations for these resources.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Andrew Eichner, (J.D., U. Texas School of Law), UNIVERSITY OF ILLINOIS JOURNAL OF LAW,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TECHNOLOGY &amp; POLICY, Fall 2012, 262.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Rare earths are used in an extraordinary number of everyday gadgets, but of particular interest to this Article is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utility in certain green technologies. As an example, the elements are particularly important in the functioning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wind energy technologies — specifically, the magnetic properties of the rare earth element neodymium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critical for ensuring that wind turbines run at peak efficiency. Rare earths are also important in the development and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distribution of hybrid and electric vehicles, energy-saving appliances, and solar technologies.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Center for Policy Analysis, INDIA ENERGY NEWS, Oct. 25, 2011. Retrieved Apr. 4,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"Our current energy policy, encouraging and in some cases mandating the use of 'green' energy technologieslike wind turbines and solar panels, is exacerbating our dependence on China for Rare Earths and reducing ourforeign policy leverage," said H. Sterling Burnett, Senior Fellow with the National Center for Policy Analysis.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also resulting in a loss of jobs overseas. Whether through increased domestic production, substitution or reduced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demand, the U.S. must decrease our dependence on China for rare earths and other critical metals".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William Broad, (Staff), NEW YORK TIMES, Nov. 9, 2010, D3.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elements known as rare earths number 17 in all and range from cerium and dysprosium to thulium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yttrium. Their unique properties have resulted in their growing use in many technologies of modern life.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Applications include magnets, lasers, fiber optics, computer disk drives, fluorescent lamps, rechargeable batteries,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catalytic converters, computer memory chips, X-ray tubes, high-temperature superconductors and the liquid-crystal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displays of televisions and computer monitors. The United States Geological Survey calls the rare elements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''essential for hundreds of applications'' and likely candidates in the near future for an ''expanding array'' of high-tech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products. Supply shortages that go on for a long time, the agency warns in a fact sheet, ''would force significant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changes in many technological aspects of American society.'' Secretary of State Hillary Rodham Clinton recentlycalled China's export embargo a ''wake-up call'' for the world to find new resources.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B. PRODUCTS VITAL TO U.S. NATIONAL DEFENSE ARE DEPENDENT ON RARE EARTH ELEMENTS.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Alesandro Bruno, (Staff, InvestorIntel), SUSTAINABLE ACCESS TO RARE EARTHS IS CRITICAL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NATIONAL SECURITY, Apr. 11, 2013. Retrieved Apr. 4, 2014 from http://investorintel.com/rare-earth-intel/tms2013/#</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sthash.02Atnmtm.dpuf.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the defense technology standpoint alone, rare earths have been essential to the advancement of aerospacetechnology. Rare earths are used in stealth radar evading technology, in targeting mechanisms for missiles andtemperature resistant magnets and materials used in jet engines and aerofoil components in manned aircraft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increasingly in unmanned drone aircraft, which are playing an ever more important role in special operations.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Missiles use samarium-cobalt (Sm-Co) magnets as do the ion plasma propulsion engines of future spacecraft. This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hardly science fiction and deep space exploration needs rare earth magnets, which are used in ion engines.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18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Catherine Ngai, (Staff, Medill News Service), REPLACING OIL ADDICTION WITH METALS DEPENDENCE,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Oct. 1, 2010. Retrieved Apr. 5, 2014 from http://news.nationalgeographic.com/news/2010/10/101001-energy-rareearth-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metals/.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But there’s an important backstory: national defense. Besides green energy, rare-earth minerals are essential increating weapons. “Smart bombs” that use neodymium-iron-boron magnets to control the direction when droppedfrom an aircraft, lasers that employ neodymium, yttrium-aluminum-garnet used to determine the range of enemy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targets at distances over 22 miles, and neodymium-iron-boron permanent magnets used for sound systemcomponents used in psychological warfare are among the many, according to a 2004 USGS paper.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CONTENTIONS: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CHINESE MONOPOLY ON THE SUPPLY OF RARE EARTH ELEMENTS JEOPARDIZES U.S.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SECURITY.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CHINA CURRENTLY HAS A VIRTUAL MONOPOLY ON THE SUPPLY OF RARE EARTH ELEMENTS.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FINANCIAL TIMES, Oct. 11, 2010, 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Neodymium. Yttrium. Dysprosium. You can be forgiven for not knowing the names of these rare earth metals.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 were little known until a recent price surge brought them to wider attention. But the 17 so-called rare earths,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not produced much outside China, are used to produce myriad modern goods from hybrid cars to mobile phones,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wind turbines and smart bombs. That gives China a potential stranglehold on supply, a position it is understandablyhappy to exploit. Other countries should not let it.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Jay Timmons, (CEO, National Association of Manufacturers), THE LAW OF THE SEA CONVENTION, Senate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Hearing, June 28, 2012, 278.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Our Nation's ability to access rare earth minerals may be the most pressing economic security issue we face.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Today, a single country — China — holds a virtual monopoly on the mining and production of rare earth elements.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China produces more than 90 percent of the world's supply and also consumes roughly 60 percent of that supply.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Brazil, India, Malaysia, and Canada are the other sources of the remaining paltry supply of rare earths. China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recently imposed significant export restrictions on its rare earth production. In 2010, it announced it would cut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exports of rare earth minerals by 40 percent by 2012.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Leslie Hook, (Staff), FINANCIAL TIMES, Dec. 30, 2011, 12.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China produces almost all of the world's rare earths — 17 elements crucial for everything from wind turbines to</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fluorescent lighting to iPhones and military radar systems — and Beijing's control over these elements has been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cited as a security concern for countries such as Japan and the US, which rely on imports from China.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CHINA HAS DEMONSTRATED ITS WILLINGNESS TO CUT OFF THE SUPPLY OF RARE EARTH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ELEMENTS.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Miami Herald, (Editorial), DAILY CAMERA, Dec. 30, 2010. Retrieved Apr. 4,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 is some urgency because this year China began to limit its rare earth exports. Now that it has cornered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market, it also has slapped higher export tariffs on some minerals while reducing taxes for its domestic rareearth users. One result of this is that more clean-energy technology companies are moving operations to China tosave costs. For example, rare earths are used to make most wind turbines — and China recently cornered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market on that industry.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Gal Luft, (Dir., Institute for the Analysis of Global Security), WASHINGTON TIMES, Oct. 21, 2010, 4.</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rationale behind Beijing's decision to cut exports: China produces 97 percent of the world's rare earths,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its fast economic growth requires that more of its metals production remain at home for domestic use. But last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month's unofficial embargo on shipment of rare-earth elements to Japan in response to the detention of a Chinesefishing-boat captain whose boat collided with a Japanese patrol boat shows that for China, rare-earth metals are notonly iPod ingredients but also tools of economic warfare. As Chinese leader Deng Xiaoping noted in 1992: "TheMiddle East has oil, China has rare earths."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Sebastian Anthony, (Staff, ExtremeTech.com), RARE EARTH CRISIS: INNOVATE OR BE CRUSHED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CHINA, Dec. 30, 2011. Retrieved Apr. 5, 2014 from http://www.extremetech.com/extreme/111029-rare-earthcrisis-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innovate-or-be-crushed-by-china/2.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doomsday event that everyone is praying will never come to pass, but which every Western nation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currently planning for, is the eventual cut-off of Chinese rare earth exports. Last year, 97% of the world’s rare earthmetals were produced in China — but over the last few years, the Chinese government has been shutting down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mines, ostensibly to save what resources it has, and also reducing the amount of rare earth that can be exported.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U.S. FAILURE TO RATIFY THE UN CONVENTION ON THE LAW OF THE SEA PREVENTS U.S. PRODUCTION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RARE EARTH ELEMENTS.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SEABED CONTAINS AN ABUNDANCE OF RARE EARTH ELEMENTS.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Anthony Rowley, (Staff), BUSINESS TIMES SINGAPORE, July 5, 2011. Retrieved Apr. 4,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Around 1,000 times more rare earth elements than the world's land reserves lie in deep-sea mud in the central</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southeastern Pacific Ocean, a Japanese research team reported on Sunday in the online edition of British science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magazine Nature Geoscience, Kyodo news agency said yesterday.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19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NEW ZEALAND HERALD, May 17, 2013. Retrieved Apr. 4,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"Heavy" rare earths, like dysprosium, used in magnets and a vital component in hybrid cars such as Toyota"sPrius, are less concentrated and worth more. Kato reported that some deep-sea deposits had twice the levels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dysprosium as found in China’s clay mines.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U.S. FIRMS ARE UNWILLING TO PROCEED WITH THE MINING OF THE SEABED ABSENT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RATIFICATION OF THE UN CONVENTION ON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Gary Simms, (Sr. Project Manager, Lockheed Martin Corp.), THE LAW OF THE SEA CONVENTION, Senate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Hearing, June 28, 2012, 232.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Based on Lockheed Martin's analysis, the poly-metallic nodules on the deep seabed floor are composed of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manganese, nickel, copper, cobalt, and other minerals, to include rare earth elements. The increased value of themineral resources in our claim sites, the improvements in technologies for accessing them, and the need to develop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new sources of such minerals — for rare earth metals in particular — have now produced a favorable business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in which to exploit these claims. However, the multi-billion dollar investments needed to establish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ocean-based resource development business must be predicated upon clear legal rights established and protected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under the treaty-based framework of the LOS Convention, including the International Seabed Authority (ISA).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Thomas Donohue, (CEO, U.S. Chamber of Commerce), THE LAW OF THE SEA CONVENTION, Senate Hearing,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June 28, 2012, 264.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wide range of domestic industries, including aerospace, defense, and consumer electronics, need the treaty toenable access to new sources of mineral resources, including rare earth minerals, as the Senator indicated, which lie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massive deposits on or beneath the deep seabed floor. Companies need the legal certainty and the stabilityprovided by the treaty in order to minimize the investment risks and cost to developing these resources in the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Extended Continental Shelf and the area beyond that, the deep seabed. That is why the treaty's approval is soimportant to sustaining and creating American jobs and protecting American interests close to our mainland.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III. U.S. RATIFICATION OF THE LAW OF THE SEA WILL BEST PRESERVE U.S. NATIONAL SECURITY.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ONLY BY RATIFYING THE UN CONVENTION ON THE LAW OF THE SEA, CAN THE U.S. FEDERAL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GOVERNMENT SPONSOR COMPANIES TO MINE RARE EARTH MINERALS FROM THE SEABED.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Thomas Donohue, (CEO, U.S. Chamber of Commerce), THE LAW OF THE SEA CONVENTION, Senate Hearing,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June 28, 2012, 268.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Mining, like oil and natural gas, represents a field where the U.S. will damage its own interests and those of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industry by remaining outside the Law of the Sea Convention. Only by joining the Convention will the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secure its rights to vast mineral deposits on the U.S. ECS, and perhaps even more important, be able to sponsorcompanies to mine the deep seabed in the area beyond any national jurisdiction. Beneath the oceans are troves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valuable metals and rare earth elements richer than any found on land, including deposits of manganese, nickel,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cobalt, copper, lead and other metals commonly used in modern manufacturing.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Jay Timmons, (CEO, National Association of Manufacturers), THE LAW OF THE SEA CONVENTION, Senate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Hearing, June 28, 2012, 278.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Until a decade ago, the United States was 100 percent self-reliant for rare earth production, with domesticcompanies producing enough to supply U.S. manufacturers. Over time, however, U.S. production was halted as it</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became economically and environmentally cost prohibitive. Companies in various countries — including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 are looking at reopening closed mines and developing new deposits, but these efforts could take a number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of years to fully come on line. The deep seabed offers a new opportunity for the United States to gain steady access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these vital rare earth minerals. Polymetallic nodules are located on the deep ocean floor. These nodules typically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contain manganese, nickel, copper, cobalt and rare earth minerals. However, U.S. companies cannot actively pursueclaims in the areas where these nodules are dense unless the United States ratifies the Law of the Sea Treaty.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Jay Timmons, (CEO, National Association of Manufacturers), THE LAW OF THE SEA CONVENTION, Senate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Hearing, June 28, 2012, 278.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Deep seabed mining is an emerging global industry and, indeed, a key ingredient to economic growth and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competitiveness. We have companies in the United States with the means to explore and develop the resources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minerals on and in the seabeds of international waters, but they will only do so if there is a structure that contains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internationally recognized agreements in place. This treaty will institute that legal framework upon which companies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 and countries — can rely.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U.S. MINING OF THE SEABED WILL BREAK THE CHINESE STRANGLEHOLD ON RARE EARTH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ELEMENTS.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NIKKEI WEEKLY, July 11, 2011. Retrieved Apr. 4, 2014 from Nexis.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currently accounts for more than 90% of global rare-earth production. Development of the underwater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deposits could help diversify procurement sources and contribute to supply stability.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20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SEAPORT DEVELOPMENT: THE RAMP ACT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thesis of this case is that the U.S. federal government should be held responsible for the performance of itsConstitutionally-assigned duty to maintain the nation’s harbors. The federal government has levied a tax, the Harbor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Maintenance Tax, with the proceeds going into the Harbor Maintenance Trust Fund (HMTF). The HMTF was created for thepurpose of conducting dredging operations to maintain the Congressionally-assigned depth of each of the nation’s harbors.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Yet remarkably, the federal government has allowed U.S. harbors to become dangerously too narrow and shallow despite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ready availability of funds in the Trust Fund. In recent years, the President and Congress have authorized spending only halfof available funds while the nation’s harbors struggle to receive incoming cargo. The Realize America's Maritime PromiseAct (RAMP) Act would require that all of the HMTF be spent for its intended purpose.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The United States federal government will adopt the Realize America's Maritime Promise Act (RAMP) Act, requiringthe total budget resources for expenditures from the Harbor Maintenance Trust Fund for harbor maintenance programs toequal the level of receipts plus interest credited to such Fund for that fiscal year.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OBSERVATION: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U.S. FEDERAL GOVERNMENT HAS A RESPONSIBILITY FOR THE PROPER MAINTENANCE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SEAPORTS.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CONSTITUTION RESERVES TO THE FEDERAL GOVERNMENT THE RIGHT TO IMPOSE TAXES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SHIPPING AT U.S. SEAPORTS.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Christopher Cook, (J.D. Candidate), FORDHAM URBAN LAW JOURNAL, Oct. 2011, 1533.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Tonnage Clause of the Constitution provides that "no State shall, without the consent of Congress, lay any</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Duty of Tonnage." It is intended to safeguard the Constitution's general prohibition against states laying duties 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imports or exports by preventing states from imposing duties on the ships transporting goods in commerce.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Kurt Nagle, (CEO, American Association of Port Authorities), LEGISLATIVE HEARING ON H.R. 104,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REALIZE AMERICA'S MARITIME PROMISE (RAMP) ACT, House Hearing, July 8, 2011, 23.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Since our founding fathers drafted the Constitution back in 1787 establishing the United States government, ourlegislative branch has been charged with the task of regulating commerce. It was important to those drafting theConstitution to create a system where trade and commerce could move freely between states and beyond ournational borders and to defend the United States against invasion. Therefore, certain powers were granted toCongress in Article I, Section 8 of the U.S. Constitution including "the regulation of commerce with foreign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among the several states..." and "to establish Post Offices and Post Roads." Maintaining our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infrastructure that supports foreign and interstate commerce is not only a federal responsibility but is strongly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interest as established by our forefathers. In fact, improving waterways and coastal ports for navigation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security is the most federal of infrastructure responsibilities, dating to the early missions assigned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Continental Army by then General George Washington.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HARBOR MAINTENANCE TRUST FUND IS COLLECTED SPECIFICALLY FOR THE PURPOSE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MAINTAINING THE DEPTH OF HARBOR CHANNELS.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Jeff Gabriel, (Staff, National Marine Manufacturers Assoc.), MAKING WAVES, Apr. 10, 2013. Retrieved Apr. 16,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2014 from http://www.nmma.org/assets/cabinets/Cabinet462/Dredging%20Needs%20at%20Critical%20Stage.pdf.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 1986, the Harbor Maintenance Tax (HMT) was enacted to fund U.S. Army Corps of Engineers’ (the Corps)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activities related to the routine operation and maintenance (O&amp;M) of harbors, namely the dredging of harbor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channels to their authorized depths and widths. This tax is assessed on the value of imported and domestic cargohandled at ports at the current rate of 0.125% ($1.25 per $1,000 in cargo value), which in recent years has raisedover $1 billion annually. U.S. waterborne exporters no longer pay the tax because a 1998 U.S. Supreme Court ruling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found it unconstitutional. Importers generate about 95% of the tax revenue. The tax revenues are deposited into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Harbor Maintenance Trust Fund (HMTF) from which Congress annually appropriates funds for harbor maintenance.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CONTENTIONS: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FAILURE TO MAINTAIN U.S. OCEAN HARBORS IS SIGNIFICANTLY HARMFUL.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PROPER MAINTENANCE OF SEAPORTS IS VITALLY IMPORTANT TO THE U.S. ECONOMY.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Kurt Nagle, (CEO, American Association of Port Authorities), LEGISLATIVE HEARING ON H.R. 104,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REALIZE AMERICA'S MARITIME PROMISE (RAMP) ACT, House Hearing, July 8, 2011, 22.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Seaports serve as a critical gateway to domestic and international trade, connecting large and small U.S.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businesses to the global marketplace. Handling two billion tons of domestic, import and export cargo annually,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seaports are a critical component of our nation's transportation infrastructure system.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Nathan Hurst, (Staff), CQ WEEKLY, June 16, 2012. Retrieved Apr. 16, 2014 from http://public.cq.com/docs/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weeklyreport/weeklyreport-000004107500.html.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stakes are enormous for an economy increasingly dependent on international trade. “Today, internationaltrade accounts for more than a quarter of America’s gross domestic product,” Jerry Bridges, executive director of theVirginia Port Authority and chairman of the American Association of Port Authorities board, testified at a House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Transportation and Infrastructure subcommittee hearing last year. “America’s seaports support the employment of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13.3 million U.S. workers, and seaport-related jobs account for $649 billion in annual personal income. For every $1billion in exports shipped through seaports, 15,000 U.S. jobs are created.”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21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Bob Gibbs, (Chair, U.S. House Committee on Transportation and Infrastructure), LEGISLATIVE HEARING 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H.R. 104, THE REALIZE AMERICA'S MARITIME PROMISE (RAMP) ACT, House Hearing, July 8, 2011, 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Ninety-five percent of the Nation's imports and exports go through the Nation's ports. Our integrated system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highways, railroads, airways, and waterways has efficiently moved freight in this Nation. But as we enter a new eraof increased trade, our navigation systems have to keep pace. If not, this will ultimately lead to further delays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getting the Nation's economy back on its feet.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PROPER MAINTENANCE OF SEAPORTS IS ESSENTIAL TO PREVENT POLLUTION OF HARBORS.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James K. Lyons, (Dir., Alabama State Port Authority), THE HARBOR MAINTENANCE TRUST FUND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NEED TO INVEST IN THE NATION’S PORTS, Senate Hearing, Jan. 31, 2013. Retrieved Apr. 16,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from http://www.epw.senate.gov/public/index.cfm?FuseAction=Hearings.Hearing&amp;Hearing_ID=6ee9cb8c-ee2fdfef-</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8a23-9ed8b4d25710.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U.S. seaports shallow-up due to inadequate dredging funding, global shippers are forced to lighter vessels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entering U.S. seaports; thereby, generating additional handling costs associated with the practice, and increasing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likelihood of ship groundings, which leave waterways exposed to higher spillage and pollution risks. Between 2006and 2011, the Mobile Ship Channel operated with only half of the channel’s authorized width in much of our 30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mile long channel. During this period, limitations in the channel resulted in vessel traffic restrictions and numerousgroundings.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Harbor Maintenance Trust Fund Fairness Coalition, REALIZE AMERICA’S MARITIME PROMISE, Apr. 15,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2014. Retrieved Apr. 21, 2014 from http://www.ramphmtf.org/.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Due to inadequate appropriations from the HMTF, navigation channels are getting narrower and shallower due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sediment accumulation. The U.S. Army Corps of Engineers recently reported that almost 30 percent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commercial vessel calls at U.S. ports are constrained due to inadequate channel depths. This means vessels laden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with American-made goods cannot carry all they are capable of holding because they cannot get through channels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that are not being adequately maintained, nor can ships with imports for the U.S. market enter many ports fullyladen due to the same concerns. This drives up the cost of our nation's exports and imports and increases the risk ofvessel grounding and associated oil spills.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ABANDONING HARBOR DREDGING IS NOT AN OPTION.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James K. Lyons, (Dir., Alabama State Port Authority), THE HARBOR MAINTENANCE TRUST FUND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NEED TO INVEST IN THE NATION’S PORTS, Senate Hearing, Jan. 31, 2013. Retrieved Apr. 16,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from http://www.epw.senate.gov/public/index.cfm?FuseAction=Hearings.Hearing&amp;Hearing_ID=6ee9cb8c-ee2fdfef-</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8a23-9ed8b4d25710.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Most U.S. seaports are not naturally deep harbors, and many are located on river systems where upstreamrunoff sediments move downstream and settle on harbor bottoms. The Port of Mobile is among the 90 percent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nation's top 50 ports engaged in foreign waterborne commerce that require regular maintenance dredging. In total,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these ports move nearly 93 percent of all U.S. waterborne commerce by weight annually. Because river sedimentcan accumulate at a rate of several feet per year, dredging is absolutely necessary to prevent channel siltation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render a harbor non-navigable in less than a year. The authorized depths and widths of America’s federalnavigation channels are available less than 35% of the time.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THE U.S. FEDERAL GOVERNMENT CURRENTLY FAILS IN ITS RESPONSIBILITY TO MAINTAIN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HARBORS.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FEDERAL GOVERNMENT REFUSES TO USE THE HARBOR MAINTENANCE TAX FOR ITS ASSIGNED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PURPOSE.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Michael Dehart, (J.D. Candidate),TULANE MARITIME LAW JOURNAL, Winter 2013, 205.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After a flurry of challenges in the early part of the twenty-first century, the constitutionality of the HMT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appears to be a settled issue. However, in recent years the HMT [Harbor Maintenance Tax] has come under firebecause of the significant surplus that has accumulated in the HMTF. Simply put, funds collected from a tax createdto fund dredging projects at U.S. ports are not being used to fund dredging projects at U.S. ports. The current surplus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HMTF is in excess of $ 8 billion. Unsurprisingly, Congress's inaction to appropriate the HMT funds has led toconsiderable consternation among the commercial interests subject to the tax.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Barry Holiday, (Chair, Harbor Maintenance Trust Fund Fairness Coalition), LEGISLATIVE HEARING ON H.R.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104, THE REALIZE AMERICA'S MARITIME PROMISE (RAMP) ACT, House Hearing, July 8, 2011, 8.</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Operation and maintenance dredging is funded by a dedicated tax and is deposited into the Harbor Maintenance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Trust Fund (HMTF). The tax raises $1.3 billion to $1.6 billion per year, and the trust fund currently has a surplus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$5.7 billion. Congress created this dedicated funding for the purpose of dredging, but the U.S. Army Corps ofEngineers has access to only about half of the incoming revenue each year, and this funding has been tied up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earmarks. In FY 2010, the HMTF collected more than $1.3 billion with interest, while only $793 million was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transferred to the Corps for actual harbor maintenance. The dredging of our important waterways and ports has been</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deferred and delayed for too long.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22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Michael Charles, (Sr. Manager, American Society of Civil Engineers), LEGISLATIVE HEARING ON H.R. 104,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REALIZE AMERICA'S MARITIME PROMISE (RAMP) ACT, House Hearing, July 8, 2011, 19-20.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[administration's] proposed reduction in funding for maintenance of deep-draft navigation is particularly</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perplexing since the Harbor Maintenance Trust Fund (HMTF), which is intended to fund 100 percent of themaintenance dredging requirements of coastal and Great Lakes ports, will have an estimated balance of more than$6.1 billion at the beginning of fiscal year 2012. The budget request does not propose drawing down the balance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address unmet dredging needs, and, in fact, proposes to use less than one-half the estimated receipts for fiscal year</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for maintenance dredging.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U.S. OCEAN HARBORS ARE OPERATING AT ONLY ONE-THIRD OF THEIR CAPACITY.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Kurt Nagle, (President, American Association of Port Authorities), SEAPORTS DELIVER PROSPERITY, Apr. 12,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2013. Retrieved Apr. 16, 2014 from www.aapa-ports.org/files/Tax Reform — Ways %26 Means 12APR2013.pdf.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Even the top 59 busiest ports on average only have their channel dimensions available 35 percent of the time.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Eight of the top 10 U.S. ports presently have depth or width restrictions resulting in safety risks of groundings andcargo spills and economic risks of light-loading ships which increase transportation costs, impacting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competitiveness of U.S. exports in the global marketplace and the cost of imported goods to U.S. consumers and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manufacturers.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U.S. HARBORS ARE ILL-PREPARED TO MANAGE THE LARGER SHIPS COMING THROUGH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EXPANDED PANAMA CANAL.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Ricardo Martinelli, (President, Panama), US OFFICIAL NEWS, Nov. 21, 2013. Retrieved Apr. 8,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 is imperative and necessary that the ports on the East Coast of the United States increase the dredging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capability of their ports and go to at least 50 feet depth in order to take advantage of the new sizes of ships —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post-Panamax ships that will be able to transit the Panama Canal with the expansion. For that purpose, it's necessaryfor the East Coast ports in the United States to increase their depth to 50 feet. This will bring a number of benefits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 only for Panama and for the world economy, but also for the enormous amount of jobs and other opportunitiesthat will be created in an enormous number of ports in the United States.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THE RAMP ACT WILL BEST PROVIDE FOR THE PROPER MAINTENANCE OF U.S. SEAPORTS.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RAMP ACT WILL EFFECTIVELY DOUBLE FEDERAL SPENDING FOR HARBOR MAINTENANCE.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DREDGING NEWS ONLINE, Apr. 4, 2012. Retrieved Apr. 16, 2014 from http://www.sandandgravel.com/news/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article.asp?v1=15809.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RAMP Act is a simple bill," said Politico.com. "It ensures the Harbor Maintenance Trust Fund spends as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much on port improvements as it takes in through the Harbor Maintenance Tax — an ad valorem fee of US$1.25 oneach US$1,000 worth of cargo that brings in about US$1.4 billion annually." Kurt Nagle, CEO of the American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Association of Port Authorities, has estimated the country’s dredging needs at US$1.3-1.6 billion each year — but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annual expenditures have averaged less than US$800 million the past five years. Only a handful of US ports have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done the needed dredging in anticipation of a new class of ships that will soon wind their way through the Central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corridor.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Charles Boustany, Jr., (U.S. Representative, Louisiana), LEGISLATIVE HEARING ON H.R. 104, THE REALIZE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AMERICA'S MARITIME PROMISE (RAMP) ACT, House Hearing, July 8, 2011, 36.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Responsible for moving more than 99 percent of the country's overseas cargo, U.S. ports and waterways handle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than 2.5 billion tons of domestic and international trade annually, and the volume is projected to double withinthe next 15 years, especially after the expansion of the Panama Canal. In 2007, there were 13.3 million port-related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jobs, 9 percent of all the jobs in the United States, accounting for $649 billion in personal income. A $1 billion</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increase in exports creates an estimated 15,000 new jobs. And that is just what this bill is intended to do: strengthenour infrastructure, create jobs, double our exports, as the President wants to do, and stimulate our economy.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U.S. ARMY CORPS OF ENGINEERS IS FULLY CAPABLE OF PROPERLY MAINTAINING U.S. PORTS IF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GIVEN THE FUNDING OF THE RAMP ACT.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Michael Dehart, (J.D. Candidate),TULANE MARITIME LAW JOURNAL, Winter 2013, 207-208.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Finally, Representative Boustany concluded his testimony by remarking on the potential for full use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HMTF as authorized by the RAMP Act. Representative Boustany harkened back to a conversation with Major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General George Strock of the United States Army Corps of Engineers (Corps) in which General Strock assured tohim "that the Corps could dredge all federally maintained ports and waterways to the authorized depth and width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should they get full allocation of the Harbor Maintenance Trust Fund that is collected annually, just as Congress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intended when this harbor maintenance tax was created." Through the required funding mechanism of the RAMPAct, the full allocation needed by the Corps would be provided every year. In his closing statement, RepresentativeBoustany spoke briefly about the overarching purpose of the RAMP Act, which he described as a quest to"strengthen our infrastructure, create jobs, double our exports ... and stimulate our economy."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23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CORAL REEFS: BIOROCK TO THE RESCUE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thesis of this case is that the U.S. federal government should fund a program of coral reef restoration. Coral reefs in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ocean waters are currently being destroyed. While coral reefs occupy only a tiny fraction of U.S. ocean waters, they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responsible for a major share of fisheries production and ocean biodiversity. Unfortunately, evidence indicates that coral reefs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 not recover by themselves. Instead, restoration programs are necessary. Fortunately, studies have shown that biorock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restoration systems can increase coral reef survival, even in polluted sections of the oceans. The federal government shouldsupplement current protection and preservation efforts with an active system of restoration.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federal government will create program within the National Oceanic and Atmospheric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Administration of coral reef restoration in the U.S. exclusive economic zone (EEZ), using the materials and expertise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Biorock, Inc. system of restoration. The funding level will be established at $300 million funded from royalties paid tothe federal government from existing offshore oil and gas leasing.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CURRENT RATE OF DECLINE IN CORAL REEFS THREATENS ALL LIFE IN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CORAL REEFS ARE DYING.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Natalie Harrison, (Editor), UNIVERSITY OF MIAMI LAW REVIEW, Fall 2013, 190.</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 the last decade, scientists have sounded the alarm that coral reefs are in trouble. By one estimate, certain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reefs in the Caribbean Sea have degraded nearly eighty percent from an ecologically pristine state.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Peter Kareiva, (Chief Scientist, Nature Conservancy), CONSERVATION SCIENCE: BALANCING THE NEEDS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PEOPLE AND NATURE, 2011, 230.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Coral reefs constitute an ecosystem that scientists have identified as critically endangered. Predictions about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demise of coral reefs vary, but estimates suggest that 20% of the world's coral reefs have already been lost, 24% areunder imminent threat of collapse, and another 26% are in danger of irreparable damage.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Tom Bawden, (Staff), THE INDEPENDENT, Sept. 24, 2013, 12.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rapid decline of the world's coral reefs appears to be accelerating, threatening to destroy huge swathes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life unless dramatic action is swiftly taken, a leading ocean scientist has warned. About half of the world's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coral reefs have already been destroyed over the past 30 years, as climate change warms the sea and rising carbon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emissions make it more acidic. But the trend now looks to be accelerating, said Professor Ove Hoegh-Guldberg, thescientist in charge of the ocean chapter of the forthcoming report by the Intergovernmental Panel on Climate Change(IPCC). "Our oceans are in an unprecedented state of decline due to pollution, over-fishing and climate change.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 of the reefs is very poor and it is continuing to deteriorate," said Professor Hoegh-Guldberg, of the University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Queensland. "This is an eco-system that has been around for tens of millions of years and we are wiping it outwithin a hundred. It's quite incredible," he added.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DEATH OF CORAL REEFS UNDERMINES ALL LIFE IN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Peter Kareiva, (Chief Scientist, Nature Conservancy), CONSERVATION SCIENCE: BALANCING THE NEEDS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PEOPLE AND NATURE, 2011, 230.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Coral reefs are often referred to as the crown jewels of the ocean. Despite covering less than 0.1 %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Earth's surface, they support 1 to 9 million species (estimates of the total number of species on Earth range from 3 to30 million). Reefs are also popular with tourists, and they support fish that are major sources of protein and incomefor numerous coastal communities.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Elise Pautler, (J.D., Stetson U. College of Law), STETSON LAW REVIEW, Fall 2013, 151.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Coral reefs, often called "the rainforests of the sea," are incredibly biodiverse ecosystems that supportecological health and provide essential ecosystem services to humans. Despite coral reefs' value and importance,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 are rapidly dwindling and disappearing due to numerous environmental pressures, most of which originate inhuman activity.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David de Rothschild, (Staff, National Geographic), PLASTIKI: ACROSS THE PACIFIC ON PLASTIC: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ADVENTURE TO SAVE OUR OCEANS, 2011, 194.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Coral reefs are the rain forests of the ocean, and like the rain forests, we're mowing them down. Coral reefs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cover just 1 percent of the earth's surface, but acre for acre they support a richer variety of life — more than 4,000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 species — than any other marine environment. Around the globe they offer sanctuary and breeding ground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life, a buffer for shorelines against ocean waves, and sustenance for millions of people. They're also under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tremendous assault.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CORAL REEFS PROVIDE VITAL ECOSYSTEM SERVICES.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Richard Feeley, (Oceanographer, Pacific Marine Environmental Laboratory, NOAA), POISONING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ACIDIFICATION OF THE EARTH'S OCEANS, 2010, 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Healthy coral reefs are the foundation of many viable fisheries, as well as the source of jobs and businessesrelated to tourism and recreation. In the Florida Keys, coral reefs attract more than $1.2 billion in tourism annually.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Hawaii, reef-related tourism and fishing generate $360 million per year, and their overall worth has beenestimated at close to $10 billion. In addition, coral reefs provide vital protection to coastal areas that are vulnerable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storm surges and tsunamis.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24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THE CURRENT APPROACH TO SAVING THE CORAL REEFS IS DOOMED TO FAILURE.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CURRENT APPROACH PRIORITIZES CONSERVATION OVER RESTORATION.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Thomas Goreau, (Global Coral Reef Alliance, Cambridge Mass.), INNOVATIVE METHODS OF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 RESTORATION, 2013, 5-6.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widely touted claims that these ecosystems are "resilient" and "will bounce back all by themselves," thanks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the sagacity of their managers, is in fact almost never observed in practice because most MPAs are intrinsically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incapable of reversing the root causes of the major threats that are laying waste our habitats. Every coral reef MPA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full of dead or dying corals that no local management can prevent. But so strong is the lobby of governments,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funding agencies, and big international nongovernmental organizations (BINGOS) for MPAs that their failurecannot be admitted.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FEDERAL PROGRAMS DESIGNED TO PROTECT CORAL REEFS HAVE A RECORD OF FAILURE.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Elise Pautler, (J.D., Stetson U. College of Law), STETSON LAW REVIEW, Fall 2013, 165.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Despite good intentions, the creation of a plethora of regulatory programs, and great advances in the approachto coral reef protection, the symptoms of coral reef degradation continue. Most notably, poor coastal water qualitystill negatively impacts corals, even though laws that regulate water pollution exist. The proof is in the currentquality of the marine environment and state of the reefs. But these continuing threats to corals are only symptoms ofa problem with the current coral reef protection provisions.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U.S. GOVERNMENT NEGLECTS THE FUNDING OF ARTIFICIAL RESTORATION OF CORAL REEFS.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Thomas Goreau, (Global Coral Reef Alliance, Cambridge Mass.), INNOVATIVE METHODS OF MARINE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 RESTORATION, 2013, 280.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Unfortunately, at present, there is no serious funding from any government, international agency, or big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NGO (BINGO) for serious habitat restoration. The overwhelming paradigm is marine-protected areas(MPAs), excluding fishermen from designated regions, with the claim that coral reef and fisheries will bounce back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 a "resilient" way all by themselves. Yet, MPAs are full of dead and dying coral being killed by global warming</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that no MPA can possibly protect them from. And if there is no habitat for fish populations, the fisheries will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recover no matter how many fishermen and their families starve. Without restoration of degraded habitats,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cannot possibly recover.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ARTIFICIAL RESTORATION WILL RESTORE THE VIABILITY OF CORAL REEFS.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BIOROCK RESTORATION PROMOTES DRAMATIC RECOVERY OF CORAL REEFS.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Neviaty Zamani (Prof., Bogor Agricultural U., Indonesia), INNOVATIVE METHODS OF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 RESTORATION, 2013, 82.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Hard coral typically grow 2-6 times faster on Biorock structures than on controls (depending on species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conditions), show dense branching, have 16-50 times higher survival rates after severe high temperature stress, andshow rates of new coral recruitment hundreds to thousands of times higher per unit area per unit time than recordedin the literature.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Lalu Bakti, (Prof., Mataram U., Indonesia), INNOVATIVE METHODS OF MARINE ECOSYSTEM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RESTORATION, 2013, 62.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Hard corals are not the only ones to grow on Biorock structures, but tunicates, bivalves, sponges, and soft corals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also develop faster than average. On a Biorock structure, their survival and resistance rate is 20 to 50 times higher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than in natural environment following severe high-temperature bleaching events.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ABUNDANT OCEAN LIFE RETURNS ONCE CORAL REEFS ARE RESTORED.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Thomas Goreau, (Global Coral Reef Alliance, Cambridge Mass.), INNOVATIVE METHODS OF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 RESTORATION, 2013, 280.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Biorock reefs show dramatic increases in fish populations that are immediately apparent to any observer.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data in Jompa et al., Chapter 5 and Arifin et al., Chapter 6 are the first data on this increase. Astonishingly, Biorockmethods are capable of producing much greater fisheries stocks and production than even the richest natural reefs,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and doing so in areas that are completely barren. As Biorock can be built in any size or shape, it is possible toproduce many layers of habitat at one place. A natural reef usually has one layer of holes, and the populations offishes, shellfish, lobsters, crabs, octopus, etc. are limited by the number of shelter holes of the right size and shape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they can find and defend. With Biorock, there is no limit to the number of layers and holes and shapes that canbe produced. Every species has a different preference, so we get very different results with different shapes. We arelearning what different species prefer when they show us what they want by moving in at high density. We haveunintentionally produced extraordinary densities of spiny lobsters by accidentally building structures in the shapes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they prefer.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Jamaludin Jompa, (Prof., Hasamuddin U., Indonesia), INNOVATIVE METHODS OF MARINE ECOSYSTEM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RESTORATION, 2013, 55.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Fish populations were 6.25 times denser, 1.84 times more diverse, and 15.75 times more evenly distributed by</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species on Biorock structures than on surrounding natural reef areas. The control area had 3.6 times greater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dominance of the most abundant species than the Biorock reef.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25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PROPER REGULATION SAVES THE OCEANS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thesis of this case is that the U.S. federal government must create a system of properly regulated aquaculturedevelopment rather than to continue to so heavily rely on imported aquaculture products. Aquaculture, when improperlyconducted can cause pollution and threaten ocean fisheries. Yet the U.S. is currently engaged in the highly irresponsiblepractice of importing most of its seafood from environmentally destructive aquaculture operations in developing countries.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 has a moral responsibility to stop exporting its pollution problems. The appropriate response to the current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reliance on environmentally-destructive aquaculture imports is the creation of a properly-regulated domestic aquaculture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industry. Fortunately, such a system is available through the passage of the National Sustainable Offshore Aquaculture Act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proposed by U.S. Representative from California, Lois Capps. Her proposal has the endorsement of the Ocean Conservancy.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(1) The United States federal government will adopt the National Sustainable Offshore Aquaculture Act, directing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Secretary of Commerce to establish an Office of Sustainable Offshore Aquaculture in the National Marine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Service at National Oceanic and Atmospheric Administration (NOAA) headquarters and at satellite offices in each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NOAA's regional fisheries offices. The Office of Sustainable Offshore Aquaculture will become the sole regulatoryagency for the permitting and supervision of offshore aquaculture operations.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OBSERVATION: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AQUACULTURE DEVELOPMENT IS IMPROPERLY REGULATED IN THE PRESENT SYSTEM.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NO FEDERAL AGENCY HAS CLEAR REGULATORY AUTHORITY OVER AQUACULTURE.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Kristen Johns, (J.D.), SOUTHERN CALIFORNIA LAW REVIEW, Mar. 2013, 690.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interest in offshore aquaculture grows, the developmental and technological barriers that were once major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impediments to the industry will disappear. Now, the most significant obstacle is the lack of any clear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comprehensive regulatory framework to guide the industry's development.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Harold Upton, (Analyst in Natural Resources Policy, Congressional Research Service), OPEN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AQUACULTURE, Aug. 9, 2010, 2.</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Development of commercial aquaculture facilities in federal waters is hampered by an unclear regulatoryprocess in the EEZ and technical uncertainties related to working in offshore areas. Regulatory uncertainty has beenidentified by the Administration as the major barrier to developing offshore aquaculture in the United States.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Uncertainty is one of the main barriers to commercial investment in many new industries.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Garret Wheeler, (J.D. Golden Gate U. College of Law), GOLDEN GATE UNIVERSITY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JOURNAL, Spr. 2013, 303.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regulatory framework currently associated with aquaculture production in the United States is a confusingpatchwork of statutory and agency overlaps.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ABSENCE OF CLEAR REGULATORY AUTHORITY ALLOWS HARMFUL AQUACULTURE PRACTICES.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George Leonard, (Staff, Ocean Conservancy), A PRECAUTIONARY APPROACH TO U.S. OPEN-OCEAN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Jan. 27, 2010. Retrieved Apr. 16, 2014 from www.oceanconservancy.org.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absence of federal legislation, regional expansion of the industry is quietly proceeding. In September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2009, the Secretary of Commerce allowed the legally-dubious “Aquaculture Fishery Management Plan” to go into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effect in the Gulf of Mexico, paving the way for industry expansion in those important waters.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George Leonard, (Staff, Ocean Conservancy), A PRECAUTIONARY APPROACH TO U.S. OPEN-OCEAN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Jan. 27, 2010. Retrieved Apr. 16, 2014 from www.oceanconservancy.org.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Now is the time for strong leadership from members of Congress on the future of open-ocean aquaculture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United States. If Congress fails to act, a piecemeal, poorly-regulated industry is likely to develop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potentially severe environmental consequences. But with bold action, Congress can ensure an overarching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vision for environmentally responsible ocean fish farming and develop the legislative framework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necessary to ensure strong protection of U.S. waters. Doing anything less is a gamble with our oceans that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simply should not take.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ADVANTAGES: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U.S. DEVELOPMENT OF SUSTAINABLE AQUACULTURE BEST PROTECTS THE OCEAN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RELIANCE ON UNREGULATED AQUACULTURE IMPORTS UNDERMINES THE OCEAN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Most U.S. seafood is imported, coming mostly from aquaculture operations in other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Ian Bricknell, (Prof., Aquaculture Research Institute), JOURNAL OF FISHERIES &amp; LIVESTOCK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PRODUCTION, 2013, 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USA consumes around $19 billion worth of seafood a year, 95% of it is imported and of that $18 billion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54% is aquacultured. The reason for this is clear, many of the wild stocks of fish, invertebrates and marine algae areover exploited and near collapse to fulfill consumer demand and aquaculture has stepped in to fill the gaps.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26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Importing such a large portion of our seafood involves a moral hazard; we are effectively shifting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damage to regions less able to properly regulate aquaculture.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Elisabeth Rosenthal, (Staff), NEW YORK TIMES, may 2, 2011, A6.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Environmentalists argue that intensive and unregulated tilapia farming is damaging ecosystems in poorcountries with practices generally prohibited in the United States — like breeding huge numbers of fish in cagesin natural lakes, where fish waste pollutes the water. ''We wouldn't allow tilapia to be farmed in the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way they are farmed here, so why are we willing to eat them?'' said Dr. Jeffrey McCrary, an American fishbiologist who works in Nicaragua. ''We are exporting the environmental damage caused by our appetites.''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Saidul Islam, (Prof., Sociology, U. Singapore), CONFRONTING THE BLUE REVOLUTION: INDUSTRIALAQUACULTURE AND SUSTAINABILITY, 2014, 10.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Must food security for affluent consumers in the global North be founded on social and ecological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devastation in the global South? Industrial aquaculture is a prime candidate for further exploration of thesequestions for several compelling reasons. First, its products are among the major high-value transnational agrifood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commodities. Over the past three decades, industrial aquaculture has become a major global industry,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regarded as the pinnacle of the Blue Revolution’s achievement. Commercial shrimp dominates the industrial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of the global South, with total annual production worth more than $14 billon at the farm gate.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Second, the tropical coastal zones of countries such as China, Bangladesh, Thailand, Indonesia, Malaysia,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Vietnam dominate the production and export of commercial shrimp to the United States, Europe, Canada, Japan,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other wealthy areas. For many developing countries, therefore, industrial aquaculture has become a major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source of foreign exchange and has integrated often previously marginal coastal communities into high-valuecommodity networks. Third, industrial aquaculture has been the subject of heated debate and close scrutiny,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targeted by environmental groups that claim it has negative environmental and social effects on ocean ecologies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local communities that far outweigh the benefits.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Saidul Islam, (Prof., Sociology, U. Singapore), CONFRONTING THE BLUE REVOLUTION: INDUSTRIALAQUACULTURE AND SUSTAINABILITY, 2014, 11.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Although coastal zones in tropical regions are important hubs for industrial aquaculture, particularlycommercial shrimp, the people living there are mainly poor and heavily dependent on natural resources. Sincethe early 1990s, numerous researchers and local and international NGOs have voiced serious concerns regardinglocal-level environmental and social disruptions caused by industrial aquaculture, including displacement,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hazards, conflict over access to natural resources, and violation of human rights. Despite majorefforts to resolve these issues, however, the debate surrounding the sustainability of industrial aquaculture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remains largely unsettled and the industry is still growing quite rapidly. A report by the UK-based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Justice Foundation in partnership with the US organization WildAid, suggests that shrimp farming has beenaccompanied by intimidation, aggression, and threats against those who oppose its expansion.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PROPERLY REGULATED DOMESTIC AQUACULTURE WILL BEST PRESERVE THE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Aquaculture operations can be sustainably developed when properly regulated.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George Leonard, (Staff, Ocean Conservancy), A PRECAUTIONARY APPROACH TO U.S. OPEN-OCEANAQUACULTURE, Jan. 27, 2010. Retrieved Apr. 16, 2014 from www.oceanconservancy.org.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Recently, Congresswoman Lois Capps (D-CA) introduced environmentally-protective legislation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create a comprehensive federal permitting and regulatory system for offshore aquaculture, accompanied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 ecologically-based research program. H.R. 4363, the National Sustainable Offshore Aquaculture Act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2009, introduced on December 16, 2009, establishes a system to help ensure that any open-ocean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in the U.S. avoids the adverse impacts on marine ecosystems, human health, and coastal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communities that have accompanied the industry’s development elsewhere.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The National Sustainable Offshore Aquaculture Act properly balances the need for seafood with the need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 the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Tim McHugh, (Staff, Ocean Conservancy), BUSINESS WIRE, Dec. 17, 2009. Retrieved Apr. 16, 2014 fromhttp://www.businesswire.com/news/home/20091217006367/en/Ocean-Conservancy-National-SustainableOffshore-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Aquaculture-Act#.U1V8k8decec.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“It’s time to set a standard for open-ocean aquaculture, and the National Sustainable Offshore Aquaculture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Act is an important step. The legislation offers a science-based precautionary approach including overarchingenvironmental, socioeconomic, and liability standards,” explained George Leonard, Ocean Conservancy’saquaculture program director. “We need a strong national framework for marine aquaculture before expansionoccurs in our federal ocean waters, and Congresswoman Capps is to be commended for showing leadership onthis important national issue.”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27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The U.S. has a moral obligation to manage the environmental impacts of its own seafood consumption.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Suzi Dominy, (Staff, AquaFeeds.com), OCEAN STEWARDS APPLAUD NEW DRAFT LEGISLATION FORSUSTAINABLE OFFSHORE AQUACULTURE, Jan. 5, 2010. Retrieved Apr. 16,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http://www.aquafeed.com/read-article.php?id=3084.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 is a moral imperative for the United States to take the lead on sustainable aquaculture development," saysNeil Anthony Sims, President of the Ocean Stewards Institute, the Kailua-Kona, Hawaii — based organization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dedicated to promoting responsible open ocean mariculture. "This legislation [referring to the NationalSustainable Offshore Aquaculture Act] provides opportunity for U.S. companies to produce sustainable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abundant seafood, using U.S. environmental standards and food safety standards. Seafood grown in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offshore waters will be a model for the world to follow."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Kristen Johns, (J.D.), SOUTHERN CALIFORNIA LAW REVIEW, Mar. 2013, 721.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attitude toward developing its offshore aquaculture industry must soon mirror its taste forseafood. The average American eats about sixteen pounds of seafood each year — the third-highest per-capitaconsumption rate in the world — yet the nation still imports over 91 percent of its seafood products from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countries. About half of these products come from foreign aquaculture operations. In order to meet its 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demand as well as become an important player in global seafood production, clearly the United States needs tostep up its domestic aquaculture industry.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SUSTAINABLE DEVELOPMENT OF AQUACULTURE BEST PREVENTS OVERFISHING.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CURRENT U.S. DEMAND FOR SEAFOOD CAUSES OVERFISHING.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Kristen Johns, (J.D.), SOUTHERN CALIFORNIA LAW REVIEW, Mar. 2013, 682.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 might be considered "brain food," but there is nothing smart about the way the United States currentlymanages its seafood production. Although the U.S. government has long promoted the health benefits of productsfrom the sea — even urging Americans to double their seafood intake — it has fallen far behind in developing adomestic source for this seafood. Currently, the United States relies on an almost primitive method for domesticseafood production: taking animals found naturally in the wild. However, this approach is no longer sustainable: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most federally managed capture fisheries are either stable or declining, with forty-eight currently overfished,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forty subject to overfishing in 2010.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NATIONAL SUSTAINABLE OFFSHORE AQUACULTURE ACT BEST PROMOTES THE DEVELOPMENT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SUSTAINABLE AQUACULTURE.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Suzi Dominy, (Staff, AquaFeeds.com), OCEAN STEWARDS APPLAUD NEW DRAFT LEGISLATION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SUSTAINABLE OFFSHORE AQUACULTURE, Jan. 5, 2010. Retrieved Apr. 16,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http://www.aquafeed.com/read-article.php?id=3084.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Ocean Stewards Institute applauded the introduction of H.R. 4363, the National Sustainable OffshoreAquaculture Act of 2009, as an important first step towards establishing an overarching regulatory framework forresponsible, sustainable and environmentally conscious open ocean mariculture. Rep. Lois Capps drafted thelandmark legislation with extensive input from both environmental and aquaculture interests. For the first time,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bill seeks a balanced approach to the environmental and economic aspects of developing a domestic offshore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industry.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Rosamond Naylor, (Dir., Program on Food Security and the Environment, Stanford University), TIMES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COLONIST, Feb. 21, 2010. Retrieved Apr. 16, 2014 from Nexis.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December, California Rep. Lois Capps introduced the National Sustainable Offshore Aquaculture Act, a bill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that addresses the potential threats of poorly regulated fish farming in U.S. ocean waters. Her bill shares many of thefeatures of a California state law, the Sustainable Oceans Act, which was signed by Gov. Arnold Schwarzenegger in2006. That legislation regulates fish farming in state waters, which extend three miles off the California coast. At</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present, all aquaculture operations in California and the U.S. are located just a few miles offshore. If the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follows California's lead, we might be able to reward innovation and responsibility in aquaculture and at the sametime prevent the kind of boom-and-bust development that happened in Chile.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SUSTAINABLE DEVELOPMENT OF AQUACULTURE REMOVES THE PRESSURE FOR OVERFISHING.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Eriberto Lozada, (Masters Thesis, Nicholas School of Environment, Duke U.), LEARNING HOW TO FARM FISH: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DEVELOPING SUSTAINABLE AQUACULTURE IN NORTH CAROLINA, May 2012, 7.</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declines in capture fisheries, aquaculture can have a crucial role in making future seafood production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sustainable. Capture fisheries are depleting the stock of wild fish: 28% of stocks are either overexploited, depleted,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 recovering from depletion; another 52% of stocks are categorized as fully-exploited.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Antonia Sohns, (Project Fellow, Worldwatch Institute), STATE OF THE WORLD 2013: IS SUSTAINABILITY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STILL POSSIBLE?, 2013, 71.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Sustainable aquaculture holistically farms marine life. In the 1980s, John Ryther of the Woods Hole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Oceanographic Institute developed an oyster farming approach that raised oysters in the sewage water generated by50,000 people. The oysters fed on algae that grew in the nutrient-rich environment. To manage the waste producedby the oysters, Ryther introduced polychaete worms that would feed and then be harvested and sold as fish bait.</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Thus, properly managed aquaculture can decrease pressure on wild fisheries and supply commercial species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world's market.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28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OVERFISHING: ECOSYSTEM MANAGEMENT ENSURES A FUTURE FOR FISHERIES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thesis of this case is that fisheries throughout the United States are seriously overfished. The capacity of 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vessels exceeds by far the number of fish which can be sustainably harvested. When we catch more fish than can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replenished, the population of fish in the fishery declines. This is exactly what has happened in most fisheries in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Several overfished species face the threat of extinction. A solution to overfishing is available by banning especially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destructive fishing practices and the expansion of Marine Protected Areas (MPAs).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(1) The United States federal government will expand networks of Marine Protected Areas under the supervision of the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Department of Interior to include a minimum of 10% of ocean waters in the federal EEZ, (2) The Department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Interior will ban all commercial fishing in Marine Protected Areas and establish guidelines and enforce regulations on therecreational use of Marine Protected Areas. (3) The practice of bottom trawling will be banned in U.S. ocean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OVERFISHING IS A SERIOUS PROBLEM.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OVERFISHING IS EXTENSIVE IN AMERICA’S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Simonetta Freschetti, (Prof., Marine Biology, U. of Salento, Italy), MARINE PROTECTED AREAS, 2011, 15.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Overfishing nearly extirpated the larger fish fauna of coastal ecosystems, ranging from sharks and rays onCaribbean reefs to cod in coastal Maine. Declines in top predators may cascade down food webs,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implications of these cascading processes on system functioning and resilience can be dramatic, for instance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changing a fish-dominated ocean to one dominated by jellyfish.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David Biello, (Associate Editor, Scientific American), THE POLITICS OF THE OCEANS, 2011, 149.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 1994, seafood may have peaked. According to an analysis of 64 large marine ecosystems, which provide 83percent of the world's seafood catch, global fishing yields have declined by 10.6 million metric tons since that year.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if that trend is not reversed, total collapse of all world fisheries should hit around 2048. "Unless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fundamentally change the way we manage all the oceans species together, as working ecosystems, then this centuryis the last century of wild seafood," notes marine biologist Stephen Palumbi of Stanford University.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Don Hinrichsen, (Sr. Manager, Institute for War and Peace Reporting), THE ATLAS OF COASTS &amp;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ECOSYSTEMS, THREATENED RESOURCES, MARINE CONSERVATION, 2011, 50.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prognosis for the health of the oceans and the vast fisheries they sustain is not good. In recent years onefishery after another has either collapsed commercially, or is being fished at its maximum yield. The state of wild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fisheries is so imperiled that if current overfishing continues, all the species we like to eat, and many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probably be gone by the middle of the century. The majestic blue fin tuna is already nearing the point at which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 will be considered commercially extinct in the Mediterranean, and stocks are heading that way in the NorthAtlantic and elsewhere.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OVERFISHING CAUSES THE COLLAPSE OF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Daniel Pauly, (Prof., Fisheries Center, U. of British Columbia), OCEANS: OPPOSING VIEWPOINTS, 2011, 52.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Instead of restricting its catches so that fish can reproduce and maintain their populations, the industry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simply fished until a stock is depleted and then moved on to new or deeper waters, and to smaller and stranger fish.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just as a Ponzi scheme will collapse once the pool of potential investors has been drained, so too will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fishing industry collapse as the oceans are drained of life.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Richard Oppenlander, (Environmentalist), COMFORTABLY UNAWARE: WHAT WE CHOOSE TO EAT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KILLING US, 2012, 48-49.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What happens, essentially, is that fishing vessels clear a seamount area of as much fish as possible, and once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devastated and depleted, fishermen simply move on to the next seamount to start the process all over again. Manyknown seamounts are already overexploited to the point where extinction may well soon follow or recovery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take centuries.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UNREGULATED USE OF BOTTOM-TRAWLING DESTROYS WHOLE OCEAN ECOSYSTEMS.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Peter Sale, (Prof., Marine Ecology, United Nations University), OUR DYING PLANET: AN ECOLOGIST’S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VIEW OF THE CRISIS WE FACE, 2011, 45-46.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Some kinds of fishing also have profound effects on habitat. Again, bottom trawling is a particularly egregious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example. If you think about it, trawling involves dragging a rather heavy net and a couple of heavy barn doorsacross the substratum in an attempt to catch those organisms that swim about just above it. To be effective, the trawlmust hug the bottom so that fish can't escape underneath. As a consequence, trawling has substantial effects on the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structure of the substratum, particularly when that structure is relatively delicate, made up of various sponges,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bryozoans, oyster reefs, algae, and corals. Trawling rips these up while generally leveling any topography of theocean floor. This is a little like clear cutting a forest but using a bulldozer to do the clearing.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Richard Oppenlander, (Environmentalist), COMFORTABLY UNAWARE: WHAT WE CHOOSE TO EAT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KILLING US, 2012, 48.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 is estimated that trawling alone is more damaging to seabed areas than all other fishing gear combined and isdestroying deep-sea communities that will take decades and centuries to recover — if at all. These species andecosystems are particularly at risk with additional stress, such as climate change and pollution.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29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Richard Oppenlander, (Environmentalist), COMFORTABLY UNAWARE: WHAT WE CHOOSE TO EAT 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KILLING US, 2012, 48.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With traditional fishing grounds now depleted, the fishing industry is targeting newer stocks, with more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sophisticated locating equipment, farther offshore, including around and on seamounts. Large industrial vessels and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fleets operate for weeks and months, targeting deep-water species on continental slopes and seamounts. Over 95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percent of the damage — and possible irreversible change — to seamount ecosystems is caused by unregulated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unreported bottom-fishing, with extremely destructive gear such as trawls, dredges, and traps.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EXCESSIVE BYCATCH DEPLETES OCEAN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Don Hinrichsen, (Sr. Manager, Institute for War and Peace Reporting), THE ATLAS OF COASTS &amp;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ECOSYSTEMS, THREATENED RESOURCES, MARINE CONSERVATION, 2011, 15.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world's fishing fleets discard at least 20 million metric tons of fish and shellfish every year as by-catch</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their operations. Most of the waste is due to trawlers which harvest enormous quantities of marine life in their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relentless search for squid, shrimp or bottom dwelling fish (such as halibut, sole, and flounder). This loss of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potential protein (and income) amounts to nearly one-quarter of the world's annual take from the seas. Losses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discards in the Bering Sea and Gulf of Alaska alone have been estimated at around $250 million a year.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Peter Kareiva, (Chief Scientist, Nature Conservancy), CONSERVATION SCIENCE: BALANCING THE NEEDS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PEOPLE AND NATURE, 2011, 373-374.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Each year, millions of tonnes of fish, sea turtles, seabirds, and marine mammals are inadvertently entangled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otherwise captured by commercial fishing operations. These captures are called bycatch, or incidental take, and are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significant conservation issue. Even if quickly released, the discarded individuals often perish, which makes bycatch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potentially significant source of mortality. Many of the animals that are caught and discarded are juvenile fish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might have eventually grown to commercially valuable sizes or become prey for commercially valuable fish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Thus, bycatch may reduce future commercial harvests.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PRESENT POLICIES ARE INCAPABLE OF PROTECTING AMERICAN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PRESENT FISHERIES REGULATION IS BASED ON A SINGLE-SPECIES APPROACH.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Jason Link, (Fisheries Biologist, National Marine Fisheries Service), ECOSYSTEM-BASED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CONFRONTING TRADEOFFS, 2010, 15-16.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management of fisheries and more broadly all LMRs [living marine resources] (i.e. including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mammals) has been for the most part single species in orientation. Institutional structures the world over generallyseek to manage fish stocks on a stock-by-stock basis; this is a logical and natural product of the underlying scientificmodels used for most fisheries assessments. Using the assessment advice to nominally determine the status of stocks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relative to some established benchmark levels (i.e. reference points in fisheries parlance), decision criteria, or control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rules are then implemented accordingly.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SINGLE-SPECIES REGULATION IS INCAPABLE OF PROTECTING THE FUTURE OF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Jason Link, (Fisheries Biologist, National Marine Fisheries Service), ECOSYSTEM-BASED FISHERIES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CONFRONTING TRADEOFFS, 2010, 17.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Beyond the stock focus, SS [single-species] approaches will never be able to provide insights into a broader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suite of pressing issues: for example, changes in ecosystem structure and functioning, biodiversity, fishing gear</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impacts on habitat, needs of protected or rare species relative to other species or other sources of removals (e.g.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fishing), ecosystem effects of discarding unwanted bycatch, fishing impacts on energy flows of a food web, orparticularly non-fishing but LMR-[living marine resources]-related ecosystem services and values, and so 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Anne Hayden, (Prof., Environmental Studies, Bowdoin College), ROGER WILLIAMS UNIVERSITY LAW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REVIEW, Winter 2012, 76.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Focus on single species management and regulation undercuts the conservation incentive of small-scale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diversified fisheries by reinforcing a shift to larger scale, "roving bandit" fisheries. Management at the scale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Gulf of Maine allowed open access on substocks resulting in local extirpations and sharply reducing the viability ofthe small boat fleet.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Mark Kurlansky, (Journalist), WORLD WITHOUT FISH, 2011, 94.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These laws also give fishermen an incentive to waste fish. A fisherman hauls in his net, calls into the markets 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his cell phone to find out what fish are selling for the highest price that day, and then dumps the fish that is selling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the lowest prices. Why would he use up his quota on a species on a day when the price is low?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Mark Kurlansky, (Journalist), WORLD WITHOUT FISH, 2011, 94.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Another problem is that the quota system tends to direct fishermen to constantly target new species.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happened in New England. When the cod quota was small, fishermen went after haddock, which are in the samebiological family as cod. Darwin noted that competition is particularly intense between related species because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tend to eat similar things. Because fishermen interfered with these struggles by killing large numbers of cod,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haddock population flourished. Great cod ports, such as Gloucester, have become haddock ports now. But if thefishermen also kill too many of the haddock before the cod have recovered, a wide swath out of the food chain willhave been irreparably damaged, shifting the entire balance of nature.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30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PERCENTAGE OF OCEAN AREAS SET ASIDE AS MARINE PROTECTED AREAS IS INADEQUATE.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Conservancy, MARINE PROTECTED AREAS, 2014. Retrieved Apr. 16, 2014 from http://www.ocean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conservancy.org/our-work/marine-protected-areas/.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United States, more than 10 percent of our land has been reserved as protected parks, wildlife refuges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wilderness areas, but the same level of care has yet to be given to our ocean, where less than 1 percent is protected.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Charles Peterson, (Analyst, Pew Environment Group), A ONCE AND FUTURE GULF OF MEXICO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 2011, 67.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establishment of marine protected areas (MPAs) is an important conservation approach that simultaneouslyprotects biodiversity and promotes rebuilding of depleted fish stocks, especially demersal fishes of reefs.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Unfortunately, the amount of habitat currently protected in the ocean is far below that recommended by scientists.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THE EXPANSION OF MARINE PROTECTED AREAS WILL BEST PROMOTE THE SUSTAINABLE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DEVELOPMENT OF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MARINE PROTECTED AREAS SERVE AS THE NURSERIES OF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Conservancy, MARINE PROTECTED AREAS, 2014. Retrieved Apr. 16, 2014 from http://www.ocean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conservancy.org/our-work/marine-protected-areas/.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Underwater parks, called marine protected areas, strongly improve our ocean’s health. Take fish, for example: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Studies show that these areas allow fish to grow larger, stay healthier and reach greater abundance and diversity.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 thrive in these protected areas, then move out into other parts of the ocean and replenish weaker populations.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not only makes a difference for the fish, but for the people and wildlife that depend on healthy fish for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survival. Studies also show that underwater parks are more resilient in the face of threats and hold up even in theface of disaster.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Jane Lubchenco, (U.S. Undersecretary of Commerce for Oceans and Atmosphere), OCEANS: THE THREATS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OUR SEAS, 2010, 216.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science of marine reserves is clear: No-take areas are powerful tools to protect habitats, biodiversity,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 large individuals in fish or invertebrate populations that are so critical for the future health of the population. Inmany cases, reserves can also help recover depleted fisheries, acting as natural hatcheries to provide a source of fishor other species to repopulate adjacent areas.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MARINE PROTECTED AREAS RESTORE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Don Hinrichsen, (Sr. Manager, Institute for War and Peace Reporting), THE ATLAS OF COASTS &amp;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ECOSYSTEMS, THREATENED RESOURCES, MARINE CONSERVATION, 2011, 100.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benefits of conserving marine areas are increasingly evident: when the US state of Florida set up a series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protected areas and no-fish zones, scientists noted that within four years densities of yellow-tailed snapper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increased more than 15 times, compared to unprotected areas; after Apo Island, off the coast of Negros, Philippines,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set up a marine protected area in 1986 comprising just eight percent of the 106 hectare reef that fringed the island,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catches of fish rebounded after two years and have since increased ten-fold.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Ray Hilborn, (Prof., Aquatic Science, U. Washington), OVERFISHING: WHAT EVERYONE NEEDS TO KNOW,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2012, 108.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general, ecological theory expects and predicts that if overfishing is a major problem, establishing an MPAwill result in more fish in the system overall. This is because eggs and larvae drift out of the reserve and reseed theadjacent overfished areas and thereby increase overall abundance.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Callum Roberts, (Prof., Marine Conservation, U. of York), OCEANS: THE THREATS TO OUR SEAS, 2010, 226.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Fishery regulations can be wiped out by the stroke of an official's pen, whereas marine reserves are moreenduring because permanence is a cornerstone of the idea of protection, making it much harder to remove them on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legislative whim. They should provide inviolable asylums for marine life. If management goes wrong outside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reserves, and populations are overfished, there will still be protected animals left to kick-start recovery. Reserves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provide insurance against management failure.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MARINE PROTECTED AREAS REBUILD ENTIRE OCEAN ECOSYSTEMS.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Callum Roberts, (Prof., Marine Conservation, U. of York), OCEANS: THE THREATS TO OUR SEAS, 2010, 227.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Reserves do not just promote resilience of the species we catch to eat but will also restore it in their habitats.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Putting areas off-limits to fishing allows recovery of species such as corals, sponges, sea squirts, and mollusks thatcreate complex bottom structures that bind the seabed and perform countless other vital roles such as filtering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 Protecting these species is important because the mechanical destruction caused by fishing has depleted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populations of these animals, too. With time, after reserves have become established, such "bioengineers" will alsobegin to experience higher and more stable reproduction. In turn, the recovery of habitats that have been damaged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fishing will aid the productivity of commercially valuable species.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31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PROTECTING THE WHALES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thesis of this case is that the U.S. federal government has a special responsibility to protect intelligent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creatures such as whales and dolphins. Unfortunately, the Obama administration has recently authorized the use of expandedseismic airgun blasting in regions of the oceans that will have a dramatic impact on whales, dolphins, and many other oceancreatures. This case argues that the U.S. federal government should return to its earlier policy of banning seismic airgunblasts in the oceans.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The United States federal government will ban the use of seismic airgun blasts in ocean waters under U.S. control.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OBSERVATION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THERE IS A MORAL IMPERATIVE FOR THE PROTECTION OF WHALES.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WHALES ARE A MAJESTIC SPECIES WHOSE SURVIVAL IS THREATENED BY HUMANS.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Philippa Brakes, (Marine Biologist &amp; New Zealand Rep. to International Whaling Commission), WHALES AND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DOLPHINS, 2011, 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First, whales remain today, as they did in the 1960s and 1970s, an icon for the environmental movement; 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motivating emblem of what could be lost forever if we do not act swiftly to protect these remarkable animals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habitats. In this role, they are not only ambassadors for their own species, but also for entire marine ecosystemsand, potentially, for the biosphere as a whole.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Whale and Dolphin Conservation Society, SENTIENT AND SAPIENT WHALES AND DOLPHINS, 2011.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Apr. 16, 2014 from http://us.whales.org/issues/sentient-and-sapient-whales-and-dolphins.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WDC believes that as sentient and sapient individuals, whales and dolphins have an entitlement to have their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homes, families and cultures protected as well as being protected as individuals. We argue that their intelligence and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understanding of the world around them is such that protecting their physical and basic psychological wellbeing is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insufficient and that beyond a basic ‘right to life, liberty and wellbeing’, they also have the right to freedom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movement and residence within their natural environment; the protection of their natural environment; and not to besubjected to the disruption of their cultures. These are some of the principles enshrined in the Declaration of Rights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Cetaceans: Whales and Dolphins.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Jane Goodall, (Founder, Jane Goodall Institute), SENTIENT AND SAPIENT WHALES AND DOLPHINS, 2011.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Apr. 16, 2014 from http://us.whales.org/issues/sentient-and-sapient-whales-and-dolphins.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Whales and dolphins are ancient and wonderful sapient and sentient beings. How would we be judged by our</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great, great grandchildren and all unborn generations if, knowing what we do, we do not fight to prevent their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extinction? The whales and dolphins need and deserve our help – now, before it is too late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WHALES ARE VITAL TO THE PRESERVATION OF THE OCEAN ECOSYSTEM.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David Blockstein, (Sr. Scientist, National Council for Science and the Environment), CLIMATE SOLUTIONS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CONSENSUS, 2010, 75.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story of declining marine life becomes crystal clear if we look at the long-term effect of the killing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largest creatures, its whales. Removing the largest animals from an ecosystem can cause strong enduring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changes throughout the entire ecosystem, as predator-prey balances are upset and begin to shift to affect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species.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CONTENTION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USE OF SEISMIC AIRGUN BLASTS THREATENS THE VIABILITY OF OCEAN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 THE OBAMA ADMINISTRATION HAS ANNOUNCED PLANS TO ALLOW USE OF SEISMIC AIRGUN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BLASTS IN U.S. OCEAN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Sean Cockerham, (Staff, McClatchy News Service), STAR-NEWS, Feb. 28, 2014, 1A.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Interior Department is endorsing seismic exploration for oil and gas in Atlantic waters, a crucial movetoward starting drilling off the Carolinas, Virginia and possibly down to Florida. The department released its final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review Thursday, favoring a plan to allow the intense underwater seismic air gun blasts that environmentalists andsome members of Congress say threatens the survival of whales and dolphins.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Sean Cockerham, (Staff, McClatchy News Service), STAR-NEWS, Feb. 28, 2014, 1A.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Interior Department's plan is to start allowing underwater seismic air gun tests in an area from Delaware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Florida's Cape Canaveral, though most of the push for offshore drilling involves the waters off the Carolinas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Virginia. The seismic tests involve vessels towing an array of air guns that blast compressed air underwater, sending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intense sound waves to the bottom of the ocean. The booms are repeated every 10 seconds or so for days or weeks.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WASHINGTON POST, Sept. 6, 2013, A16.</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 2010, President Obama cleared the way for opening some 330,000 square miles of ocean off the East Coast,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the Delaware Bay to Florida's Cape Canaveral, to exploration for oil and gas, of which there's likely anenormous amount. As The Washington Post's Lenny Bernstein reported recently, the Bureau of Ocean EnergyManagement (BOEM) estimates that there are some 3.3 billion barrels of oil and 3.1 trillion cubic feet of natural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off the East Coast, and those figures are based on data collected using outdated technology. The use of seismic gunshas become a contentious issue among oil companies, conservationists and members of Congress since the Interior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Department announced in March 2012 that it planned to allow them in the Atlantic.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32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SEISMIC AIRGUN BLASTS TRAVEL THOUSANDS OF MILES THROUGH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Michael Jasny, (Analyst, Natural Resource Defense Counsel), BOOM, BABY, BOOM: THE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IMPACTS OF SEISMIC SURVEYS, June 4, 2014, 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Noise from a single seismic survey, operating in the direction of the upper right corner, saturates an area in theNorth Atlantic larger than the state of West Virginia (10,000 square nautical miles), masking low frequencies usedby endangered baleen whales. Red signifies noise several orders of magnitude higher than the prevailing backgroundnoise in the region. In fact, biologists have found that airguns cause endangered fin and humpback whales to go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silent over an area at least 10 times larger than this.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Lindy Weilgart, (Ph.D., Biology, Dalhousie U.), A REVIEW OF THE IMPACTS OF SEISMIC AIRGUN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SURVEYS ON MARINE LIFE, 2013. Retrieved Apr. 11, 2014 from http://www.cbd.int/doc/?meeting=MCBEM2014-</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01.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Nieukirk et al. analyzed 10 years of recordings from the Mid-Atlantic Ridge, finding that seismic airguns wereheard at distances of 4,000 km from survey vessels and present 80-95% of the days/month for more than 12consecutive months in some locations. When several surveys were recorded simultaneously, whale sounds were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masked (drowned out), and the airgun noise became the dominant part of background noise levels.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Matthew Huelsenbeck, (Analyst, Oceana), A DEAF WHALE IS A DEAD WHALE, June 6, 2013, 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marine mammals that are more sensitive to sound and depend greatly on their hearing, such as whales anddolphins, the airgun noise can be a severe threat. Airguns shoot low and high frequency sound, both of which can beharmful. The low frequency sound can travel thousands of miles away from the airgun source, interrupting whalecalls and altering their behavior even at great distances. This is especially of concern for endangered baleen whales,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such as the North Atlantic right whale, humpback whale, blue whale and fin whale. Fin and humpback whales in a100,000 square mile area stopped singing in the North Atlantic because of such noise, and bowhead whales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abandoned their habitat because of it in Alaska. Scaring whales away from important habitats can prevent them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feeding, migrating or reproducing for days to weeks at a time and these reoccurring disturbances could affect theirsurvival and the health of their populations.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SEISMIC AIRGUN BLASTS WILL CAUSE INJURY OR DEATH FOR MANY OCEAN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 Seismic airgun blasts injure and kill whales.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Matthew Huelsenbeck, (Analyst, Oceana), A DEAF WHALE IS A DEAD WHALE, June 6, 2013, 10.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2008 in Madagascar, dozens of melon-headed whales washed up dead following offshore seismic testing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Exxon Mobil. Melon-headed whales are a mid-water species that is believed to be sensitive to sound.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people of Madagascar had never before seen this species, and beaching events of melon-headed whales in thisregion are rare. An investigation was conducted into the link between the noise source and the stranding incident,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the results will be an important indicator of worst case scenarios following seismic testing.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William Pike, (Staff), WORLD OIL, June 2013. Retrieved Apr. 11,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mid-April, Oceana, a marine conservation group, estimated that nearly 140,000 whales and dolphins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be injured or displaced if the Obama administration allows offshore seismic to be shot along the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Atlantic coast. The group cited a Bureau of Ocean Energy Management (BOEM) environmental study releasedin 2012 that estimated that seismic acquisition could negatively impact as many as 11,748 bottlenose dolphins,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4,631 short-finned pilot whales and 6,147 short-beaked common dolphins, in addition to eliminating some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remaining 500 endangered North Atlantic right whales.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Lindy Weilgart, (Ph.D., Biology, Dalhousie U.), A REVIEW OF THE IMPACTS OF SEISMIC AIRGUNSURVEYS ON MARINE LIFE, 2013. Retrieved Apr. 11, 2014 from http://www.cbd.int/doc/?meeting=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MCBEM-2014-01.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Seismic air guns are a probable cause of whale strandings and deaths as well, especially in beaked whales.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stranding of two individuals was tied very closely in space and time to a seismic survey in the Gulf of California.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Even if impacts are fatal, only 2% of all cetacean carcasses are detected, on average. The authors state that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cryptic mortality events such as acoustic trauma, analytical methods are necessary to take into consideration thesmall percentage of carcasses that will be recovered.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Lindy Weilgart, (Ph.D., Biology, Dalhousie U.), A REVIEW OF THE IMPACTS OF SEISMIC AIRGUNSURVEYS ON MARINE LIFE, 2013. Retrieved Apr. 11, 2014 from http://www.cbd.int/doc/?meeting=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MCBEM-2014-01.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It is clear that a human-caused modification that extends across 300,000 km squared or distances of 4,000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km from the noise source 80-95% days of the month, year-round, is an ecosystem-wide impact. That seismicairguns are the second highest contributor of human-caused underwater noise in total energy output per year,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following only nuclear and other explosions, should underline this point. At least 37 marine species have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shown to be affected by seismic airgun noise. These impacts range from behavioral changes such as decreasedforaging, avoidance of the noise, and changes in vocalizations through displacement from important habitat,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stress, decreased egg viability and growth, and decreased catch rates, to hearing impairment, massive injuries,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even death by drowning or strandings. Seismic airgun noise must be considered a serious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pollutant.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33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Seismic airgun blasts injure and kill fish.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Lindy Weilgart, (Ph.D., Biology, Dalhousie U.), A REVIEW OF THE IMPACTS OF SEISMIC AIRGUNSURVEYS ON MARINE LIFE, 2013. Retrieved Apr. 11, 2014 from http://www.cbd.int/doc/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?meeting=MCBEM-2014-01.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wide range of acoustic impacts on fish has been observed. Seismic air guns extensively damaged fish 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 distances of 500 m to several kilometres from seismic surveys. No recovery was apparent 58 days after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exposure. Behavioral reactions of fish to anthropogenic noise include dropping to deeper depths, milling incompact schools, ‘‘freezing’’, or becoming more active. Reduced catch rates of 40%–80% and decreased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abundance have been reported near seismic surveys in species such as Atlantic cod, haddock, rockfish, herring,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sand eel, and blue whiting.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Michael Jasny, (Analyst, Natural Resource Defense Counsel), BOOM, BABY, BOOM: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IMPACTS OF SEISMIC SURVEYS, June 4, 2014, 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Airgun surveys also have serious consequences for the health of fisheries. For example, airguns have beenshown to dramatically depress catch rates of various commercial species (by 40 to 80 percent) over thousands ofsquare kilometers around a single array, leading fishermen in some parts of the world to seek industry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compensation for their losses. These compensations are already occurring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Matthew Huelsenbeck, (Analyst, Oceana), A DEAF WHALE IS A DEAD WHALE, June 6, 2013, 14.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Opening up new areas in the Atlantic to harmful seismic airguns and offshore drilling is unnecessary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puts coastal economies and jobs at risk. Commercial and recreational fishing in the mid- and southeast Atlantic,</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where seismic airgun testing is being proposed, generates $11.8 billion annually and supports 222,000 jobs.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Several ports within the proposed area for seismic airgun testing have among the highest commercial fishingrevenues in the United States. Seismic airgun testing could impact 108 fishing communities along the coast fromDelaware to Florida.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Seismic airgun blasts injure and kill endangered sea turtles.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Matthew Huelsenbeck, (Analyst, Oceana), A DEAF WHALE IS A DEAD WHALE, June 6, 2013, 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 turtles are impacted by airguns at every stage in life from hatchlings to adults, but they are thought to bemost vulnerable while they are young. One of the greatest concerns is disruption to nesting females as they head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beaches to lay their eggs. Sea turtle behavior is most altered by seismic sounds at low frequencies, like those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emitted by airguns. Airgun sounds can startle them and cause them to be unable to detect sounds that arenecessary for important activities. All species of sea turtles are listed as endangered or threatened in U.S.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they could be seriously harmed by seismic surveys or future oil and gas drilling.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BANNING THE USE OF SEISMIC AIRGUN BLASTS IS VITAL FOR THE PRESERVATION OF WHALES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OCEAN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Seismic airgun blasts in U.S. waters should be banned.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Matthew Huelsenbeck, (Analyst, Oceana), A DEAF WHALE IS A DEAD WHALE, June 6, 2013, 19.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use of seismic airguns poses unavoidable and unacceptable impacts to marine life, including injuries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disturbances to protected and endangered species of marine mammals, sea turtles and fish. Due to the severity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acoustic harm caused by airguns, they should be phased out of use in U.S. waters, and all current proposals thatincorporate the use of airguns should be denied.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Matthew Huelsenbeck, (Analyst, Oceana), A DEAF WHALE IS A DEAD WHALE, June 6, 2013, 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DOI should permanently close large areas to seismic surveying and drilling to protect vulnerable habitats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species. “No activity zones” must be large enough to create a buffer area between the airgun source and the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protected area because airgun noise can disturb marine life from hundreds to thousands of miles away.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Alternatives to seismic airgun blasts are available.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Aimee Leslie, (Analyst, World Wildlife Fund), AN OCEAN OF NOISE: REDUCING THE IMPACT OFINDUSTRIAL NOISE ON WHALES, Mar. 3, 2014, 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Seismic surveys using air guns are extremely noisy. Much of the frequency spectrum of the noise created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 airgun explosions is not required for seabed analysis and surveys may be repeated over the same areas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seabed. Other techniques for oil exploration are available (such as Vibroseis, which uses a vibrating device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sea floor).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Matthew Huelsenbeck, (Analyst, Oceana), A DEAF WHALE IS A DEAD WHALE, June 6, 2013, 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Obama administration should deny all current proposals that incorporate airgun use and phase out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use of airguns in U.S. waters. If seismic surveying does occur, the following measures must be taken to minimize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impacts on marine life: DOI should make all seismic data publically available to reduce the redundancy inseismic surveys and allow the public to be more engaged in decision-making regarding offshore drilling. Ifseismic testing is going to occur, DOI should require it be done using the least harmful technology available.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vibroseis could completely alleviate the need for airguns in three to five years. However,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vibroseis is not a panacea and the best option continues to be a flat rejection of such activities.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34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INVASIVE SPECIES: IMPROVING REGULATION OF SHIPS TRANSPORTING MARINE SPECIES IN AN ERA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GLOBALIZATION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thesis of this case is that coastal ecosystems in the United States are endangered by the invasion of non-nativespecies. These species, when introduced in the ecosystem, begin to dominate because they have no natural predators. Theyeventually displace native species which function to make the ecosystem work. Eventually ecosystems can and do collapsebecause of devastation caused by invasive species. Most invasive species are brought into America’s coastal ecosystems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ballasts of ships which come into United States ports. Ballast tanks are parts of ships which fill up with seawater tobalance the ships. International action is underway to deal with this problem – the International Convention for the Control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Management of Ship's Ballast Water and Sediments, more commonly called the Ballast Water Management Conventionor BWM. The BWM Convention recommends that improved ballast exchange standards be phased in where Phase 1 (to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implemented by 2013, involving light treatment and ballast exchange) and Phase 2 (to be implemented by 2016, involvingfully complete ballast water treatment). The U.S. Environmental Protection Agency has agreed only to implement Phase 1 ofthe BWM standard, ignoring the dramatic need to meet the recommended international standard in Phase 2 implementation.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case calls on the EPA to implement Phase 2 of the BWM standard.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The United States federal government will require that all ships entering U.S. ports will be required to meet Phase 2standards of the International Ballast Water Management Convention by July 1, 2016, meaning that ships must install atreatment system for ballast water capable of destroying all living organizations carried in the ballast water. The plan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 enforced by the U.S. Environmental Protection Agency.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INVASIVE SPECIES ENDANGER AMERICA’S OCEAN ECOSYSTEMS.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SHIP BALLAST EXCHANGE SYSTEMS INTRODUCE INVASIVE SPECIES INTO AMERICA’S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Philip Mladenov, (Dir., Seven Seas Consulting &amp; Former Prof., Marine Sciences, U. Alago, New Zealand),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BIOLOGY: A VERY SHORT INTRODUCTION, 2013, 54.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Many other kinds of marine organisms in coastal waters besides toxic algae are pumped into the ballast tanks ofships. When a ship is in shallow water it can also pump in sediments and any associated bottom-dwelling organisms.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When the ballast water is next released these organisms may also be released. In this way non-native, or exotic,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invaders are introduced into areas where they would never normally be found without human intervention.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James Olmsted, (Founder, Conservation and Preservation Counsel), BOSTON COLLEGE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AFFAIRS LAW REVIEW, 2011, 51.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major, reckless cause of the accidental introduction of non-native, aquatic species is the use of seawater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ballast to stabilize oceangoing vessels. Remarkably, this process has been ongoing since the 1840s, and modern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ships have evolved to the point that they can carry ballast water in the tens of millions of gallons. In the typical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scenario, ships take on ballast water in one harbor and then pump the ballast water in the destination harbor where itis no longer needed for ballast. Ballast water is now known to carry a very large number of species, many of which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become successful in their new habitats.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INVASIVE SPECIES ARE A MAJOR ENVIRONMENTAL THREAT.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Invasive species displace native species, causing extinction.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Environmental Coalition on Invasive Species, COMMENT ON PROPOSED RULEMAKING, Jan. 15,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2010. Retrieved Apr. 6, 2014 from www.necis.net/wp-content/uploads/2010/11/necis-cg-ballast-comments.pdf.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Ballast water from ocean-going vessels transiting to the United States is a main vector for introductions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new, damaging invasive species. A strong federal program that effectively eliminates the risk of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introduction and spread of invasive species in the United States is urgently needed, especially in light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documented high rate of extinction plaguing many aquatic ecosystems.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Eric Hull, (Prof., Law, Florida Coastal School of Law), GEORGETOWN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LAW REVIEW, Fall 2012, 54.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has a long, unfortunate history of dealing with the impacts of aquatic invasive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Invasive species already established in U.S. waters have altered habitats and trophic dynamics, decreasedjuvenile recruitment through increased predation on native species, spread new diseases including humanpathogens, increased parasitism, altered genetic diversity through hybridization, decreased resilience to future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invasions, impaired nutrient cycling and altered water quality, caused the loss of biodiversity, and contributed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extinctions. In fact, approximately forty-two percent of all species listed on the endangered species list have beenor continue to be significantly impacted by invasive species within their range.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Invasive species endanger entire ecosystems.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Cory Hebert, (J.D. Southern U. Law Center), SOUTHERN UNIVERSITY LAW REVIEW, Spr. 2010, 315.</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waters and shores of the United States were under siege by alien attacks long before E.T. decided that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liked Reeses Pieces. Aliens, carried into U.S. waters aboard vessels, are allowed to decimate native species thatare unprepared for their new competition and diseases. These invaders take many forms such as fish, mollusks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disease-causing bacteria. Any of which may have a tremendous and tragic effect on an unsuspecting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 These plunderers are non-indigenous, nuisance species that are transported from foreign seas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ballast tanks of ocean-going vessels. These intruders are known as "aquatic nuisance species" (ANS), and theymay find themselves thousands of miles from their original habitats, inserted into a new environment that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simply not evolved in such a way as to handle their kind.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35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CURRENT SHIPPING REGULATIONS CANNOT PREVENT INTRODUCTION OF INVASIVE SPECIES TO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ECOSYSTEMS.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U.S. HAS DECIDED TO IMPLEMENT ONLY PHASE 1 OF THE INTERNATIONAL CONVENTION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CONTROL AND MANAGEMENT OF SHIPS' BALLAST WATER AND SEDIMENTS (BWM).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Jacquelyn Aaron, (J.D. Candidate), LOYOLA MARITIME LAW JOURNAL, Winter 2013, 198-199.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March 23, 2012 the United States Coast Guard adopted final regulations on ballast water discharge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standards to further prevent the introduction of nonindigenous species into waters of the United States. The final rulediffered from the NPRM [Notice of Proposed Rule Making] on an integral component — the adopted regulationslacked the implementation of a second phase of BWM [Ballast Water Management]. The adopted phase-one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standard contains the same discharge standards as the D-2 standards adopted under the BWM Convention five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earlier. The phase-two standards outlined in the NPRM contained more stringent discharge requirements.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proposed phase-two standards were numerically one thousand times more stringent than phase-one standards.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Ultimately, these stricter standards were deemed economically and technologically infeasible to implement at thetime the final rule was adopted. Therefore, in issuing the final rule the USCG deferred implementation of phase-twoBWDS [Ballast Water Discharge Standard].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RECOMMENDED PHASE 2 STANDARD WOULD HAVE BEEN 1,000 TIMES MORE EFFECTIVE.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Lee Bergquist, (Staff), MILWAUKEE JOURNAL SENTINEL, Mar. 23, 2014. Retrieved Apr. 6,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tentative version of the Coast Guard rule issued in 2009 called for starting with the international standard,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then making it 1,000 times stronger by 2016. But the final regulation drops the second level in favor of more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U.S. IMPLEMENTATION OF THE STRICT STANDARDS RECOMMENDED BY THE BWM CONVENTION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BEST PROTECT AGAINST INVASIVE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DEOXYGENATION TREATMENT SYSTEMS ARE ALREADY AVAILABLE.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BWTS INTELLIGENCE, 2011. Retrieved Apr. 16, 2014 from http://www.ballastwater-treatment.org/product</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list/venture-oxygen-stripping.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VOS [Venturi Oxygen Stripping] ballast water treatment system induces a low-oxygen (hypoxic) condition in</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ship ballast tanks using inert gas. This hypoxic condition deprives aquatic organisms – both plants and animals – ofthe oxygen needed to survive. This low-oxygen environment also limits the amount of oxygen available to form ironoxide, or rust, thereby protecting the internal steel surfaces of the ballast tank against corrosion and preventing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premature deterioration of ballast tank coatings.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NEI Treatment Systems, NEI MARINE, Apr. 2014. Retrieved Apr. 12,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concept of deoxygenation as a ballast water treatment method had been tested successfully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laboratory. In addition, the possibility of simultaneously reducing corrosion of ballast tanks stirred interest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shipping community. But, until now no method to effectively deoxygenate water had been developed for large-scale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shipboard application. NEI's patented ballast water treatment method, Venturi Oxygen Stripping, has beendeveloped to address this issue. To evaluate the effectiveness of our method, a team of scientists from the Universityof Maryland, the Smithsonian Environmental Research Center, and the US Naval Research Laboratory were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awarded a series of grants from the National Oceanic and Atmospheric Administration (NOAA) Sea Grant Program.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research is proving that Venturi Oxygen Stripping‚ is an effective ballast water treatment method thatsignificantly reduces corrosion.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SHORT TERM IMPLEMENTATION OF THE PHASE 2 BWM TREATMENT STANDARD BEST SOLVES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INVASIVE SPECIES PROBLEMS.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Environmental Coalition on Invasive Species, COMMENT ON PROPOSED RULEMAKING, Jan. 15,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2010. Retrieved Apr. 6, 2014 from www.necis.net/wp-content/uploads/2010/11/necis-cg-ballast-comments.pdf.</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Clearly, the development of treatment technology is advancing rapidly, making a deadline later than 2016 for</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compliance with the Phase Two standards unjustified.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Rebecca Thibault, (J.D., Washington U. School of Law), WASHINGTON UNIVERSITY GLOBAL STUDIES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REVIEW, 2011, 857.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estimated cost of installing treatment technology, though variable, are between $ 200,000 and $ 300,000</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 vessel to retrofit for mechanical treatment. Mandatory compliance is likely the only way to ensure ships install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required technology. Requiring ships to install such technology is a solution that employs a "polluter pays"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principle into a model that offers a workable solution for this problem. The polluter pays principle requires that the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 causing the damage to the "free" natural resource pays for the damage caused. While the costs of suchtechnology may seem prohibitive to an individual ship owner, the costs of doing nothing have such a greater impactupon the broader population that the technology costs are warranted. Lacking any type of regulation, neitherindividual ships nor the shipping industry as a whole is held responsible for the effects caused by the practice ofreckless ballast water discharge.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AFFIRMATIVE CASES BAYLOR BRIEFS 36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THOUGHTS: SUBMARINE CABLES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thesis of this case is that the U.S. federal government needs to act to preserve the security of Internet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communications by adopting the United Nations Convention on the Law of the Sea (UNCLOS). UNCLOS contains severalspecific provisions protecting the laying of submarine communication cables as well as procedures for facilitating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protection and repair of the cables. U.S. national security interests in the protection of Internet communications requires theacceptance of UNCLOS.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The United States federal government will accede to the UN Convention on the Law of the Sea.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OBSERVATION: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UNITED STATES SENATE HAS FAILED TO RATIFY THE UN CONVENTION ON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Jane Perlez, (Staff), NEW YORK TIMES, June 1, 2012, A10.</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is one of 162 countries that has ratified the Law of the Sea treaty. But the United States has not done 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holding back from formal approval ever since President Ronald Reagan refused to sign it when it was completed in1982.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CONTENTIONS: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SUBMARINE CABLES ARE ESSENTIAL TO THE SECURITY OF INTERNET COMMUNICATION.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VAST MAJORITY OF INTERNET COMMUNICATION IS CARRIED VIA SUBMARINE CABLES.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Tara Davenport, (Research Associate, Centre for International Law at the National University of Singapore),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STRAITS TIMES, Dec. 23, 2010. Retrieved Apr. 6, 2014 from Nexis.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FIBRE-OPTIC submarine cables are the foundation of the world's telecommunications systems. They are laid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the seabed, are often no bigger than a garden hose, and transmit huge amounts of data across oceans.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SUBMARINE CABLES REPRESENT VITAL U.S. INFRASTRUCTURE.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Laurence Wrathall, (J.D., U. San Diego School of Law), SAN DIEGO INTERNATIONAL LAW JOURNAL, Fall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2010, 224.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Today's submarine pipelines and cables form modern sea lines of communication with important implications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global economic and maritime security. This vital infrastructure is designed to be resilient; however, stabilityrests on international cooperation and law. Continued advances in international communications and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exploration hinge on international legal standards that protect private investors (i.e., companies who build, maintainand operate underwater networks) from untoward acts.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THE SECURITY OF SUBMARINE CABLE COMMUNICATION IS THREATENED AT PRESENT.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U.S. FIRMS ARE CURRENTLY OBSTRUCTED IN THEIR EFFORTS TO LAY SUBMARINE CABLES.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Thomas Donohue, (CEO, U.S. Chamber of Commerce), THE LAW OF THE SEA CONVENTION, Senate Hearing,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June 28, 2012, 264.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Securing international recognition for U.S. rights in these areas and defending against the unreasonable claims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other nations is vital to the economic prosperity of our Nation. The telecommunications industry needs the treaty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codify the right to lay and maintain underwater cables in the oceans of the world. It also needs them to provide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stronger protections for cables against damages by other parties.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SUBMARINE CABLES ARE A LIKELY TARGET FOR INTERNATIONAL TERRORISTS.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Tara Davenport, (Research Associate, Centre for International Law at the National University of Singapore),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STRAITS TIMES, Dec. 23, 2010. Retrieved Apr. 6, 2014 from Nexis.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 greater danger, however, is the possibility of terrorist acts damaging submarine cables. As Mr Menon noted: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'If an accident, or worse, a deliberate, well-planned act of sabotage knocks out a key node or portion of these cables,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countries and even whole regions could suffer massive economic losses, social disruptions and compromises to</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security.' This concern was reinforced by the recent WikiLeaks disclosure of a 2008 United States reportdescribing submarine cables outside the US as 'critical foreign dependencies', whose loss could greatly impact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security and the economy.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RATIFICATION OF THE UN CONVENTION ON THE LAW OF THE SEA BEST PROTECTS SUBMARINE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CABLES.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Bill Smith, (Pres., AT&amp;T Network Operations), THE LAW OF THE SEA CONVENTION, Senate Hearing, June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28, 2012, 77.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Convention expands the right to lay and maintain submarine cables in the oceans of the world. Articles 58.79 and 112 establish the rights of nations and private parties to lay and maintain submarine cables on the continental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shelf, in the Exclusive Economic Zone f EEZ) and on the bed of the high seas. These articles — when supplemented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the compulsory dispute resolution procedures available to parties to the Convention under Article 297 — provide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important recourse for AT&amp;T and other U.S. submarine cable operators against onerous and unreasonable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permitting requirements by coastal slates that may impede the timely repair and maintenance of undersea cables, ordelay the construction of new cables.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37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OF THE SEA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BENEFITS OF THE UNITED STATES JOINING THE LAW OF THE SEA ARE EXAGGERATED.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UNITED STATES VOLUNTARILY FOLLOWS THE LAW OF THE SEA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Hillary Clinton, (Former U.S. Secretary of State), THE LAW OF THE SEA CONVENTION, Senate Hearing, June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28, 2012, 64.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agencies, including the Coast Guard, EPA, and the Justice Department, have been acting in accordance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the Convention since President Reagan directed the U.S. Government to abide by the bulk of the Convention's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provisions in 1983.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LAW OF THE SEA IS ALREADY OUTDATED BY CHANGES IN THE OCEAN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Steven Swanson, (Prof., Law, Yale Law School), CONNECTICUT LAW REVIEW, Feb. 2011, 712-713.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Nations Conference on the Law of the Sea, which produced the United Nations Convention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of the Sea ("UNCLOS"), met from 1973-1982. Although the UNCLOS was successful in codifying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moving forward the international law of the sea, it did not anticipate the radical changes in sea usage that havesubsequently occurred. After all, the world's oceans had been used for a limited number of purposes. Transportation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goods and passengers and fishing were early traditional uses. Over time, navies plied the oceans in support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goals, and communications cables ran across ocean floors. More recently, the seas have provided a sourcefor the exploration and exploitation of natural resources and scientific study. The oceans have also served as a venuefor human recreation. The UNCLOS's provisions understandably attempted to provide an overarching set of normsto regulate these routine activities, but these provisions present an awkward framework for today's myriad high-tech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LAW OF THE SEA DOES NOT PREVENT UNILATERAL ACTION BY A NATION TO UTILIZE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OF THE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Steven Groves, (Sr. Research Fellow, HERITAGE BACKGROUNDER, May 14, 2012, 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Proponents of U.S. accession to the United Nations Convention on the Law of the Sea (UNCLOS) insist that the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U.S. must join the convention in order to secure title to oil and gas resources located on the U.S. extendedcontinental shelf (ECS). However, that argument has no basis in fact or law. Under international law and longstanding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policy and practice, the U.S. has already established jurisdiction and control over its ECS and is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process of delimiting the boundaries of its ECS. The United States as a sovereign nation can accomplish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objectives regarding the ECS and its resources without acceding to a deeply flawed treaty or seeking the approval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 international commission of experts housed at the United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RELIANCE ON THE UNITED NATIONS FOR DIRECTIONS TO PROTECT THE NATURAL RESOURCES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IS UNACCEPTABLE.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UN LAW OF THE SEA CONVENTION CREATES AN UNDEMOCRATIC PROCESS FOR REGULATING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Donald Rumsfeld, (Former U.S. Secretary of Defense), THE LAW OF THE SEA CONVENTION, Senate Hearing,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June 28, 2012, 175-176.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treaty proposes to create a new global governance institution that would regulate American citizens and</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businesses, but which would not be accountable politically to the American people. Some of the Law of the SeaTreaty's proponents pay little attention to constitutional concerns about democratic legislative processes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principles of self-government, but I believe the American people take seriously threats to these foundations of our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UN LAW OF THE SEA ACTUALLY PROMOTES EXPLOITATION OF OCEAN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Denise Russell, (Research Fellow, Philosophy, U. Wollongong, Australia), WHO RULES THE WAVES: PIRACY,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OVERFISHING, AND MINING THE OCEANS, 2010, 99.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Law of the Sea may be another part of the problem, unwittingly promoting exploitation rather than puttinga curb on it. This follows for several reasons: 1. Although the Law of the Sea addresses issues of conservation it isnot binding on states that don't ratify the Law; 2. Conservation is discussed as conservation of a resource rather thanan ecosystem, as mentioned above; 3. Conservation is tied up with maximum sustainable yield as laid down inArticle 119: 'States shall ... take measures which are designed, on the best scientific evidence available to the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concerned, to maintain or restore populations of harvested species at levels which can produce the maximumsustainable yield, as qualified by relevant environmental and economic factors.' The aim is to secure the maximum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supply of food and other marine products; 4. The Law of the Sea Article 116 enshrines the concept of the freedom tofish the high seas; 5. In the way zoning systems have been worked out an inequitable arrangement has been placed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into law. The EEZs and their extensions deliver unfair advantages to coastal states or territories. This could lead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resentment and might lie behind some of the 'pirate' operations.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38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REGIONAL ORGANIZATIONS ARE SUPERIOR TO THE UN LAW OF THE SEA IN AVOIDING CONFLICTS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 OCEAN RESOURCES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ARCTIC COUNCIL OFFERS A SUPERIOR MEANS OF AVOIDING CONFLICTS OVER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UNIQUE CHARACTERISTICS OF THE ARCTIC OCEAN REQUIRE A REGIONAL APPROACH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Peter Spotts, (Staff), CHRISTIAN SCIENCE MONITOR, June 27, 2012. Retrieved Apr. 2,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unique demands of working in the Arctic, which include environmental and indigenous concerns, mean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Arctic demands its own approach," Salazar said. As a result, representatives from the US, Canada, Russia,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Norway, and Iceland are meeting in Trondheim, Norway, to try to come up with an integrated "step-by-step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approach" that gives due consideration to these concerns, while incorporating the latest science into decisionmaking.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meeting aims to "create what we believe would be the gold standard for how to approach any oil and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activities in the Arctic," says Deputy Secretary Hayes.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Sara Dresser, (J.D. Southwestern Law School), SOUTHWESTERN JOURNAL OF INTERNATIONAL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2010, 546.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Because the Arctic Council represents the collective interests of the eight Arctic states and indigenous groups,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more effectively achieve common goals. Moreover, the Arctic Council is uniquely positioned to make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recommendations regarding Arctic policies based on the information gained from their scientific assessments. Thus,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Arctic Council may be particularly well-suited for projects requiring the communal efforts of the Arctic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such as gaining PSSA designation or collaborating with the IMO. And with respect to oil pollution, the Arctic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share a collective interest in protecting the marine environment from accidental oil spills.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ALL ARCTIC NATIONS BELONG TO THE ARCTIC COUNCIL.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PETROLEUM ECONOMIST, Mar. 2014. Retrieved Apr. 19,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Arctic Council is comprised of member states, permanent participants and observers. Member states are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founding Arctic nations: Canada, Denmark, Finland, Iceland, Norway, Russia, Sweden and the US; Permanent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participants include indigenous groups such as the Inuit Circumpolar Council, the Arctic Athabaskan Council andthe Russian Association of Indigenous Peoples of the North; and Observers do not take part in decision-making, butthey participate in Arctic council meetings. They include non-Arctic countries such as China, India, Germany, Japan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the UK, as well as other international non-governmental groups such as the UN Development Programme andWWF. The Arctic Council's chairmanship rotates among member states every two years. Canada is the currentchair, and the US will take over in 2015.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ARCTIC COUNCIL BEST BALANCES ENVIRONMENTAL PROTECTION WITH OIL EXPLORATION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Jarondakie Patrick, (Staff, McClatchy Newspapers), THE POLITICS OF THE OCEANS, 2011, 44.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Greenland, the eight countries — the United States, Russia, Canada, Denmark, Norway, Iceland, Sweden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Finland — signed several accords, including a pact to cooperate on search and rescue missions in a region that hasminimal resources for such expeditions. The agreement is recognition that more people will be in the area, whether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they're on cruise ships, cargo planes or oil rigs. They also laid the groundwork for a multi-nation task force toaddress oil and gas development in the Arctic. Since last year's oil spill in the Gulf of Mexico, many nations have reevaluated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safety of offshore drilling, and the U.S. is considering how to proceed in the Arctic Ocean off Alaska's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northern coast.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THE ARTIC COUNCIL BEST OFFERS REPRESENTATION TO INDIGENOUS PEOPLES.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Sara Dresser, (J.D. Southwestern Law School), SOUTHWESTERN JOURNAL OF INTERNATIONAL LAW,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2010, 518.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Arctic Council has also provided indigenous groups with an intergovernmental communications forum that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enables them to collectively pursue policy and environmental agendas.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Samantha Fow, (J.D., U. Vermont School of Law), VERMONT JOURNAL OF ENVIRONMENTAL LAW, Spr.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2012, 547.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fact that non-governmental indigenous groups are allowed to participate in Arctic governance through theArctic Council is truly unique. Although sustainable development inherently focuses on indigenous economics, thedegree of indigenous participation in Arctic decision-making within the Arctic Council is particular to the concept ofsustainable development in the Arctic. The "Arctic Sustainability Principle" arose within the context of this uniquegovernance structure, defined by the combination of multinational cooperative governance and a focus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indigenous expertise.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39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THE ARCTIC COUNCIL BEST AVOIDS CONFLICTS OVER ARCTIC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Paul Berkman, (Dir., Arctic Ocean Program, Polar Research Institute, U. Cambridge),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SECURITY IN THE ARCTIC OCEAN, 2010, 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After the end of the Cold War, the Arctic states and indigenous peoples collectively established sustainabledevelopment as a common interest. In this new era, cooperation has flourished, especially with the high-level forum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Arctic Council. Tensions have been low, even with the strategic military activities which have been ongoingin the Arctic Ocean for the past half-century. Territorial disputes are being dealt with in an amicable fashion.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Everything appears to be going along smoothly.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THE SOFT-LAW APPROACH OF THE ARCTIC COUNCIL IS SUPERIOR TO THE UNCLOS MODEL.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The Arctic Council employs a cooperative, soft-law approach to resolving conflicts.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Jennifer Jeffers, (J.D., U. California at Berkeley School of Law), ECOLOGY LAW QUARTERLY, 2010, 961.</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Although the Arctic Council's recommendations are soft law, and a number of other regional organizations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and councils have proliferated over the last 20 years, the institution serves as the Arctic regime's primarygoverning body. The Arctic Council was formed to extend the previous AEPS strategy "beyond purelyenvironmental issues," and the Council has assumed an important role in the governance of the region. Forinstance, the Council has overseen and drafted regional management guidelines for protected areas, datamonitoring, and oil spill assessment and response actions. Its six working groups have also produced highly-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regarded and comprehensive documents. Most importantly, the Council has served as a key link betweenregional concerns and actors and the broader global governance scene, and it is one of the few existingoperational models for international cooperation on sustainable development.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The Arctic Council’s soft-law approach is better able to consider the needs of all stakeholders.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E.A. Barry-Pheby, (J.D. Candidate, Newcastle U. College of Law), SUSTAINABLE DEVELOPMENT LAW &amp;</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POLICY, 2013, 49.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Soft law can provide more detail, and be quicker and less cumbersome to create (as it does not demanddomestic ratification), than hard law. Furthermore, it often supports enhanced stakeholder involvement. It is alsoacknowledged that soft law has the potential to better address politically sensitive issues, allowing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retention of sovereignty while resulting in the integration of the essence of soft law into domestic legislation.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Fitzmaurice identifies that soft law can play a "fundamental" role in environmental protection.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UNCLOS excludes the interests of indigenous peoples and environmental groups.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Bradley Roth, (J.D., Cardozo School of Law), CARDOZO JOURNAL OF INTERNATIONAL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COMPARATIVE LAW, Summer 2011, 876.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part because of their exclusion from intergovernmental groupings framed by UNCLOS (as was the case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the Arctic Ocean Conference), indigenous groups now fear they will be marginalized and their interests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disregarded in a dash to extract valuable resources from the ocean.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Bradley Roth, (J.D., Cardozo School of Law), CARDOZO JOURNAL OF INTERNATIONAL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COMPARATIVE LAW, Summer 2011, 874-875.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 additional reason UNCLOS processes are inadequate to meet the challenges presented by Arctic region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issues is that critical, non-legal stakeholders are more likely to be marginalized. These stakeholders include: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Council members and participants; (b) non-Arctic states and intergovernmental entities; and (c) nongovernmental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organizations (NGOs), including those representing the interests of wildlife, nature, and futuregenerations. Each of these groups, by contrast, could be included in interest-based, multi-stakeholder mediation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processes.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Cooperative, mediation-based approaches are able to settle Arctic disputes in a timely fashion, unlike UNCLOS.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Bradley Roth, (J.D., Cardozo School of Law), CARDOZO JOURNAL OF INTERNATIONAL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COMPARATIVE LAW, Summer 2011, 891.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Additionally, as discussed previously, it may be many years before boundaries are established under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UNCLOS processes. Engaging in mediation during this time period could resolve in a timely manner importantenvironmental, fishery, navigational, mining, military, and other matters. Should mediation efforts fail, parties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have sacrificed none of their potential rights or claims.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 A cooperative regional approach best avoids conflict in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PETROLEUM ECONOMIST, Mar. 2014. Retrieved Apr. 19,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Yet in the Arctic, cooperation is winning the day. Rather than fuelling conflict, the region's riches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pulled the Arctic nations together. When Russia sent a pair of submarines to plant its flag on the seabed at theNorth Pole in August 2007, a potential provocation that could have escalated tension, the move was widelydismissed by other Arctic nations." This isn't the 15th century," Peter MacKay, Canada's foreign minister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time, said. "You can't go around the world and just plant flags and say, 'We're claiming this territory'." The eight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nations — Russia, Canada, the US, Denmark (via Greenland and the Faroe Islands), Norway, Iceland,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Sweden and Finland — have come together under several international organisations that provide a legalframework for cooperation.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40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THE ASSOCIATION OF SOUTH EAST ASIAN NATIONS (ASEAN) OFFERS A SUPERIOR MEANS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AVOIDING CONFLICTS IN THE SOUTH CHINA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UNIQUE CIRCUMSTANCES OF THE EAST ASIA REGION DEMAND A REGIONAL APPROACH.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Jonathan Odom, (Judge Advocate, U.S. Navy), UNIVERSITY OF HAWAII ASIAN-PACIFIC LAW &amp;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JOURNAL, 2012, 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Senior U.S. officials have expressed an appreciation for the unique characteristics of each of these individual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alliances as well as the special circumstances and security needs of Australia, Japan, Korea, Philippines, andThailand. If the United States were to treat each alliance with a one-size-fits-all approach, it would ignore critical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realities, including the cultural and political history of each ally, the origins and development of the respective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alliances, their unique relationships with their respective neighbors, and the particular security threats facing each ofthose allies. It would also overlook what each relationship can contribute to the overall security effort in the region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the world. As a result, the United States must treat each alliance according to the unique characteristics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special needs of each nation.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UNCLOS IS INCAPABLE OF RESOLVING CONFLICTS IN THE SOUTH CHINA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Christopher Linebaugh, (Editor), COLUMBIA JOURNAL OF TRANSNATIONAL LAW, 2014, 544.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one, it is unclear which nation(s) have title to the islands, as the claims are based on a variety of ambiguous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historical arguments and current occupation. Furthermore, the United Nations Convention on the Law of the Sea(UNCLOS) only governs sea-use rights rather than issues of territorial sovereignty. Consequently, the sovereigntydispute cannot be solved through the UNCLOS arbitration framework.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ASSOCIATION OF SOUTHEAST ASIAN NATIONS (ASEAN) OFFERS THE BEST HOPE FOR AVOIDING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CONFLICT IN THE SOUTH CHINA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DAILY, Oct. 11, 2013. Retrieved Apr. 16,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and the Association of Southeast Asian Nations have been pushing for negotiations aimed at resolvingthe disputes peacefully. China and ASEAN member states held two important meetings last month and agreed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work together to effectively implement the Declaration on the Conduct of Parties in the South China Sea and hold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consultations to forge a binding code of conduct for the South China Sea. Li's speech at the EAS reiterates China's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resolve to properly handle the South China Sea disputes and uphold peace and stability in the region.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Christopher Linebaugh, (Editor), COLUMBIA JOURNAL OF TRANSNATIONAL LAW, 2014, 543-544.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However, military violence has declined considerably ever since China and the ten members of the Associationof Southeast Asian Nations (ASEAN) signed the Declaration on the Conduct of Parties in the South China Sea in2002. In the declaration, the parties undertook "to resolve their territorial and jurisdictional disputes by peacefulmeans." Indeed, since the signing of the Declaration there has been some positive cooperation amongst the claimantstates. Notably, in March 2005, "state-owned oil companies in China, the Philippines and Vietnam signed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unprecedented tripartite agreement on joint seismic surveying activities."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CHINA HAS MADE A COMMITMENT TO WORK COOPERATIVELY WITH ASEAN MEMBERS.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Kishore Mahbubani, (Dean, Lee Yew School of Public Policy, National U. of Singapore), GLOBAL TIMES, Mar.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 2014. Retrieved Apr. 16, 2014 from Nexis.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Indeed China-ASEAN relations have grown positively in many ways in the last 30 years, since the landmark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visit of former Chinese leader Deng Xiaoping to Bangkok, Kuala Lumpur and Singapore in November 1978. Yet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 are also some continuing difficulties in the China-ASEAN relationship. One good example of this is providedby the competing claims in the South China Sea. Fortunately, all parties agree that the disputes should be resolved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peacefully. It is also good that China and ASEAN have concluded the ASEAN Declaration on the Conduct of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Parties in the South China Sea and are now working on the ASEAN Code of Conduct.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DAILY, Mar. 7, 2014. Retrieved Apr. 16,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is willing to work with the Association of Southeast Asian Nations (ASEAN) to formulate a code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conduct (COC) for the South China Sea, Foreign Ministry spokesman Qin Gang said on Friday. Qin's comment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came ahead of the 10th joint working group meeting between China and ASEAN on the implementation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declaration on the conduct (DOC) of parties in the South China Sea. The meeting will be held on March 18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Singapore. "China is ready to work with ASEAN for comprehensive and effective implementation of DOC andsteadily push forward consultations on COC," Qin said. Practical maritime cooperation will also be touched upon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during the meeting, Qin said. Qin called for favorable conditions for the implementation of DOC and formulation ofCOC to maintain peace and stability on the South China Sea.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THE UNITED STATES IS FULLY SUPPORTING THE ASEAN PEACE BUILDING PROCESS.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Jonathan Odom, (Judge Advocate, U.S. Navy), UNIVERSITY OF HAWAII ASIAN-PACIFIC LAW &amp;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JOURNAL, 2012, 26-27.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Third, the United States will promote the rules-based international order through regional institutions, such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East Asia Summit, APEC, ASEAN, and the ARF. Within these institutions, the United States will seek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"muster collective action when it is called for" to reinforce the rules and responsibilities of each nation, to reward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constructive behavior, and to hold to account negative behavior by state and non-state actors.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41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 DOES NOT NEED TO INCREASE OFFSHORE OIL DRILLING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REDUCTION OF THE U.S. BUDGET DEFICIT DOES NOT JUSTIFY EXPANDED OIL DRILLING.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U.S. BUDGET DEFICIT IS DECREASING.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Annie Lowrey, (Staff), NEW YORK TIMES, Feb. 28, 2014, B3.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Closing the books on a fiscal year in which the federal budget deficit fell more sharply than in any year sincethe end of World War II, the Treasury Department reported on Thursday that the deficit for 2013 dropped to $680billion, from about $1.1 trillion the previous year. In nominal terms, that is the smallest deficit since 2008,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signals the end of a five-year stretch beginning with the onset of the recession when the country's fiscal gap came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 more than $1 trillion each year. As a share of the nation's economy, the budget deficit fell to about 4.1 percent,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a high of more than 10 percent during the depths of the Great Recession.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Jeffrey Birnbaum, (Staff), WASHINGTON TIMES, May 8, 2013, B4.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 budget deficit is dropping sharply. Hundreds of billions of dollars that analysts once thought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Treasury would be forced to borrow this year are rolling in steadily, thanks to tax-rate increases, spending cuts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economic growth. The government's total deficit so far for the fiscal year that started in October is $600 billion,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down 23 percent from the same period the year before. Put another way, the deficit averaged 4.5 percent of grossdomestic product in the first three months of 2013, which is less than half the peak annual deficit of 10.1 percent ofGDP four years ago. The money keeps flowing in.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CHINESE THREAT TO DUMP U.S. SECURITIES SHOULD NOT BE TAKEN SERIOUSLY.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Tony Cappacio, (Staff, Bloomberg News), CHINA’S DEBT HOLDINGS AREN’T THREAT SAYS PENTAGON,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Sept. 10, 2012. Retrieved Apr. 16, 2014 from http://www.bloomberg.com/news/2012-09-11/china-s-u-s-debtholdings-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aren-t-threat-pentagon-says.html.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“Attempting to use U.S. Treasury securities as a coercive tool would have limited effect and likely would domore harm to China than to the United States,” according to the report, which was sent to congressional committees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Defense Secretary Leon Panetta. “As the threat is not credible and the effect would be limited even if carried 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it does not offer China deterrence options” in a diplomatic, economic or military situation, the Pentagon found.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Pentagon’s conclusions were backed by analysts such as David Ader, head of U.S. government bond strategy atCRT Capital Group LLC in Stamford, Connecticut. The Chinese “are very astute money managers and they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recognize that the damage of doing that would have negative consequences for them and for global trade, which isalready in a difficult place,” Ader said in an interview.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Tony Cappacio, (Staff, Bloomberg News), CHINA’S DEBT HOLDINGS AREN’T THREAT SAYS PENTAGON,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Sept. 10, 2012. Retrieved Apr. 16, 2014 from http://www.bloomberg.com/news/2012-09-11/china-s-u-s-debtholdings-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aren-t-threat-pentagon-says.html.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Pentagon said in its report that the Fed also is “fully capable of purchasing U.S. Treasuries dumped” byChina and “reducing the economic impact.” A Chinese move to “suddenly and significantly” reduce its Treasuryholdings “would fundamentally change the international finance and business community’s perception of China as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reliable and respected economic and financial partner,” the Pentagon said.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CONCERNS OVER ENERGY INDEPENDENCE DO NOT JUSTIFY EXPANDED OIL DRILLING.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U.S. DEPENDENCE ON OIL IMPORTS IS DECREASING.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Adam Wilmoth, (Staff), DAILY OKLAHOMAN, July 6, 2012. Retrieved Apr. 16,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nearly 50-year trend was then suddenly and dramatically reversed as the recession and conservation effortshave driven down demand while improved drilling techniques have allowed domestic producers to increase their oiloutput by about 1 million barrels per day over the past three years. As a result, America's imports have dropped tojust less than half the country's usage today.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Bloomberg News, PITTSBURGH TRIBUNE REVIEW, Feb. 8, 2012. Retrieved Apr. 16,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result: The United States has reversed a two-decade-long decline in energy independence, increasing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proportion of demand met from domestic sources over the last six years to an estimated 81 percent through the first10 months of 2011, according to data compiled by Bloomberg from the Department of Energy. That would be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highest level since 1992.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U.S. IMPORTS MORE OIL FROM DEPENDABLE ALLIES THAN IT DOES FROM THE MIDDLE EAST.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Sam Kalen, (Prof., Law, U. Wyoming College of Law), ENVIRONMENTAL &amp; ENERGY LAW &amp; POLICY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JOURNAL, Fall 2012, 157.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 independence generally is a surrogate for increased domestic petroleum production, and until recently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illusive goal was more political rhetoric than reality. During the spring of 2012, the New York Times reported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that "[a]cross the country, the oil and gas industry is vastly increasing production, reversing two decades of decline."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United States, which today imports more oil from Canada and Mexico than from the Middle East, is no longer</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acutely dependent upon oil from politically unstable nations.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42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PROBLEM OF GLOBAL WARMING IS EXAGGERATED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EXISTENCE OF GLOBAL WARMING IS HIGHLY QUESTIONABLE.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GLOBAL TEMPERATURES HAVE BEEN STABLE FOR MORE THAN A DECADE.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Jeff Tollefson, (Staff), NATURE, Jan. 16, 2014, 276.</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several years, scientists wrote off the stall as noise in the climate system: the natural variations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atmosphere, oceans and biosphere that drive warm or cool spells around the globe. But the pause has persisted,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sparking a minor crisis of confidence in the field. Although there have been jumps and dips, average atmospheric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temperatures have risen little since 1998, in seeming defiance of projections of climate models and the ever-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increasing emissions of greenhouse gases.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Lamar Smith, (Chair, U.S. House Committee on Science, Space, and Technology), POLICY RELEVANT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ISSUES IN CONTEXT, House Hearing, Apr. 25, 2013, 14.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we will hear today, there is still a great amount of uncertainty associated with our understanding of human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influences on climate. A recent article in The Economist pointed out that climate models have greatly over-predicted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In fact, global temperatures have held steady over the past 15 years despite rising greenhouse gasemissions. The magazine calls the lack of warming a "surprise." It notes that the climate might be changing in waysnot properly understood, which "could have profound significance for climate science and for environmental andsocial policy." This statement, from a respected publication that had previously supported aggressive emissionlimits, highlights the complexity of the climate issue.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OCEANS ARE COOLING, RATHER THAN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Larry Bell, (Prof., Space Architecture, U. Houston), CLIMATE OF CORRUPTION: POLITICS AND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BEHIND THE GLOBAL WARMING HOAX, 2011, 75.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oceans appear to now be heading into one of their periodic cooling phases in accordance with a typical 55to-</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70-year dipolar warm/cool pattern. Whether ocean waters warm or cool depends upon where you happen to bewithin these large-scale processes. The current trend is ongoing and is expected to dominate global circulationbetween 2008 and 2012. The effect of this cycle can be witnessed in recent long, cold winters with near-record low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temperatures caused by highly mobile polar cold fronts measured as cold high-pressure regions in various places.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cold phase may be expected to continue for about 20 to 25 years before a transition into another epoch ofgenerally warmer, remedial climate.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RECENT STUDIES DEMONSTRATE THAT CURRENT TEMPERATURE INCREASES ARE CONSISTENT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NORMAL CLIMATE VARIABILITY.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Lorne Gunter, (Staff, National Post), OCEANS: OPPOSING VIEWPOINTS, 2011, 19.</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Modellers are also perplexed by the findings of NASA's eight weather satellites that take more than 300,000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 readings daily over the entire surface of the Earth, versus approximately 7,000 random readings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 stations. In nearly 30 years of operation, the satellites have discovered a warming trend of just 0.14 [degrees]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per decade, less than the models and well within the natural range of temperature variation.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EVEN THE ADVOCATES OF GLOBAL WARMING PREDICT ONLY SMALL NON-HARMFUL LEVELS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LOWER RANGE OF WARMING IN THE IPCC REPORT IS MORE LIKELY.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James Taylor, (Sr. Fellow, Heartland Institute), FORBES MAGAZINE, Aug. 22, 2013. Retrieved Apr. 21,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www.forbes.com/sites/jamestaylor/2013/08/22/why-republicans-and-others-place-a-low-priority-on-globalwarming/.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First, the pace of global warming has been very moderate. The Little Ice Age, which ended a little over 100years ago, brought the coldest temperatures of the past 10,000 years. The warming of the late 20th century has yet toreturn us to the temperature norms that predominated during most of the past 10,000 years. There has been no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at all in the past 15 years. Second, the climate models that predict substantial future warming are failing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miserably to replicate real-world temperatures. Even top scientists with the United Nations Intergovernmental Panelon Climate Change (IPCC), such as lead author Hans von Storch in a recent interview with der Spiegel, concede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IPCC’s climate models cannot explain the 15-year pause in global warming and will likely require adjustments toreduce their sensitivity to carbon dioxide. In short, real-world temperatures are proving IPCC climate models to betoo alarmist.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LEVELS OF WARMING PREDICTED BY THE IPCC WOULD PROBABLY BE BENEFICIAL.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Patrick Michaels, (Sr. Fellow, Cato Institute), GLOBAL WARMING AND GLOBAL FOOD SECURITY, June 30,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Retrieved Jan. 15, 2014 from http://www.cato.org/publications/commentary/global-warming-global-foodsecurity.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surface temperature rose about three-fourths of a degree Celsius in the 20th century. U.S. corn yields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quintupled. Life expectancy doubled. People got fat. Global warming didn’t cause all of this, but increasedatmospheric carbon dioxide directly stimulated plant growth. Further, greenhouse warming takes place more in thewinter, which lengthens growing seasons. With adequate water, plants then fix and yield more carbohydrate.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43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PREDICTIONS OF FUTURE HARMS FROM GLOBAL WARMING ARE EXAGGERATED.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THREAT TO CORAL REEFS IS MINIMAL.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Melanie Lenart, (Research Associate, Institute of the Environment), LIFE IN THE HOTHOUSE: HOW A LIVING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PLANET SURVIVES CLIMATE CHANGE, 2010, 163.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fact that reefs thrived during previous interglacial warm periods and the Cretaceous suggests that warmtemperatures alone do not lead to widespread dissolution of carbonate systems.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THREAT OF SEA LEVEL RISE IS NONEXISTENT.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Nils-Axel Morner, (Chair, Dept. of Paleogeophysics &amp; Geodynamics, Stockholm U.), WATER: OPPOSING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VIEWPOINTS, 2010, 38.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Now, back to satellite altimetry, which shows the water, not just the coasts, but in the whole of the ocean. And</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you measure it by satellite. From 1992 to 2002, [the graph of the sea level] was a straight line, variability along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straight line, but absolutely no trend whatsoever. We could see those spikes: a very rapid rise, but then in half a year,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 fall back again. But absolutely no trend, and to have a sea-level rise, you need a trend.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Nils-Axel Morner, (Chair, Dept. of Paleogeophysics &amp; Geodynamics, Stockholm U.), WATER: OPPOSING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VIEWPOINTS, 2010, 39-40.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 went to the Maldives. I traced a drop in sea level in the 1970s, and the fishermen told me, "Yes, you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correct, because we remember" — things in their sailing routes have changed, things in their harbor have changed. I</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worked in the lagoon, I drilled in the sea, I drilled in lakes, I looked at the shore morphology — so many different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environments. Always the same thing: In about 1970, the sea fell about 20 cm, for reasons involving probably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evaporation or something. Not a change in volume or something like that — it was a rapid thing. The new level,</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has been stable, has not changed in the last 35 years. You can trace it so very, very carefully. No rise at all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answer there.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 EVIDENCE THAT WARMING WILL CAUSE SPECIES EXTINCTION IS FLAWED.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Matt Ridley, (Science Writer &amp; Member, British Parliament’s House of Lords), THE RATIONAL OPTIMIST: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HOW PROSPERITY EVOLVES, 2010, 338.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 far, despite two bursts of twentieth-century warming, not a single species has unambiguously been shown tosuccumb to global climate trends. The golden toad of Costa Rica, sometimes cited as the first casualty, died outeither from a fungal disease or because of the drying of its cloud forest, probably caused by deforestation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lower slopes of its mountain home: a local, not a global cause.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THERE IS NO THREAT THAT THE GULF STREAM WILL SHUT DOWN.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Larry Bell, (Prof., Space Architecture, U. Houston), CLIMATE OF CORRUPTION: POLITICS AND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BEHIND THE GLOBAL WARMING HOAX, 2011, 80.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circulation models based upon real-world data also don't indicate any danger. A team of researchers atthe Lamont-Doherty Earth Observatory ran several versions of the Gulf Stream Collapse Theory on a global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model at NASA's GISS and found no evidence of a "tipping point" that would produce a Gulf Stream shutdown."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THE THREAT OF VIOLENT STORMS IS NOT CREDIBLE.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Richard Rahn, (Sr. Fellow, Cato Institute), WASHINGTON TIMES, Dec. 24, 2013, B3.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year was supposed to be a very active year for Atlantic hurricanes, particularly destructive ones hitting the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coast — which got big headlines. However, you may have noticed that there were only two small, short-livedhurricanes far out in the Atlantic that never got close to the coast. This year was also supposed to a big year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tornadoes, but again, thankfully, they were near a record low.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WASHINGTON TIMES, Apr. 3, 2012, B2.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Roger A. Pielke Jr., a professor of environmental studies at the University of Colorado, notes that globally,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hurricane wind speed — an indicator for the amount of energy in the atmosphere — has remained steady for the past15 years. Accordingly, there is no evidence that weather extremes are on the rise globally, much less that they're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increasing because of human activity.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IV. U.S. CARBON DIOXIDE EMISSIONS ARE ALREADY IN DECLINE.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Charles Krauthammer, (Syndicated Columnist), WASHINGTON POST, July 5, 2013, A19.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has already radically cut carbon dioxide emissions — more than any country on earth since2006, according to the International Energy Agency. Emissions today are back down to 1992 levels.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Patrick Michaels, (Analyst at the Center for the Study of Science). GLOBAL SCIENCE REPORT, Dec. 13, 2013.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Jan. 15, 2014 from http://www.cato.org/blog/tags/global-science-report.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Carbon dioxide emissions in the United States from the production and consumption of energy have been on thedecline since about 2005, after generally being on the rise ever since our country was first founded. The decline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emissions between 2012 and 2011 was 3.8 percent, which, according to the Energy Information Administration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(EIA) was the largest decline in a non-recession year since 1990 and the first time that carbon dioxide (CO2)</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emissions fell while the per capita economic output increased by more than 2 percent. In other words, we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producing more while emitting less carbon dioxide.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44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ONSHORE RENEWABLE ENERGY IS SUPERIOR TO OFFSHORE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ONSHORE RENEWABLE ENERGY RESOURCES ARE ABUNDANTLY AVAILABLE.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SOLAR ENERGY CAN MEET U.S. ELECTRICAL ENERGY NEEDS.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Solar energy development is experiencing explosive growth.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Lester Brown, (Pres., Earth Policy Institute), WORLD ON THE EDGE: HOW TO PREVENT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AND ECONOMIC COLLAPSE, 2011, 122.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growth in solar cell production can only be described as explosive. It climbed from an annual expansion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38 percent in 2006 to an off-the-chart 89 percent in 2008, before settling back to 51 percent in 2009.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end of 2009, there were 23,000 megawatts of PV installations worldwide, which when operating at peak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could match the output of 23 nuclear power plants.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Solar energy costs are decreasing.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Leonardo Maugeri, (Sr. Fellow, Harvard University’s Belfer Center for Science &amp; International Affairs),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BEYOND THE AGE OF OIL: THE MYTHS, REALITIES, AND FUTURE OF FOSSIL FUELS AND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ALTERNATIVES, 2010, 162.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Historically, photovoltaic cell costs have dropped almost 20 percent each time world production doubled.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is still happening in spite of the recent silicon supply shortage. The production of polysilicon rose sharply in2008, providing more than enough raw material to industry. Furthermore, overproduction of solar cells globally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the threat of subsidy reductions and market shrinkage during the economic crisis have helped lower pricessince their 2008 peak.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Solar energy has the potential to meet U.S. electrical energy needs.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Arjun Makhijani, (Pres., Institute for Energy and Environment Research), NUCLEAR POWER, 2010, 45.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sunshine falling on rooftops and parking lots alone can provide much or most of the electricity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requirements of the United States.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B. ONSHORE WIND POWER CAN MEET U.S. ELECTRICAL ENERGY NEEDS.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Wind energy is experiencing explosive growth in the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Nicola Armaroli, (Sr. Research Scientist, Italian National Research Council), ENERGY FOR A SUSTAINABLEWORLD: FROM THE OIL AGE TO A SUN-POWERED FUTURE, 2011, 240.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US wind accounted for 39% of all new electrical capacity in 2009, up from less than 2% in 2004.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Nearly 10 GW of new wind turbines were installed in 2009 thanks to the Recovery Act incentives, bringing thecumulative US value to 35 GW, ahead of Germany (25.8 GW), which had been the world leader for 15 years.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Wind energy costs are competitive with coal-fired power plants.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Ramez Naam, (Fellow, Institute for Ethics and Emerging Technologies), THE INFINITE RESOURCE: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 OF IDEAS ON A FINITE PLANET, 2013, 161.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Today, new wind power installations in good locations are producing electricity at a cost of 5 cents per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kilowatt hour, competitive with the wholesale prices of coal and natural gas at the power plants.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Onshore wind power has the potential to meet U.S. electrical energy needs.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Daniel Botkin, (Prof., Marine Ecology, U. California at Santa Barbara), POWERING THE FUTURE: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SCIENTIST’S GUIDE TO ENERGY INDEPENDENCE, 2010, 120.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windiest 20 states have enough wind energy to potentially provide one-third to one-half of the total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 use, and all of its electricity, now and in the next 40 years.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OFFSHORE RENEWABLE ENERGY FACILITIES DISADVANTAGEOUS.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OFFSHORE WIND DEVELOPMENT WILL HARM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Center for Regulatory Effectiveness, COASTAL AND MARINE SPATIAL PLANNING, Apr. 8, 2011. Retrieved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 10, 2014 from http://www.whitehouse.gov/sites/default/files/microsites/ceq/cmsp_comments_and_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attachments_1.24.11-4.29.11.pdf.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Fishermen will be adversely affected by the proposed wind farms in the Atlantic OCS. The AMI is an area thatis heavily fished and navigated by fishermen. Accordingly, the offshore wind farm proposed has great potential todisplace fishermen from their managed grounds.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B. OCEAN ENERGY FACILITIES ARE NOT COST EFFECTIVE TO CONSTRUCT OR OPERATE.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Subramaniam Neelamani, (Coastal Management Program, Kuwait Institute for Scientific Research), ON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SUSTAINABLE FUTURE OF EARTH’S NATURAL RESOURCES, 2013, 309.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 of the main reasons for the slow development of the technology for ocean energy conversion is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structures to be built in the ocean accommodating the ocean energy power plant are very expensive with low returns.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45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EXPLORATION IS ADEQUATE IN THE PRESENT SYSTEM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SATELLITE EXPLORATION OF THE OCEANS IS ALREADY EXTENSIVE.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SATELLITES HAVE MAPPED THE SEAFLOOR.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Sylvia Earle, (National Geographic Explorer in Residence), THE WORLD IS BLUE: HOW OUR FATE AND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ARE ONE, 2010, 201.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Data from satellites have greatly improved overall knowledge about the configuration of the seafloor far below,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have helped fill in many of the unknowns that existed until the latter part of the 20th century.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SATELLITES ARE ACTIVELY STUDYING HARMFUL ALGAL BLOOMS.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Christopher Jackson, (Scientist, National Oceanic and Atmospheric Administration), STAR LOOKS AT THE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 SATELLITE MEASUREMENTS OF THE ATMOSPHERE, OCEANS, AND LAND, 2012, 100.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 harmful algal bloom is a rapid growth of algae, typically from nutrient rich waters, that impacts marine life or</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people by eutrophication (depletion of the oxygen in the water) or the production of toxic substances. In the late1980s, a harmful algal bloom blanketed a section of the North Carolina coast and reportedly cost the community $25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million in damage and clean-up costs. In response to this event, STAR led the development of a NOAA program to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collect satellite data to monitor the conditions of such blooms and give coastal managers advance warning of similarcircumstances. Since then, this CoastWatch system has evolved into a robust collection of products that make nearreal-time oceanographic satellite data available to everyone.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SATELLITES ARE STUDYING THE IMPACT OF THE OCEANS ON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Mary Kicza, (Assistant Administrator, National Oceanic and Atmospheric Administration), STAR LOOKS AT THE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 SATELLITE MEASUREMENTS OF THE ATMOSPHERE, OCEANS, AND LAND, 2012, 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NOAA's mission is to understand and predict changes in climate, weather, oceans, and coasts, to share that</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knowledge and information with others, and to conserve and manage coastal and marine ecosystems and resources.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This mission is central to many of today's greatest environmental challenges: climate change, severe weather,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natural and human-induced disasters, declining biodiversity, ocean acidification, threatened or degraded ocean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coastal resources. Successfully addressing these pressing issues requires timely and usable information to aid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decision-making, and the science that underpins our knowledge of these systems. NESDIS and STAR are key inputs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into NOAA's success in addressing these important challenges.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OCEAN EXPLORATION IS EXTENSIVE IN THE PRESENT SYSTEM.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PRIVATE FOUNDATIONS FUND THEIR OWN PROGRAMS OF OCEAN EXPLORATION.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Geoff Holland, (Former Chair, Intergovernmental Oceanic Commission), TROUBLED WATERS: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SCIENCE AND GOVERNANCE, 2010, 3-4.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Good science requires conclusions to be independent of the expectations of the funding sources, and scientistsneed freedom to apply their professional skills without interference. Governments naturally desire control ofexpenditures and seek to ensure that research results lead to more efficient and effective services for theirconstituents. While governments need operating systems that can feed information into established managementregimes, scientists are concerned that the results of labors will lead to an erosion of their scarce research funds topay for the on-going expenses of such systems.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OCEANOGRAPHERS ALREADY HAVE ACCESS TO A MOUNTAIN OF DATA FROM OCEAN SENSORS.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Paul Snelgrove, (Prof., Oceanography, Memorial U., Newfoundland), DISCOVERIES OF THE CENSUS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LIFE: MAKING OCEAN LIFE COUNT, 2010, 84.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October 2010, viewers will find nearly 30 million data records at www.iobis.org. Each record identifies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geographic position, depth, collection date, source, and verified species name of each specimen. Analysts 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overlay global distributions of species and diversity mapped on environmental drivers like water temperature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salinity.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TSUNAMI BUOYS HAVE BEEN OF MINIMAL VALUE IN PROVIDING WARNINGS.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Jim Borg, (Staff), HONOLULU STAR-ADVERTISER, Mar. 12, 2012. Retrieved Apr. 16,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Gerard Fryer, a geophysicist at the Pacific Tsunami Warning Center in Ewa Beach, says a tsunami warning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go out well before any wave hits the DART buoys. DART stands for Deep-Ocean Assessment and Reporting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Tsunamis, a program under the National Oceanic and Atmospheric Administration. "Our warnings initially arebased purely on what we know about the earthquake," he said in an interview at the center Friday. "We make ourwarnings from seismology and those warnings — we're pretty proud of our recent record. Those warnings are darn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good. Our false-alarm rate is way lower than it used to be. In fact, there has been no recent event for which theDARTs actually were needed. There were no events for which the DART data changed our decision."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46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 IS NOT THREATENED BY A SHORTAGE OF RARE EARTH ELEMENTS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CHINA IS NOT LIKELY TO CUT OFF THE SUPPLY OF RARE EARTH ELEMENTS.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U.S. AND CHINESE ECONOMIES ARE NOW FULLY INTERDEPENDENT, MAKING ANY CUTOFF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RARE EARTH MINERALS UNLIKELY.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Catherine Ngai, (Staff, Medill News Service), REPLACING OIL ADDICTION WITH METALS DEPENDENCE,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Oct. 1, 2010. Retrieved Apr. 5, 2014 from http://news.nationalgeographic.com/news/2010/10/101001-energy-rareearth-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metals/.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Some academics aren’t too concerned that the United States would be held hostage by China over rare-earthminerals. “The fact is that the more the Chinese and American economics are interrelated, the less likely conflictmight be,” said Jerry Taylor, senior fellow at the Cato Institute, a libertarian public policy think tank in Washington,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who has written extensively on energy issues. “What would it [China] gain at the end of the day? They would risk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trade war with a country where a huge volume of its liquid capital assets are invested.”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RECENT CHINESE EXPORT CONTROLS ON RARE EARTH ELEMENTS HAVE NOT CONSTRAINED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SUPPLY – U.S. IMPORTS HAVE NOT EVEN REACHED THE LEVEL OF THE CHINESE LIMITS.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FINANCIAL TIMES, Mar. 14, 2012, 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Last year, buyers of China's rare earths did not use up the available export quotas. In most cases, no one has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been prevented from acquiring the rare earths they needed if they were prepared to pay the price.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LAND-BASED MINING OF RARE EARTH ELEMENTS IS SUPERIOR TO MINING THE SEABED.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U.S. HAS ACCESS TO ITS OWN LAND-BASED SOURCES OF RARE EARTH MINERALS.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Gal Luft, (Dir., Institute for the Analysis of Global Security), WASHINGTON TIMES, Oct. 21, 2010, 4.</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should not be a tall order. After all, one-fifth of the world's known commercially available non-Chinese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rare-earth reserves are concentrated in the United States. In fact, until the 1970s, the California-based Mountain Pass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Mine (then owned by Chevron) was the world's largest supplier of rare earths. But in the decades since, China's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lower production cost because of weak environmental enforcement and significant wage differentials has broughtthe U.S. rare-earth industry to extinction.</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 B. THE U.S. IS ALREADY MAKING PLANS TO RE-ACTIVATE ITS OWN RARE EARTH MINES.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Emily Coppel, (Research Assistant, American Security Project), RARE EARTH METALS AND U.S. NATIONAL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SECURITY, Feb. 1, 2011, 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 is currently working on reopening the mine at Mountain Pass, California, and expects it to be fully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operational by the end of 2012. Experts believe that North American mines alone could produce as much as 40,000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metric tons of rare earth metals per year, or double what the U.S. currently uses. If the U.S. could fully develop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mines, it would have sufficient rare earths to supply its domestic needs, as well as enough to satisfy future growth in</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demand.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MINING OF THE SEABED FOR RARE EARTH ELEMENTS WILL POLLUTE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NEW ZEALAND HERALD, May 17, 2013. Retrieved Apr. 4,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rare earths industry produces heavy metals and radioactive waste. Processing deposits from mud, using acid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leaching, is easier. But big pitfalls remain. Critically, life in the ocean deep is sulphur-, not oxygen-based, provoking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concerns about damage to fish stocks if sulphite particles enter food chains, driving acidification. For Pacific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depend on fishing and tourism, this is a serious threat. There are also fears that mining could trigger ocean floor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landslides, damage hydrothermal vents or release radiation.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U.S. ALLIES, BOTH MEMBERS OF UNCLOS, ARE PLANNING TO MINE THE SEABED, MEANING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CHINESE MONOPOLY WILL BE BROKEN IN ANY EVENT.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JAPAN IS MAKING PLANS TO MINE RARE EARTH MINERALS FROM THE SEABED.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Ambrose Evans-Pritchard, (Staff), THE DAILY TELEGRAPH, Mar. 25, 2013, 4.</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Japanese scientists have found vast reserves of rare earth metals on the Pacific seabed that can be mined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cheaply, a discovery that may break the Chinese monopoly on a crucial raw material needed in hi-tech industries andadvanced weapons systems. "We have found deposits that are just two to four metres from the seabed surface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higher concentrations than anybody ever thought existed, and it won't cost much at all to extract," said professor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Yasuhiro Kato from Tokyo University, the leader of the team.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BRITAIN IS MAKING PLANS TO MINE THE SEABED.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Emma Rowley, (Staff), THE DAILY TELEGRAPH, Aug. 20, 2013, 5.</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UK, David Cameron in March unveiled a plan to harvest rare earths, among other natural riches, that lieat the bottom of the ocean. Sponsored by the Government, a company called UK Seabed Resources has won the 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commercial exploration rights over a 58,000 square-kilometre area of the Pacific, with the eventual aim of collecting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mineral-rich polymetallic modules — mysterious formations on the ocean floor — which contain rare earths.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47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SEAPORTS ARE ADEQUATELY MAINTAINED AT PRESENT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THERE IS NO NEED FOR ALL U.S. SEAPORTS TO HANDLE LARGE CONTAINER SHIPS.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U.S. ALREADY HAS WEST COAST PORTS CAPABLE OF HANDLING LARGE VESSELS.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Jim Watts, (Staff), BOND BUYER, Jan. 6, 2014. Retrieved Apr. 7,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Ports in Miami, Houston, New York, New Orleans, Savannah and others are either working on or have plan todeepen shipping channels and expand cargo handling facilities to accommodate the larger ships capable of transiting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new wider and deeper canal. The massive container ships can currently berth at several ports on the West Coast,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including Los Angeles, Oakland, and Seattle.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U.S. ALREADY HAS A SUFFICIENT NUMBER OF EAST COAST PORTS CAPABLE OF HANDLING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LARGE VESSELS.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Dan Chapman, (Staff), ATLANTA JOURNAL-CONSTITUTION, June 14, 2012, 1A.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 one in Washington or anywhere else plays referee to determine which ports should handle the ever-largercargo ships expected to traverse the Panama Canal en route to the East Coast by 2015. "We don't need a half-dozendeep-water ports on the Eastern seaboard. We just need a couple to deal with the larger ships coming on line," saidSteve Ellis, vice president of Taxpayers for Common Sense, a nonpartisan budget watchdog group in Washington.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"Spending all this money is clearly in the ports' and shippers' interests, but it's not in the taxpayers' interest."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Savannah and Charleston, for example, compete for the same ships and plan to spend almost $4 billion upgrading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harbors, docks and terminals. South Carolina politicians, who've plowed billions of dollars into the port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Charleston, vow to stop Savannah from deepening its river and harbor.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CLAMOR FOR DEEPER PORTS IS REALLY AN EFFORT OF SMALLER EAST COAST PORTS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DIVERT TRAFFIC FROM WEST COAST PORTS.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Ryan Holeywell, (Staff), TRIBUNE REGIONAL NEWS, July 1, 2012. Retrieved Apr. 8,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Industry experts say that nearly 80 percent of ships on order are post-Panamax size, and elected officials on the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East and Gulf coasts are predicting that if they can expand their ports to accommodate these larger ships, they can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capture much of the traffic that currently goes to West Coast ports and reaches the East Coast by rail.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SMALLER PORTS WILL STILL HAVE CONTAINER TRAFFIC, EVEN AFTER THE EXPANSION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PANAMA CANAL.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Dan Chapman, (Staff), THE ATLANTA JOURNAL-CONSTITUTION, Jan. 26, 2014, 1D.</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Eager to squeeze more revenue from every container, shipping lines are switching to larger ships capable ofcarrying as many as 18,000 containers. Savannah, once deepened, will only be able to routinely handle ships with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many as 10,000 containers. But that may not matter. Rodrigue and other maritime experts expect ships traversing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Panama Canal to off-load containers onto smaller ships in Panama, Jamaica or Puerto Rico that will then stop alongthe East Coast.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STATES AND LOCALITIES ARE MANAGING PORT EXPANSION, EVEN WITHOUT FEDERAL ASSISTANCE.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BALTIMORE IS EXPANDING ITS HARBOR THROUGH A PUBLIC-PRIVATE PARTNERSHIP.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Ryan Holeywell, (Staff), TRIBUNE REGIONAL NEWS, July 1, 2012. Retrieved Apr. 8,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Port of Baltimore just completed deepening a berth at one of its container terminals to 50 feet. The $105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million project, which includes four new cranes for ships that are two to three times larger than vessels currently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calling on the port, was accomplished through a public-private partnership with a company called Ports America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Chesapeake. Under the agreement, the company paid for the improvements as part of its 50-year lease to operate theterminal. Maryland officials viewed the project as a critical economic and jobs driver. Without the public-private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arrangement, "we wouldn't have been ready," says White.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MIAMI IS FUNDING ITS OWN PORT EXPANSION.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James Hider, (Staff), LONDON TIMES, Mar. 3, 2014, 42.</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Billions of dollars have been sunk into upgrading ports for the new breed of mega-vessels that will transform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shipping lanes along the United States' eastern seaboard and will bolster global trade. The port of Miami alone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spending $2 billion on dredging and enhancing its facilities, including the construction of an underwater tunnel forlorries ferrying goods to the maritime monsters that will use the new canal. While the so-called Panamax ships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those that at present squeeze through the 50-mile waterway — can carry 4,500 20ft containers, the new mega-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vessels will be able to ship 13,200 containers each, making global trade cheaper. Rivers along the eastern coast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are being dredged and deepened and bridges raised to accommodate the new ships, while the boomin America's natural gas from "fracking" is driving the construction of giant tankers to feed Asia's demand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cheaper fuel.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SAVANNAH IS FUNDING ITS OWN PORT EXPANSION.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John Schwarz, (Staff), THE NEW YORK TIMES, Aug. 21, 2012, A10.</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Savannah is preparing to move forward with a $652 million deepening project, while the South Carolina</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Legislature has committed $300 million to dredging for Charleston.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48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LOSS OF CORAL REEFS IS EXAGGERATED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IMPACT OF CLIMATE CHANGE ON CORAL REEFS IS EXAGGERATED.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CORAL REEFS IN THE MOST ACIDIC OCEAN WATERS ARE DOING WELL.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Science Foundation, US OFFICIAL NEWS, Jan. 20, 2014. Retrieved Apr. 16, 2014 from Nexis. Thenew research results, published in a paper in Geophysical Research Letters, a journal of the American Geophysical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Union, explain the biological and geomorphological causes of the more acidic waters near Palau's Rock Islands.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paper also describes a surprising second finding — that the corals living in those more acidic waters were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unexpectedly diverse and healthy. The unusual finding, contrary to what has been observed in other naturally lowpH coral reef ecosystems, has important implications for the conservation of corals in all parts of the world. "Whenyou move from a high pH reef to a low pH neighboring reef, there are big changes, and they are negative changes,"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said Cohen, a co-author of the paper and principal investigaor of the project. "However, in Palau wherever the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most acidic, we see the opposite. There's a coral community that is more diverse, hosts more species and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greater coral cover than in the non-acidic sites.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Pacific Islands Development, (An Agency of the State of Hawaii), US OFFICIAL NEWS, Mar. 20, 2014. Retrieved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Apr. 16, 2014 from Nexis.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Woods Hole Oceanographic Institution (WHOI) is a private, nonprofit research and higher education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facility dedicated to the study of all aspects of marine science and engineering and to the education of marineresearchers. Established in 1930, it is the largest independent oceanographic research institution in the U.S.,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staff and students numbering about 1,000. Anne Cohen, a member of the group, was quoted in the report as saying</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there was something special with the presence of this coral ecosystem at Nikko Bay. "This raucous coral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 shouldn't even exist. The water is way too acidic," Cohen was quoted as stating in the article. Cohen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disclosed in the article that of the 17 coral reef systems around the world that they have been monitoring, that is themost acidic site they have found. "The higher acidity of the water here is natural, but it defies all expectations.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Conventional wisdom is that corals don't like acidic water, and the water in Nikko Bay is acidic enough that itshould keep many of these corals from building up their calcium carbonate skeletons," she pointed out. The report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says that acidity goes up as you move from the barrier reefs offshore into Palau's island bays and that as thathappens, the coral cover and the coral diversity increase as well.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CORAL REEFS HAVE SURVIVED PAST WARMING EVENTS.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Heartland Institute, U.S. OFFICIAL NEWS, Jan. 23, 2014. Retrieved Apr. 16,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"My impression of concerns raised by climate-change alarmists involving purported adverse effects on coral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reefs from warming oceans and rising dissolved CO2 concentrations in the seawater surrounding coral reefs is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claims are naturally inconsistent and greatly overblown. Others factors more likely account for instances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dying or sick reefs," said William D. Balgord, Ph. D., a geochemist and president of Middleton, Wis.-basedEnvironmental &amp; Resources Technologies, Inc. "The Great Barrier Reef has persisted throughout geological ages,"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including periods of fluctuating temperatures and atmospheric carbon dioxide levels, Balgord observed. Balgordnoted studies show the recent warming seems to be beneficial to coral.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SEA RISE ACTUALLY BENEFITS CORAL REEFS.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Craig Idso &amp; S. Fred Singer, (Analyst, Heartland Institute/Prof., Emeritus, Environmental Science, U. Virginia),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CHANGE RECONSIDERED II: BIOLOGICAL IMPACTS, 2014, 799.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Rising sea levels may actually have a positive effect on coral reefs. Over the past 6,000 years, relatively stable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 levels have limited upward reef growth, resulting in the development of extensive reef flats. As Buddemeier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Smith and Wilkinson have noted, the sea-level rises predicted to result from CO2-induced global warming should bebeneficial, permitting increased growth in these growth-restricted areas. As Chadwick-Furman noted, “many coral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reefs have already reached their upward limit of growth at present sea level, and may be released from this verticalconstraint by a rise in sea level.” She also notes rising sea levels may allow more water to circulate betweensegregated lagoons and outer reef slopes, which could “increase the exchange of coral propagules between reefhabitats and lead to higher coral diversity in inner reef areas.” She, too, concludes “coral reefs are likely to survive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predicted rates of global change.”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CLIMATE CHANGE IS AS LIKELY TO BENEFIT COAL REEFS AS TO HARM THEM.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Craig Idso &amp; S. Fred Singer, (Analyst, Heartland Institute/Prof., Emeritus, Environmental Science, U. Virginia),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CHANGE RECONSIDERED: 2011 INTERIM REPORT, 2011, 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While some corals exhibit a propensity to bleach and die when sea temperatures rise, others exhibit a positive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relationship between calcification, or growth, and temperature. "Such variable bleaching susceptibility implies that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 is a considerable variation in the extent to which coral species are adapted to local environmental conditions."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latest research suggests corals have effective adaptive responses to climate change, such as symbiont shuffling,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allow reefs in some areas to flourish despite or even because of rising temperatures. Coral reefs have been ableto recover quickly from bleaching events as well as damage from cyclones.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49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PRODUCTION IN DEVELOPING COUNTRIES PROTECTS THE OCEAN ENVIRONMENT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IMPORTED AQUACULTURE DOES NOT HARM THE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MOST AQUACULTURE IMPORTS COME FROM CHINA.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Elizabeth DeSombre, (Prof., Environmental Science, Wellesley College), FISH, 2011, 114.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This sector is dominated by developing countries. China alone accounts for almost two-thirds of the global totalaquaculture production as measured by weight (although under half by value), and the top five aquacultureproducers globally — India, Vietnam, Indonesia, and Thailand follow China — are all developing countries (againby weight; measured by value Japan comes in fifth). A large majority of the world's fish farming happens in Asia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almost nine-tenths by weight, and about three-quarters by value.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Sylvia Earle, (National Geographic Explorer in Residence), THE WORLD IS BLUE: HOW OUR FATE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ARE ONE, 2010, 227.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China continues to lead in freshwater and ocean aquaculture, contributing about half of all cultivated aquatic</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organisms produced in the world. In these aquatic farms, as elsewhere, the 10,000-year development of agriculture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now compressed into a few decades.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CHINESE AQUACULTURE UTILIZES RECYCLING SYSTEMS PROTECTIVE OF THE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Sylvia Earle, (National Geographic Explorer in Residence), THE WORLD IS BLUE: HOW OUR FATE AND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ARE ONE, 2010, 223.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thousand of years, Chinese farmers have been combining agriculture and aquaculture for an efficient and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effective use of land and water. They nourish rice and fish in the same flooded paddies, using wastes from humans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farm animals — pigs, chickens, ducks, geese — to provide nutrition for crops. They have perfected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cultivation of several kinds of hardy freshwater fish that grow fast, eat plants, taste good, reproduce in captivity,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be raised in large numbers in closed systems. When the goal is to obtain great quantities of high-quality protein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minimum cost to the farmer and to the environment, these are good features to look for.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Alex Steffen, (Journalist &amp; Editor, Worldchanging.org), WORLDCHANGING: A USER’S GUIDE FOR THE 21ST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2011, 517.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Aquaponics, an engineered version of the fish-farming polyculture that has long been practiced in Southeast</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Asia and China, can turn a kitchen counter or a backyard garden into a fish farm. Aquaponics is a combination ofaqua-culture and hydroponics, a symbiotic setup in which plants and fish are raised simultaneously in recirculating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 The two "crops" are complementary: fish waste fertilizes the plants, which naturally filter the water so that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stays clean even when many fish are raised in close quarters. These systems can be as simple as a few fish feeding a</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tabletop herb garden or they can be serious gardening endeavors involving up to one hundred fish and a dedicatedgreenhouse, and yielding more substantial crops of squash, tomatoes, and other vegetables.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MOST CHINESE AQUACULTURE FARMING IS DONE AWAY FROM THE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Netherlands Business Support Office, AN OVERVIEW OF CHINA’S AQUACULTURE, Spring 2010, 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Unlike marine culture, freshwater culture is scattered all over the country. The main species are common carp,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bighead carp, silver carp, grass carp, Tilapia, Chinese mitten crab, eel, river crab and shrimp. Most farms of freshwater culture are small scale and distributed in a wide geographical range, which makes freshwater products mainlyfocusing on local market. Also, in recent years, with the decrease of caught fish outputs and the increase of the price,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outputs of some freshwater fishes such as catfish and tilapia are growing rapidly to meet international market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CHINESE AQUACULTURE USES PROBIOTIC SYSTEMS IN ORDER TO AVOID ANTIBIOTIC OVERUSE.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Netherlands Business Support Office, AN OVERVIEW OF CHINA’S AQUACULTURE, Spring 2010, 14.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With increasing demand for environment friendly aquaculture, the use of probiotics in aquaculture is nowaccepted. In Guangdong area, some farmers have used the probiotics to improve the quality of the water. Recentresearch also shows that the use of commercial probiotics in Penaeus vannamei Pond can reduce concentration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nitrogen and phosphorus and increase the shrimp yields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CHINA IS WORKING WITH ENVIRONMENTAL GROUPS TO IMPROVE THE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PERFORMANCE OF AQUACULTURE FARMING.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Stewardship Council, GREENING THE SUPPLY OF CHINESE TILAPIA, Oct. 12, 2012. Retrieved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Apr. 21, 2014 from http://www.asc-aqua.org/index.cfm?act=update.detail&amp;uid=137.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Through the encouragement from capable and responsible big Tilapia companies that implement the ASC</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standards first, the whole tilapia industry can enjoy an improvement in environmental and social benefits. CAPPMA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really hopes that the goal of the sustainable development of the Chinese Tilapia industry can be achieved early asmore companies achieve ASC certification.“ A spokesman for the third partner, WWF China, Wang Songlin, Senior</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Programme Officer said “this is a remarkable moment for WWF and our partners to kick off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transformative change in China’s enormous Tilapia aquaculture sector towards higher efficiency and measurable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sustainability. It is great that we are not only witnessing this change, but also contributing to it.”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50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ONSHORE AQUACULTURE DEVELOPMENT IS SUPERIOR TO OFFSHORE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ONSHORE AQUACULTURE AVOIDS THE HARMS OF OPEN-OCEAN FISH FARMING.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MOST U.S. FISH FARMS ARE LOCATED INLAND – ISOLATED FROM OCEAN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Garret Wheeler, (J.D. Golden Gate U. College of Law), GOLDEN GATE UNIVERSITY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JOURNAL, Spr. 2013, 299.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United States ranks thirteenth in total aquaculture production. In 2010, Asia accounted for eighty-ninepercent of world aquaculture production by volume. In the United States, the majority of aquaculture currentlyoccurs on land, with channel catfish representing eighty-one percent of the 287,132 tons of finfish produced in 2008.</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Catfish production takes place in large freshwater ponds in the southeastern states of Mississippi, Louisiana,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Arkansas, and Alabama. Domestic catfish production peaked in 2008, with 234,000 tons valued at $ 39 million. Thestates of Arkansas, Louisiana, and Mississippi provide aquaculture jobs to nearly 4,000 people, representing thirty-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seven percent of the nation's total direct employment in the industry.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ONSHORE FACILITIES ARE ENVIRONMENTALLY SUPERIOR.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Garret Wheeler, (J.D. Golden Gate U. College of Law), GOLDEN GATE UNIVERSITY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JOURNAL, Spr. 2013, 297.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Although considerable scholarly analysis has been devoted to the environmental problems and legal</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complexities surrounding the development of open-ocean aquaculture, little has been written on the alternative: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sustainable land-based facilities. These systems are models of modern ecological engineering and can be located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anywhere, including urban settings such as brownfields, abandoned industrial sites, and warehouses. They can feed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local populations and provide local jobs without compromising the health of our oceans and wild fish stocks.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Sustainable land-based systems are already operating in American cities like Brooklyn, Baltimore, and Milwaukee.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ONSHORE SYSTEMS DO NOT SPREAD DISEASE TO WILD FISH POPULATIONS.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Garret Wheeler, (J.D. Golden Gate U. College of Law), GOLDEN GATE UNIVERSITY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LAW JOURNAL, Spr. 2013, 301.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Compared to the negative environmental impacts of ocean-based aquaculture facilities, the negative impacts ofland-based systems are easily minimized. Unlike ocean-based operations, isolated terrestrial facilities have fewerproblems with escapement. The spread of disease is also easier to control because fecal matter and feed waste arenot in direct contact with the surrounding marine ecosystem.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ONSHORE AQUACULTURE AVOIDS GENETIC CONTAMINATION OF WILD FISH.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Paul Greenberg, (Staff, National Geographic), FOUR FISH: THE FUTURE OF THE LAST WILD FOOD,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252-253.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striped bass, meanwhile, have staged a strong recovery in the wild even in the presence of anaquaculture program that now accounts for 60 percent of all striped bass consumed. The difference? The fish called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"farmed striped bass" is a sterile hybrid created by crossing a female striped bass with a male of a related freshwater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species called white bass. The farmed hybrid striped bass cannot interbreed with the wild population of striped bass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thus cannot spread its genes beyond the farm. Furthermore, the hybrid striped bass is grown exclusively infreshwater ponds away from the migration lanes of wild striped bass. Wild populations are thus buffered againstcontracting farm-born diseases.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OFFSHORE FISH FARMING THREATENS SIGNIFICANT HARM TO THE OCEAN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OFFSHORE FISH FARMS CAUSE POLLUTION OF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Marianne Cufone, (Dir., Food and Water Watch), COASTAL AND MARINE SPATIAL PLANNING, Apr. 27,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Retrieved Mar. 10, 2014 from www.whitehouse.gov/sites/default/files/microsites/ceq/cmsp_comments_and_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attachments_1.24.11-4.29.11.pdf.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finfish farming can be problematic for both the environment and the economy. The waste – fecal matter,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uneaten food, and any chemicals or drugs used in the operation – flows directly into the ocean, and the ecological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equilibrium of the seafloor or surrounding area could be permanently damaged. Fish often escape from ocean cages,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once in the wild, they can interbreed with or outcompete wild fish, leading to decreased genetic viability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potential population collapses. Even before fish escape, they can spread diseases and parasites to nearby wild fish.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example, sea lice have been well documented to be problematic around salmon farms.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Richard Oppenlander, (Environmentalist), COMFORTABLY UNAWARE: WHAT WE CHOOSE TO EAT 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KILLING US, 2012, 56.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These fish farms now greatly contribute to water pollution on two levels. The first is by further concentrating</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toxin levels and creating a higher potential for our exposure to them. When fishmeal and fish oil are used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the process concentrates carcinogens such as dioxins. This occurs because various contaminants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chemicals are found in many types of fish, which are then passed on, in more condensed forms, as they work up the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food chain.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51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ESCAPEES FROM FISH FARMS CAUSE GENETIC POLLUTION OF WILD FISH POPULATIONS.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A significant number of fish escape from offshore fish farms.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Daniel Chiras, (Prof., Ecology, Colorado College), NATURAL RESOURCE CONSERVATION: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FOR A SUSTAINABLE FUTURE, 2010, 343.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"Biological contamination" of native species by farmed species has also proven to be a widespread problem.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Escaped, farm-raised Atlantic salmon account for as much as 40% of the salmon catch in the North Atlantic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region, and more than 250,000 farmed salmon have escaped into the North Pacific Ocean in the past two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decades. Escaped salmon may hybridize with native stocks, irreversibly altering the genetic makeup of wildstocks, many of which are already endangered.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Coastal Alliance for Aquaculture Reform, OCEANS: OPPOSING VIEWPOINTS, 2011, 67.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Despite regulations and management practices intended to limit farmed salmon escapes, escapes still happenin every salmon farming region in the world.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Escapees undermine the genetic fitness of wild fish populations.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Garret Wheeler, (J.D. Golden Gate U. College of Law), GOLDEN GATE UNIVERSITY ENVIRONMENTALLAW JOURNAL, Spr. 2013, 301.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Escaped fish also pose a threat to marine ecosystems by introducing non-indigenous species, compromisingthe genetic fitness of native populations through interbreeding, and disease translocation. Disease and parasites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may also spread to nearby native populations, and attempts by operators to apply drugs and chemicals to contain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those threats can damage the surrounding ecosystem.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Genetic pollution will cause the extinction of wild fish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Yukon River Drainage Fisheries Association, GENETIC ENGINEERING, 2012, 86.</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on such genetic pollution resulting from what scientists call the "Trojan gene" effect published inthe Proceedings of the National Academy of Sciences notes that a release of just sixty GE fish into a wildpopulation of 60,000 would lead to the extinction of the wild population in less than 40 fish generations.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OVERUSE OF ANTIBIOTICS THREATENS BOTH WILD FISH AND HUMAN POPULATIONS.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Offshore fish farms overuse antibiotics.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Coastal Alliance for Aquaculture Reform, OCEANS: OPPOSING VIEWPOINTS, 2011, 66.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vast majority of salmon farming operations depend on the use of vaccines, antibiotics and pesticides tocontrol disease and parasites that are often exacerbated by the high densities required to make industrial livestock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operations profitable.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Overuse of antibiotics harms wild fish populations.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Elizabeth DeSombre, (Prof., Environmental Science, Wellesley College), FISH, 2011, 133-134.</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second is that over time habitual antibiotic use leads to the evolution of salmon that have weaker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immune systems, because fish with weaker disease resistance that would otherwise die before breeding are kept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alive by antibiotics, and are able to breed and pass on their genes. Were it the case that farmed salmon were kept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entirely separate from the natural breeding stock, this problem would only affect fish farmers. But farmedsalmon are kept in pens in the ocean and some inevitably escape. The widespread use of prophylactic antibioticsin farmed salmon thus weakens the disease resistance of the natural stock.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Overuse of antibiotics creates resistant bacteria harmful to humans.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Callum Roberts, (Prof., Marine Conservation, U. of York), THE OCEAN OF LIFE: THE FATE OF MAN ANDTHE SEA, 2012, 255.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You might think that there is little chance of marine bugs causing trouble for us, but bacteria are able toswap genetic material, and genes for resistance have already made the leap from sea to land, and from bugs thataffect animals to ones that infect people. A cholera outbreak in South America in the 1990s was of a strain thathad picked up antibiotic resistance from contact with a bacterium that owed its enhanced resistance to the heavy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use of drugs in Ecuadorian shrimp farms. The sometimes fatal gut bacterium E. coli has also acquired antibioticresistance via aquaculture. For some human pathogens, exposure to antibiotics in aquaculture can be direct.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OFFSHORE FISH FARMS SPREAD DISEASE TO WILD FISH POPULATIONS.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Daniel Chiras, (Prof., Ecology, Colorado College), NATURAL RESOURCE CONSERVATION: MANAGEMENT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A SUSTAINABLE FUTURE, 2010, 343.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A study published in 2006 in the Proceedings of the National Academy of Sciences USA found that sea lice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fish parasite — from salmon farms along the British Columbia coast can kill up to 95% of the wild juvenilesalmon that pass near them heading out to sea. Biological pollution also includes the spread of diseases from farmed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populations to wild populations. Whitespot and yellowhead viruses have spread from domestic to wild shrimp stocks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Asia and the United States, causing tremendous economic losses to shrimp farmers and fishers alike.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52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OVERFISHING: NEW ACTIONS BY THE FEDERAL GOVERNMENT ARE NOT REQUIRED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OVERFISHING IS EXAGGERATED.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OVERFISHING IN U.S. WATERS IS NOW A THING OF THE PAST.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Ray Hilborn, (Prof., Aquatic Science, U. Washington), OVERFISHING: WHAT EVERYONE NEEDS TO KNOW,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2012, 124.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concerns the management of yield overfishing, the United States, New Zealand, Norway, and Iceland stand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out. The United States in particular is the only country that has formally defined overfishing and has strict laws thatrequire actions to be taken with violators. In January 2011, Steve Murawski from the University of South Florida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former chief scientist for the U.S. national fisheries management agency announced that overfishing in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federally managed fisheries had ended. No other country can make that claim.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MAGNUSON-STEVENS ACT HAS RETURNED U.S. FISHERIES TO A HEALTHY STATE.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Peter Shelley, (Sr. Counsel, Conservation Law Foundation), THE MAGNUSON-STEVENS ACT IS WORKING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NEW ENGLAND. Nov. 4, 2013. Retrieved Feb. 10, 2014 from http://www.talkingfish.org/national-policy/themagnuson-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stevens-act-is-working-in-new-england.</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Magnuson-Stevens Act is working in New England. Most of our fisheries are healthy and sustainable. From1996 when the Sustainable Fisheries Act went into effect to 2011, gross boat revenues for all fish and shellfish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landed in New England grew from $779 million to over $1 billion (2010 dollars). Massachusetts fishermenincreased their gross revenues from $316 million to $537 million. All the major ports in Massachusetts from NewBedford to Chatham-Provincetown to Gloucester have shared in these increased revenues.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AN INCREASE IN MARINE PROTECTED AREAS IS NOT WARRANTED BY THE CURRENT STATE OF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Don Hansen, (Former Chair, Pacific Fishery Mgt. Council), OCEANS: OPPOSING VIEWPOINTS, 2011, 118.</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While there are examples of overfishing and declining fish stocks in oceans around the world, such is not thecase off the coasts of California, Oregon and Washington. The fisheries crisis that protected areas are supposed tosolve simply doesn't exist. In these </w:t>
      </w:r>
      <w:r w:rsidRPr="007479D8">
        <w:rPr>
          <w:rFonts w:ascii="Times New Roman" w:hAnsi="Times New Roman" w:cs="Times New Roman"/>
          <w:sz w:val="18"/>
          <w:szCs w:val="18"/>
        </w:rPr>
        <w:lastRenderedPageBreak/>
        <w:t xml:space="preserve">three states, there is not one marine fisheries stock currently experiencingoverfishing, and the few stocks still experiencing stress can be found in abundance due to the strict management andrebuilding plans established more than 20 years ago.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THERE IS NO NEED TO MODIFY THE MAGNUSON-STEVENS ACT.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Peter Shelley, (Sr. Counsel, Conservation Law Foundation), THE MAGNUSON-STEVENS ACT IS WORKING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NEW ENGLAND. Nov. 4, 2013. Retrieved Feb. 10, 2014 from http://www.talkingfish.org/national-policy/themagnuson-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stevens-act-is-working-in-new-england.</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Magnuson-Stevens Act is not broken or misguided. Most of the criticisms of the act that I have heard are — atbest — implementation or appropriation issues, not structural problems with the act. They need to be and are beingdealt with at the agency level, not in a reauthorization. The major ports in New England are all better off today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considerably better off — than they were twenty years ago. As the economic data shows, fishing operations in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England are more efficient, more diversified, and many are more profitable than they ever were in the past. Now isnot to time to tinker with a law that’s working.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THE HARMS OF BOTTOM TRAWLING ARE EXAGGERATED.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FISHERIES REMAIN ABUNDANT DESPITE THE USE OF BOTTOM TRAWLING.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Ray Hilborn, (Prof., Aquatic Science, U. Washington), OVERFISHING: WHAT EVERYONE NEEDS TO KNOW,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2012, 101.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best evidence comes from those parts of the ocean that are heavily trawled and also well studied. Three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such areas are the North Sea, the northeastern United States (where the scallop fishery is located), and the Gulf of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Mexico. Each one of these areas has been trawled intensively for a century. In New England, on average, every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place is trawled once a year. Some habitats are trawled many times a year, others not at all. In the Gulf of Mexico,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average spot is trawled twice a year. But after a century of industrial trawling, each of these places still produces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fantastic amounts of fish on a sustainable basis, and in each one the commercially important species recover whenoverfishing is stopped.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BANNING OF BOTTOM TRAWLING WILL TRADE OFF WITH MORE ENVIRONMENTALLY DAMAGING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PRACTICES.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Ray Hilborn, (Prof., Aquatic Science, U. Washington), OVERFISHING: WHAT EVERYONE NEEDS TO KNOW,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99-100.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Why, then, are trawls and dredges still used? They make money. But before outrage sets in consider this: about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 of the world's fish catch comes from trawls. Those 20% are very important to the world food supply. Without it</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 will need to spread more fertilizer and pesticides on land and will have to cut down more native forests for more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arable land. Everything has its price. While some of the trawled species could be caught by hook and line or withpots and traps, many others such as the Atlantic scallop can be caught only by being scraped off the sea floor.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53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WHALES: NO NEED TO BAN THE USE OF SEISMIC AIRGUNS IN THE OCEANS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HARM TO WHALES AND OTHER SPECIES FROM SEISMIC AIRGUN BLASTS IS EXAGGERATED.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THERE IS NO EVIDENCE OF HARM FROM THE USE OF SEISMIC AIRGUNS.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Lenny Bernstein, (Staff), WASHINGTON POST, Aug. 19, 2013, A6.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Chip Gill, president of the International Association of Geophysical Contractors, said there has been no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evidence of air guns harming marine mammals in the nearly four decades since they replaced dynamite as thepreferred method of mapping mineral deposits below the seabed in sites around the world. Companies go toextraordinary lengths to protect marine life, and they must map the earth below the ocean floor not only to determine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what it holds but also to ensure that oil rigs can be safely erected, he said.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Randall Luthi, (Pres., National Offshore Industries Association), NATION CANNOT AFFORD TO DELAY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ATLANTIC SEISMIC, 2013. Retrieved Apr. 10, 2014 from http://www.noia.org/the-nation-cannot-afford-to-delayatlantic-</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seismic/.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Evidence from decades of worldwide seismic surveying activity and research has shown it causes no injury tomarine mammals (“Debate over seismic air guns should wait until science has spoken,” Sept. 5). In fact, last year inthe Federal Register, the Administration acknowledged that, “there is no evidence that serious injury, death,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stranding by marine mammals can occur from exposure to airgun pulses.” Based on scientific evidence and federalapproval of thousands of similar permits over the years, seismic surveying in the Atlantic would hardly be uncharted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territory.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MARINE MAMMALS DO NOT SHOW BEHAVIORAL DIFFERENCES WHEN SEISMIC AIRGUNS ARE USED.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William Pike, (Staff), WORLD OIL, June 2013. Retrieved Apr. 11, 2014 from 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Industry pointed to a study by San Diego scientists in which experimenters could not induce temporary losses inhearing sensitivity in dolphins after exposing them to 10 air gun impulses. In fact, the scientists could not identifyany significant behavioral reactions to the air gun exposures in dolphins and, therefore, concluded that the risk ofharm to the mammals is minimal. Going further, the industry spokespersons noted that exploring with seismic wasless intrusive on marine life than the previous practice of exploring with a drill bit.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 STUDIES SHOW THAT WHALES HAVE THE CAPABILITY TO REDUCE THEIR HEARING SENSITIVITY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WHEN CONFRONTED WITH LOUD NOISES.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William Broad, (Staff), INTERNATIONAL HERALD TRIBUNE, July 18, 2012, 7.</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Now, scientists have discovered that whales can decrease the sensitivity of their hearing to protect their 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loud noise. Humans tend to do this with index fingers; scientists haven't quite pinpointed how whales do it, butthey have seen the first evidence of the protective behavior. ''It's equivalent to plugging your ears when a jet flies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 said Paul E. Nachtigall, a marine biologist at the University of Hawaii who led the discovery team. ''It's like avolume control.'' The finding, while preliminary, is already raising hopes for the development of warning signals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would alert whales, dolphins and other sea mammals to auditory danger.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MARINE MAMMALS CAN SIMPLY MOVE AWAY FROM AREAS WHERE SEISMIC AIRGUNS ARE IN 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Lindy Weilgart, (Ph.D., Biology, Dalhousie U.), A REVIEW OF THE IMPACTS OF SEISMIC AIRGUN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SURVEYS ON MARINE LIFE, 2013. Retrieved Apr. 11, 2014 from http://www.cbd.int/doc/?meeting=MCBEM2014-</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01.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mammals also avoid seismic noise by vacating the area. Castellote et al. showed extended displacement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fin whales by a seismic survey which lasted well beyond the survey length. Weir found that Atlantic spotteddolphins showed stronger responses to seismic airgun exposure than humpback or sperm whales. These dolphinswere found significantly farther away from the airguns when they were on vs. off and only approached the seismicvessel when the airguns were silent. An analysis of cetacean responses to 201 seismic surveys in UK watersexhibited evidence of disturbance. During active seismic surveying, all small odontocetes, killer whales, and allmysticetes were found at greater distances from the seismic vessel than when it was not shooting.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THOUGH THE DEPARTMENT OF THE INTERIOR IS ALLOWING SEISMIC AIRGUN BLASTS, IT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LIMITING THEIR USE TO AREAS NOT NORMALLY FREQUENTED BY WHALES.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Lenny Bernstein, (Staff), WASHINGTON POST, Feb. 28, 2014, A4.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mammals such as whales that rely on sound for navigation are sensitive to such blasts of sound,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conservationists say. To protect the endangered North Atlantic right whale and nesting turtles, the rules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prohibit use of the air guns in certain areas and at certain times during migration and nesting periods. Vessels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 required to employ passive acoustic technology to determine when marine life is nearby instead of the visualspotting that was relied upon in the past.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54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INVASIVE SPECIES: THE MORE THE MERRIER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THREAT OF INVASIVE SPECIES IS EXAGGERATED.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MOST ALIEN SPECIES DIE IN NEW ENVIRONMENTS.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Philip Mladenov, (Dir., Seven Seas Consulting &amp; Former Prof., Marine Sciences, U. Alago, New Zealand),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BIOLOGY: A VERY SHORT INTRODUCTION, 2013, 54.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Typically, very few of these foreign invaders will survive in their new surroundings. However, some encounter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conditions that allow them to become well established and sometimes overwhelm the natural marine community inthe area. This may be because the invader lacks the natural predators, pathogens, or parasites in its new location thatwould normally keep its numbers in check. Or it may encounter an unusually abundant food supply or is able tooutcompete native species for available food and habitat space.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ALIEN SPECIES DO NOT CAUSE EXTINCTION OF INDIGENOUS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Alan Burdick, (Journalist), WATER: OPPOSING VIEWPOINTS, 2010, 80-81.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environments turn out to be particularly absorbent to — and forgiving of — alien species. Although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exotic crabs, sea worms, sponges, clams, and diseases have been introduced around the world for hundreds of yearson or in ships (and by many other means), marine biologists have documented not a single example of an invadingmarine species driving a native marine species extinct, whether by predation, competition, or disease.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INCREASED SPECIES DIVERSITY IS DESIRABLE IN ANY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Alan Burdick, (Journalist), WATER: OPPOSING VIEWPOINTS, 2010, 81.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Invasion is not a zero-sum game, with invaders replacing natives at a one-to-one (or a one-to-two, or more)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ratio. Rather, and with critical exceptions, it is a sum-sum game, in which ecosystems can accept more and morespecies. Indeed, in both marine and terrestrial ecosystems, the big surprise is that the incursion of alien species 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actually increase, rather than decrease, biodiversity at a local level. This makes sense: If you add many new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subtract no or only a few native ones, the overall species count goes up.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II. EXISTING MEASURES TO REGULATE SHIP BALLAST MANAGEMENT ARE ADEQUATE.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NATIONAL INVASIVE SPECIES ACT (NISA) PROPERLY MANAGES BALLAST OPERATIONS.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Corey Hebert, (J.D. Southern U. Law Center), SOUTHERN UNIVERSITY LAW REVIEW, Spr. 2010, 322.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Under the NISA, the Coast Guard requires that vessels operating in US waters that carry ballast must: Avoidballast operations in protected areas; must avoid taking up ballast waters in areas likely to contain harmful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organisms or pathogens; must clean tanks; must discharge minimal ballast in coastal areas; must rinse anchors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chains; must remove organisms from anchors, chains, and hulls; must have a specific ballast management plan; andmust train personnel in special procedures for handling ballast.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Eric Hull, (Prof., Law, Florida Coastal School of Law), GEORGETOWN INTERNATIONAL ENVIRONMENTAL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REVIEW, Fall 2012, 62.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For all other ships equipped with ballast tanks that operate in the "waters of the United States" and that are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bound for ports or places in the United States, Coast Guard regulations require additional action. For those vessels,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operators are required to (1) eliminate all discharge or uptake of ballast water in areas within or that may directlyaffect marine sanctuaries, marine preserves, marine parks, or coral reefs, (2) minimize or avoid the uptake of ballastwater in certain "danger zones," (3) clean the ballast tanks regularly to remove sediments in mid-ocean or under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controlled arrangements in port, or at dry dock, (4) discharge only the minimal amount of ballast water essential forvessel operations while in the waters of the United States, (5) rinse anchors and anchor chains upon retrieval toremove organisms and sediments at their place of origin, (6) remove fouling organisms from hull, piping, and tankson a regular basis and dispose of any removed substances in accordance with local, State and Federal regulations,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 maintain a ballast water management plan that has been developed specifically for the vessel, and (8) train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master, operator, person-in-charge, and crew on the application of ballast water and sediment management andtreatment procedures. In addition, if the vessel carries ballast water that was taken on in areas less than 200 nautical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miles from any shore into the waters of the United States after operating beyond the Exclusive Economic Zone,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vessel operator must either (1) perform complete ballast water exchange, (2) retain ballast water onboard the vessel,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 (3) use an alternative method of ballast water management approved by the U.S. Coast 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NONINDIGENOUS AQUATIC NUISANCE PREVENTION AND CONTROL ACT OF 1990 (NANPCA)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ADEQUATELY MANAGES BALLAST OPERATIONS.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Flynn Boonstra, (J.D., U. Connecticut School of Law), CONNECTICUT LAW REVIEW, May 2011, 1196-1197.</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Nonindigenous Aquatic Nuisance Prevention and Control Act of 1990 (NANPCA) was created to controlunintentional introductions of invasive species, primarily through ballast water. In its original incarnation, NANPCA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focused on preventing further spread of invasive species in the Great Lakes region and the Hudson Valley watershed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through ballast water. Ships are required to minimize aquatic invasive species introduction by exchanging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ballast water away from ports. Violations of these regulations can result in a civil penalty of up to $ 25,000 per dayor criminal prosecution.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FIRST NEGATIVE BAYLOR BRIEFS 55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PROBLEMS OF INTERNET DEPENDENCE ON SUBMARINE CABLES ARE EXAGGERATED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THREATS TO SUBMARINE CABLES ARE EXAGGERATED.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MULTIPLE SUBMARINE CABLE CONNECTIONS PROVIDE REDUNDANT INTERNET CONNECTIONS.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Matthew Hilburn, (Staff, Voice of America), SABOTAGE THREAT TO UNDERSEA CABLE IS OVERBLOWN,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Apr. 3, 2013. Retrieved Apr. 11, 2014 from http://www.voanews.com/content/sabotage-threat-to-undersea-cablesoverblown/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1637672.html.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Rawle added that because of increased redundancy, cutting one cable probably wouldn’t cause a dramatic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widespread outage. He said $1.3 billion is invested in new cables every year, which translates to roughly 20 to 30short, medium and long-haul cables installed annually. According to Stronge, even though the pace of increasing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bandwidth has slowed in recent years, “the growth is still tremendous,” with the world’s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bandwidth having doubled between 2010 and 2012, he said.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WHEN CABLES HAVE BEEN CUT IN THE PAST, NO SIGNIFICANT INTERNET PROBLEMS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RESULTED.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Eado Hecht, (Researcher, Begin-Sadat Center for Strategic Studies), UNDERWATER INTERNET CABLE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CUTTING, Apr. 18, 2013. Retrieved Apr. 11, 2014 from http://besacenter.org/perspectives-papers/underwaterinternet-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cable-cutting-a-neglected-aspect-of-cyber-warfare/.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Cables have been cut by nature (earthquakes, currents, and even shark bites) but mostly by human-caused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accidents (trailing anchors or fishing nets) as well as deliberate military or criminal activity (stealing and selling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sections of cable). In fact, damage to cables is quite common, with several dozen up to a few hundred incidents peryear. The response to this, in addition to technical improvements such as burying the cables and conducting repairs,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been to manufacture redundancy into the system, allowing for multiple cables to connect to different points byseparate routes. This process has been improved by having a number of junctions connecting parallel cables, thus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enabling the bypassing of specific sections that have been cut by transferring the traffic en route to other cables.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TERRORIST THREAT TO SUBMARINE CABLES IS EXAGGERATED.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Matthew Hilburn, (Staff, Voice of America), SABOTAGE THREAT TO UNDERSEA CABLE IS OVERBLOWN,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Apr. 3, 2013. Retrieved Apr. 11, 2014 from http://www.voanews.com/content/sabotage-threat-to-undersea-cablesoverblown/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1637672.html.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Julian Rawle, a managing partner at Pioneer Consulting, and an expert on the submarine fiber optic cableindustry, said sabotage such as terrorist attack on a subsea cable is a “little bit far-fetched.” Tim Stronge,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researcher with Telegeography, a telecommunications market research and consulting firm, said “as far as I know,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there has never been a deliberate case of sabotage of an undersea fiber optic cable.”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 D. SUBMARINE CABLES ARE FULLY ARMORED.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Matthew Hilburn, (Staff, Voice of America), SABOTAGE THREAT TO UNDERSEA CABLE IS OVERBLOWN,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Apr. 3, 2013. Retrieved Apr. 11, 2014 from http://www.voanews.com/content/sabotage-threat-to-undersea-cablesoverblown/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1637672.html.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According to Simpson, there are many things cable operators do to minimize the chance for damage, including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armoring them with steel, especially near the shore. Where the cables make landfall, he said they are protected byconcrete encasements. To lessen the chances of damage by a dragging anchor, he said industry works with local portauthorities and tries to keep cables away from shipping channels when possible. In especially vulnerable areas,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cables are sometimes buried and even run through rocks as further protection.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WARNING SYSTEMS ARE DESIGNED TO WARN SHIPS AS THEY APPROACH SUBMARINE CABLES.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Matthew Hilburn, (Staff, Voice of America), SABOTAGE THREAT TO UNDERSEA CABLE IS OVERBLOWN,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Apr. 3, 2013. Retrieved Apr. 11, 2014 from http://www.voanews.com/content/sabotage-threat-to-undersea-cablesoverblown/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1637672.html.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shipping and fishing industries are regularly made aware of new cables, he said, and in some ports, ships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monitored via a tracking system and warned away when they approach a cable, especially if they are slowing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down and give the appearance that they might drop anchor. Simpson added that when there are incidents such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recent ones near Egypt, industry will come together to try to agree on better ways to protect the cables.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SATELLITE CONNECTIONS WILL PRESERVE INTERNET COMMUNICATION IF SUBMARINE CABLES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Meng Choon, (Staff, StarOnline.com), GOING FURTHER WITH FIBRE OPTICS, Jan. 16, 2012. Retrieved Apr.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 2014 from http://www.thestar.com.my/story.aspx/?file=%2f2012%2f1%2f16%2flifefocus%2f9609667.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Satellites also form a valuable back-up for disaster-prone regions, where repairs to damaged submarine cables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may take weeks. “Where there is already cable, satellite is the backup. They are not really competitors, but</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complementary services,” said Hibbard.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56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FEDERALISM 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thesis of this disadvantage is that the affirmative plan’s federal ocean policy will undermine the balance of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between the states and the federal government. It is the states, not the federal government, that control ocean policy near theshores of the United States. An aggressive federal approach in these waters will disrupt state ocean policy, undermining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careful balance of power between the federal government and the states. This not only undermines the affirmative’s solvency,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but risks undermining the powerful federalism model the United States sends, one that is necessary for peace and liberty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worldwide.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AFFIRMATIVE PLAN UNDERMINES THE FEDERAL-STATE BALANCE OF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FEDERALISM IS STRONG IN THE PRESENT SYSTEM.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Rights based federalism is increasing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Manoj Mate (Assistant Professor of Law, Whittier Law School), COLUMBIA HUMAN RIGHTS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REVIEW, Winter 2014. Retrieved Apr. 22, 2014 from Lexis/Nexis.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Constitutional review at the state level is likely to garner increased attention as a result of the U.S. SupremeCourt's recent decisions in Hollingsworth v. Perry and U.S. v. Windsor. These decisions can arguably be read tostand for "rights federalism," the concept that state governments will have the final say in defining the range andscope of fundamental rights protections. Although the U.S. Supreme Court may define and set a "floor" ofguaranteed federal constitutional rights, in light of the decisions in Perry and Windsor, state supreme courts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continue to play a key role on these issues.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Obama is devolving authority over the oceans to the states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Tundi Agardy, (Dir., World Ocean Conservancy), OCEAN ZONING: MAKING MARINE MANAGEMENTMORE EFFECTIVE, 2010, 169.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Obama Administration has fully embraced marine spatial planning and is looking to devolve planning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(presumably including ocean zoning) to regional councils, in which the time-tested state agencies can play 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large role.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STATES HAVE THE RIGHT TO CONTROL THE OCEANS WITHIN THEIR BORDERS.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States legally control the ocean within three miles of the shore: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Christopher Mann, (Sr. Officer, Pew Env. Group), OCEANS: THE THREATS TO OUR SEAS, 2010, 210.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Legal jurisdiction over the oceans is divided between the states and the federal government, with coastal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generally controlling marine resources out three miles from the shore and the federal government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controlling resources in the exclusive economic zone, or EEZ, which extends from three miles to two hundredmiles offshore.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Formal federal law recognizes state control of the oceans in the band of coastal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Robin Craig, (Prof., Law, U. Utah College of Law), PUBLIC LAND &amp; RESOURCES LAW REV., 2013, 58-59.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a legal matter, reasonable minds differed over which government owned and/or controlled the first threemiles of ocean. As a practical matter, however, those who emphasized the federal government's pervasive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laissez-faire attitude toward the oceans — except where its interests in national security, national defense,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relations, or national commerce were directly concerned, which was a relatively rare event duringthe 19th-century United States' overall isolationist approach to the world — probably had the better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argument. Coastal states had exercised fairly plenary authority in regulating offshore coastal activities such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fishing, sand and gravel mining, and, as oil and gas became increasingly important, offshore oil and gas leasing,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little to no interference from the federal government until the 1930s. Moreover, the formal federal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descriptions of many coastal states' boundaries, especially on the Pacific coast and along the Gulf of Mexico,</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seemed to confirm state jurisdiction over a band of coastal waters and the corresponding continental shelf.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FEDERAL ACTION UNDERMINES STATE SOVEREIGNTY.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Federal ocean policy risks subsuming state jurisdiction: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Cathy Hansen, (Dir., Southeast Alaska Fishermen’s Alliance), NATIONAL OCEAN POLICY: COMMENTSON ALL 9 STRATEGIC ACTION PLANS, Apr. 29, 2011. Retrieved Mar. 10,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http://www.whitehouse.gov/sites/default/files/microsites/ceq/comments_on_all_9_saps_1.24.11-4.29.11.pdf.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 State of Alaska is again in a unique position. We are the only one state region within the framework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developed. While this is appropriate based on the amount of coastline, fisheries and relatively healthy habitat still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intact, it makes us difficult to fit the one size fits all action plans that are usually developed on a top downplanning process. The issue has been raised but we don’t believe sufficiently answered that as envisioned if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Ocean policy and planning is “defined to include landward to the mean high-water line, includes bays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estuaries, and may include additional inland areas as deemed appropriate” would completely subsumed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 of Alaska jurisdictional rights.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57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National ocean policy squeezes out successful state solutions: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Sean Parnell, (Governor of Alaska), NATIONAL OCEAN POLICY: COMMENTS, Apr. 29, 2011. RetrievedMar. 10, 2014 from www.whitehouse.gov/sites/default/files/microsites/ceq/comments_on_all_9_saps_1.24.114.29.11.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pdf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Given the vast differences in regions, we believe that it is important that any planning effort remainregionally and state focused. Flexibility to respond to regional needs and changing conditions is crucial tosuccessful management of our marine and coastal resources and their uses. Any plans that may be developed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need to be driven at the state level and not driven by national policies that are overly prescriptive and inflexible.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other words, the plans need to be driven from the bottom up rather than the top down.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SMALL ACTIONS UNDERMINE FEDERALISM.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Even small actions erode federalism: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Stephen R. McCullough (Judge, Court of Appeals of Virginia) UNIVERSITY OF RICHMOND LAW REVIEW.</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Retrieved Apr. 25, 2014 from Lexis/Nexis.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Professor Tribe warned, in a different context, of the danger that resides "in the tyranny of small decisions,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prospect that Congress will nibble away at state sovereignty, bit by bit, until someday essentially nothingis left but a gutted shell." Although this admonition was directed at the United States Congress, it also holds true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state governments, including state courts. To uphold the vitality of a state constitution is to uphold the vitalityof states as integral parts of a framework of government that has served us well for over two centuries.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Small decisions are actually the key danger in undermining federalism.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Elizabeth Weeks Leonard (professor of law, University of Kansas School of Law) KANSAS JOURNAL OFLAW &amp; PUBLIC POLICY. Spring, 2011. Retrieved Apr. 25, 2014 from Lexis/Nexis.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Printz v. United States: "It is incontestable that the Constitution established a system of "dual sovereignty.”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"If there is any danger, it lies in the tyranny of small decisions — in the prospect that Congress will nibble away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 state sovereignty, bit by bit, until someday essentially nothing is left but a gutted shell," (quoting Laurence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Tribe, American Constitutional Law.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US FEDERALISM IS MODELED ABROAD.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US Constitutionalism is a model for nations abroad: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David S. Law &amp; Mila Versteeg (Professor of Law and Professor of Political Science, Washington University inSt. Louis) June 2012. NEW YORK UNIVERSITY LAW REVIEW. Retrieved Apr. 25, 2014 from Lexis/Nexis.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1987, to mark the bicentennial of the U.S. Constitution, Time magazine released a special issue in whichit called the Constitution "a gift to all nations" and proclaimed proudly that 160 of the 170 nations then inexistence had modeled their constitutions upon our own. As boastful as the claim may be, the editors of Timewere not entirely without reason. Over its two centuries of history, the U.S. Constitution has had an immense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impact on the development of constitutionalism around the world. Constitutional law has been called one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"great exports" of the United States. In a number of countries, constitutional drafters have copied extensively,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at times verbatim, from the text of the U.S. Constitution. Countless more foreign constitutions have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characterized as this country's "constitutional offspring."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Other nations view the US Constitution as a hegemonic model: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David S. Law &amp; Mila Versteeg (Professor of Law and Professor of Political Science, Washington University inSt. Louis) June 2012. NEW YORK UNIVERSITY LAW REVIEW. Retrieved Apr. 25, 2014 from Lexis/Nexis.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 is widely assumed among scholars and the general public alike that the United States remains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hegemonic model" for constitutionalism in other countries. The U.S. Constitution in particular continues to bedescribed as "the essential prototype of a written, single-document constitution." There can be no denying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popularity of the Constitution's most important innovations, such as judicial review, entrenchment againstlegislative change, and the very idea of written constitutionalism. Today, almost 90% of all countries possess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written constitutional documents backed by some kind of judicial enforcement. As a result, what Alexis deTocqueville once described as an American peculiarity is now a basic feature of almost every state.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FEDERALISM SOLVES FOR WARFARE AROUND THE GLOBE.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Federalism solves ethnic conflicts: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Keshav Bhattarai (Professor of Geography at University of Central Missouri) MY REPUBLICA, Oct. 16, 2011.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Retrieved Apr. 25, 2014 from Lexis/Nexis.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While numerous forms of federalism exist, no two forms are identical. The characteristic common to 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federalist systems is some form of power-sharing agreement or understanding between at least two distinctgovernment bodies within a state. This distribution of powers differs from the unitary power structure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characteristic of ethnically homogenous, Western European, nations-states governed from a single power center.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 time and with increased demands to recognize distinct ethnic groups, federalism has emerged as a popular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solution to manage and solve ethnic differences and conflicts. Power-sharing agreements between national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sub-national governments ideally will improve representation and political efficacy among numerous and diverse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groups of citizens.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58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Federalism bolsters peace-making: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Daniel J. Elazar (Jerusalem Center for Public Affairs) FEDERALISM AND PEACE-MAKING. April 19, 2012.</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Apr. 25, 2014 from http://www.jcpa.org/dje/articles/fed-peace.htm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 matter what form federalism takes, how federal institutions are designed, and what federal principles areemphasized, it is generally clear by now that where there is a positive attitude toward federalism and a will tobuild a federal system, where the political society involved rests on sufficient trust, sufficiently widespread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allow the many leaps of faith that must be taken to make federalism work, where political culture is eitherfavorable or at least open to federal arrangements, where all of this leads to a wider understanding of liberty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federal liberty, then federalism has a good chance of succeeding when used for peace-making. It may havealmost as good a chance if most of those elements are present and some chance even if one or two of them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But it seems quite clear that without any, the chances of success are extremely limited.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 STATES SOLVE OCEAN POLICY BETTER THAN THE FEDERAL GOVERNMENT.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States are more efficient in management and regulation than the federal government: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Tundi Agardy, (Dir., World Ocean Conservancy), OCEAN ZONING: MAKING MARINE MANAGEMENTMORE EFFECTIVE, 2010, 178.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Municipal and other local governments are strengthening in power and in their ability to influence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and public policy at broader levels of government as well (note how the state of California, forinstance, has affected US national energy and environmental policy, providing leadership through example).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Divesting power and authority to the local level in an effort to find ways to co-manage is not something 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governments are in a rush to do but are doing nonetheless as the burdens of management and regulation becomeoverwhelming.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Alaska proves: states are best at managing their own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Don Young, (U.S. Representative, Alaska), ALASKA'S SOVEREIGNTY IN PERIL: THE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POLICY'S GOAL TO FEDERALIZE ALASKA, House Hearing, Apr. 3, 2012, 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Alaska has the most productive fisheries in the U.S. and possibly the world. The North Pacific FisheryManagement Council has allowed the fishermen themselves to be a part of the process — to participate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development and interpretation of the science used to create the management plans. Almost 60% of the seafoodproduced in U.S. waters comes from Alaska. But now the federal government is proposing a new overlay thatwill second guess the North Pacific Council system and will require that they meet some new criteria — criteriathat are NOT included in the Magnuson-Stevens Act.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The unique nature of states means centralization is a bad approach: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United Fishermen of Alaska, COASTAL AND MARINE SPATIAL PLANNING, Apr. 27, 2011. Retrieved Mar.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 2014 from http://www.whitehouse.gov/sites/default/files/ microsites/ceq/cmsp_comments_and_attachments_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1.24.11-4.29.11.pdf.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Alaska stands out as the sole state under jurisdiction of the North Pacific Fishery Management Council(NPFMC), while every other regional fishery management council includes the federal waters of more than 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 or territory. With over 44,000 miles of coastline, Alaska has more coastline than the other eightmanagement regions combined. The federal waters off Alaska, as well as state waters remain healthy andproductive. We do not feel we have the same problems that may exist in the rest of the United States that are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impetus behind the Ocean Policy Council, and we feel that the current management process through the NPFMCis not likely to be improved upon through an overarching centralized authority from outside our region. We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concerned that the Ocean Policy Council has not adequately defined the problems the administration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attempting to address and we question whether these are relevant problems in Alaska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Alaska proves: states are key to ocean health and biological diversity: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Steve Denton, (Member, Alaska Mitigation Advisory Group), CHANGING CONDITIONS IN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Jan. 24, 2011. Retrieved Mar. 10, 2014 from www.whitehouse.gov/sites/default/files/microsites/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ceq/arctic_comments_1.24.11-4.29.11.pdf.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Alaska’s coastline is at near peak health and biological productivity. Management of Alaska’s coastalresources produces a wild fish harvest unequaled in the world and with one tragic exception, the Exxon Valdezoil spill, a harmonious record of commerce related use of the ocean. These two, often conflicting or competing,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uses of the ocean have coexisted in Alaska for centuries. Since Statehood, a diverse suite of concurrent uses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resources has yielded an economy where both renewable and non- renewable resource development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flourished. The same waters, Cook Inlet, that produce the oil and gas that underpin a vibrant economy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Southcentral Alaska also produce record harvests of fish to support a robust recreational and commercial 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industry. Federal ocean policy should be careful not to undermine such success stories and not be so myopic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focus that such successes are precluded in the future.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59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PRICES 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thesis of this disadvantage is that the affirmative plan’s efforts to expand oil production in the oceans will crash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oil prices and destabilize Saudi Arabia. Proposals like ratifying the Law of the Sea signal to the world that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is interested in accessing Arctic oil reserves. Even the signal of drilling is sufficient to trigger the disadvantage,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markets will react to the signal sent by the plan. Lowering oil prices will destabilize Saudi Arabia, which relies on oil prices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fuel its economy. Instability in Saudi Arabia risks terrorism and warfare in the Middle East.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AFFIRMATIVE PLAN UNDERMINES WORLD OIL PRICES, THREATENING INSTABILITY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TERRORISM.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SAUDI ARABIA’S ECONOMY IS STRONG IN THE PRESENT SYSTEM.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High oil prices are triggering strong Saudi growth rates in the present system.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Dana El Baltaji &amp; Zoya Shilova (staff writers) SAUDI ECONOMY GROWS AT FASTEST PACE SINCE 2012AS OIL CLIMBS, Apr. 21, 2014. Retrieved Apr. 26, 2014 from http://www.businessweek.com/news/2014-0421/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saudi-economy-grows-at-fastest-pace-since-2012-as-oil-climbs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Saudi Arabia’s economy expanded at the fastest pace in five quarters at the end of last year as the world’s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biggest oil exporter benefits from higher crude prices. Gross domestic product rose 4.7 percent in the fourthquarter from a year ago, according to preliminary data from the Central Department of Statistics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Information. That was the highest rate of expansion since the third quarter of 2012. GDP increased 1.6 percent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the previous quarter. Saudi Arabia, the Arab world’s biggest economy that derives about 90 percent ofrevenue from oil sales, is spending billions of dollars to add jobs and build homes in response to unrest thattoppled leaders from Egypt to Yemen. The average price of West Texas Intermediate oil during the fourthquarter was $97.68 a barrel compared with $88.29 a barrel a year ago, according to data compiled by Bloomberg.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Saudi Arabian economic growth is strong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MENAFN Press, BRIGHT ECONOMIC GROWTH PROSPECTS FOR THE UAE AND SAUDI ARABIA,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Apr. 16, 2014. Retrieved Apr. 27, 2014 from http://www.menafn.com/1093811681/Bright-economic-growthprospects-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for-the-UAE-and-Saudi-Arabia</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(MENAFN Press) The latest Crdit Agricole Private Banking research report, 'Macro Comment “ Eastern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Promises: MENA Update', noted that in terms of economic growth, Q1 2014 ended on a bright note in the UAE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Saudi Arabia, and on a sour one in Egypt and Lebanon.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Saudi Arabia’s economy is booming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Shane Croucher (staff writer) INTERNATIONAL BUSINESS TIMES, Apr. 7, 2014. Retrieved Apr. 27, 2014from http://www.ibtimes.co.uk/saudi-arabia-why-uk-must-not-ignore-sickening-regime-sake-trade-1443785</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UK Trade &amp; Investment, the government's overseas business department, gives a different view. To them,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Saudi Arabia's "fast-growing economy is creating opportunities for both exporters and investors. These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further boosted by moves to diversify the economy away from dependence on oil and gas, economic reform,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market liberalisation and a growing private sector."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SIGNALING AN INCREASE IN OIL DRILLING WILL DECREASE OIL PRICES.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Ratification of the Law of the Sea gives the US access to oil reserves in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Marta Kolcz-Ryan, (student author) UNIVERSITY OF DAYTON LAW REVIEW, 2009. Retrieved Apr. 26,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2014 from http://www-staging.udayton.edu/law/_resources/documents/ law_review/anarctic_race.pdf, 2009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Determination of who owns the Arctic Ocean and any resources that might be found beneath those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have significant economic implications. The U.S. Department of Energy predicts a decline in petroleumreserves and, despite oil prices topping $146 in June 2008, the demand for oil is growing. 6 In addition to the vastmineral resources, the unpredictability of the Persian Gulf region makes the Arctic region even more attractive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exploitation. Russia and Norway have already submitted their claims to the Commission on the Limits of theContinental Shelf (“the Commission”), while Canada and Denmark are collecting evidence to prepare theirsubmissions in the near future. 7 All of these nations can gain considerable oil and gas resources as a result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However, one Arctic state has so far failed to join the race. Unlike the other Arctic nations,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has not ratified the Convention. Although the United States has complied voluntarily with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the failure to ratify the Convention could foreclose its ability to tap into potential energy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This failure could prevent significant contributions to American energy independence, and increase securitythreats. Thus, the best way to guarantee access to the Arctic’s resources and to protect other economic and noneconomic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interests is for the United States to become a party to the Convention.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60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Signaling to the world that we are developing America’s offshore oil resources collapses world oil prices: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Phil Kerpen, (president of American Commitment) TOWNHALL.COM. Oct. 19, 2012. Retrieved Apr. 27, 2014from http://townhall.com/columnists/philkerpen/2012/10/19gas_prices_are_up_because_of_obamas_</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offshore_ban/page/full/</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Hofstra presidential debate, President Obama said: "when I took office, the price of gasoline was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$1.80. Why is that? Because the economy was on the verge of collapse." Wrong. Prices collapsed because wesignaled to the world that we were finally moving forward with developing America's massive offshore oil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gas resources — and they shot back up when Obama reimposed the offshore ban.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Proposals to increase oil supply send a signal to oil markets that immediately brings down prices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Peter Ferrera (Director, Entitlement and Budget Policy, Heartland Institute), AMERICAN SPECTATOR, May 4,2011. Retrieved Apr. 27, 2014 from http://spectator.org/archives/2011/05/04/obamas-war-on-oil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Supply down, prices up. That should not be too hard to understand even for a grassroots Democrat. Buthighly skilled Obama propagandists say, hold on, domestic oil production for 2009 and 2010 is up, not down.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President Obama cited the figures himself, saying, “So any notion that my administration has shut down oilproduction might make for a good political sound bite, but it doesn’t match up with reality.” But the reality isthat just as the economy grows over time, oil production is supposed to grow with it. All of the above actions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Obama Administration has taken to shut down oil production means unambiguously that oil production is now orsoon will be lower than it would have been otherwise. Which means prices are higher than they would have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otherwise. Moreover, oil is not produced by flipping a switch. It takes years of development. Which means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increasing oil production in 2009 and 2010 that Obama and his propagandists cite is due to the policies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Bush Administration. The impact of the policies adopted by the Obama Administration over the last two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part of its War on Oil, will be seen in oil production figures in the years ahead. Already the EnergyDepartment projects that oil production in the Gulf will be down 20% just this year. That translates into a loss of375,000 much needed, good paying jobs. The Department further projects that domestic oil production overall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drop sharply over the next two years. In addition, oil markets today are not blind to what is coming down thepike. Today’s oil price reflects the outlook for tomorrow. And constrained supplies tomorrow mean higher prices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today. Opening up new oil supplies for tomorrow will similarly mean lower prices today.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A DECREASE IN WORLD OIL PRICES WILL UNDERMINE THE SAUDI ARABIAN ECONOMY.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 Growing oil production for the United States devastates the Gulf economies — risking massive instability.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Thanassis Cambanis (fellow at The Century Foundation) May 25, 2013. Retrieved Apr. 27,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http://www.bostonglobe.com/ideas/2013/05/25/american-energy-independence-greatshake/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pO9Lsad4cVQvjdpyxMI1DO/story.html</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 independence looks different today, however, than it did in the oil-shocked 1970s. For one thing,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 market is a linchpin of the world order, and any big shift is likely to have costs to stability. Some analysts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warned that America’s growing oil production will create a glut that lowers prices, eating up the profits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countries and destabilizing their regimes. (That’s in the short term, anyway; worldwide, oil demand is stillrising fast.) Falling prices mean that countries that depend on oil will face sudden cash shortages. It’s easy toimagine how destabilizing that could be for a natural-resource power like Russia, for the monarchs of the PersianGulf, or for the dictators in Central Asia. No matter how distasteful their rule, the prospect of an unrulytransition, or worse still, a protracted conflict, in any of those countries could cause havoc.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Reduced oil demand from the United States undermines the Gulf state economies.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Yousef Gamal El-Din (staff writer) May 15, 2013. Retrieved Apr. 27,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http://www.cnbc.com/id/100739228</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idea of an energy-independent United States — thanks to a revolution in the way North American shale isharvested — is reigniting vociferous debate about what it could mean for global markets, and especially the oil-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rich Gulf states of the Arabian Peninsula. "Reduced demand for oil from the US could undermine the oil price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globally, thereby placing pressure on regional budgets which are increasingly reliant on the price of oil staying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firm," Tim Fox, chief economist at Emirates NBD, Dubai's largest bank, explained to CNBC.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The United States is the world’s number one oil consumer.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Eithne Treanor (staff writer) May 18, 2013. Retrieved Apr. 27,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http://gulfbusiness.com/2013/05/charting-the-cost-of-crude/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“It might be a Rip Van Winkle year; if you go to sleep in 2013, you will not miss much, but you also won’t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wake up in the middle of the night screaming,’’ said Jason Schenker, president of Prestige Economics in Texas.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Schenker expects “modest growth” in the US, the world’s number one oil consumer in 2013, which will help theglobal oil market. But he also agrees that Europe could pose downside risks to commodity markets unless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situation improves.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61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A WEAKENED SAUDI ARABIAN ECONOMY UNDERMINES ITS ABILITY TO FIGHT TERRORISM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Declining oil prices undermine Saudi Arabia and threatens their ability to fight terrorism.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Benjamin Alter &amp; Edward Fishman (editors, Foreign Affairs), NEW YORK TIMES, Apr. 28, 2013. Retrieved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Apr. 27, 2014 from http://www.nytimes.com/2013/04/28/opinion/sunday/the-dark-side-of-energyindependence.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html?pagewanted=all&amp;_r=0</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Even more alarming is the prospect of instability in Saudi Arabia. In 2011, the Saudi royal family was 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head off an Arab Spring-style revolution because of its enormous oil revenues, doling out $130 billion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benefits to pacify the country’s younger and poorer inhabitants. Should lower oil prices make such patronage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impossible in the future, the kingdom could face domestic unrest — making the country a far less reliable partner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America in fighting terrorism and countering Iran. Moreover, if Saudi Arabia has less of its own money tospend on regional security, Washington will have to make up for the shortfall.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High oil prices are key to Saudi Arabia’s ability to check extremism and terrorist groups.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 MICHAEL MCCONNELL (Director of National Intelligence) “CQ Congressional Testimony,” Feb. 27, 2008. Retrieved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Apr. 27, 2014, Lexis/Nexis.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Saudi Arabia, the long-term challenge from Islamic extremism has been checked for now,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government benefits from steady, oil price-driven economic growth. Saudi security forces have achieved notablesuccesses against al-Qa'ida networks inside the Kingdom since 2003, killing or capturing al- Qa'ida's original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Saudi-based leadership and degrading its manpower, access to weapons, and operational capability.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Saudi Arabia needs high oil prices to minimize unrest in the country.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Andrew Holland (staff writer) May 7, 2013. Retrieved Apr. 27,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http://www.csmonitor.com/Environment/Energy-Voices/2013/0507/US-oil-boom-means-oil-prices-must-drop-</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right-Wrong</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Today, the geopolitical incentives go the other way. After the Arab Spring, the Saudis significantly</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increased the subsidies (in both direct and implicit grants) to its people. They know that they need high oil prices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order to keep their population happy.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Terrorist groups will use nuclear weapons, risking escalation to a full-scale nuclear conflict.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Mohamed Sid-Ahmed, (staff writer) “Extinction!” 2004. Retrieved May 8, 2012 at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http://weekly.ahram.org.eg/2004/705/op5.htm</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What would be the consequences of a nuclear attack by terrorists? Even if it fails, it would further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exacerbate the negative features of the new and frightening world in which we are now living. Societies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close in on themselves, police measures would be stepped up at the expense of human rights, tensions between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civilisations and religions would rise and ethnic conflicts would proliferate. It would also speed up the arms raceand develop the awareness that a different type of world order is imperative if humankind is to survive. But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still more critical scenario is if the attack succeeds. This could lead to a third world war, from which no one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emerge victorious. Unlike a conventional war which ends when one side triumphs over another, this war will bewithout winners and losers. When nuclear pollution infects the whole planet, we will all be losers.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INSTABILITY IS CAPABLE OF OVERTAKING SAUDI ARABIA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Tensions still simmer below the surface of Saudi Arabia.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Frederic Wehrey (Senior Associate Middle East Program, Carnegie Endowment for International Peace) May 22,2013. Retrieved May 26, 2013 from http://carnegieendowment .org/2013 /05/22/new-saudi-arabia/g5em</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House of Saud appears stable amid the turmoil across the Middle East. But tensions still simmer below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surface. The youth are agitating for change, economic instability looms, and the kingdom will be influenced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the storms brewing around it.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Saudi Arabia’s ability to satisfy the youth population is declining.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Frederic Wehrey (Senior Associate Middle East Program, Carnegie Endowment for International Peace) May 22,2013. Retrieved May 26, 2013 from http://carnegieendowment .org/2013 /05/22/new-saudi-arabia/g5em</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Two-thirds of Saudis are under the age of thirty and in 2010, 80 percent of unemployed Saudis registered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the Ministry of Labor were between the ages of twenty and thirty-four. While material expectations and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political awareness have grown, the state’s ability to satisfy its youth population is declining.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62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 GUARD 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thesis of this disadvantage is that the affirmative plan’s system of management will overwhelm the Coast Guard,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preventing its ability to fight terrorism. The Coast Guard is currently effectively deterring terrorism, but the need to enforce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plan will allow terrorists to come by sea into the United States. By overstretching the resources of the Coast Guard,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affirmative risks widespread drug smuggling and terrorism.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AFFIRMATIVE PLAN UNDERMINES THE COAST GUARD’S ABILITY TO COMBAT TERRORISM.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COAST GUARD IS EFFECTIVELY DETERRING TERRORISM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The Coast Guard is effective at preventing terrorism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Jim Kouri (Law Enforcement Examiner) DRUG TRAFFICKERS BENEFIT, Mar. 21, 2014, Retrieved Mar. 28,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2014 from http://www.examiner.com/article/drug-traffickers-benefit-from-obama-cuts-to-coast-guard</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But the Coast Guard's commanding officer, Adm. R.J. Papp, does believe his subordinates will continue toaccomplish their primary goals. "We will preserve our critical front-line operations in direct support of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Department of Homeland Security mission programs; prevent terrorism and enhance security, secure and manage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our borders, and strengthen national resilience. We will make difficult decisions to scale activities, but will bethere to answer the call for any maritime domain emergency, to protect America’s safety, and to add to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security," he said regarding his new budget.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The Coast Guard is currently keeping our ports secure.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R.J. Papp, Jr. (Admiral, U.S. Coast Guard) Mar. 7 2014, ALWAYS READY, Retrieved May 28, 2014 from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http://www.uscg.mil/budget/docs/2015_Budget_in_Brief.pdf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Despite the 2013 fiscally constrained environment, the men and women of the Coast Guard exhibited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honor, respect, and devotion to duty that has kept us America’s premier maritime responder for the last 223years. Every day they exercised critical prevention activities to help keep our mariners and ports safe and secure.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 braved uncertain waters and responded to the movement of illicit goods and people, man-made and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disasters, and other high priority national safety, security and stewardship needs. They provided the maritime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governance that our Nation demands to ensure safe, secure, and environmentally sound approaches to America’s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shores.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The Coast Guard currently has the readiness to fight terrorism.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R.J. Papp, Jr. (Admiral, U.S. Coast Guard) Mar. 7 2014, ALWAYS READY, Retrieved May 28, 2014 from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http://www.uscg.mil/budget/docs/2015_Budget_in_Brief.pdf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These new cutters are replacing our forty-five year old high endurance cutters and provide vital response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capability in the offshore environment. Hamilton’s fellow National Security Cutters, Bertholf, Waesche, andStratton are already proving to be superlative examples of “useful sentinels of the law” – the words Alexander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Hamilton used in 1787 when he described an enduring need for ships to protect our Nation’s maritime borders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interests on the sea. In FY 2015, our voyage to a modernized offshore Coast Guard fleet will continue withthe President’s Budget request for the production of the eighth National Security Cutter and continued work onthe Offshore Patrol Cutter project. As prudent stewards of our resources, we will hold our course rebuilding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 Guard assets in an affordable and responsible manner. On the horizon, we look to the recapitalized fleet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future operations and to provide our men and women the tools they need to continue the great work they do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our Nation. We will preserve our critical front-line operations in direct support of our Department of HomelandSecurity mission programs; prevent terrorism and enhance security, secure and manage our borders,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strengthen national resilience. We will make difficult decisions to scale activities, but will be there to answer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call for any maritime domain emergency, to protect America’s safety, and to add to our national security.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The Coast Guard successfully interdicts drugs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R.J. Papp, Jr. (Admiral, U.S. Coast Guard) Mar. 7 2014, ALWAYS READY, Retrieved May 28, 2014 from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http://www.uscg.mil/budget/docs/2015_Budget_in_Brief.pdf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Coast Guard is the lead Federal maritime law enforcement agency that directly supports the security andmanagement of our Nation’s borders on the Great Lakes, inland waterways, ports, littorals and on the high seas.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Coast Guard’s success in the interdiction of illegal drugs serves as an example of that maritime governance.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2013, the Coast Guard removed more than 125 metric tons of illegal drugs from the maritime domain anddetained over 190 suspected smugglers for prosecution in the United States.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B. THE PLAN WOULD BE ENFORCED BY THE COAST 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The Coast Guard operates in both national security and law enforcement capacities.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Jim Kouri, (Law Enforcement Examiner), OBAMA'S BUDGET CUTS ON U.S. SECURITY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UNCONSTITUTIONAL, SAY EXPERTS, Apr. 24, 2012. Retrieved Mar. 28, 2014 from www.examiner.com/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article/obama-s-budget-cuts-on-u-s-security-unconstitutional-say-experts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Eaglen and Dolbow confirm that the U.S. Coast Guard is the only federal agency with dual Title 10 andTitle 14 law enforcement and regulatory authorities. These unique authorities, diverse capabilities, and potentialto accept multiple sources of funding allow the Coast Guard to operate alone on the seam between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security and law enforcement threats, they maintain.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63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The Coast Guard would enforce marine protected areas.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R.J. Papp, Jr. (Admiral, U.S. Coast Guard) Mar.7 2014, ALWAYS READY, Retrieved May 28, 2014 from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http://www.uscg.mil/budget/docs/2015_Budget_in_Brief.pdf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 the interest of protecting America’s natural resources, endangered marine species, and marine sanctuaries,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Coast Guard conducted over 5,000 fisheries boardings on U.S. vessels. Close collaboration with partner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agencies is a key part of this effort. For example, Coast Guard supports enforcement of Illegal, Unregulated, andUnderreported (IUU) fishing. IUU fishing is global in reach and Coast Guard efforts are critical to stem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illegal activity that is harmful to ecosystems for natural resources and a threat to global food security. The CoastGuard detected 184 incursions of foreign flagged fishing vessels into America’s exclusive economic zone (EEZ)</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part of these efforts in 2013.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Protecting marine protected areas requires a great deal of Coast Guard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Mike Gravitz (staff writer), GLORES TEAM EVALUATES DRONE SAILBOATS, Feb. 21, 2014. RetrievedMar. 29, 2014 from http://blog.marine-conservation.org/2014/02/glores-team-evaluates-drone-sailboats-to-helppatrol-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and-enforce-rules-in-remote-marine-protected-areas.html</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Conservation Institute is currently researching various surveillance technologies that can be used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enforcement purposes to limit illegal, unreported and unregulated (IUU) fishing within remote marine protectedareas and US marine monuments in the Pacific. Monitoring and enforcement of rules in marine protected areascan be expensive, especially in remote places, with current technologies . things like big Coast Guard ships thatcost $25,000 per day to operate, airplanes and satellites. We have to find some way to lower the cost of doingessential surveillance and enforcement or else our marine protected areas will turn into marine poaching areas.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 we are investigating small autonomous sail boats equipped with cameras on top of the mast, radar to “see”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boats from far away and underwater sound receivers (hydrophones) to help find and locate intruders. This kind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technology is important as we implement the recently announced Global Ocean Refuge System since manydesignated areas will be difficult to patrol and enforce otherwise.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The Coast Guard will be sent to protect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Nadav Morag, (Ph.D., University Dean of Security Studies), THE UNITED STATES COAST GUARD: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JACK OF ALL TRADES, Dec. 2013. Retrieved Mar. 29, 2014 from www.colorado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tech.edu/resources/blogs/december-2013/coast-guard-jobs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latter half of the 19th century, the service’s responsibilities broadened to protect the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ecological resources. The USCG engaged in missions as diverse as protecting seals in Alaska and fisheries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Gulf of Mexico. In the 20th century, the Coast Guard also engaged in combatting the pollution of waterways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spills. As part of its mission to provide search and rescue resources when there are maritime accidents, theservice also began regulating ship and boat safety. Since most waterways cross state boundaries, the USCGstepped in to support states that were unable to effectively manage this task on their own.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 The Coast Guard conducts maritime interception operations: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R.J. Papp Jr. (Admiral, U.S. Coast Guard) Mar.7 2014, ALWAYS READY, Retrieved May 28, 2014 from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http://www.uscg.mil/budget/docs/2015_Budget_in_Brief.pdf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Additionally, as both a federal law enforcement agency and an armed service, the Coast Guard is uniquelypositioned to conduct defense operations in support of Combatant Commanders. The Coast Guard supports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Department of Defense (DoD) partners by performing rotary-wing air intercept operations and providing assetsto work with U.S. Naval forces. In direct support of DoD’s theater security cooperation efforts, the Coast 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conducts port operations, maritime interception operations and the training of international partners.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A STRAIN ON COAST GUARD RESOURCES UNDERMINES THEIR ABILITY TO FIGHT DRUG SMUGGLING.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A strain on the US Coast Guard undermines its effectiveness against drug smugglers: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Adam Housley (staff writer), DRUG SMUGGLERS HITTING HIGH SEAS AS COAST GUARD FACES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BUDGET CUTS, Mar. 20, 2014. Retrieved Mar. 28, 2014 from www.foxnews.com/politics/2014/03/20/drugsmugglers-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hitting-high-seas-as-coast-guard-faces-budget-cuts/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Budget cuts at the Coast Guard are coming at an unfortunate time. As the service, like other branches of themilitary, makes do with less, drug smugglers are increasingly turning to the high seas — and challenging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 Guard's already strained resources. Officials tell Fox News that drug smugglers are moving some of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operations away from the U.S.-Mexico land border and out into the ocean where it's easier to avoid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enforcement. And for U.S. patrollers, that theater is becoming harder and harder to defend. "As the Department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Homeland Security became more effective at stopping smuggling across the land borders, the cartels shifted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some of the traffic to the maritime, so that is why we saw an increase in smuggling by boats," said Capt. Jim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Jenkins, Coast Guard commander for Los Angeles and Long Beach.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64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A decrease in Coast Guard resources undermines effective drug interdictions: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Adam Housley (staff writer), DRUG SMUGGLERS HITTING HIGH SEAS AS COAST GUARD FACES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BUDGET CUTS, Mar. 20, 2014. Retrieved Mar. 28, 2014 from www.foxnews.com/politics/2014/03/20/drugsmugglers-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hitting-high-seas-as-coast-guard-faces-budget-cuts/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 deal with the assets and the hours that we have, and we try to use them as best we can to stop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smuggling," Hehr said. Over the last several years, the cartels have moved further offshore as their boats havegotten more sophisticated. The area they operate in has tripled in size in just the last year — and is now roughlythe size of Montana. Some of the modern smuggling boats have three engines and can hold up to 20 tons ofdrugs. Plus, they can travel hundreds of miles north of the border. "A huge part to the puzzle is the interdiction ofthese vessels before they reach shore," said Immigration and Customs Enforcement agent Claude Arnold. "So if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are cut, that's going to have an effect, and our investigations are largely based upon those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interdictions."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Each decline in the capacity of the Coast Guard increases illegal smuggling: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Adam Housley (staff writer), DRUG SMUGGLERS HITTING HIGH SEAS AS COAST GUARD FACES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BUDGET CUTS, Mar. 20, 2014. Retrieved Mar. 28, 2014 from www.foxnews.com/politics/2014/03/20/drugsmugglers-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hitting-high-seas-as-coast-guard-faces-budget-cuts/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 deal with the assets and the hours that we have, and we try to use them as best we can to stop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smuggling," Hehr said. Over the last several years, the cartels have moved further offshore as their boats havegotten more sophisticated. The area they operate in has tripled in size in just the last year — and is now roughlythe size of Montana. Some of the modern smuggling boats have three engines and can hold up to 20 tons ofdrugs. Plus, they can travel hundreds of miles north of the border.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A decline in assets for the Coast Guard leads to more drugs getting through: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Associated Press, Jan 28, 2014. “Budget cuts impacting Coast Guard's fight against drug smugglers on the highseas,” Retrieved Mar. 28, 2014 from http://www.foxnews.com/us/2014/02/24/budget-cuts-impacting-coastguard-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fight-against-drug-smugglers-on-high-seas/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"Our interdictions are down 30 percent from the year before, when we had more assets out there, so that's an</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indicator to me that as soon as we start pulling assets away, they're running more drugs and they're getting</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through," Papp said.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 Smugglers are increasingly moving overseas with smuggling operations: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Associated Press, BUDGET CUTS IMPACTING COAST GUARD, Jan. 28, 2014. Retrieved Mar. 28,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from http://www.foxnews.com/us/2014/02/24/budget-cuts-impacting-coast-guard-fight-against-drug-smugglerson-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high-seas/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Jan. 28, 2014: Coast Guard officer William Pless communicates on the radio while steering the 45 footCoast Guard vessel through a dense fog during a patrol off the San Diego coast in San Diego. With the drug warlocking down land routes across Latin America and at the U.S. border, smugglers have been increasingly usinglarge vessels to carry multi-ton loads of cocaine and marijuana hundreds of miles offshore, where the leadfederal agency with extensive law enforcement powers is the Coast Guard, a military service roughly the size ofthe New York Police Department.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DRUG SMUGGLING INCREASES THE RISK OF TERRORIST ATTACKS.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The Coast Guard is key to effective anti-terrorism efforts: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R.J. Papp, Jr. (Admiral, U.S. Coast Guard) Mar.7 2014, ALWAYS READY, Retrieved May 28, 2014 from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http://www.uscg.mil/budget/docs/2015_Budget_in_Brief.pdf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Coast Guard’s terrorism prevention and security enhancement activities encompass the detection,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deterrence, prevention, disruption, and recovery from terrorist attacks and other criminal acts in the maritimedomain. The Coast Guard executes antiterrorism, response, salvage operations, and supports various DoD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Combatant Commanders in the maritime environment. In order to ensure the safety and security of the Americanpeople, the Coast Guard conducted over 21,000 waterborne patrols of critical maritime infrastructure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escorted over 2,000 high-capacity passenger vessels, and conducted over 8,400 security boardings inand around U.S ports in 2013. The Coast Guard plays a key role in the surge response to a known security threat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 event. As part of the overall Department of Homeland Security (DHS) response to the Boston Marathonbombing, the Coast Guard Captain of the Port (COTP) raised the Maritime Security (MARSEC) level, whichresulted in the immediate implementation of additional safety measures and activities to ensure the safety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security of the citizens and infrastructure of Boston. During 2013, to enhance security and help preventwaterborne delivery of a terrorist threat, the Coast Guard conducted inspections on over 11,000 vessels, 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23,700 shipping containers, and completed more than 10,000 waterside facility safety and security reviews.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65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Drug trafficking increases the risk of terrorist attacks: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Ionas Alexandru (Prof., Law, Adm. Sciences of Brasov), FINANCING TERRORISM, Nov. 16, 2011. RetrievedMay 28, 2014 from http://aspeckt.unitbv.ro/jspui/bitstream/123456789/201/1/ionas%20a%20ionas%20c.pdf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Drug trafficking represents one of the most important threats to modern society. Usually terrorists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constant seeking ways to finance their illegal plans and expensive attacks through illicit means such as drug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trafficking. By these means the society, the health of its citizens and also its serenity is being affected by drug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trafficking, and by the chaos that terrorists attacks induce.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Drug trafficking fosters terrorism: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Ionas Alexandru (Prof., Law, Adm. Sciences of Brasov), FINANCING TERRORISM, Nov. 16, 2011. RetrievedMay 28, 2014 from http://aspeckt.unitbv.ro/jspui/bitstream/123456789/201/1/ionas%20a%20ionas%20c.pdf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financing of terrorism through illicit drug trafficking has been touted as a major problem since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terrorist attacks of September 11, 2001. Indeed, during the last decade, Afghanistan has been the most important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opium producing country in the world. It was under Taliban rule in 1999 that opium production reached its heightwith a 4,5812ton yield. Moreover, the fact that al2Qaeda and Osama bin Laden found a safe haven in thatcountry, raised concerns about the possible emergence of a more global and pernicious alliance between drugtraffickers and terrorists.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Fighting drug trafficking equals fighting terrorism: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Ionas Alexandru (Prof., Law, Adm. Sciences of Brasov), FINANCING TERRORISM, Nov. 16, 2011. RetrievedMay 28, 2014 from http://aspeckt.unitbv.ro/jspui/bitstream/123456789/201/1/ionas%20a%20ionas%20c.pdf</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But three years after the ouster of the Taliban, Afghanistan's opium production is expected to exceed even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1999's record high, thus raising concerns that the country is on the verge of becoming a "narco2state" and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bastion of "narco2terrorism." Antonio Maria Costa, the Executive Director of the United Nations Office on Drugsand Crime, warned of "mounting evidence of drug money being used to finance criminal activities, includingterrorism," and declared that "fighting drug trafficking equals fighting terrorism."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TERRORISM AGAINST THE UNITED STATES RISKS A DEVASTATING ATTACK.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Terrorism risks a nuclear terrorist attack against the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Graham Allison (professor at Harvard) MOTHER JONES, Oct. 18, 2004. Retrieved Apr. 27,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http://www.motherjones.com/politics/2004/10/ultimate-preventable-catastrophe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MotherJones.com: What’s the likelihood of a nuclear terrorist attack on the U.S.? Graham Allison: I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say more likely than not — so greater than 51 percent — in the next decade if we just keep doing what we’re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doing today. MJ.com: Which terrorist groups that we know of have tried to attain these weapons? GA: Well,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 that is of greatest interest to us is of course Al-Qaeda. In the 9/11 Commission Report, and in my book, thereare extensive discussions about their nuclear ambitions, which stretch back at least a decade. So I describe bin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Laden’s having two of the Pakistani nuclear scientists who were colleagues of A.Q. Khan, the father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Pakistani nuclear bomb, visit him on several occasions. As they’ve told interrogators, he was mainly interested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quizzing them about nuclear weapons and how he could get them. We know that Al-Qaeda has actually spent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some money to buy material. In one scam, they bought some South African material that was not the stuff of anuclear bomb. And we know that bin Laden has said that getting nuclear weapons is a religious duty. Then thereare the Chechens, this fellow [Shamil] Basayev, who has claimed responsibility for the killing of the children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Russian school in Beslan. They actually planted a dirty bomb — not a nuclear bomb, but a dirty bomb — in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park in Moscow several years ago, and then called the police to warn them, rather than exploding it.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A terrorist attack against the United States is an existential threat: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Graham Allison (professor at Harvard) MOTHER JONES, Oct. 18, 2004. Retrieved Apr. 27,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http://www.motherjones.com/politics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MJ.com: What steps would you like the United States to take to avert a nuclear terrorist attack? GA: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president should feel it in his head, and in his heart, and in his gut that this is the gravest threat to Americans.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really the only existential threat to America as we know it — as a free country that plays a leading role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And he should say publicly: I am going to do everything humanely possible to prevent this. Then, 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have an administration in which you had people which were convinced of this, including somebody whoworked for him at the presidential level, whose job it would be to get up each morning and say, the president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said that this is the most important problem and that we’re going to do everything humanely possible, what is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list of the things that I am going to do today? And go to bed at night saying, which of those things did 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accomplish, and which ones been laying, and what else needs to be done? So you’re going to have people doingheavy lifting on this topic everyday. This would include the Secretary of Defense, the Secretary of State,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Secretary of Energy, and a number of others.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66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NASA SPENDING TRADE-OFF 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thesis of this disadvantage is the plan will result in spending cuts to NASA. Funding for exploration or development</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oceans trades-off with other scientific endeavors in the federal government, and NASA’s budget is at risk. If NASA’s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budget is cut, it will greatly damage space exploration, resulting in disastrous effects for the United States and the world.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CURRENT FUNDING FOR SPACE EXPLORATION IS STABLE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NASA’S BUDGET IS CURRENTLY STABLE BUT TIGHT.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Julie Pixler, (CNN), CNN WIRE. April 11, 2014, Retrieved April 24, 2014 from Lexis/Nexis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According to NASA.gov and Whitehouse.gov, the 2014 NASA budget is $17.7 billion dollars, the same as 2013and a .3% decrease from 2012. That translates to a $50 million cut from 2012 funding.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NASA’S BUDGET WILL BE FLAT IN THE PRESENT SYSTEM.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Dan Leone (staff writer) SPACE NEWS, Apr. 7, 2014. Retrieved Apr. 27, 2014 from www.space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news.com/article/civil-space/40138mikulski-nasa’s-2015-budget-will-be-no-worse-than-flat</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Although the White House has proposed cutting NASA’s 2015 budget by $185 million, the U.S. space agencywill not lose a single dollar next year if the head of the Senate Appropriations Committee gets her way. “My goal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NASA is to make sure we’re at least at the 2014 level,” Sen. Barbara Mikulski (D-Md.) told the Maryland SpaceBusiness Roundtable during an April 7 luncheon here. “And if we can find more money I will take you above that.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We’re not going to go backward.” The search for extra NASA funding is “a work in progress,” Mikulski toldSpaceNews after the speech. She acknowledged that there might be no additional money found for NASA.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THE PLAN WILL TRADE OFF WITH FUNDING FOR NASA.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FUNDING FOR OCEAN POLICY COMPETES WITH OTHER INITIATIVES, INCLUDING NASA.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 Dove and Craig McClain, (Director of Research and Conservation at the Georgia Aquarium Research Center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Atlanta and Chief Editor for Deep Sea News), DEEP SEA NEWS, October 16, 2012 Retrieved on April 24,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from http://deepseanews.com/2012/10/we-need-an-ocean-nasa-now-pt-2/</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85% of Americans express concerns about stagnant research funding and 77% feel we are losing our edge inscience. So how did we get here? Part of the answer lies in how ocean science and exploration fit into the US federalscience funding scene. Ocean science is funded by numerous agencies, with few having ocean science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exploration as a clear directive. Contrast to this to how the US traditionally dealt with exploration of space. NASA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was recognized early on as the vehicle by which the US would establish and maintain international space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supremacy, but the oceans have always had to compete with other missions. We faced a weak economy and in tough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economic times we rightly looked for areas to adjust our budgets. Budget cuts lead to tough either/or situations: dowe fund A or B? Pragmatically we choose what appeared to be most practical and yield most benefit.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NASA’S BUDGET WILL BE RAIDED TO FUND THE PLAN.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Lamar Smith, (R-Texas), March 26, 2014, CQ CONGRESSIONAL TESTIMONY, Mar. 26, 2014, Retrieved April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24, 2014 from Lexis/NexisPerhaps the greatest example of the White House's lack of leadership is with America's space program.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White House's approach has been to raid NASA's budget to fund the Administration's environmental agenda.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WHITE HOUSE IS WILLING TO CUT NASA TO FUND THE PLAN.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Dan Leone (staff writer) SPACE NEWS, Apr. 7, 2014. Retrieved Apr. 27, 2014 from www.space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news.com/article/civil-space/40138mikulski-nasa’s-2015-budget-will-be-no-worse-than-flat</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White House is seeking $17.5 billion for NASA in 2015, roughly $185 million less than what the agency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getting this year under an omnibus spending bill signed in January. About 40 percent of the proposed reduction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come from canceling the Stratospheric Observatory for Infrared Astronomy (SOFIA), a telescope-equipped747SP jetliner the White House wants NASA to mothball after this year.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67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SHRINKING BUDGETS WILL REQUIRE TRADE-OFFS BETWEEN OCEAN FUNDING AND SPACE FUNDING.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Michael Conathan (Director of Ocean Policy at the Center for American Progress), CENTER FOR AMERICAN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PROGRESS, June 18, 2013. Retrieved Apr. 27, 2014 from www.americanprogress.org/issues/green/news/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2013/06/18/66956/rockets-top-submarines-space-exploration-dollars-dwarf-ocean-spending/</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a time of shrinking budgets and increased scrutiny on the return for our investments, we should be taking along, hard look at how we are prioritizing our exploration dollars. If the goal of government spending is to spur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growth in the private sector, entrepreneurs are far more likely to find inspiration down in the depths of the oceanthan up in the heavens. The ocean already provides us with about half the oxygen we breathe, our single largest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source of protein, a wealth of mineral resources, key ingredients for pharmaceuticals, and marine biotechnology.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course space exportation does have benefits beyond the “cool factor” of putting people on the moon and astronaut-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bards playing David Bowie covers in space. Inventions created to facilitate space travel have become ubiquitous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our lives — cell-phone cameras, scratch-resistant lenses, and water-filtration systems, just to name a few —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conducted in outer space has led to breakthroughs here on earth in the technological and medical fields. Yetdespite far-fetched plans to mine asteroids for rare metals, the only tangible goods brought back from space to dateremain a few piles of moon rocks.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STRONG NASA FUNDING IS NECESSARY FOR HUMAN SURVIVAL.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FUNDING IS CRUCIAL TO NASA’S SUCCESS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Tyler Their, (Commentator), THE LAMRON: SUNY AT GENESEO, April 3, 2014, 1. Retrieved April 24, 2014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from Lexis/Nexis.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Let's face it, space exploration is extremely costly and needs a multi-billion dollar budget to function even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remotely well. Results are dependent upon technology and equipment, which in turn are dependent upon money.</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Furthermore, the support for these expenditures and subsequent missions comes from us, the public. The periodicgovernmental budget cuts for National Aeronautics and Space Administration only get worse, further alienating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 pun intended — the space program and the public's attention for such matters.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B. EVEN MODEST BUDGET CUTS AT NASA HAVE BIG EFFECTS ON SPACE SCIENCE.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STEVENS POINT JOURNAL (WISCONSIN), March 12, 2014, A6. Retrieved April 24, 2014 from Lexis/Nexis.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2015 budget request for space science, released Tuesday, is just under $5 billion, $100 million less than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was appropriated three years ago. The good news is that several projects — most notably the James Webb SpaceTelescope and various Earth monitoring programs — are funded. But the modest overall cuts for science translate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into bigger ones in NASA's planetary probes and astrophysics programs. In each of the past three years, Obama hasproposed major cuts to the NASA division that sends robots to explore the solar system. Its request for the upcoming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 is just under $1.3 billion (0.03 percent of all federal spending), compared with $1.5 billion three years ago.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Similar cuts have been made in the astrophysics division, which funds space observatories. Among the effects of thisunfortunate austerity would be an end to the Curiosity rover, currently wheeling itself around on Mars,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Stratospheric Observatory for Infrared Astronomy (Sofia, for short), a deep space observatory just beginning to yield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results.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NASA AND SPACE EXPLORATION IS CRITICAL TO AVOID HUMAN EXTINCTION.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AIM WEST MILFORD (PASSAIC, NORTH JERSEY), March 14, 2013, A8. Retrieved April 24,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Lexis/Nexis.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 will never understand the zeal with which we've abandoned our space program, and the lack of progress we've</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made since the leaps and bounds of the mid-20th century is especially frustrating. But hopefully, the Russian meteor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renew both interest in and concern about our space program and let us move forward again on the grand plans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we've walked away from. After all, as the famous Bill Nye succinctly said in a CNN interview last summer: "If the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 gets hit by an asteroid, it's game over. It's control-alt-delete for civilization." Being as we are the only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walk the Earth that has both the technology and the ability to avoid this fate, I suggest we take this responsibilitymore seriously.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Mary Nichols (staff writer) MANNED MISSION TO MARS NECESSARY FOR HUMAN SPECIES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SURVIVE INDEFINITELY, Apr. 24, 2014. Retrieved Apr. 27, 2014 from www.designntrend.com/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articles/13119/20140424/manned-mission-to-mars-necessary-for-human-species-to-survive-indefinitely-says-nasachief.</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htm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NASA chief Charles Bode told attendees at the Humans to Mars Summit that a manned mission to Mars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necessary for our "species to survive." The Humans to Mars Summit was held on April 22 at George Washington(GW) Univeristy. Boden, the head of the US space program, outlined a series of "stepping stones" to be completed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before a manned mission to Mars. These included "lassoing" an asteroid and bringing it into the Moon's orbit by2015, growing plants in space and using 3D printers for onboard repairs, writes Science Recorder. The "stepping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stones" would give scientists new samples from space to study but would provide a valuable testing ground for keytechnologies necessary to reach — and potentially set up residence on Mars. "For one thing, Mars' formation andevolution are comparable to Earth's and we know that at one time Mars had conditions suitable for life," he told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attendees at the Summit.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68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MIDTERM ELECTIONS 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thesis of this disadvantage is that the affirmative plan will be popular, allowing the Democrats to have an issue torally their constituency and hang on to their majority in the US Senate. Ocean protection is popular in the United States,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giving the Democrats a wedge issue to prevent the GOP from gaining control of the Senate. Unfortunately, a GOP Senate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critical to pass fast track trade legislation, which is crucial for US leadership and the economy.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AFFIRMATIVE PLAN ALLOWS THE DEMOCRATS TO RETAIN THEIR SENATE MAJORITY.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REPUBLICANS WILL RETAKE THE SENATE IN THE PRESENT SYSTEM.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Republicans are favored to win back the Senate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Leigh Ann Caldwell (CNN reporter) 2014 MIDTERMS: WHAT’S AT STAKE? Apr. 16, 2014. Retrieved Apr.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28, 2014 from http://www.kcra.com/politics/2014-midterms-What-s-at-stake/25496204</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Control of the Senate: That's the big story of the year. Republicans have their best chance of winning backthe majority since they lost it in the 2006 elections. Democrats hold a 55-45 seat majority (53 Democrats and two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independents who caucus with them) and could lose control of the chamber if they drop six seats. That mattersbecause Republicans would then likely control the House and the Senate. Government would be truly divided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President Barack Obama, a Democrat, still in the White House. Republicans would likely pass morelegislation through Congress and the President would be forced to either allow GOP priorities to go through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stop them in their tracks with a veto. Democrats face a difficult task of maintaining their Senate majority.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36 Senate races this year (a third of the Senate is up for election every two years), Democrats hold 21 seats.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words, they are forced to play major defense.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Republicans are favored to re-take the Senate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Nate Silver (political commentator for New York Times), GOP IS SLIGHT FAVORITE, Mar. 23,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Retrieved Apr. 28, 2014 from http://fivethirtyeight.com/features/fivethirtyeight-senate-forecast/</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When FiveThirtyEight last issued a U.S. Senate forecast — way back in July — we concluded the race forSenate control was a toss-up. That was a little ahead of the conventional wisdom at the time, which characterized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 Democrats as vulnerable but more likely than not to retain the chamber. Our new forecast goes a half-step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further: We think the Republicans are now slight favorites to win at least six seats and capture the chamber. TheDemocrats’ position has deteriorated somewhat since last summer, with President Obama’s approval ratingsdown to 42 or 43 percent from an average of about 45 percent before. Furthermore, as compared with 2010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the GOP has done a better job of recruiting credible candidates, with some exceptions.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AFFIRMATIVE PLAN IS POPULAR (NOTE: READ ONLY THE LINKS RELEVANT TO THE AFFIRMATIVE PLAN)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Ocean protections are popular in America: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Foundation, ENVIRONMENTAL PROTECTION, Sep. 8, 2011. Retrieved Apr. 28, 2014 from http://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eponline.com/articles/2011/09/08/public-opinion-research-shows-american-interest-in-livinggreen.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aspx?admgarea=News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new report offers insight into public opinion about the environment, including the need to conserve andsafeguard the health of our ocean. "The latest research indicates that most Americans want to be seen as 'being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green'," said Bill Mott, director of The Ocean Project, the lead organization on a collaborative market research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initiative that is now the most extensive such effort ever undertaken on any environmental issue. "Americans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looking for meaningful ways to reinforce and express this self-perception of 'green-friendliness,' something thatis especially true among youth."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Renewable energy is popular and will surface as an issue in the midterms: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Steven Mufson &amp; Tom Hamburger (staff writers). WASHINGTON POST. Apr. 25, 2014. Retrieved Apr. 29,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2014 from http://www.washingtonpost.com/business/economy/a-battle-is-looming-over-renewable-energy-andfossil-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fuel-interests-are-losing/2014/04/25/24ed78e2-cb23-11e3-a75e-463587891b57_story.html</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measures, which have been introduced in about 18 states, lie at the heart of an effort to expand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 level the battle over fossil fuel and renewable energy. The new rules would trim or abolish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mandates — including those that require utilities to use solar and wind energy, as well as proposed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Protection Agency rules that would reduce carbon emissions from power plants. But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campaign — despite its backing from powerful groups such as Americans for Prosperity — has run into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surprising roadblock: the growing political clout of renewable-energy interests, even in rock-ribbed Republican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states such as Kansas. The stage has been set for what one lobbyist called “trench warfare” as moneyed interestson both sides wrestle over some of the strongest regulations for promoting renewable energy. And the issues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likely to surface this fall in the midterm elections, as well, with California billionaire Tom Steyer pouring moneyinto various gubernatorial and state and federal legislative races to back candidates who support tough rules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curbing pollution.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69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Offshore drilling is popular with the American public: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John M. Broder (staff writer) NEW YORK TIMES, June 16, 2011. Retrieved Apr. 29,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http://www.nytimes.com/2011/06/17/business/energy-environment/17drilling.html</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Throughout that time, the American public’s attitudes toward domestic oil and gas development have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remarkably consistent: Americans are in favor of it, though Democrats and those on the coasts are much lesslikely than Republicans and those in the South and Southwest to be supportive. National support for offshore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drilling and for domestic oil and gas development generally dipped for a time after the BP disaster — from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strong majority to a bare majority — but quickly rebounded. A Gallup poll taken immediately after the gulf spill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showed that 50 percent of Americans supported offshore drilling while 46 percent opposed it. By March of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 public support had risen to 60 percent versus 37 percent.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POPULAR ISSUES WILL ALLOW DEMOCRATS TO RALLY AND HOLD ON TO THE SENATE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The plan will create a rallying effect for the Democrats: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Leigh Ann Caldwell (CNN reporter) 2014 MIDTERMS: WHAT’S AT STAKE? Apr. 16, 2014. Retrieved Apr.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28, 2014 from http://www.kcra.com/politics/2014-midterms-What-s-at-stake/25496204</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Democrats looking for something to rally around: Democrats are working to do everything possible tomotivate their base. A March CBS News poll found that while 70% of Republicans are excited to vote only 58%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Democrats are. The enthusiasm gap doesn't bode well for Democrats who are well aware that Democraticvoters are less likely to vote in non-presidential election years.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The race is tight and can easily revert to the Democrats: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Nate Silver (political commentator for New York Times), GOP IS SLIGHT FAVORITE, Mar. 23,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Retrieved Apr. 28, 2014 from http://fivethirtyeight.com/features/fivethirtyeight-senate-forecast/</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 are 10 races that each party has at least a 25 percent chance of winning, according to our ratings. If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Republicans were to win all of them, they would gain a net of 11 seats from Democrats, which would give thema 56-44 majority in the new Senate. If Democrats were to sweep, they would lose a net of just one seat and hold a54-46 majority. So our forecast might be thought of as a Republican gain of six seats — plus or minus five. Thebalance has shifted slightly toward the GOP. But it wouldn’t take much for it to revert to the Democrats, nor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year to develop into a Republican rout along the lines of 2010.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REPUBLICAN SENATE LEADERSHIP IS CRITICAL TO PASSAGE OF FAST TRACK TRADE AUTHORITY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A Republican Senate will allow Obama to pass fast-track trade authority: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Darren Samuelsohn and Manu Raju (staff writers) POLITICO, Apr. 17, 2014. Retrieved Apr. 29, 2014 from</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http://www.politico.com/story/2014/04/democrats-fear-president-obama-could-give-in-106078.html</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Democrats are mindful of how toxic some of Obama’s other proposed deals have been with the party’s base,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such as the 2010 law to extend Bush-era tax cuts or his international trade deals. Indeed, Rep. Gary Peters, aDemocrat running for Senate in Michigan, is openly campaigning against the president’s free-trade agenda.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Others know full well that if a Republican Congress makes entitlement cuts and free trade a priority, it could putthem in a bind. “If a Republican Congress establishes a goal of working with the president on trade, it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certainly facilitate” passing fast-track trade authority, said Rep. Jared Polis (D-Colo.). But he also cautioned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Republicans will have some work to do since they’ve been split on trade issues as well as on issues like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reforming entitlement programs.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Obama would cave to a Republican majority on issues like trade: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Darren Samuelsohn and Manu Raju (staff writers) POLITICO, Apr. 17, 2014. Retrieved Apr. 29, 2014 from</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http://www.politico.com/story/2014/04/democrats-fear-president-obama-could-give-in-106078.html</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Democrats have something else to fear after the November midterms besides just an all Republican-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controlled Congress: President Barack Obama. With Obama’s political career winding down and poll numbers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continuing to languish, his party brethren fret that their own president — forced to work with GOP majorities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give away the store on key policy issues ranging from the budget to energy and trade. It’s a concerncongressional Democrats have voiced every time Obama and Vice President Joe Biden tried to cut big fiscal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deals with Republicans — and the panic is now more palpable with the growing prospect of a Senate GOPmajority.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70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FAST TRACK TRADE AUTHORITY IS CRUCIAL TO THE ECONOMY AND US LEADERSHIP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Trade promotion authority is key to the economy: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Stephen DeMaura (president of Americans for Job Security) DAILY CALLER. Mar. 6, 2014. Retrieved Apr. 28,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2014 from http://dailycaller.com/2014/03/06/trade-promotion-authority-for-the-tpp-and-ttip-is-a-vital-step-forour-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economy/</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decades, free trade has been a boon to the American economy, injecting capital into our markets andspurring job creation. But amidst negotiations for two major trade deals, known as the Trans-Pacific Partnership(TPP) and the Transatlantic Trade and Investment Partnership (TTIP), there are a select few who are seeking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obstruct any progress on expanding free trade and growing our economy. The most recent example comes in theform of an op-ed written by Brian O’Shaughnessy in the Daily Caller, which, while well-intentioned,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mischaracterizes just about every aspect of the debate. O’Shaughnessy argues that free trade is harming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people, but his reasoning does not stand up to the facts. He goes to great length to besmirch free trade,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but conveniently forgoes any mention of how intertwined it is with the American economy. Just imagine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impact in the marketplace if our country reverted to isolationist policies that restricted U.S.-based employersfrom freely and easily engaging in commerce with foreign allies. Free trade is the lifeblood of our economy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than 38 million jobs in the United States depend on trade, roughly one in five jobs.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Economic decline causes multiple scenarios for nuclear war: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Geoffrey Kemp (Director of Regional Strategic Programs at The Nixon Center), THE EAST MOVES WEST: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INDIA, CHINA, AND ASIA’S GROWING PRESENCE IN THE MIDDLE EAST. 2012, 2032.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second scenario, called Mayhem and Chaos, is the opposite of the first scenario; everything that can gowrong does go wrong. The world economic situation weakens rather than strengthens, and India, China,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Japan suffer a major reduction in their growth rates, further weakening the global economy. As a result, energydemand falls and the price of fossil fuels plummets, leading to a financial crisis for the energy-producing states,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are forced to cut back dramatically on expansion programs and social welfare. That in turn leads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political unrest and nurtures different radical groups, including, but not limited to, Islamic extremists.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internal stability of some countries is challenged, and there are more “failed states.” Most serious is the collapse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democratic government in Pakistan and its takeover by Muslim extremists, who then take possession of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large number of nuclear weapons. The danger of war between India and Pakistan increases significantly. Iran,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always worried about an extremist Pakistan, expands and weaponizes its nuclear program. That further enhancesnuclear proliferation in the Middle East, with Saudi Arabia, Turkey, and Egypt joining Israel and Iran as nuclear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Under these circumstances, the potential for nuclear terrorism increases, and the possibility of a nuclearterrorist attack in either the Western world or in the oil-producing states may lead to a further devastatingcollapse of the world economic market, with a tsunami-like impact on stability. In this scenario, major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disruptions can be expected, with dire consequences for two-thirds of the planet’s population.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Trade promotion authority is key to US leadership: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Stephen DeMaura (president of Americans for Job Security) DAILY CALLER. Mar. 6, 2014. Retrieved Apr. 28,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2014 from http://dailycaller.com/2014/03/06/trade-promotion-authority-for-the-tpp-and-ttip-is-a-vital-step-forour-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economy/</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 isn’t just conservatives, though; an overwhelming majority of Americans support free trade precisely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because they understand its immense benefit. Given the state of the economy, it is imperative that we allow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trade promotion authority and pass these individual agreements, so that our country can continue to remain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world’s preeminent economic superpower. If we fail to act, then China surely will, stealing coveted opportunities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American businesses resulting in less employment opportunities and greater hardship.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Leadership decreases the risk of war: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Stephen G. Brooks, G. John Ikenberry, &amp; William C. Wohlforth (associate professor of government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Dartmouth, professor of politics @ Princeton &amp; professor of government @ Dartmouth) FOREIGN AFFAIRS.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Jan/Feb. 2013. Retrieved Apr. 28, 2014 from http://www.foreignaffairs.com/articles/138468/stephen-g-brooks-gjohn-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ikenberry-and-william-c-wohlforth/lean-forward</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If anything, alliances reduce the risk of getting pulled into a conflict. In East Asia, the regional security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agreements that Washington struck after World War II were designed, in the words of the political scientist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Victor Cha, to "constrain anticommunist allies in the region that might engage in aggressive behavior againstadversaries that could entrap the United States in an unwanted larger war." The same logic is now at play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U.S.-Taiwanese relationship. After cross-strait tensions flared in the 1990s and the first decade of this century,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U.S. officials grew concerned that their ambiguous support for Taiwan might expose them to the risk ofentrapment. So the Bush administration adjusted its policy, clarifying that its goal was to not only deter China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an unprovoked attack but also deter Taiwan from unilateral moves toward independence.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71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POLLUTION 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thesis of this disadvantage is that ocean exploration and development come at the cost of increased pollution. Bothexploration and development require increased shipping and exploitation of the oceans, no matter how noble the statedintentions of the plan. Increased traffic in the ocean results in exploitation of the environment, air pollution, noise pollution,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pollution, and the spread of invasive species. This results in increased stress on the oceans, a loss of crucial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biodiversity, and disastrous impacts on the long-term sustainability of oceanic goods.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AFFIRMATIVE PLAN CREATES MASSIVE POLLUTION IN OCEAN ECOSYSTEMS.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OCEANS HAVE BEEN PUSHED TO THE BREAKING POINT.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We are approaching a tipping point for oceanic health.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John B. Thomas, (Rockefeller Foundation), HUFFINGTON POST, February 12, 2014. Retrieved April 25, 2014from Lexis/Nexis.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ocean health, we're approaching ecological and likely social tipping points beyond which there is little tono recovery possible, where no one country or body is able to exert influence over a global commons, wheremarket incentives are in place that encourage us to pull fish out of the sea as fast as possible, and whereconsumers of fish, almost every one of us around the globe, is generating the demand driving this negative cycle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first place. As these problems are bigger than any one individual or institution, building coalitions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partnerships are a good place to start. But no one actor or set of actors has a monopoly on the rightapproach, intervention, or world view in all places; these problems are too complex and rapidly evolving to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tamed by no less than the very best of every sector with a stake in our ocean's health.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Oceanic exploration and development will remain limited in the present system.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Michael Conathan, (Center for American Progress), June 20, 2013, NEWS WATCH, Retrieved April 29,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from http://newswatch.nationalgeographic.com/2013/06/20/space-exploration-dollars-dwarf-ocean-spending/</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All it takes is a quick comparison of the budgets for NASA and the National Oceanic and Atmospheric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Administration, or NOAA, to understand why space exploration is outpacing its ocean counterpart by such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wide margin. In fiscal year 2013 NASA’s annual exploration budget was roughly $3.8 billion. That same year,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total funding for everything NOAA does — fishery management, weather and climate forecasting,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and management, among many other programs — was about $5 billion, and NOAA’s Office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Exploration and Research received just $23.7 million. Something is wrong with this picture.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THE PLAN CAUSES ENVIRONMENTAL DESTRUCTION OF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EXPLORATION AND DEVELOPMENT OF THE OCEAN CAUSES ENVIRONMENTAL DISTRESS THROUGH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POLLUTION AND ENVIRONMENTAL DISTURBANCES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Yereth Rosen, (Columnist), ALASKA DISPTACH, April 11, 2014. Retrieved April 21, 2014 from Lexis/Nexis.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Where there is competition for space, shipping poses significant risks to Arctic seabirds, from oil spills created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marine wrecks, obviously, but also from routine operations, Huettmann said. Ship traffic creates chronic waterpollution from small oil and grease leaks, he said. Ship noise is known to disturb marine life. Invasive species arealready being carried by ships to the far north, and air pollution produced by marine fuels is 'dramatic.' 'You 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actually track from space where these vessels go because of the bunker fuel,' he said. The very presence of large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ships creates a visual change that threatens to disrupt flight patterns and create new stresses in seabird populations,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according to Huettmann. Birds like gulls are known to be attracted to ships, meaning flight patterns are likely to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disrupted as the birds follow the vessels and their bright lights. Such disruptions will mean ripple effects for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bird populations, like greater predation, he said. Any shipping-related disruptions are on top of the myriad climate-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impacts already underway on Arctic lands and in freshwater systems feeding into the Arctic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Huettmann said. He fears that seabirds, unlike charismatic animals like polar bears, have already been neglected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'marginalized' in the commercial rush to the Arctic — even by government environmental agencies andnongovernmental environmental organizations. He said he hopes that seabirds' territory will be respected before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shipping is expanded but is pessimistic about the chances for that. There should be a cost-benefit analysis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considers full impacts, including those to seabirds, he said. 'Perhaps there's some benefit to shipping, but I'd like tosee what it is,' he said. A similar mapping project was recently completed for three types of whales found in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regions where new oil and gas development and new shipping has started or is anticipated.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OCEAN DEVELOPMENT CAUSES ENVIRONMENTAL HARM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Michael LeVine, (Pacific senior counsel for OCEANA), FEDERAL NEWS SERVICE, June 11, 2013, Retrieved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April 21, 2014 from Lexis/Nexis.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Third, we must more fully and fairly evaluate the risks and benefits of proposed activities. Ultimately, allowing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industrial activities like oil and gas leasing, exploration and development amounts to a tradeoff: accepting risks that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certain for benefits that may or may not outweigh them. The risks, including threats to fisheries, coastal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communities and food security are borne by all of us; by contrast, large companies stand to benefit the most fromthese activities.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SECOND NEGATIVE BAYLOR BRIEFS 72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SHIP TRAFFIC RESULTING FROM THE PLAN CAUSES WATER POLLUTION, NOISE POLLUTION, AIR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POLLUTION, AND PROBLEMS FROM INVASIVE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Yereth Rosen, (Columnist), ALASKA DISPATCH, Apr. 11, 2014. Retrieved April 25, 2014 from Lexis/Nexis.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Ship traffic creates chronic water pollution from small oil and grease leaks, he said. Ship noise is known todisturb marine life. Invasive species are already being carried by ships to the far north, and air pollution produced bymarine fuels is 'dramatic.' 'You can actually track from space where these vessels go because of the bunker fuel,' hesaid. The very presence of large ships creates a visual change that threatens to disrupt flight patterns and create newstresses in seabird populations, according to Huettmann. Birds like gulls are known to be attracted to ships, meaning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flight patterns are likely to be disrupted as the birds follow the vessels and their bright lights. Such disruptions willmean ripple effects for other bird populations, like greater predation, he said. Any shipping-related disruptions areon top of the myriad climate-change impacts already underway on Arctic lands and in freshwater systems feeding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into the Arctic Ocean, Huettmann said.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ENVIRONMENTAL DESTRUCTION OF THE OCEANS HAS DEVASTATING IMPACTS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ENVIRONMENTAL DESTRUCTION OF THE OCEANS WILL HAVE FAR-REACHING AND DEVASTATING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IMPACTS.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John B. Thomas, (Columnist), HUFFINGTON POST, February 12, 2014, Retrieved April 25, 2014 fromLexis/Nexis.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world's oceans cover 70 percent of our planet and provide countless benefits to people and societies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food, jobs, recreation, shipping, tourism, natural resources, and climate regulation in addition to their critical rolein cultures, traditions, and well-being for those who live on or near coasts. But there is an emerging consensusthat our oceans are in poor and declining health, with implications almost too big to fathom for the billions ofpeople who rely on fish for food and the hundreds of millions directly and indirectly employed in ocean-relatedindustries. This declining health is due to our over-exploitation of these critical resources through overfishing,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coastal development, shipping and mining, pollution, and myriad other threats.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ENVIRONMENTAL DESTRUCTION OF THE OCEANS THREATENS HUMAN SURVIVAL.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Robin Kundis Craig, (Associate Professor of Law, Indiana University School of Law), MCGEORGE L. REV.,</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Winter, 2003, 155. Retrieved April 29, 2014 from Lexis/Nexis.</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has traditionally failed to protect marine ecosystems because it was difficult to detectanthropogenic harm to the oceans, but we now know that such harm is occurring — even though we are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completely sure about causation or about how to fix every problem. Ecosystems like the NWHI coral reef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 should inspire lawmakers and policymakers to admit that most of the time we really do not knowwhat we are doing to the sea and hence should be preserving marine wilderness whenever we can — especiallywhen the United States has within its territory relatively pristine marine ecosystems that may be unique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We may not know much about the sea, but we do know this much: if we kill the ocean we kill ourselves,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we will take most of the biosphere with us.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INDEX TO EVIDENCE BAYLOR BRIEFS 73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DEFINITIONS OF TERMS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TERMS OF THE TOPIC ARE DEFINED.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“United States federal government” is defined. (1-4)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“Substantially” is defined.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“Substantial” means the “essential” part of something. (5-8)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“Substantial” means “important.” (9-12)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“Substantial” means “not imaginary.” (13)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Developing the oil and gas resources of the Arctic would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substantial. (14)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 The extension of the extended continental shelf (OCS) enabled byratifying the Law of the Sea would be substantial. (15)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 The economic benefit from saving whales would be “substantial.”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 The potential of the development of renewable energy offshore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be “substantial.” (17)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“Increase” is defined. (18-22)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“Its” is defined. (23-26)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“Non-military” is defined.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Non-military means “civilian” or not of the armed forces. (27)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The U.S. Coast Guard is military. (28)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“Exploration” is defined. (29-30)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 “Development” is defined.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Aquaculture is development. (31)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Development means to “bring to a more advanced form.” (32)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Development means “the state of being developed.” (33)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Development means “to expand or enlarge.” (34)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 Development means “to make a product or plan better.” (35)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 Development means “to bring out the potential” of something. (36)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7. Development means to bring proper management to fisheries. (37)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 Development includes the promotion of coastal tourism. (38)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 “Oceans” is defined. (39-40)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 CONVENTION ON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AFFIRMATIVE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U.S. REFUSES TO RATIFY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U.S. is one of few nations not to ratify the Law of the Sea. (41)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Senate Republicans are blocking ratification. (42)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OBJECTIONS TO RATIFICATION OF THE LAW OF THE SEA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UNREASONABLE.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Law of the Sea preserves U.S. sovereignty. (43-48)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Law of the Sea does not harm the ability of the U.S. military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operate. (49-54)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Law of the Sea will not harm intelligence collection. (55)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The Reagan objections to the Law of the Sea have been addressed.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(56-63)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Ratifying the Law of the Sea would not subject the U.S.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litigation. (64-68)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The dispute settlement process does not threaten the U.S. (69)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RATIFICATION OF THE LAW OF THE SEA WILL BEST ALLOW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U.S. DEVELOPMENT OF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Interest in seabed mining is growing. (70-71)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U.S. will be shut out of seabed mining if the Law of the Sea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 ratified. (72-77)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U.S. leadership will be undermined if the Law of the Sea is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ratified. (78-81)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The Law of the Sea provides the opportunity to extend the outer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continental shelf. (82-92)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The Law of the Sea would serve U.S. interests if ratified. (93-101)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 Many U.S. interest groups support ratification of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(102-104)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 Ratification of the Law of the Sea would benefit U.S. businesses.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(105-109)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 Ratification of the Law of the Sea would allow the U.S. to shape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future of seabed mining. (110-112)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IV. RATIFICATION OF THE LAW OF THE SEA WILL HELP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PREVENT CONFLICT WITH CHINA.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China is becoming more assertive in the South China Sea. (113-125)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South China Sea is a vital area. (126-130)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Law of the Sea would promote freedom of navigation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South China Sea. (131-141)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 RATIFICATION OF THE LAW OF THE SEA WILL PROMOTE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DEVELOPMENT OF THE RESOURCES OF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Extensive oil and gas resources are available in the Arctic. (142-156)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Arctic could help solve energy problems. (157-158)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Russia becoming more aggressive in claiming Arctic resources. (159163)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There is a scramble underway for claiming the resources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(164-167)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The U.S. is the only Arctic nation not to have ratified the Law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 Convention. (168-169)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The scramble for resources increases the risk of conflict. (170-172)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 Ratification of the Law of the Sea gives the U.S. access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of the Arctic. (173-174)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 Ratification of the Law of the Sea improves the U.S. ability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 conflict with Russia. (175-176)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Ratification of the Law of the Sea allows the claiming of an extended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continental shelf in the Arctic. (177-179)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 RATIFICATION OF THE LAW OF THE SEA WILL BEST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 THE OCEAN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 The ocean environment is threatened by extensive pollution. (180188)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Ratification of the Law of the Sea will better protect the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(189-194)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Law of the Sea provides a constitution for the oceans. (195-196)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RATIFICATION OF THE LAW OF THE SEA IS NOT IN THE BEST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INTEREST OF THE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Ratification would force the U.S. to pay royalties for resources on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own continental shelf. (197)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Ratification of the Law of the Sea would undermine U.S. armed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forces. (198)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cultural heritage provisions in the Law of the Sea are overly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ambiguous. (199-201)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Ratification of the Law of the Sea will cost the U.S. significant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amounts of money. (202-203)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Ratification of the Law of the Sea would subject the U.S.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expensive climate change lawsuits. (204-211)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Ratification of the Law of the Sea would provide funding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dictators and terrorists. (212-213)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RATIFICATION OF THE LAW OF THE SEA IS NOT NECESSARY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THE DEVELOPMENT OF ARCTIC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Arctic nations are already working well together. (214-216)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Arctic Council is able to resolve most issues. (217-222)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Russia is not acting in an overly aggressive manner in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(223-228)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THE DEVELOPMENT OF THE RESOURCES OF THE ARCTIC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UNDESIRABLE.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An oil spill in the environment would be devastating. (229-241)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Arctic resources should be left alone. (242-243)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 An oil spill in the environment is likely if development proceeds.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(244-248)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RENEWABLE ENERGY FROM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AFFIRMATIVE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GLOBAL WARMING IS A SIGNIFICANT PROBLEM.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Global warming is happening.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The evidence of warming is now obvious. (249-273)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Carbon dioxide levels are rising. (274-281)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74 BAYLOR BRIEFS INDEX TO 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Ice is melting. (282-309)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The oceans are warming. (310-311)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 Warming will be rapid. (312-315)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Global warming is caused by CO2 emissions.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Global warming is caused by human activities in burning fossil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fuels. (316-320)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The sun is not the cause of global warming. (321-322)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Global warming is harmful.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Global warming is causing ocean acidification. (323-343)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Ocean acidification is harmful. (344-370)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Warming will harm agricultural production. (371-382)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Warming will a variety of devastating impacts. (383-394)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 Global warming kills hundreds of thousands of people. (395-396)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 Global warming causes international conflict. (397-399)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 Global warming is killing coral reefs. (400-402)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 Melting glaciers causes serious harm. (403-407)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 The ocean conveyor belt might shift. (408)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 Methane hydrate release would be catastrophic. (409-412)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 Warming may actually provide snowier winters. (413)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 Sea rise is happening. (414-437)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13. Sea rise is significantly harmful. (438-454)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14. Global warming causes more severe storms. (455-458)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 Global warming could cause chaotic change. (459-460)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 The risks of climate change are too great to ignore. (461-462)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17. Time is short, requiring immediate action. (463-464)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OCEAN RENEWABLE ENERGY SHOULD BE DEVELOPED.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U.S. must develop new alternatives to continued reliance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petroleum products.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 Dependence on oil harms the U.S. economy. (465-467)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The world is running out of oil. (468-489)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Biofuels represent a poor alternative. (490-526)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Geothermal energy is a poor alternative. (527-529)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 Nuclear energy is poor alternative. (530-546)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potential for offshore renewable energy is huge. (547-551)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GLOBAL WARMING IS NOT A SIGNIFICANT PROBLEM.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Global warming is not happening.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Global warming activists overuse alarmist rhetoric. (552-553)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The evidence of global warming is not clear. (554-559)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There is no consensus in favor of global warming. (560-565)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Cooling is a more likely trend than warming. (566-586)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 The Climate Research Institute emails illustrate climate alarmism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a willingness to bend the data. (587-595)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 Ice melting does not indicate a serious problem. (596-607)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 Climate models are bad. (608-618)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Global warming is not caused by CO2 emissions.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The role of CO2 in climate change is exaggerated. (619-627)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Changes in solar radiation are responsible for much of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(628)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There are many greenhouse gases other than CO2. (629)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harms of global warming are exaggerated.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The harm of ocean acidification is exaggerated. (630-637)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Increased CO2 levels will benefit plant growth and agricultural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production. (638-648)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Coral reefs have survived many cycles of global warming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historic past. (649)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Global warming actually increases the abundance of life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oceans. (650-655)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 Polar bears are not significantly impacted by climate change. (656658)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 Sea rise is not a major threat. (659-664)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 The threat of global warming to species is exaggerated. (665-666)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 Storms are not becoming more severe. (667-669)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OTHER ENERGY OPTIONS ARE ABUNDANTLY AVAILABLE.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claim that petroleum resources will soon run out is incorrect.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(670-690)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Geothermal energy resources are available. (691-695)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Nuclear energy is an available option. (696-704)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Natural gas is abundantly available. (705-726)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Solar power can meet U.S. energy needs. (727-747)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Land-based wind energy can meet U.S. electrical energy needs. (748778)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OCEAN RENEWABLE ENERGY IS NOT A DESIRABLE OPTION.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Ocean thermal gradients (OTEC) technology works only in tropical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waters. (779)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Wave energy has many problems to overcome. (780)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Tidal power has failed in tests of its potential. (781)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Maintenance requirements in ocean wind systems are unduly high.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(782)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Ocean renewable energy systems are not cost competitive. (783)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EXPLORATION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AFFIRMATIVE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FEDERAL COMMITMENT TO OCEAN EXPLORATION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INADEQUATE.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Less than 10% of the ocean has been mapped. (784)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We understand too little about the oceans. (785)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Ocean exploration has been given a much lower priority than space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exploration. (786)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 Funding for the National Undersea Research Program (NURP)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inadequate. (787)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Inadequate funding limits ocean exploration. (788)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The U.S. needs more ships devoted to ocean exploration. (789)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 The Obama administration is cutting funding for its tsunami warning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system. (790-792)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OCEAN EXPLORATION IS ADVANTAGEOUS.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U.S. would benefit from greater attention to basic ocean research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related to the role of the oceans in climate change. (793-795)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U.S. would benefit from more satellite-based ocean observation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systems. (796)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Greater attention to study of tsunamis is needed. (797)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More study of the coastal zone is needed. (798)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Study of the oceans will produce medical breakthroughs. (799)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More study of the oceans is needed in order for ecosystem-based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to work properly. (800)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OCEAN EXPLORATION IS ADEQUATE AT PRESENT.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United Nations engages in a significant amount of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(801)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Studies of ocean acidification are already underway. (802)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Census of Marine Life is already underway. (803)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RARE EARTH ELEMENTS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AFFIRMATIVE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RELIANCE ON CHINESE RARE EARTH ELEMENTS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PROBLEMATIC.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U.S. industry relies on rare earth elements. (804)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Green technology depends upon rare earth elements. (805)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 Defense industries and U.S. national security depend upon access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rare earth elements. (806-811)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China has a monopoly on the supply of rare earth elements. (812813)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China has demonstrated its willingness to cut off the supply of rare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 elements. (814-815)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THE U.S. SHOULD MINE RARE EARTH ELEMENTS FROM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SEABED.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Rare earth elements are available on the seabed. (816-818)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Ratification of the Law of the Sea will enable seabed mining. (819)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INDEX TO EVIDENCE BAYLOR BRIEFS 75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THERE IS NO NEED TO RATIFY THE LAW OF THE SEA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PROVIDE A SUPPLY OF RARE EARTH ELEMENTS.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U.S. has access to land-based supplies of rare earth elements.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(820)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Ratification of the Law of the Sea is not necessary to mine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seabed. (821)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SEAPORT DEVELOPMENT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AFFIRMATIVE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FEDERAL GOVERNMENT SHOULD TAKE ACTION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PROPERLY MAINTAIN SEAPORTS.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Seaports are vital. (822-823)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Seaports are inadequately maintained at present. (824-825)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Panama Canal is expanding. (826)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Larger vessels are coming as a result of Panama Canal expansion.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(827)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The Harbor Maintenance Tax takes in more money than the federal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government is spending for port maintenance. (828-829)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 The purpose of the Harbor Maintenance Tax and the Harbor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Maintenance Trust Fund is the dredging of harbors. (830)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 As the RAMP Act provides, the federal government should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required to spend 100% of the money that it collects for harbor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maintenance to be spent as intended – on harbor maintenance. (831)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THERE IS NO NEED FOR THE U.S. GOVERNMENT TO SPEND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MORE MONEY ON HARBOR MAINTENANCE.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Port expansion on the East Coast simply takes shipping traffic away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the West Coast seaports. (832)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Port expansion offers only minimal benefits. (833)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CORAL REEFS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AFFIRMATIVE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DESTRUCTION OF CORAL REEFS IS A SIGNIFICANT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PROBLEM.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Some fishing practices result in the destruction of coral reefs. (834)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Coral reefs are in a state of decline. (835)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Coral reefs are the “rain forests” of the oceans. (836)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Coral reefs support tourism. (837)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Oyster reefs are in decline. (838)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Oyster reefs are vital to the health of the oceans. (839)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 Existing federal programs are ineffective in reef restoration. (840)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BIOROCK RESTORATION OF CORAL REEFS WOULD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EFFECTIVE.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Biorock provides an excellent system of reef restoration. (841-842)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Biorock reefs are self-repairing. (843)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Biorock reefs survive stress. (844)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Biorock reefs have proven effective in testing. (845)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There is no limit on the size of biorock reefs. (846)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The biorock system provides for rapid coral growth. (847)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 Biorock can also be used for oyster reef restoration. (848)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 Biorock reefs promote biodiversity. (849)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BIOROCK REEF RESTORATION IS NOT NECESSARY.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Leaving old oil platforms in place works effectively as artificial reefs.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(850)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Reefs are being restored now. (851)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Reefs will rebound if left alone. (852)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AFFIRMATIVE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THERE IS A NEED FOR THE DEVELOPMENT OF A DOMESTIC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INDUSTRY.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There is a significant need for a steady supply of seafood. (853-854)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We cannot continue to depend upon wild fish catches to meet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growing demand for seafood. (855-856)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Most U.S. seafood is imported now. (857-858)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Offshore aquaculture needs to grow. (859-860)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THE FEDERAL GOVERNMENT SHOULD INCREASE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PROMOTION OF A DOMESTIC AQUACULTURE INDUSTRY.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absence of a clear regulatory framework impedes aquaculture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development. (861-862)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It is possible for aquaculture to be managed in an environmentally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appropriate way. (863)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National Sustainable Offshore Aquaculture Act would best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promote sustainable aquaculture in the U.S. (864)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U.S. SHOULD NOT PROMOTE A DOMESTIC AQUACULTURE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INDUSTRY.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Aquaculture promotes ocean pollution. (865-866)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Aquaculture promotes the overuse of antibiotics. (867)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Escapees from aquaculture operations harm wild fisheries. (868)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Aquaculture is not a proper way to save wild fish. (869)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Aquaculture operations spread disease. (870)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OVERFISHING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AFFIRMATIVE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THERE IS A NEED FOR ACTION TO BE TAKEN TO HALT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OVERFISHING IN U.S. AND WORLD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Overfishing is an extensive problem. (871-873)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Bottom-trawling significantly harms fisheries. (874-876)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Tuna are being overfished. (877)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 Overfishing is a manifestation of the “tragedy of the commons.”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(878-880)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Overfishing threatens the future of the oceans. (881)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Overfishing destroys coral reefs. (882)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 Bycatch is a significant problem. (883-885)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 The decline of fisheries threatens the world’s food supply. (886-887)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At present, we are “fishing down the food web,” meaning that large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 are taken out first, causing fisheries to move to smaller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smaller fish. (888-890)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 The collapse of the cod fishery in the Northeast provides a cautionary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tale. (891)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 Illegal fishing is a major problem. (892-893)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 The improvement of fishing gear is a cause of overfishing. (894)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EXISTING MEASURES TO CONTROL OVERFISHING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INADEQUATE.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“Maximum Sustainable Yield” approach in the Magnuson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Stevens Act is flawed. (895)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Subsidies promote overfishing. (896-900)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 The “single species” approach to fisheries management is defective.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(901-902)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Fisheries protections in the present system are being removed too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quickly. (903-904)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 Voluntary solutions do not work. (905)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Property-based solutions do not work. (906-908)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 Individual Transferable Quota (ITQ) systems do not work. (909-910)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MARINE PROTECTED AREAS PROVIDE AN OPTIMUM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SOLUTION TO OVERFISHING.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Marine protected areas (MPAs) protect whole regions of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(911-912)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76 BAYLOR BRIEFS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INDEX TO 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connectivity of MPAs is important. (913-914)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areas currently set aside in MPAs are too small. (915-925)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Marine protected areas provide a superior solution to the current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“single species” approach. (926)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Ocean management is too piecemeal at present. (927-928)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Eventually, 30% of the oceans should be set aside in MPAs. (929930)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 The expansion of MPAs is essential to provide a nursery for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(931-939)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 MPAs offer a cost effective solution to overfishing. (940-941)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Piecemeal measures will not solve in the way that MPAs can. (942)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 MPAs are needed to protect migratory species. (943)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 MPAs will correct for overfishing. (944-949)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 Ocean regulation is a federal responsibility. (950)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 MPAs best provide for ecosystem-based management of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(951-952)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PROBLEM OF OVERFISHING IS EXAGGERATED.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Fisheries have rebounded from past overfishing. (953-954)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Aquaculture expansion is saving wild fisheries. (955-960)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Magnuson-Stevens Act is solving for overfishing. (961-972)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THE EXPANSION OF MARINE PROTECTED AREAS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UNNECESSARY.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Marine protected areas have been expanded in the present system.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(973-979)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Coastal Zone Management Act is preserving the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(980)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WHALES AND DOLPHINS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AFFIRMATIVE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ACTION SHOULD BE TAKEN TO PROTECT WHALES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DOLPHINS.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Whales are disappearing at present. (981)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Whales should be protected from suffering. (982)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Whales and dolphins are seriously impacted by loud noises. (983986)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Seismic airgun blasts are very loud. (987)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Seismic airgun blasts travel horizontally through the ocean,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simply vertically to the ocean floor. (988)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Seismic airgun blasts harm whales and dolphins. (989)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NEW MEASURES TO PROTECT WHALES AND DOLPHINS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UNNECESSARY.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Whale populations are rebounding. (990)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Whales have the ability to adjust the sensitivity of their hearing so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prevent damage. (991)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INVASIVE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AFFIRMATIVE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ACTION SHOULD BE TAKEN TO PREVENT ADDITIONAL HARM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INVASIVE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Invasive species travel in ship ballast water. (992)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Invasive species are significantly harmful. (993-996)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Invasive species spread quickly. (997)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Native species are endangered by invasive species. (998)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NEGATIVE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 THERE IS NO NEED FOR NEW ACTIONS TO PREVENT INVASIVE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Ballast exchange is already regulated. (999)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technology to implement Phase 2 of the BWM standard is not yet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available. (1000)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EXTENSION EVIDENCE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DISADVANTAGES AND DISADVANTAGE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ANSWERS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extensions to THE asia pivot 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EXTENSIONS TO THE FEDERALISM 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STATES HAVE CONTROL OVER OCEAN POLICY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States control authority on fishing now (1001).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States have the right to establish coastal zone management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(1002).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FEDERAL REGULATIONS UNDERMINE STATE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SOLUTIONS.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Federal ocean regulations undermine the ability of states to act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laboratories (1003).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Mandating federal principles undermines state conservation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techniques (1004).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States maintain jurisdiction out to three nautical miles (1005).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New policies must respect the traditional role of the states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managing coastal resources (1006).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OTHER NATIONS MODEL US CONSTITUTIONALISM (1007).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IV. STATE SOLUTIONS ARE SUPERIOR TO FEDERAL SOLUTIONS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OCEAN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Alaska proves: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strong state decision-making best protects marine &amp;</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coastal resources (1008).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States have unique knowledge &amp; expertise in ocean management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(1009).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State level management of oceans is the best solution (1010).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 FEDERALISM PROTECTS INDIVIDUAL LIBERTIES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Federalism best secures individual liberties (1011).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Federalism Protects the liberty of the individual from arbitrary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Limits on federal power exist to protect individual liberty (1013).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DOMA decision illustrates the federalism can protect individual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liberty (1014).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Liberty springs from limiting federal control (1015).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ANSWERS TO THE FEDERALISM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OTHER NATIONS DON’T MODEL US FEDERALISM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Other nations don’t model US federalism (1016).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Other nations no longer model the US Constitution (1017).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Other nations no longer model US federalism (1018).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Other nations no longer use the US Constitution as their pre-eminent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model (1019).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The US Constitution is no longer modeled (1020).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The US Constitution is no longer a model for other nations (1021).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 Nations model the European, not the US constitution (1022).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FEDERALISM FAILS IN OTHER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Federalism quickly breaks down in other nations (1023).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Failure of proper attitudes towards federalism prevents its success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peace-making (1024).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No causal relationship between federalism and peace (1025).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 Federalism does not consistently settle ethnic conflicts (1026).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Federalism is not a one-size fits all solution to ethnic conflict (1027).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EXTENSIONS TO THE OIL PRICES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SAUDI ARABIA HAS STRONG ECONOMIC GROWTH NOW (1028).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INCREASING OIL PRODUCTION IN THE UNITED STATES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DECREASE WORLD OIL PRICES.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Increasing oil production in the United States plummets world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prices (1029).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INDEX TO 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Policies that increase support for offshore drilling decrease oil prices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(1030).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Lifting bans on offshore oil drilling create a market signal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decreases oil prices (1031).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The plan dramatically escalates production levels, causing a sharp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crude oil price drop (1032).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More spare capacity shatters OPEC’s price controls and causes spirals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declining prices (1033).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Supply problems are responsible for high oil prices (1034).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FALLING OIL PRICES WILL UNDERMINE SAUDI ARABIA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Falling oil prices would devastate the Saudi economy (1035).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Saudi Arabia’s economy is very vulnerable to an oil price shock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(1036).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High oil prices sustain the Saudi economy (1037).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High oil prices are bolstering the Saudi economy now (1038).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OPEC nations need high oil prices to balance their budgets (1039).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High oil prices are necessary for Saudi stability (1040).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 The Saudi government relies on high oil prices to finance its budget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(1041).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 High oil prices benefit the Saudi economy (1042).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Lower oil prices undermine the Saudi economy (1043).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 Saudi Arabia needs high oil prices to bolster its economy (1044).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 Lower oil prices undermine Saudi Arabia’s fiscal position (1045).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IV. STABILITY IN SAUDI ARABIA CHECKS TERRORISM.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Oil price declines will unleash unrest in Persian Gulf nations (1046).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Lower oil prices will unsettle Gulf nations (1047).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Oil prices under $85 a barrel hurt the Saudi economy (1048).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US energy independence increases warfare throughout the Middle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East (1049).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 THE TIME-FRAME IS RAPID.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Rising supply will immediately decrease oil prices (1050).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A powerful new event can send the price of oil into a tailspin (1051).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Markets can change rapidly to new events (1052).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EXTENSIONS TO THE COAST 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COAST GUARD CAN EFFECTIVELY FIGHT TERRORISM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US Coast Guard combats terrorism now (1053).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Drug interdictions are up now (1054).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current budget is adequate for the Coast Guard (1055).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The Homeland Security budget is adequate to deter terrorism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(1056).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THE AFFIRMATIVE PLAN WILL UNDERMINE THE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Patrolling Marine Protected Areas trades-off with the Homeland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Security responsibilities of the Coast Guard (1057).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Constraints on the Coast Guard undermine the ability to combat illicit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drug trafficking operations (1058).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Pulling assets away from anti-drug smuggling efforts causes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drug running (1059).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Coast Guard resources trade-off (1060).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Budget constraints will undermine the Coast Guard (1061).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DRUG SMUGGLING IS A THREAT AT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Drug smugglers are moving operations away from the land border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ocean (1062).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Drugs smugglers increasingly turning to the high seas to smuggle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drugs (1063).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Smugglers will take to the high seas with their drug shipments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(1064).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Smugglers are moving to the high seas with drug shipments (1065).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Smugglers are increasingly using large vessels at sea to move drugs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(1066).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Drug smugglers are increasingly moving to the high seas (1067).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77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IV. THE COAST GUARD IS KEY TO COUNTER-TERROR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COUNTER-DRUG OPERATIONS.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Coast Guard is in charge of counter-drug operations (1068).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Coast Guard performs counter-terrorism operations (1069-1070).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Other nations can’t help the Coast Guard stop drug smugglers (1071).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 THE COAST GUARD IS CRITICAL TO ALL KINDS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OPERATIONS.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 The terrorist threat is growing—there is a greater need for counter-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terrorism (1072).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Coast Guard is key to solving oil spills (1073).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Coast Guard is key to US-Latin American relations (1074).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The Coast Guard effectively combats piracy (1075).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The Coast Guard performs a wide variety of functions (1076).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ANSWERS TO THE COAST 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THE COAST GUARD IS INEFFECTIVE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Coast guard can’t successfully intercept drugs now (1077).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Budget cuts prevent the Coast Guard ability to interdict drug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traffickers (1078).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Coast Guard lacks adequate capabilities now (1079).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 The aging fleet undermines the Coast Guard (1080).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EXTENSIONS TO THE NASA TRADE-OFF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NASA FUNDING IS ADEQUATE NOW (1181).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FUNDING FOR OCEANS WILL REMAIN LIMITED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Funding for ocean exploration will remain limited now (1182).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Funding for oceans is low in the present system (1183).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FUNDING FOR OCEANS WILL TRADE-OFF WITH NASA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FUNDING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Ocean spending is unpopular and will not escape notice (1184).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Funding for oceans will trade-off with other initiatives (1185).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NASA is on the chopping block—the plan will result in cuts to space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exploration (1186-1187).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NASA is at risk of being cut (1188).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Congress will look to cut NASA (1189).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NASA’s budget will be targeted if cuts are needed (1190).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 NASA funding lacks support (1191).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IV. FUNDING IS CRITICAL FOR NASA SUCCESS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We are at a critical cross-roads—funding is vital to save space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exploration (1192).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Understanding of space is critical to the future of the species (1193).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Space exploration is vital to human survival (1194-1195).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Private enterprise cannot replace government funding of space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exploration (1196).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Space exploration is key to US leadership (1197).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US leadership prevents global conflict (1198).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 Space exploration is vital to the future of the US economy (11991200).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 Continued US growth is key to avoid war (1201).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ANSWERS TO THE NASA TRADE-OFF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NASA’S BUDGET WILL BE CUT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NASA will have its budget cut in the present system (1202).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NASA’s budget will be cut now (1203).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Sequestration already caused big cuts to NASA (1204).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NASA WON’T FUND IMPORTANT SPACE MISSIONS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NASA won’t fund important space missions (1205).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Cuts in major programs are inevitable (1206).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Other nations will fill the space exploration gap (1207).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78 BAYLOR BRIEFS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INDEX TO 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EXTENSIONS TO THE MIDTERM ELECTIONS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REPUBLICANS WILL LIKELY RE-TAKE THE SENATE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(1208).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THE AFFIRMATIVE PLAN WILL HELP THE DEMOCRATS WIN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ELECTION.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Alternative energy is popular with the American public (1209).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Environmentalists are crucial to the nationwide Democratic coalition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(1210)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Offshore drilling is popular despite the BP oil spill (1211).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Global warming issues will increase campaign funding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Democrats (1212).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Increased campaign spending will increase Democratic turnout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(1213).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 Young voters care about protecting the oceans (1214).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 Youth turnout is key to the election for the Democrats (1215).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 Enthusiasm among Democrats is key to avoiding midterm losses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(1216).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Voter turnout is key for the Democrats (1217).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 Turnout is key to the election (1218).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 Turnout is key to Democratic success (1219).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 Turnout is key for the Democrats to remain in charge (1220).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 Obama’s approval rating is key to the election (1221-1223).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 Obamacare will not cost the Democrats the election (1224-1225).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III. A REPUBLICAN SENATE WILL ALLOW OBAMA TO PASS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FREE TRADE AGENDA.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A Republican Senate majority will cause Obama to work with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Republicans (1226).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Obama would bargain with a Republican Senate majority (1227).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IV. LEADERSHIP SOLVES MUTIPLE WORLD PROBLEMS.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US leadership solves great power conflicts (1228).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US leadership solves proliferation (1229-1230).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 Proliferation risks war (1231).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Leadership solves a host of world problems (1232).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Leadership prevents the outbreak of conflict (1233).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ANSWERS TO THE MIDTERM ELECTIONS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The elections are too far away to predict (1234-1235).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Obamacare, not the plan, is key to the election (1236).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Equal pay and the minimum wage are key to the election (1237).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Global warming is at the bottom of voter’s priorities (1238).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The fossil fuel lobby is still more powerful than the renewable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lobby (1239).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EXTENSIONS TO THE POLLUTION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OCEAN POLLUTION IS CATASTROPHIC.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Ocean pollution threatens vital areas of ocean biodiversity (1240).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Loss of biodiversity outweighs all other harms (1241).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Ocean health is key to feeding the planet (1242).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II. OCEAN EXPLORATION &amp; DEVELOPMENT CAUSES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DESTRUCTION.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Shipping and exploration cause environmental destruction (1243).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Ocean exploration causes environmental harm (1244).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Economic development leads to ocean pollution (1245).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 The Arctic proves increased shipping and economic development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results in environmental problems (1246).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Development causes ocean sprawl, resulting in incredible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damage (1247).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ANSWERS TO THE POLLUTION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Climate change will inevitably cause ocean damage (1248).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 The oceans are resilient (1249).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 The international nature of the problem makes the harm inevitable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(1250).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Amy Blackwell, (J.D., Staff, U. Virginia Law Library), THEESSENTIAL LAW DICTIONARY, 2008, 187. Federal: Relating to thecentral government of a union of states, such as the national government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 Carol-June Cassidy, (Editor), CAMBRIDGE DICTIONARY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ENGLISH, 2nd Ed., 2008, 308. Federal government: of orconnected with the central government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 Daniel Oran, (Assitant Dir., National Paralegal Institute &amp; J.D., Yale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School), ORAN’S DICTIONARY OF THE LAW, 4th Ed., 2008, 206.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Federal government: The U.S. federal government is the national,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opposed to state, government.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 Carol-June Cassidy, (Editor), CAMBRIDGE DICTIONARY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ENGLISH, 2nd Ed., 2008, 308. Federal government: a systemof government in which states unite and give up some of their powers to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central authority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5. Elizabeth Jewell, (Editor), THE OXFORD DESK DICTIONARY ANDTHESAURUS, 2nd Ed., 2007, 835. Substantially: Essentially, at bottom,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fundamentally, basically, in essence, intrinsically.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 Elizabeth Jewell, (Editor), THE OXFORD DESK DICTIONARY ANDTHESAURUS, 2nd Ed., 2007, 835. Substantially: Essential; true in large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7. Maurice Waite, (Editor), OXFORD DICTIONARY &amp; THESAURUS,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2007, 1032. Substantially: concerning the essential points of something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8. Maurice Waite, (Editor), OXFORD DICTIONARY &amp; THESAURUS,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2007, 1032. Substantially: fundamental, essential, basic.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 Amy Blackwell, (J.D., Staff, U. Virginia Law Library), THEESSENTIAL LAW DICTIONARY, 2008, 477. Substantial: Important,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large, considerable, valuable.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 Carol-June Cassidy, (Editor), CAMBRIDGE DICTIONARY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ENGLISH, 2nd Ed., 2008, 873. Substantially: large in size,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value, or importance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 Christine Lindberg, (Editor), OXFORD COLLEGE DICTIONARY, 2nd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Ed., 2007, 1369. Substantially: Of considerable importance, size, or worth.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 Elizabeth Jewell, (Editor), THE OXFORD DESK DICTIONARY ANDTHESAURUS, 2nd Ed., 2007, 835. Substantially: Of real importance, value,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 validity.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13. Christopher Leonesio, (Managing Editor), AMERICAN HERITAGE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HIGH SCHOOL DICTIONARY, 4th Ed., 2007, 1376. Substantial: True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real; not imaginary.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14. Rob Huebert, (Prof., Political Science, U. Calgary), CHANGES IN THEARCTIC ENVIRONMENT AND THE LAW OF THE SEA. 2010, 45.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heart of the promise has been a study conducted by the United StatesGeological Survey. It has come to the conclusion that the Arctic possiblycontains a very substantial proportion of the world’s undeveloped oil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gas resources. It has estimated that up to 13 percent of undiscovered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and 30 percent of undiscovered gas is located in the Arctic. If thisnumber is correct, this equals to the second or third largest reserve of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behind Saudi Arabia and Canada.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 Leon Panetta, (U.S. Secretary of Defense), THE LAW OF THE SEACONVENTION, Senate Hearing, June 28, 2012, 17. Fourth, accessionwould ensure our ability to reap the benefits, again as the Secretary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pointed out, of the opening of the Arctic. Joining the Convention wouldmaximize international recognition and acceptance of our substantial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Extended Continental Shelf claims in the Arctic. And, as again pointed out,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 are the only Arctic nation that is not a party to this Convention. Moreimportantly, from our navigation and military point of view, accession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secure our freedom of navigation, our freedom of overflight rightsthroughout the Arctic. And it would strengthen the freedom of navigation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arguments with respect to the northern sea route in the Northwest Passage.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 Erich Hoyt, (Sr. Research Fellow, Massachusetts Institute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Technology), MARINE PROTECTED AREAS FOR WHALES,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DOLPHINS, AND PORPOISES, 2011, 42. Cetaceans are not only the high-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profile attractions that bring people to the sea, but, by their presence, theyadvertise the health of that part of the sea since they are known to the public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inhabitants of clean, healthy waters. The tourism and local communitybenefits from cetaceans, as well as the economic impact, can be substantial.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Furthermore, whales, as 'flagship' species, can be a tool for raising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awareness about the role of MPAs in marine conservation initiatives.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17. Chris Goodall, (Staff, The Guardian), TEN TECHNOLOGIES TOSAVE THE PLANET, 2010, 88. Costs have fallen several-fold in the past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fifteen years. Marine power has a similar potential to provide a substantial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fraction of the electricity supply of coastal countries at prices no higher thancoal or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18. Carol-June Cassidy, (Editor), CAMBRIDGE DICTIONARY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ENGLISH, 2nd Ed., 2008, 441. Increase: to become or make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something larger or greater.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 Christopher Leonesio, (Managing Editor), AMERICAN HERITAGE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HIGH SCHOOL DICTIONARY, 4th Ed., 2007, 702. Increase: To become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greater or larger.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79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 Elizabeth Jewell, (Editor), THE OXFORD DESK DICTIONARY ANDTHESAURUS, 2nd Ed., 2007, 415. Increase: Build up, enlarge, amplify,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21. WORDS AND PHRASES CUMULATIVE SUPPLEMENTARY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PAMPHLET, Vol. 20A, 07, 76. Increase: Salary change of from zero to$12,000 and $1,200 annually for mayor and councilmen respectively was an“increase” in salary and not merely the fixing of salary. King v. Herron, 243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S.E.2d36, 241 Ga. 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22. Elizabeth Jewell, (Editor), THE OXFORD DESK DICTIONARY ANDTHESAURUS, 2nd Ed., 2007, 415. Increase: Advance in quality, attainment,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etc.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23. Justin Crozier, (Editor), COLLINS DICTIONARY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THESAURUS, 2005, 448. Its: Of or belonging to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24. Carol-June Cassidy, (Managing Editor), CAMBRIDGE DICTIONARYOF AMERICAN ENGLISH, 2nd Ed., 2008, 464. Its: Belonging to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connected with the thing or animal mentioned; the possessive form of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 Frederick Mish, (Editor-in-chief), WEBSTER'S COLLEGIATE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DICTIONARY, 10th ed., 1993, 623. Its: Of or relating to it or itself, esp.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possessor.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26. Sandra Anderson, (Editor), COLLINS ENGLISH DICTIONARY, 8th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 2006, 867. Its: Belonging to, or associated in some way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27. OXFORD DICTIONARY ONLINE, 2014. Retrieved Apr. 21,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http://www.oxforddictionaries.com/us/definition/american_english/nonmilit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ary. Non-Military: Not belonging to, characteristic of, or involving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armed forces; civilian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 U.S. Coast Guard, OVERVIEW OF THE U.S. COAST GUARD, Mar.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 2014. Retrieved Apr. 9, 2014 from http://www.uscg.mil/top/about/.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Coast Guard is one of the five armed forces of the United States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only military organization within the Department of Homeland Security.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29. Elizabeth Jewell, (Editor), NEW OXFORD AMERICAN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DICTIONARY, 2005, 594. Exploration: The action of traveling in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through an unfamiliar area in order to learn about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30. Paul Peacock, (Editor), CAMBRIDGE DICTIONARY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ENGLISH, 2008, 294. Explore: To travel to a new place tolearn about it or become familiar with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31. Biliana Cicin-Sain, (Researcher, Center for the Study of Marine Policy,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 Delaware), TRENDS AND FUTURE CHALLENGES FOR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AND COASTAL POLICY, Aug. 1999, 10. DeVoe begins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noting that while domestic aquaculture production has not grown rapidly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enough to balance the consumer demand for seafood, the development ofthe industry is considered to be critical to the future of the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because it has the potential to produce: (1) high quality seafood to replace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declining wild harvests; (2) products for export to aid in the reduction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nation’s foreign trade deficit; (3) stock enhancement of important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commercial and recreational fisheries species; (4) economic developmentopportunities; and (5) new employment opportunities.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32. Paul Peacock, (Editor), CAMBRIDGE DICTIONARY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ENGLISH, 2008, 229. Develop: To grow or cause to grow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into a more advanced form.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33. Joseph Pickett, (Editor), AMERICAN HERITAGE COLLEGE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DICTIONARY, 2002, 388. Development: The state of being developed.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34. Joseph Pickett, (Editor), AMERICAN HERITAGE COLLEGE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DICTIONARY, 2002, 388. Develop: To expand or enlarge.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35. Stephen Bullon, (Editor), LONGMAN DICTIONARY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CONTEMPORARY ENGLISH, 2005, 428. Development: Improvement;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that makes a product, plan, idea, etc., better.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36. Ian Brookes, (Editor), CHAMBERS DICTIONARY, 2006, 410.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 To bring out what is latent or potential in; to bring to a moreadvanced or more highly organized state.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37. Pew Oceans Commission, AMERICA’S LIVING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CHARTING A COURSE FOR SEA CHANGE, 2003, 110-111. Enact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emerging fisheries policy. The purpose of the policy should be to allow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industry development of new fisheries in a manner that promotes sound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scientific management and long-term conservation of the resources being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developed and the relevant ecosystem.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38. Biliana Cicin-Sain, (Researcher, Center for the Study of Marine Policy,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 Delaware), TRENDS AND FUTURE CHALLENGES FOR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AND COASTAL POLICY, Aug. 1999, 74. Federal policies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programs essential for sustainable tourism development are interrelatedand should be treated as such. Consideration should be given to the creationof a standing interagency group devoted to coastal tourism among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various federal agencies with programs in this area.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39. Joseph Pickett, (Editor), AMERICAN HERITAGE COLLEGE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DICTIONARY, 2002, 961. Ocean: The entire body of salt water that coversmore than 70% of the earth’s surface.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80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40. Elizabeth Jewell, (Editor), NEW OXFORD AMERICAN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DICTIONARY, 2005, 1117. Ocean: A very large expanse of sea, inparticular, each of the main areas into which the sea is divided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geographically.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41. Michael Kelly, (Prof., Law, Creighton U. School of Law), CASE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WESTERN RESERVE JOURNAL OF INTERNATIONAL LAW, Fall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471. The rest of the permanent members of the UN Security Council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belong to UNCLOS, as do the rest of the Arctic Council members, all of theAntarctic claimants, all of the South China Sea claimants, and all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North Pacific regional powers except North Korea. Not only willWashington not be able to contain China through UNCLOS, as a non-party,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will not be able to stake its own nautical claims for fossil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fuel development or even challenge the claims of others like Russia, which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staked out a region in the Arctic the size of France and Spain combined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exclusive Russian oil and natural gas development.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42. Yann-Huei Song, (Research Fellow, Center for Asia-Pacific Area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Studies, Taipei), JOURNAL OF MARITIME LAW &amp; COMMERCE, Oct.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461. To date, 34 Republican Senators have declared their opposition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the LOS Convention, blocking accession in the Senate. 31 Senators tookthis stance via an open letter to Harry Reid, which has gathered signatures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slowly through the course of the SFRC hearings. On July 16, adding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names to this number, Robert Portman (R-OH) and Kelly Ayotte (R-NH)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co-wrote an additional letter outlining their reasons for opposing the treaty.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Senator Isaakson (R-GA) has voiced the final "no." Because treaty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ratification requires 67 votes, a minority of 34 objecting Senators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sufficient to block accession.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43. Leon Panetta, (U.S. Secretary of Defense), THE LAW OF THE SEACONVENTION, Senate Hearing, June 28, 2012, 21. First, some have put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forward the myth that the Law of the Sea Convention would force us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surrender U.S. sovereignty. Nothing could be further from the truth.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since we acquired the lands of the American West and Alaska have we had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such an opportunity to expand U.S. sovereignty.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44. John Moore, (Dir., Center for Oceans Law &amp; Policy, U. Virginia), THELAW OF THE SEA CONVENTION: US ACCESSION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GLOBALIZATION, 2012, 102. My opponent and those who make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argument should also go back and look at their US foreign relations law andunderstand that under the classic Supreme Court precedent of Whitney v.</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Robertson a treaty can never remove an ounce of sovereignty of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of America. That is, you can never violate the Constitution or remove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ability of the Congress of the United States to override a treaty and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new policy. We do not lose an ounce of sovereignty from this Convention.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45.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16. Some critics assert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joining the Convention would impinge upon U.S. sovereignty.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contrary, joining the Convention will increase and strengthen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sovereignty. The Convention secures the United States an expansiveExclusive Economic Zone and Extended Continental Shelf, with vast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in each. U.S. accession would lock-in our rights to all of thismaritime space.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46. Thomas Wright, (Fellow, Brookings Institution), FOREIGN AFFAIRS,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Aug. 7, 2012. Retrieved Jan. 3, 2014 from http://www.foreignaffairs.com/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articles/137815/thomas-wright/outlaw-of-the-sea. An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organization might very marginally limit U.S. freedom of action, but this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negligible in comparison to the harm that instability and conflict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South China Sea could inflict on U.S. interests. Previous presidents fromboth parties understood the trade-off: In challenging times, and to exercise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leadership, Washington protected its interests by making enlightened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commitments overseas, whether in the form of alliances, institutions,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foreign assistance.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47. John Kerry, (U.S. Senator, Mass.),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10. I know some areconcerned that the treaty's provisions for binding dispute settlement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impinge on our sovereignty. We are no stranger to similar provisions,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including in the World Trade Organization, which have allowed us to bring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trade cases, many of them currently pending, against abusers around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As with the WTO, the United States has much more to gain than lose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being able to hold others accountable under clear and transparent rules.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48. Yann-Huei Song, (Research Fellow, Center for Asia-Pacific Area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Studies, Taipei), JOURNAL OF MARITIME LAW &amp; COMMERCE, Oct.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459. Being a party to the Law of the Sea Convention would nothinder the U.S. security posture, nor would it have any adverse impact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our sovereignty. In fact, becoming a party would enhance our security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posture by enabling the United States to reinforce the Convention's freedomof navigation and overflight rights, including transit passage in strategic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straits, and preserve our rights and duties in the Arctic. In addition,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becoming a Party to the Convention would support combined operations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with coalition partners and support the Proliferation Security Initiative;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establish undisputed title to our extended continental shelf areas; and bolsterour leadership in future developments in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49. Leon Panetta, (U.S. Secretary of Defense), THE LAW OF THE SEACONVENTION, Senate Hearing, June 28, 2012, 21. Third, some allege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joining, our military would be subject to the jurisdiction of internationalcourts—and that this represents a surrendering of U.S. sovereignty. But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once again, this is not the case. The Convention provides that a party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declare it does not accept any dispute resolution procedures for disputesconcerning military activities. This election has been made by 20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nations that have joined the Convention, and the United States would do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same. The bottom line is that neither U.S. military activities nor a U.S.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decision as to what constitutes a U.S. military activity would be subject toreview by any international court or tribunal.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50. Leon Panetta, (U.S. Secretary of Defense), THE LAW OF THE SEACONVENTION, Senate Hearing, June 28, 2012, 21. Second, there are somewho claim that accession to the Convention will restrict our military's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operations and activities, or limit our ability to collect intelligence interritorial seas. Quite simply, they are wrong. The Convention in no way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harms our intelligence collection activities or constrains our military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operations. On the contrary, U.S. accession to the Convention secures ourfreedom of navigation and overflight rights as bedrock treaty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51. John Kerry, (U.S. Senator, Mass.),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CONVENTION, Senate Hearing, June 28, 2012, 11. Now some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mischaracterize the payments for benefit of resource rights beyond 200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miles as "a U.N. tax"—and this is my personal favorite of the arguments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against the treaty—that will be used to support state sponsors of terrorism.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Honestly, I don't know where these people make these things up. But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anyway, the Convention does not contain or authorize any such taxes. Any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royalty fee does not go to the United Nations. It goes into a fund fordistribution to parties of the Convention, and we, were we actually to jointhe Convention, would have a permanent veto power over how the funds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distributed. And we could prevent them from going anywhere we did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want them to go.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52. Leon Panetta, (U.S. Secretary of Defense), THE LAW OF THE SEACONVENTION, Senate Hearing, June 28, 2012, 18. Some allege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would subject us to the jurisdiction of international courts andthat this represents a surrendering of our sovereignty. Once again, this is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case. The Convention provides that a party may declare it does notaccept any dispute resolution procedures for disputes concerning military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activities, and we would do the same, as so many other nations have chosenlikewise to do. Moreover, it would be up to the United States to decide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precisely what constitutes a military activity, not others.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53. John Kerry, (U.S. Senator, Mass.),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CONVENTION, Senate Hearing, June 28, 2012, 11. Disputes concerning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military activities are clearly excluded from dispute settlement under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Convention. And neither is it true that the Convention would prohibit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intelligence activities. The intelligence community has once again in 2012,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it did in 2007, as it did in 2003, confirmed that is absolutely not true.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54. Nong Hong, (Visiting Fellow, Center of Oceans Law and Policy, 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Virginia), UNCLOS AND OCEAN DISPUTE SETTLEMENT: LAW ANDPOLITICS IN THE SOUTH CHINA SEA, 2012,81-82. Traditionally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freedom of the high seas included the use of the high seas for militarymaneuvers or exercises, including the use of weapons. This freedom hasbeen incorporated in UNCLOS, and it has been generally believed,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particularly by maritime states, that this applies also to the EEZ. However,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upon signing or ratifying UNCLOS, several states, including Bangladesh,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Brazil, Cape Verde, Pakistan, Malaysia, and Uruguay, declared that suchkind of military activities are not permitted in the EEZ without the consent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coastal state. Article 298 1 (b) provides states with the right toexclude "military activities" from compulsory dispute settlement.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minimal substantive regulations along with an optional exclusion coveringmilitary activities on the high seas and in the EEZ are indicative of apreference on the part of states not to use compulsory third-party procedures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resolving disputes about military activities.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55. Nong Hong, (Visiting Fellow, Center of Oceans Law and Policy, 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Virginia), UNCLOS AND OCEAN DISPUTE SETTLEMENT: LAW ANDPOLITICS IN THE SOUTH CHINA SEA, 2012, 79. Traditionally,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intelligence gathering activities have been regarded as part of the exerciseof freedom of the high seas and, therefore, through Article 58 (1), lawful inthe EEZ as well. All major maritime powers have been routinely conductingsuch activities without protest from the coastal state concerned, unless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became excessively provocative. The US Navy expressly takes the view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such activities are part of high seas freedoms.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56. Division of Ocean Affairs, UN Office of Legal Affairs, THE POLITICSOF THE OCEANS, 2011, 18-19. The adoption of the Agreement on Part XI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eliminated this threat. With nearly all States now adhering, even on aprovisional basis pending ratification or accession, to the Convention, thethreat to the Convention has been eliminated. The Agreement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particularly removed those obstacles which had prevented the industrialized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countries from adhering to the Convention. Those same countries haveeither ratified the Convention or submitted it for their internal legislative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procedures. Even more important, is their active participation in theinstitutions created by the Convention and their strong support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regime contained in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81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57. David Balton, (Deputy U.S. Assistant Secretary of State for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LAW OF THE SEA CONVENTION: US ACCESSION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GLOBALIZATION, 2012, 45. The only reason we did not become a party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1980s was due to our objections to Part XI of the Convention.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1994 Implementing Agreement addressed those objections in a manner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both satisfactory and legally effective.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58. John Negroponte, (Former U.S. Deputy Secretary of State), THE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SEA CONVENTION, Senate Hearing, June 28, 2012, 178.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firms would be able to obtain essential internationally recognized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exclusive rights to explore and exploit deposits of strategic minerals on theocean floor beyond national jurisdiction and secure recognized title to therecovered resources. The Convention, as revised by the 1994 Agreement onImplementation, provides the commercial regime needed for private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industry, and it fully satisfies the criteria articulated in 1982 by President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Reagan.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59. Nanette DeRenzi, (Rear Admiral, U.S. Navy),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US ACCESSION AND GLOBALIZATION, 2012, 100101.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provisions in the 1982 Convention in Part XI concerning seabed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mining were not consistent with American needs. Indeed, as one who hadsupervised the preparation of the instructions for the United States in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negotiations, but who was then outside the government, I sent a letter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then-President Reagan saying, "I think there are six changes that need to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made in Part XI on seabed mining before the United States should goforward." I am delighted to say that Reagan did a thorough review and cameout of that review agreeing exactly as I did, that there were six changes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needed to be made in the deep seabed mining area, but only in the deepseabed mining area, and that the rest of the treaty was strongly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interests of the United States. Now, Reagan at that time then put out a press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statement indicating that there were these six changes that needed to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made for US adherence to the Convention. That became the official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policy. Happily in 1994 there was a successful re-negotiation of Part XI thatresulted in achieving all of the Reagan conditions and additionally someother excellent changes we had not thought about at that time.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60. Thomas Wright, (Fellow, Brookings Institution), FOREIGN AFFAIRS,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Aug. 7, 2012. Retrieved Jan. 3,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http://www.foreignaffairs.com/articles/ 137815/thomas-wright/outlaw-ofthe-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sea. UNCLOS was first negotiated 30 years ago. But back then, U.S.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President Ronald Reagan objected to it because, he argued, it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jeopardize U.S. national and business interests, most notably with respect toseabed mining. A major renegotiation in 1994 addressed his concerns,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signed. Now, the U.S. Navy and business community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among UNCLOS' strongest supporters. So, too, was the George W. Bush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administration, which tried to get the treaty ratified in 2007 but failed due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Republican opposition in the Senate.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61. Thomas Wright, (Fellow, Brookings Institution), FOREIGN AFFAIRS,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Aug. 7, 2012. Retrieved Jan. 3,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http://www.foreignaffairs.com/articles/ 137815/thomas-wright/outlaw-ofthe-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 Protecting national sovereignty is a legitimate aim — and one thatsome liberal internationalists may have been too cavalier about in the past.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But for the goal to have any meaning, it must be framed so that it can bemet. This is certainly what Reagan had in mind when he articulated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specific set of problems with the original UNCLOS that could be (andeventually were) dealt with. This time around, however, those who object tothe treaty have defined sovereignty in such ideological terms that they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never be satisfied. By their reckoning, the United States can never be partyto an international organization, even if it has veto status in it.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62. Donald Rothwell, (Prof., International Law, Australian National U.),</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INTERNATIONAL LAW OF THE SEA, 2010, 121. Twelve yearsafter the LOSC was concluded, its complex seabed mining provisions weremodified by a supplementary agreement, the 1994 Agreement Relating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Implementation of Part XI (1994 Agreement). The 1994 Agreement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satisfied many of the concerns that western states harbored in relation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common heritage regime, thereby enabling them to ratify the LOSC without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concerns that it would disadvantage their mining industries.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63. John Kerry, (U.S. Senator, Mass.),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CONVENTION, Senate Hearing, June 28, 2012, 10. Some critics invoke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concern we would be submitting to mandatory technology transfer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cite this and President Reagan's other initial objections to the treaty. Youknow, those concerns might have been relevant decades ago, but today, theyare not. In 1994, negotiators made modifications specifically to addresseach of President Reagan's objections, including mandatory technologytransfer, which is why President Reagan's own Secretary of State, George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Shultz, has since written that we should join the Convention in light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those modifications having been made.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64. Thomas Donohue, (CEO, U.S. Chamber of Commerce), THE LAW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SEA CONVENTION, Senate Hearing, June 28, 2012, 292. As you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know, no organization has been more adamantly opposed to the Kyoto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Protocol than the Chamber. As a result, we are extremely concerned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efforts to impose Kyoto onto the United States and American businesses.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Chamber is not concerned that United States approval of LOS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impose any new environmental requirements on the United States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business primarily for two reasons. First, LOS does not requireparties to comply with other international environmental treaties. Thus,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Kyoto Protocol does not apply to the United States because we are not party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65. U.S. Department of State, THE LAW OF THE SEA CONVENTION,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Senate Hearing, June 28, 2012, 39. Were a State Party to seek to invoke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Framework Convention on Climate Change (to which the United States is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Party) as the basis for a challenge under the LOS Convention, Articles 280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281 of the Convention would further preclude recourse to the Law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Sea Convention's dispute resolution procedures. (These Articles provide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that Parties can choose to resolve disputes by means of their own choosing,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including through other agreements. The Framework Convention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Change already contains provisions for dispute settlement,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those provisions do not entail any legally binding procedures between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Parties unless the Parties agree on such procedures.) Thus, the Convention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not obligate the United States to have in place any particular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laws or policies, and it would not subject U.S. climate change approaches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dispute resolution.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66. U.S. Department of State, THE LAW OF THE SEA CONVENTION,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Senate Hearing, June 28, 2012, 38. The Law of the Sea Convention is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treaty, not a climate treaty. Joining the Convention would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require the United States to implement the Kyoto Protocol or any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particular climate change laws or policies, and the Convention's provisionscould not legitimately be argued to create such a requirement. Part XII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Convention addresses the marine environment. "Pollution of the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is defined in Article 1, paragraph 4. Even if one assumed, forthe sake of argument, that (1) Part XII applied to the issue of climatechange; (2) "pollution of the marine environment" existed within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meaning of Article 1(4); (3) there was a causal link between a Party's GHG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emissions and such pollution; and (4) other requirements were satisfied,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 XII would still not require a Party to adopt particular climate laws orpolicies.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67. John Bellinger, (Former Legal Adviser, U.S. Deputy Secretary of State),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LAW OF THE SEA CONVENTION, Senate Hearing, June 28, 2012,</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188. The terms of the Convention do not require Parties to comply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international environmental treaties. With respect to land-based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sources and pollution through the atmosphere, Part XII, Section 5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requires Parties at most to adopt laws and regulations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prevent, reduce and control marine pollution, but in doing so, parties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required only to "tak[e] into account internationally agreed rules, standards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recommended practices and procedures." This does not impose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obligation to comply with Kyoto or any other environmental treaty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standard, including treaties to which the U.S. is not a party. In addition,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would not be subject to dispute resolution for allegedly violating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Kyoto protocol or any other environmental treaty, including agreementsgoverning pollution from land-based sources. The Convention's dispute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settlement system applies only to disputes "concerning the interpretation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application" of the Convention itself, not to the alleged violation of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treaties.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68. U.S. Department of State, THE LAW OF THE SEA CONVENTION,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Senate Hearing, June 28, 2012, 39. The Convention would also not providea forum for challenging U.S. climate change policies. Domestically, theConvention could not be invoked in court; it does not create rights of action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 other enforceable individual legal rights in U.S. courts. (See declaration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24 of the draft resolution of advice and consent and the Committee Reportof December 19, 2007, at page 18.) Internationally, dispute resolution is notopen to individuals or groups, only States Parties. Were a State Party toseek to challenge U.S. climate policies under the guise of a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dispute, the Convention's dispute settlement procedures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not be available.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69.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16. Some say that theConvention's dispute resolution provisions are not in the U.S. interest.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contrary, these procedures—which the United States sought—help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 rather than harm U.S. interests. As in many other treaties, includingfree trade agreements, such procedures provide the United States with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important tool to help ensure that other countries live up to their obligations.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U.S. military activities will never be subject to any form of disputeresolution.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70. Donald Rothwell, (Prof., International Law, Australian National U.),</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INTERNATIONAL LAW OF THE SEA, 2010, 123. The 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 to be identified on the abyssal plains were polymetallic nodules,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were found during the 1872-77 scientific expedition of HMS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Challenger. These are small ball-like rock concretions, between 0.5 and 25centimetres in diameter, scattered on the deep seabed at depths of about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4,000 to 6,000 metres. Among other materials, these nodules contain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manganese, nickel, copper, cobalt, aluminium and iron. While polymetallic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nodules are distributed widely, only three areas have attracted attention byindustrial prospectors: the north central Pacific Ocean, the Peru Basin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south-east Pacific Ocean and the middle of the north Indian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71. Sylvia Earle, (National Geographic Explorer in Residence),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IS BLUE: HOW OUR FATE AND OCEANS ARE ONE,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142. During an eight-year project in the 1970s, an international consortiumcollected tons of manganese nodules from the abyssal plains of the easternPacific and succeeded in extracting significant quantities of nickel, copper,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cobalt, but not enough to justify scaling up to full commercial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operations. Since the mid-1980s, interest in mining manganese nodules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diminished, but in recent years, enthusiasm for the recovery of polymetallic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crusts associated with volcanic activity around hydrothermal vents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deep sea has grown.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82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72. Thomas Donohue, (CEO, U.S. Chamber of Commerce), THE LAW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SEA CONVENTION, Senate Hearing, June 28, 2012, 266. Many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opponents present a false option to LOS that does not exist: that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can enjoy the benefits of LOS without joining it. In reality, only byjoining can the U.S. reap the full economic and national security benefits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Convention. Like any agreement, LOS isn't perfect. But its benefits far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outweigh the costs of continuing to stand on the sidelines. The Chamber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business community do not fear adverse rulings under the Conventionso much as we fear being left behind by our global competitors.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73. David Balton, (Deputy U.S. Assistant Secretary of State for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LAW OF THE SEA CONVENTION: US ACCESSION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GLOBALIZATION, 2012, 45. Only as a party could the United States exert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full influence over the development of rules for mining the seabed beyondnational jurisdiction. Only as a party could the United States sponsor a UScompany seeking to engage in such mining.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74. David Balton, (Deputy U.S. Assistant Secretary of State for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LAW OF THE SEA CONVENTION: US ACCESSION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GLOBALIZATION, 2012, 44. The United States is the world's leading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maritime power. Only as a party could we best invoke and ensureobservance of the rules of the Convention protecting freedom of navigation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advance our commercial and national security interests.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75. David Balton, (Deputy U.S. Assistant Secretary of State for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LAW OF THE SEA CONVENTION: US ACCESSION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GLOBALIZATION, 2012, 46. Our status as a non-party puts us at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significant disadvantage in our endeavor to secure international recognition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and legal certainty about the outer limits of our continental shelf —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and elsewhere. But this disadvantage has become much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apparent recently. By last count, 43 other States have made partial or full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submissions to the Continental Shelf Commission in support of their claimsto continental shelf beyond 200 nautical miles. In addition, 34 States havesubmitted preliminary information. Thus, a total of 77 States are actively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engaged with the Commission, with others soon to follow. But not theUnited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76. David Balton, (Deputy U.S. Assistant Secretary of State for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LAW OF THE SEA CONVENTION: US ACCESSION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GLOBALIZATION, 2012, 44. The United States has the world's largest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EEZ and a continental shelf that is likely to be the envy of most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Only as a party could we best ensure respect for our rights as acoastal State and best secure international recognition of and legal certaintywith respect to, the outer limits of our continental shelf.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77. David Balton, (Deputy U.S. Assistant Secretary of State for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LAW OF THE SEA CONVENTION: US ACCESSION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GLOBALIZATION, 2012, 46. Some may say that the massive oil spill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Gulf of Mexico will severely dampen enthusiasm for future exploitation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hydrocarbons in offshore areas, including areas of the US extended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continental shelf. That may be true. But whether the United States chooses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exploit those resources or chooses not to, the point is that we are better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off being the ones to make that choice over as large an area of seafloor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possible. Only as a party could we best secure our right to make that choice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respect to the full extent of our continental shelf.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78. John Moore, (Dir., Center for Oceans Law &amp; Policy, U. Virginia), THELAW OF THE SEA CONVENTION: US ACCESSION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GLOBALIZATION, 2012, 113. There are 160 other members, plus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European Union that are parties to this treaty at this point [May,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 are only 193 countries in the world. This is an overwhelming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participation of the international community, but Steven tells us, well wait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minute because there are some bad actors out there, we shouldn't join thistreaty. That is, in fact, an argument that the United States should never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able to enter into any international agreements because there might be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any kind of multilateral agreement some bad party out there. That is a kind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crippling isolationism to be imposed on the United States of America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 don't think is going to be very appealing.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79. John Negroponte, (Former U.S. Deputy Secretary of State), THE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SEA CONVENTION, Senate Hearing, June 28, 2012, 181. Moredifficult to measure than the tangible benefits gained from U.S. accession isthe diplomatic blight on America's reputation for rejecting a carefully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negotiated accord that enjoys overwhelming international consensus and atreaty that was adjusted in unprecedented fashion to specifically meet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demands put forth by President Reagan. Remaining outside the Convention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undermines U.S. credibility and limits our ability to achieve critical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security objectives.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80. Richard Lugar, (U.S. Senator, Indiana),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6. Every year that goes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without the United States joining the Convention results in deepening ourcountry's submission to ocean laws and practices determined by foreign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governments without U.S. input. Our Navy and our ocean industries operate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every day in a maritime environment that is increasingly dominated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foreign decisionmaking. In almost any other context, the Senate would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outraged at subjecting Americans to foreign controls without U.S. input.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81. John Moore, (Dir., Center for Oceans Law &amp; Policy, U. Virginia), THELAW OF THE SEA CONVENTION: US ACCESSION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GLOBALIZATION, 2012, 104-105. We have lost US oceans leadership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failing to have a seat at the table. We do not participate, except as anobserver in the meeting of States Parties every year. We do not have a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as a representative on the International Seabed Authority or theInternational Law of the Sea Tribunal and that has had significant costs. Let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 just give you one. By not having a participant on the Commission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Limits of the Continental Shelf, we have never had access, for example,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Russian submission about the Arctic. By not taking our permanent seat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the Council of the ISA, we would not be able to exercise our veto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block, for example, any effort to transfer funds to a national liberation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group. Yet, if we are on the Council, we would have a veto on that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important issues.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82. Angelle Smith, (J.D. George Washington U. Law School), GEORGE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WASHINGTON INTERNATIONAL LAW REVIEW, 2010, 662. Under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UNCLOS, the continental shelf is defined as "the sea-bed and subsoil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submarine areas that extend beyond [a state's] territorial sea throughout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natural prolongation of its land territory to the outer edge of the continental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margin." A state's continental shelf also includes the twelve miles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territorial waters extending from its shoreline and includes the "200 nautical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miles from the baselines from which the breadth of the territorial sea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measured." These 200 nautical miles comprise an exclusive economic zone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(EEZ) where "the coastal State [has] the right to exploit, develop, manageand conserve all resources – fish or oil, gas or gravel, nodules or sulphur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be found in the waters, on the ocean floor and in the subsoil." Beyond theEEZ, a state may claim a continental shelf that is a "natural prolongation" ofits territory for up to 350 nautical miles.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83. Patricio Bernal, (Exec. Secretary, Intergovernmental Oceanic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Commission), TROUBLED WATERS: OCEAN SCIENCE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GOVERNANCE, 2010, 41. The United Nations Convention on the Law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Sea (UNCLOS) entered into force on 16 November 1994. It defines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rights and responsibilities of nations in their use of the world's oceans,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establishing guidelines for businesses, the environment and the management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marine natural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84.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15. The Convention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provides for an Extended Continental Shelf, beyond 200 nautical miles fromshore, if certain criteria are met. A coastal State can exercise sovereignrights over its Extended Continental Shelf, including exploration,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exploitation, conservation, and management of nonliving resources, such asoil, gas, and other energy and mineral resources, and of living, "sedentary"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species, such as clams, crabs, and sponges. The size of the U.S. Continental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Shelf—just the portion beyond 200 miles from shore—is probably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than one and one-half times the size of Texas, and could be considerably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larger than that. For this reason, the U.S. oil and gas industry, including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Petroleum Institute, are in favor of joining the Convention.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85.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15. The ability to gain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recognition of a coastal State's sovereignty over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Continental Shelf resources beyond 200 miles from shore was a major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achievement in the 1982 Convention for the United States and for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coastal States with an Extended Continental Shelf. International recognition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necessary for the legal certainty that will allow oil and gas companies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attract the substantial investments needed—and create the many jobs—toextract these far-offshore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86. John Bellinger, (Former Legal Adviser, U.S. Deputy Secretary of State),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LAW OF THE SEA CONVENTION, Senate Hearing, June 28, 2012,</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185. Second, the [Bush] administration concluded that the Convention was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U.S. commercial and economic interests because it codified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rights to exploit the vast and valuable resources in the U.S. ExclusiveEconomic Zone—the largest in the world—and on its substantial ExtendedContinental Shelf (ECS), to lay and service submarine telecommunicationscables, and to engage in mining in the deep seabed outside the sovereign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jurisdiction of the United States. Later, as the melting Arctic ice opened up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new commercial opportunities on the U.S. Extended Continental Shelf off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Alaska, the administration concluded that codifying U.S. rights in theArctic and participating on the Continental Shelf Commission created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Convention was even more important than before.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87. Thomas Donohue, (CEO, U.S. Chamber of Commerce), THE LAW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SEA CONVENTION, Senate Hearing, June 28, 2012, 266. In addition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a 12-mile territorial sea, the Convention provides for a 200-mile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Exclusive Economic Zone, over which a coastal state has exclusive resource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rights. If certain geological criteria are met, the Convention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also provides sovereign rights to seabed resources on the Continental Shelfbeyond 200 nautical miles. The United States has the world's second-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longest coastline and likely has an Extended Continental Shelf in at least sixdifferent locations, including off of the Eastern seaboard and up to 600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miles off the coast of Alaska. In total, the Convention would confer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 jurisdiction larger than that of any other nation in the world—an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additional 4.1 million square miles of ocean floor, greater than the area ofthe contiguous 48 States. Securing international recognition for U.S. rights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these areas—and defending against the outsized claims of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nations—is vital to the economic prosperity of our Nation.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88.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CONVENTION, Senate Hearing, June 28, 2012, 15. More than 40 countrieshave made submissions regarding their Continental Shelves beyond 200nautical miles to the expert Commission. Sixteen States, including Russia,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Brazil, Australia, France, Indonesia, and Mexico, have received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recommendations from the Commission and are proceeding to establish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outer limits of their Continental Shelves. As a nonparty, the United States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sitting on the sidelines while this happens.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89. Jack Gerard, (Pres., American Petroleum Institute), THE LAW OF THESEA CONVENTION, Senate Hearing, June 28, 2012, 272. The Conventionbroadens the definition of the Continental Shelf in a way that significantly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favors the United States with its broad continental margins, particularly inthe North Atlantic, Gulf of Mexico, the Bering Sea, and the Arctic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case of the United States, this secures an additional 4.1 million squaremiles of ocean under U.S. jurisdiction. That's more than 3 billion acres—an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area that is larger than the U.S. land area.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90.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15. Much is at stake in thevast areas of Continental Shelf beyond 200 nautical miles from shore,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Convention's procedures enable Parties—and only Parties—to fully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secure their sovereign rights therein. Unlike the 1958 law of the sea treaty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the Continental Shelf, this Convention contains a detailed definition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Continental Shelf and well-defined procedures for a country to establish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outer limits of its Continental Shelf. Specifically, Parties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enjoy access to the expert body whose technical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recommendations provide the needed international recognition and legalcertainty regarding Continental Shelf areas beyond 200 nautical miles.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91.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12. We have the world's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second-longest coastline, so the United States benefits greatly from theConvention's favorable provisions on offshore natural resources. The treaty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accords sovereign rights over natural resources within a 200-mile Exclusive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Economic Zone. The United States is further advantaged by provisions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 treaty that allow the Continental Shelf—and oil and gas rights—to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extend beyond 200 miles in certain areas. Off the north shore of Alaska,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Continental Shelf could extend 600 miles into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92. Leon Panetta, (U.S. Secretary of Defense), THE LAW OF THE SEACONVENTION, Senate Hearing, June 28, 2012, 19. Let me give you five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important reasons as to why joining this Convention would provide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enhanced national security. First, as the world's preeminent maritime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the country with one of the longest coastlines and largest ExtendedContinental Shelf, we have more to gain from accession to the Convention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than any other country.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93.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7. We believe that it isimperative to act now. No country is better served by this Convention thanthe United States. As the world's foremost maritime power, we benefit fromthe Convention's favorable freedom of navigation provisions.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country with the world's second-longest coastline, we benefit from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provisions on offshore natural resources. As a country with an exceptionally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large area of sea floor, we benefit from the ability to extend our Continental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Shelf and the oil and gas rights on that shelf. As a global trading power,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benefit from the mobility that the Convention accords to all commercial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ships. And as the only country under this treaty that was given a permanent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seat on the group that will make decisions about deep seabed mining,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be in a unique position to promote our interests.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94. John Kerry, (U.S. Senator, Mass.),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2. Ratifying the treaty willlock in the favorable navigational rights that our military and shipping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interests depend on every single day. It will strengthen our hand against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and others who stake out claims in the Pacific, the Arctic,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elsewhere. It will give our oil and gas companies the certainty that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need to make crucial investments to secure our energy future. It will put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telecommunications companies on an equal footing with their foreign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competitors, and it will help secure access to rare earth minerals, which weneed for weapon systems, computers, cell phones, and the like. It will alsoaddress issues of military effectiveness. As our national security focus shiftstoward the Asia-Pacific region, it </w:t>
      </w:r>
      <w:r w:rsidRPr="007479D8">
        <w:rPr>
          <w:rFonts w:ascii="Times New Roman" w:hAnsi="Times New Roman" w:cs="Times New Roman"/>
          <w:sz w:val="18"/>
          <w:szCs w:val="18"/>
        </w:rPr>
        <w:lastRenderedPageBreak/>
        <w:t xml:space="preserve">is more important than ever that we arepart of this treaty. China and other countries are staking out illegal claims inthe South China Sea and elsewhere. Becoming a party to the treaty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give an immediate boost to U.S. credibility as we push back against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excessive maritime claims and illegal restrictions on our warships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commercial vessels.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83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95. Nong Hong, (Visiting Fellow, Center of Oceans Law and Policy, 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Virginia), UNCLOS AND OCEAN DISPUTE SETTLEMENT: LAW ANDPOLITICS IN THE SOUTH CHINA SEA, 2012, 239-240. A constitutional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perspective suggests that UNCLOS was not intended to be comprehensive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the extent that there would be no need to create further law. This means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although UNCLOS made use of vagueness, ambiguity, and silence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certain points and in respect of certain controversial matters, it could beregarded as legally effective to the extent that it provides clearly for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system within which to address substantive issues as they arise. The goal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constitution is to provide for a system of governance rather than to dealwith all substantive matters. UNCLOS refers in almost 70 provisions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possibility that the subject in question may be governed by another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instrument, bilateral or multilateral, anterior or posterior.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96. John Moore, (Dir., Center for Oceans Law &amp; Policy, U. Virginia), THELAW OF THE SEA CONVENTION: US ACCESSION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GLOBALIZATION, 2012, 101. Indeed, there is absolutely no US oceans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foreign policy interest which would be better off without the treaty than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the treaty. Now, that is highly unusual. Typically there are trade-offs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treaties. But in this case, there were no trade-offs of US oceans, foreign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affairs or security interests. All are served by the Convention.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97. Thomas Donohue, (CEO, U.S. Chamber of Commerce), THE LAW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SEA CONVENTION, Senate Hearing, June 28, 2012, 266.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provides stability, predictability, and clear legal rights, whichare essential for American investment in our oceans, and therefore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sustaining and creating American jobs. The oceans, which comprise 70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percent of the earth's surface, are integral to global commerce. Ships carryvirtually all goods passing in international trade, and submarine cables—not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satellites—relay virtually all modern communications. Oceans also promise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enormous frontiers of untapped resources. Development of hydrocarbon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on the U.S. ECS in the Arctic and elsewhere would create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thousands of new jobs for Americans, generate billions of dollars in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economic activity, and increase our energy security. Similarly, mining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 ECS and the deep seabed presents vast new opportunities to tapinto deposits of manganese, nickel, cobalt, copper, and vital rare earthminerals.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98. Sylvia Earle, (National Geographic Explorer in Residence),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IS BLUE: HOW OUR FATE AND OCEANS ARE ONE,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211. As the 21st century gets under way, Law of the Sea provides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comprehensive global legal framework that governs human activities 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world's ocean. Hundreds of pages of fine print, painstakingly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hammered out during years of intense negotiations over words, paragraphs,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principles, and even punctuation, define the rights of military mobility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high seas, through international straits, and in coastal waters; the free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movement of global commerce; high-seas freedoms for laying cables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pipelines; an international framework for maritime law enforcement;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protection; marine scientific research; and creation of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mechanism for settling international disputes.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99. Gunnar Kullenberg, (Former Exec. Secretary, Intergovernmental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Oceanic Commission), TROUBLED WATERS: OCEAN SCIENCE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GOVERNANCE, 2010, 83-84. The UNCLOS provides a stronginternational instrument to help achieve equity and benefit sharing. It waspresented by the Secretary-General of the United Nations as 'one of thegreatest achievements of this century'. It establishes a regime by which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Coastal States can benefit from the resources of their continental shelf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provides a foundation for utilizing the ocean areas beyond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jurisdiction for the benefit of all. A future, however, that imposes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stewardship obligations and requires knowledge and wise management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based on scientific findings.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100. Lowell McAdam, (CEO, Verizon Communications, Inc.), THE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SEA CONVENTION, Senate Hearing, June 28, 2012, 282. Once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is a party to the Convention, Verizon, and other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telecommunications companies can work with the appropriate U.S. agenciesto enforce, when necessary, the freedoms to lay and repair cables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Continental Shelf and the EEZ—saving millions of dollars over the life of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cable system, improving the reliability of our critical infrastructure,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putting U.S. companies on a level playing field for operating internationalcable systems.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101. Nong Hong, (Visiting Fellow, Center of Oceans Law and Policy, 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Virginia), UNCLOS AND OCEAN DISPUTE SETTLEMENT: LAW ANDPOLITICS IN THE SOUTH CHINA SEA, 2012, 240. The acceptance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third-party dispute settlement procedures, and their application in practice,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serve as a more or less objective criterion for the extent to which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prepared to subject themselves to the rule of international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Improving compulsory international third-party dispute settlement is not anaim in itself. It is the reflection of the acceptance of the rule of law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relations. Improving third-party dispute settlement therefore isan element of all attempts to create a safer and better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84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102.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12. The U.S. military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consistently and unequivocally supported the Convention for its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security benefits. Affected U.S. industries, including shipping, fisheries,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telecommunications, and energy, have consistently supported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accession for its economic benefits. Nongovernmental organizations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concerned with the protection of natural resources have consistently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supported U.S. accession. And both Republican and Democratic Presidents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supported U.S. accession. I have never seen another treaty with such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intensive and broad support.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103. Leon Panetta, (U.S. Secretary of Defense),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19. The Law of the SeaConvention is supported, as pointed out, by major U.S. industries, by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Chamber of Commerce, by our energy, oil, shipbuilding, shipping, andcommunications companies, by our fishing interests, and by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organizations, along with past and present Republican and Democratic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administrations, strong bipartisan majorities of this committee,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entire national security leadership.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104.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8. Now the many benefits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this Convention have attracted a wide-ranging coalition of supporters.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Obviously, as we heard from both Senator Kerry and Senator Lugar,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Republican and Democratic Presidents have supported U.S. accession.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Military leaders see the benefits for our national security. Americanbusinesses, including strongly the U.S. Chamber of Commerce, see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economic benefits. It has the support of every affected industry, including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shipping, fisheries, telecommunications, energy, and environmental groups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well. We have a coalition of environmental, conservation, business,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industry, and security groups all in support of this Convention.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105. R. Bruce Josten, (Executive Vice President, U.S. Chamber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Commerce), THE LAW OF THE SEA CONVENTION: US ACCESSIONAND GLOBALIZATION, 2012, 72. United States ratification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would: Establish international legal framework, allowing USindustry to compete for strategic minerals and search for offshore energysources; Create a fluid maritime and aircraft navigation system, and provideright-of-way for undersea cable, crucial to global communications; Securesovereign rights over extensive marine areas; Provide certainty and stability(crucial) for investment in global marine enterprises; and Create a moreeffective and less costly way of preserving naval power and maritime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commerce interests.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106. R. Bruce Josten, (Executive Vice President, U.S. Chamber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Commerce), THE LAW OF THE SEA CONVENTION: US ACCESSIONAND GLOBALIZATION, 2012, 72. Failure to approve LOS (UNConvention on the Law of the Sea) will be a strategic disadvantage to USindustry. LOS, unlike most other treaties, will form the basis of maritimelaw regardless of our participation. The cost of non-participation is too high.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ratifying the treaty, the US becomes a member of the Commission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Limits of the Continental Shelf, the body that ultimately determines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validity of a country's claim to a natural extension of its continental shelf,</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ensuring exploration for natural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107. R. Bruce Josten, (Executive Vice President, U.S. Chamber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Commerce), THE LAW OF THE SEA CONVENTION: US ACCESSIONAND GLOBALIZATION, 2012, 72. The Law of the Sea Convention is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essential action to protect the interests of American industry in thedevelopment and use of the oceans and their sea beds.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108. R. Bruce Josten, (Executive Vice President, U.S. Chamber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Commerce), THE LAW OF THE SEA CONVENTION: US ACCESSIONAND GLOBALIZATION, 2012, 73. In lieu of accession to the LOS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American business is unable to obtain international recognitionof exclusive rights to mine sites that it has claimed under US law, andwithout being party to the Convention.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109. R. Bruce Josten, (Executive Vice President, U.S. Chamber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Commerce), THE LAW OF THE SEA CONVENTION: US ACCESSIONAND GLOBALIZATION, 2012, 74. Business will not invest in explorationof the extended shelf until it is clear that licenses to deposits will berecognized by all nations. Failure to join the Convention during thisadministration will deflect consideration of Arctic and other offshore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development from the US shelf to that of other Arctic countries or awayfrom the Arctic altogether, a cost to the US economy and to our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security.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110. John Negroponte, (Former U.S. Deputy Secretary of State), THE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SEA CONVENTION, Senate Hearing, June 28, 2012, 181.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firms would be able to obtain essential internationally recognized exclusive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rights to explore and exploit deposits of critical and strategic minerals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ocean floor beyond national jurisdiction and secure recognized title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recovered resources. The Convention, as revised by the 1994 Agreement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Implementation, provides the commercial regime needed for private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industry in full compliance with the criteria articulated in 1982 by PresidentReagan when he laid out his conditions for a convention he would sign.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111.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15-16. Second, once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becomes a party, we would have an unprecedented ability toinfluence deep seabed mining activities worldwide. In revising theConvention's deep seabed provisions in the 1994 Agreement,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negotiators obtained a permanent U.S. seat on the seabed Council. This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key decisionmaking body established by the Convention on deep seabedmatters. I know of no other international body that accords one country,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 country only—the United States—a permanent seat on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decisionmaking body. In this way, the Convention's institutions provide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with a level of influence commensurate with our interests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global standing. Until we join, however, our reserved seat remains empty.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a result, we have limited ability to shape the rules and no ability to help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companies pursue their job-creating initiatives to exploit deep seabed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112.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66. As a nonparty,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participates as an observer to the International Seabed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Authority. As an observer, without a vote or formal voice, the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very limited ability to shape deep seabed mining rules in its interests.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instance, the United States has no ability as an observer to block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proposals by members of the Seabed Authority's Council, including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proposals by members related to deep seabed mining rules and proposals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distribution of payments made for oil and gas production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Continental Shelf beyond 200 nautical miles.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113. TORONTO STAR, July 13, 2012, A16. The U.S. government is once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again wading into the high-stakes battle for control of the resource-richSouth China Sea. Amid discussions with senior Chinese diplomats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Association of Southeast Asian Nations' annual conference in Cambodia's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capital, U.S. Secretary of State Hillary Clinton told reporters Thursday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must be more willing to compromise over its claims on the South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Sea. "We recognize that a zero-sum approach in the Asia-Pacific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lead only to negative-sum results," Clinton said in Phnom Penh, where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and its neighbours are meeting to discuss a code of conduct for thewaters. "No nation can fail to be concerned by the increase in tensions, theuptick in confrontational rhetoric, and disagreements over resource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exploitation," Clinton said.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114. Jane Perlez, (Staff), NEW YORK TIMES, Dec. 2, 2012, A4.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rules announced by a Chinese province last week to allow interceptions ofships in the South China Sea are raising concerns in the region, and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Washington, that simmering disputes with Southeast Asian countries 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waters will escalate. The move by Hainan Province, which administers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China's South China Sea claims, is being seen by some outside analysts asanother step in the country's bid to solidify its claims to much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includes crucial international shipping lanes through which morethan a third of global trade is carried.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115. Jane Perlez, (Staff), NEW YORK TIMES, Aug. 12, 2012, A6.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past several weeks, China has steadily increased its pressure, sending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patrols with bigger ships and issuing persistent warnings in government-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controlled newspapers for Washington to stop supporting its Asian friends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against China. The leadership in Beijing appears to have fastened on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South China Sea as a way of showing its domestic audience that China isnow a regional power, able to get its way in an area it has long consideredrightfully its own. Some analysts view the stepped-up actions as a diversionfrom the coming once-a-decade leadership transition, letting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government show strength at a potentially vulnerable moment.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116. Jemy Gatdula, (Staff), BUSINESS WORLD, Dec. 7, 2012, S5. China'sgovernment, for some inexplicable reason, is again playing the bully card.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Less than a month after declaring its desire of resolving the territorial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disputes peacefully among the Asian countries involved, it then pulls abizarre stunt of legislating a measure that will supposedly authorize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police officers to board and inspect vessels found within the said territories.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As the New York Times reported: "New rules announced by a Chinese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province last week to allow interceptions of ships in the South China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raising concerns in the region, and in Washington, that simmering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disputes with Southeast Asian countries over the waters will escalate. Themove by Hainan Province, which administers China's South China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claims, is being seen by some outside analysts as another step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country's bid to solidify its claims to much of the sea, which includescrucial international shipping lanes through which more than a third ofglobal trade is carried."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117. Jemy Gatdula, (Staff), BUSINESS WORLD, Dec. 7, 2012, S5.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However, as the New York Times correctly points out, "China, now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owner of an aircraft carrier and a growing navy, is plowing ahead withplans to enforce its claims that it has sovereign rights over much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includes dozens of islands that other countries say are theirs. And top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Chinese officials have not yet clarified their intent, leaving room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speculation. If China were to enforce these new rules fully beyond the 12nautical-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mile zones, naval experts say, at stake would be freedom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navigation, a principle that benefits not only the United States and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Western powers but also China, a big importer of Middle East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118. Jemy Gatdula, (Staff), BUSINESS WORLD, Dec. 7, 2012, S5. As 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wrote previously, this is simply a country whose government cannot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trusted. As reported by the Wall Street Journal ("China's aggressive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diplomacy," Oct. 1, 2010), when: "Hillary Clinton took the side of Vietnamin mildly pushing back against China's claims to the South China Sea,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Foreign Minister Yang Jiechi could barely contain his anger. Calling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Secretary of State's remarks 'an attack on China,' he lectured that 'China is abig country and other countries are small countries, and that's just a fact.'"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119. Jonathan Odom, (Judge Advocate, U.S. Navy), UNIVERSITY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HAWAII ASIAN-PACIFIC LAW &amp; POLICY JOURNAL, 2012, 29.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recent years, China has dramatically increased the size of its military.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its rising military capabilities, China "began to show some muscle." In theSouth China Sea, it began to "assert" itself. It started moving to block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exploration to countries.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120. Michael Kelly, (Prof., Law, Creighton U. School of Law), CASEWESTERN RESERVE JOURNAL OF INTERNATIONAL LAW, Fall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466. To be sure, as the globe's manufacturing hub, China's vault intogreat power status rests on expansive foreign trade. This trade requiressecure trade routes for large fleets of merchant vessels and, eventually,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deployable blue water navy (which they are quickly developing). But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Chinese assertiveness of late has bordered on belligerency.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121. P.K. Ghosh, (Sr. Fellow, International Study Group on MaritimeSecurity), NEW INDIAN EXPRESS, Feb. 2, 2013. Retrieved Apr. 12, 2014from Nexis. Chinese foreign policy with respect to the South and East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seas seems to have undergone a perceptible shift in recent times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raising the debate that this might be a fallout of the change in central CPC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(Communist Party of China) leadership that may well have initiated a jostlefor power in the lower levels against the projected facade of seamless powertransition at the senior-most level. The Chinese foreign policy changes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involve overcoming of the phase of 'biding time' to a stance that has beentermed as increasingly aggressive on issues related to their sovereignty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claims in the South and East China seas.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122. Peter Pedrozo, (Prof., Law, U.S. Naval War College), JOURNAL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SECURITY LAW &amp; POLICY, 2012, 211. Over the past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decade, as China has struggled to expand its maritime boundaries in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off its coast, assert sovereignty over disputed islands and vast maritimeresources in the South China and East China Seas, and enhance its naval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capabilities to counter U.S. dominance in the Western Pacific. There havebeen a number of close encounters between Chinese and U.S. ships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aircraft operating in China's claimed zone of interest.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123. Peter Pedrozo, (Prof., Law, U.S. Naval War College), JOURNAL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SECURITY LAW &amp; POLICY, 2012, 221. The PRC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shown an unwillingness to serve as a responsible state actor and complywith the terms of existing agreements. If past practice is any indication,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will continue to violate COLREGS [International Regulations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Prevention of Collisions at Sea] and the "due regard" safety standards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contained in various international instruments.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124. Peter Pedrozo, (Prof., Law, U.S. Naval War College), JOURNAL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SECURITY LAW &amp; POLICY, 2012, 223. China has also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repeatedly failed to comply with its 2008 agreement with Japan to jointly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explore oil and gas resources in the East China Sea. In short, when it comesto military activities in the EEZ, China wants the international communityto "do what I say, not what I do." And when it comes to joint development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of ocean resources, China operates on the principle, "what is mine is mine,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what is yours is also mine but we are willing to share yours."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125. Richard Cronin, (Dir., Southeast Asia Program, Stimson Center),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INVESTOR'S BUSINESS DAILY, Apr. 3, 2013, A17. Territorial disputes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threatening to spark deadly clashes that could have worldwide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repercussions between China and some or all of its neighbors in the South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Sea – Vietnam, the Philippines, Indonesia, Malaysia and Brunei.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has deployed a powerful force of civilian, paramilitary and naval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vessels to back up its disputed claims to about 80% of the waters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seabed of the South China Sea, including hundreds of tiny islands and reefsscattered across thousands of miles. While it has little or no basis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maritime law for its claims, China has become increasingly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assertive because of its growing military power and fast-growing demand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the abundant supplies of oil, natural gas and fish in the South China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126. Jane Perlez, (Staff), NEW YORK TIMES, Oct. 10, 2013, A4.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shipping lanes in the South China Sea are estimated to carry more than half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world's trade, and substantial deposits of oil and gas lie in the seabed.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127. Jane Perlez, (Staff), NEW YORK TIMES, June 1, 2012, A10. Two-</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thirds of the world's natural gas trade passes through the waters of the South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Sea, according to a report by Yang Jiemian, president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Shanghai Institutes for International Studies. The sea is the main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passageway for oil from the Middle East to China, Japan, South Korea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rest of Asia. Now the sea itself is believed to hold a substantial reservoir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energy, with some experts predicting that under the seabed lies as muchas 130 billion barrels of oil and 900 trillion cubic feet of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85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128. P.K. Ghosh, (Sr. Fellow, International Study Group on MaritimeSecurity), NEW INDIAN EXPRESS, Feb. 2, 2013. Retrieved Apr. 12, 2014from Nexis. The South China Sea region has proven oil reserves to the tune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1,2 Km3 (7.7 billion barrels) with an approximate estimate of a total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4.5km3(24 billion barrels) and natural gas reserves of 7,500km3 (266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trillion cubic feet) making it virtually a fountain head of energy and themain suspected rationale behind the Chinese re-assertion of their claims.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129. Nong Hong, (Visiting Fellow, Center of Oceans Law and Policy, 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Virginia), UNCLOS AND OCEAN DISPUTE SETTLEMENT: LAW ANDPOLITICS IN THE SOUTH CHINA SEA, 2012, 71. The SCS is one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richest fishing areas in the world, and the disputed coral reefs are vitalbreeding grounds for the fish stocks. There are large populations heavily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dependent, directly and indirectly, on fishing, in one of the world's 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biodiverse marine areas. The exploitation of its fisheries, both legal andillegal, by family boats and industrial deep-sea trawlers now threatens todeplete fish stocks that millions of people rely on. There is an urgent needfor an internationally recognized fishery regime, with a regional authority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has the power to enforce regulations.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130. Nong Hong, (Visiting Fellow, Center of Oceans Law and Policy, 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Virginia), UNCLOS AND OCEAN DISPUTE SETTLEMENT: LAW ANDPOLITICS IN THE SOUTH CHINA SEA, 2012, 92. The SCS is not just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potential scene of military conflict; it is also a rich marine environment.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sea produces fish, seagrass, and other living and non-living resources forone of the most populous regions in the world. The total population of theentire Asia-Pacific region is close to two billion people, and embraces seven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world's 14 largest cities. In the Southeast Asian region alone morethan 70 percent of the population lives in coastal areas, and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dependency on the sea for resources and a means of transportation is rather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131. Leon Panetta, (U.S. Secretary of Defense),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21. By not acceding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Convention, we give up the strongest legal footing for our actions. Weundercut our credibility in a number of Asia-focused multilateral venues—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just as we're pushing for a rules-based order in the region and the peacefulresolution of maritime and territorial disputes in the South China Sea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elsewhere. How can we argue that other nations must abide by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rules when we haven't joined the treaty that codifies those rules?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132. Robert Papp, (Commandant, U.S. Coast Guard), THE LAW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 CONVENTION, Senate Hearing, June 28, 2012, 106. As the AsiaPacific region continues to rise, competing claims and counter claims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maritime domain are becoming more prominent. Nowhere is this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prevalent than in the South China Sea. Numerous claimants have assertedbroad territorial and sovereignty rights over land features, sea space,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in the area. The United States has consistently encouraged allparties to resolve their disputes peacefully through a rules-based approach.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Convention is an important component of this rules-based approach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encourages the peaceful resolution of maritime disputes. Here again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though, the effectiveness of the U.S. message is somewhat less credible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than it might otherwise be, due to the fact that we are not a party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133. Leon Panetta, (U.S. Secretary of Defense),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17. By not acceding,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undercut our credibility in a number of focused multilateral venues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involve that arc I just defined. We are pushing, for example, for a rules-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based order in the region and the peaceful resolution of maritime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territorial disputes in the South China Sea, in the Strait of Hormuz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elsewhere. How can we argue—how can we argue that other nations must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abide by international rules when we haven't joined the very treaty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codifies those rules?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134.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42. And the claims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has made, and I'm not saying anything other than what I have saidrepeatedly to the Chinese themselves, are, in our view, beyond what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permitted under the Law of the Sea. We are working to try to help toresolve these disputes peacefully, and particularly to give support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countries that are being threatened by these claims. Yet, as a nonparty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we are forced to advance our interests from a position ofweakness, not strength. As a nonparty, we cede the legal high ground toChina. We put ourselves on the defensive. We're not as strong an advocate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our friends and allies in the region as I would like us to be. And I don't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think that's anyplace for the world's preeminent maritime power to find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ourselves.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135. Leon Panetta, (U.S. Secretary of Defense),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21. Freedom of navigation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essential for any global power, but equally applies to all maritime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states—everywhere. This Convention helps ensure that this freedom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preserved and secured through reasoned, deliberate, international ruleswhich are fully in accord with the freedom of navigation asserted by theUnited States around the world for decades. It provides the stable,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recognized legal regime we need to conduct our global operations today,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in the future.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136.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12. U.S. interests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deeply tied to the oceans. No country is in a position to gain more from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of the Sea Convention than the United States: As the world's foremost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maritime power, the United States benefits from the Convention's favorable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freedom of navigation provisions. These are the provisions that enable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vessels to transit the maritime domain—including the high seas,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straits, and the exclusive economic zones and territorial seas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countries.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137.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12. Our economy dependson international trade, and the United States benefits from the globalmobility that those navigational provisions accord to commercial ships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all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138. Leon Panetta, (U.S. Secretary of Defense),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19. Second, by joining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we can secure our navigational freedoms and global access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military and commercial ships, aircraft, and undersea fiber optic cables. Asit currently stands, we are forced to assert our rights to freedom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navigation through customary international law, which can change to ourdetriment. Treaty law remains the firmest legal foundation upon which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base our global presence, on, above, and below the seas. By joining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we would help lock in rules favorable to freedom of navigationand our global mobility.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139. Leon Panetta, (U.S. Secretary of Defense),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CONVENTION, Senate Hearing, June 28, 2012, 20-21. Fifth, and finally,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our new defense strategy emphasizes the strategically vital arc extending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the Western Pacific and East Asia into the Indian Ocean region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South Asia. Becoming a party to the Convention would strengthen ourposition in this key area. For example, numerous countries sit astride criticaltrade and supply routes and propose restrictions on access for military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vessels in the Indian Ocean, Persian Gulf, and the South China Sea.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United States has long declared our interests and respect for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freedom of navigation, and peaceful resolution of disputes. We havedemonstrated our commitment to those interests through our consistent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presence and engagement in these critical maritime regions.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140. Leon Panetta, (U.S. Secretary of Defense),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21. At the other end of thisarc sits the Strait of Hormuz, a vital sea lane of communication to us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our partners. We are determined to preserve freedom of transit there despite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Iranian threats to impose a blockade. U.S. accession to the Convention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help strengthen worldwide transit passage rights under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and help to further isolate Iran as one of the few remaining nonparties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the Convention.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141.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14. Joining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would secure our navigational rights and our ability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challenge other countries' behavior on the firmest and most persuasive legal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footing, including in critical areas such as the South China Sea and theArctic. Only as a party to the Convention can the United States best protect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navigational freedoms enshrined in the Convention and exert the level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of influence that reflects our status as the world's foremost maritime power.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highest levels of our Nation's military have expressed their solid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unwavering support for joining this Convention over and over again.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142. Michael Byers, (Prof., International Law, University of British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Columbia), WHO OWNS THE ARCTIC?: UNDERSTANDING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SOVEREIGNTY DISPUTES IN THE NORTH, 2010, 9-10. In May 2009,</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 Geological Survey released some truly stunning projections ofundiscovered oil and gas resources north of the Arctic Circle: 83 billionbarrels of oil, which is enough to meet current global demands for three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and 44 trillion cubic metres of natural gas, or about fourteen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worth of supply. With most of the projected reserves located in waters less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than 500 metres deep, the resources will likely fall within the uncontested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jurisdiction of one or another Arctic Ocean coastal state.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143. Uijayant Chakravorty, (Prof., Economics, Tufts U.), THE OCEAN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GLOBAL SYSTEM, 2013, 78. Current scientific studies suggest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Arctic region harbors substantial resource deposits. It is estimated that 30%</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undiscovered gas and 13% of undiscovered oil can be found in themarine areas of the Arctic Circle. As yet, it is hard to predict when or even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whether extraction will begin in the Arctic, especially because it is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sensitive ecological region and considerable environmental oppositionwould be likely were large-scale drilling to take place. As yet, production isnot viable in these undeveloped areas, since prospecting will requirecomplex and expensive operations using icebreaking techniques.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144. Michael Byers, (Prof., International Law, University of British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Columbia), WHO OWNS THE ARCTIC?: UNDERSTANDING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SOVEREIGNTY DISPUTES IN THE NORTH, 2010, 89-90. Considerable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excitement has been generated by U.S. Geological Survey reports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might contain as much as 83 billion barrels of oil and 44 trillion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cubic metres of natural gas. However, as noted in Chapter I, the 2009 reportindicated that most of the projected reserves are located in waters less than500 metres deep. While this makes them accessible to drilling, it also means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they will probably be located on the continental shelf—and therefore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within the uncontested jurisdiction—of one of the Arctic Ocean coastal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86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145. Michael Klare, (Prof., Global Studies, Hampshire College),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RACE FOR WHAT’S LEFT: THE GLOBAL SCRAMBLE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WORLD’S LAST RESOURCES, 2012, 80. The Beaufort and the Chukchi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Seas are, in essence, extensions of the Arctic Ocean, with the Beaufort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stretching above northern Alaska and the Chukchi Sea wedged between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northwestern Alaska and the easternmost reach of Siberia. Together withAlaska's other offshore regions, these two bodies of water are thought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hold 26.7 billion barrels of oil equivalent—an amount roughly equal to theoriginal reserves of the Prudhoe Bay field, and several times greater than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estimated reserves of the Arctic National Wildlife Refuge.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146. Peter Spotts, (Staff), CHRISTIAN SCIENCE MONITOR, June 27,2012. Retrieved Apr. 2, 2014 from Nexis. "We have seen very strong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interest in the Arctic . . . and the oil industry is clearly moving north,"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Norwegian Petroleum and Energy Minister Ola Borten told Reuters.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some estimates, the undersea reserves are enormous. The US Geological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Survey has calculated that the Arctic sea floor caps 13 percent of the world's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undiscovered "conventional" oil reserves and 30 percent of undiscovered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natural-gas reserves. (ellipsis in original)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147. Riki Ott, (Founder, Ultimate Civics, Earth Island Institute),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VOICES: RESISTANCE AT THE TIPPING POINT, 2012, 64. Alaska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holds the largest offshore oil reserves in the nation—an estimated 27 billion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barrels, more than double the Atlantic and Pacific Coasts combined. But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now has less than 2 percent of the world's proven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148. Rob Huebert, (Prof., Political Science, U. Calgary), CHANGES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ARCTIC ENVIRONMENT AND THE LAW OF THE SEA.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45. At the heart of the promise has been a study conducted by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Geological Survey. It has come to the conclusion that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possibly contains a very substantial proportion of the world’s undeveloped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and gas resources. It has estimated that up to 13 percent of undiscoveredoil resources and 30 percent of undiscovered gas is located in the Arctic. Ifthis number is correct, this equals to the second or third largest reserve ofoil behind Saudi Arabia and Canada.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149. Sara Dresser, (J.D. Southwestern Law School), SOUTHWESTERN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JOURNAL OF INTERNATIONAL LAW, 2010, 509. The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Geological Survey (USGS) estimates that the Arctic Circle holds 90 billion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barrels of oil. In May 2008, the USGS announced that the "extensive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continental shelves may constitute the geographically largest unexploredprospective area for petroleum remaining on Earth."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150. Layer Mayer, (Dir., Center for Coastal Mapping, U. New Hampshire),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LAW OF THE SEA CONVENTION: US ACCESSION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GLOBALIZATION, 2012, 518. Recent studies by the US Geological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Survey have estimated that the Arctic contains about 22 of percent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world's undiscovered, but recoverable hydrocarbon resources. This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broken down as 13 percent of the world's undiscovered oil, 30 percent ofthe undiscovered natural gas, and 20 percent of the undiscovered natural gasliquids. About 84 percent of the estimated resources are expected to occur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offshore.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151. Lisa Murkowski, (U.S. Senator, Alaska),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US ACCESSION AND GLOBALIZATION, 2012, 18-19.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Until recently, the resources of the Arctic were deemed to be too difficultand expensive to develop. But with increasing access and high energy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mineral prices, the Arctic's wealth is now being increasingly discovered,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explored, and developed. This includes conventional oil and natural gas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well as methane hydrates and other less conventional forms. In offshore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Alaska we are estimating fifteen billion barrels of oil in a concentrated areaof the Chukchi Sea and eight billion barrels in the Beaufort Sea, and I amhopeful that exploratory wells will prove up this summer.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152. Lisa Murkowski, (U.S. Senator, Alaska),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US ACCESSION AND GLOBALIZATION, 2012, 19.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Geological Survey tells us that the region has possibly up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30 percent of the world's undiscovered gas and 13 percent of its oil.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also think it holds huge amounts of other minerals — like coal, nickel,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copper, tungsten, lead, zinc, gold, silver, diamonds, manganese, chromiumand titanium. But there's a natural, sometimes reflexive tendency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question how in the world it can ever be safe or even economical to drilland produce in such harsh, misunderstood, and distant environments. But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it's happening, and the technology and engineering behind some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existing and proposed activities are fascinating. We already know that theRussians are turning their eyes to the Arctic's vast energy reserves as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building the first offshore oil rig that can withstand temperatures as low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minus 50 degrees Celsius and heavy pack 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87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153. Michael Becker, (Co-Chair, American Bar Association Section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Law), AMERICAN UNIVERSITY INTERNATIONAL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REVIEW, 2010, 236. USGS scientists estimate that the Arctic contains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conventional oil and gas resources totaling approximately 90 billion barrelsof oil, 1,669 trillion cubic feet of natural gas, and 44 billion barrels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natural gas liquids. This could amount to "just over a fifth of the world'sundiscovered, recoverable oil and natural-gas resources." These numbers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highlight the importance of the UNCLOS provisions that govern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exploitation of resources in the continental shelf and beyond. By reachingagreements with neighboring states as to the delimitation of its continentalshelf within the 200 nm limit – and by "certifying" claims to the extendedcontinental shelf beyond that limit with the Commission on Limits of theContinental Shelf ("Commission") – each Arctic coastal state can securelegal certainty over the scope of its jurisdiction. This is a prerequisite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 recovery projects that require massive amounts of public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private investment.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154. Marvin Odum, (Pres., Shell Oil Co.),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260. The U.S. Geological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Survey (USGS) estimates that the area north of the Arctic Circle containsnearly a hundred billion barrels of oil and trillions of cubic feet of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gas. The USGS estimates that this constitutes one-quarter of the world'sundiscovered reserves, as well as extensive deposits of valuable minerals.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Conservative estimates from the Bureau of Ocean and Energy Managementplace roughly 27 billion barrels of oil and over 120 trillion cubic feet of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Alaska's offshore without factoring in the massive U.S. Extended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Continental Shelf.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155. Michael Klare, (Prof., Global Studies, Hampshire College),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RACE FOR WHAT’S LEFT: THE GLOBAL SCRAMBLE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WORLD’S LAST RESOURCES, 2012, 100. Approximately 600 miles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south of the Arctic Circle, in the boreal forest of northeastern Alberta, lies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another hydrocarbon reserve of immense interest to energy companies: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Athabasca tar sands, a colossal deposit of sand and clay mixed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petroleum-rich bitumen. Geologists believe that the Albertan tar sands—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often called "oil sands" by industry and government officials—mayencompass as much as 1.7 trillion barrels of oil equivalent, of which anestimated 170 billion barrels are recoverable using existing technologies.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156. PETROLEUM ECONOMIST, Mar. 2014. Retrieved Apr. 19,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Nexis. The Arctic may hold around a quarter of the world's untapped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and gas deposits: 80 billion barrels of recoverable oil and 1,670 trillion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cubic feet of gas, according to a 2008 US Geological Survey study. Most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those oil- and gasfields are thought to lie in the Arctic's icy shallow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157. Jarondakie Patrick, (Staff, McClatchy Newspapers), THE POLITICS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OCEANS, 2011, 43. Although numerous logistical challenges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and gas exploration in the region remain, the U.S. Geological Survey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estimates that as much of a third of the world's undiscovered gas and 13percent of its undiscovered oil may be in the offshore Arctic, in relatively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shallow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158. Joe Ralson, (Former Vice Chair, U.S. Joint Chiefs of Staff), THEPOLITICS OF THE OCEANS, 2011, 42. In addition to sovereignty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shipping, energy is a looming global problem, and the Arctic provides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solutions. The U.S. Geological Survey estimates that 13 percent of theworld's undiscovered oil and 23 percent of the world's undiscovered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be found in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159. Michael Klare, (Prof., Global Studies, Hampshire College),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RACE FOR WHAT’S LEFT: THE GLOBAL SCRAMBLE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WORLD’S LAST RESOURCES, 2012, 96. The U.S. dispute with Russia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be traced back to the original acquisition of Alaska from the czarist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empire: though the 1867 purchase agreement mentions a U.S.-Russia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maritime border in the Bering and Chukchi Seas, no official maps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been preserved from that transaction, and the precise location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dividing line was never fully determined. To rectify this situation,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and the USSR agreed on a common boundary in 1990, but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Soviet Union fell apart shortly thereafter and Russia's new leadership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challenged the accord, saying that it unfairly deprives Russia of 15,000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square miles of offshore territory that may harbor valuable oil and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deposits. At present, the treaty remains in limbo: while considered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legitimate and enforceable by the U.S. government, it still awaits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ratification by the Russian parliament.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160. Rob Huebert, (Prof., Political Science, U. Calgary), CHANGES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ARCTIC ENVIRONMENT AND THE LAW OF THE SEA.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42. The Bering Sea delimitation issues between Russia and United Statesseemed to have been resolved when an agreement was reached through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negotiations. However the Russian Duma has refused to ratify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agreement, casting its settlement into doubt.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161. Andrew Van Wagner, (Staff), VILLANOVA ENVIRONMENTALLAW JOURNAL, 2010, 206-207. In 2007, Russia took a preemptive strikein asserting its control over the Arctic territory, brazenly planting a titanium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flag some 14,000 feet below the North Pole. This, however, was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Russia's first attempt in claiming the Arctic region. In 2001, Russia sought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extend its 200 nautical mile EEZ to 350 nautical miles, the maximum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amount of sea territory allowed under UNCLOS. The territory in questionwould encompass all of the North Pole and nearly half of the Arctic Ocean,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 area consisting of approximately 1.2 million square kilometers. Thisclaim was denied by the Commission on the Limits of the Continental Shelf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(CLCS).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162. Andrew Jensen, (Editor, Alaska Journal of Commerce),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POLITICS OF THE OCEANS, 2011, 33. In August 2007, Russia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symbolically planted its flag more than 13,000 feet under the Arctic ice cap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claiming an area that extends more than 1,100 miles from its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asserting its rights under LOST that the Lomonosov Ridge extending fromSiberia as part of its territory.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163.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33. When Russia used a submarine to plant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titanium flag 4 kilometres below the ice of the North Pole this was a pieceof theatre. However the act was also used to assert ownership of the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floor based on the claim that the undersea Lomonosov mountain chain links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Siberia with the Arctic: 'the Lomonosov Ridge is the same nature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continental shelf' according to Valery Kaminsky, the Director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Russian Maritime Geological Research Institute.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164. Timo Koivurova, (Prof., Law, U. Lapland), THE FUTURE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ENVIRONMENTAL LAW, 2010, 179. Partly as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result of reduced sea ice, the Arctic seems to be on the verge of a new era ofdevelopment. The improved access to the region will likely result in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expansion of oil and gas, minerals and fisheries resource extraction, as well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an expansion of shipping and tourism. All of these commercial activitiesentail significant environmental, social and cultural issues.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165. Scott Borgerson, (Sr. Fellow, Institute for Global Marine Studies),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DEFENDING U.S. ECONOMIC INTERESTS IN THE CHANGING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ARCTIC: IS THERE A STRATEGY?, Senate Hearing, July 27, 2011, 45.</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Arctic is also home to some of the world's largest precious metalsdeposits, as well as fresh water, which is increasingly important in awarming world. Another resource is the Arctic's sea routes, which, if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realized, would be many thousands of miles shorter than traditional seaways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around the two capes or through the two canals. With massive tidal, windand geothermal capacity, the Arctic also has renewable energy potential.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166. Ariel Cohen, (Sr. Research Fellow, Heritage Foundation), HERITAGE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BACKGROUNDER NO. 2421, June 15, 2010, 11. The Arctic seabed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also contain significant deposits of valuable metals and precious stones,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such as gold, silver, copper, iron, lead, manganese, nickel, platinum, tin,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zinc, and diamonds. Large methane hydrate formations (solid methane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trapped in ice in deep-sea sediments) are located on the deep seabed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167. Matthew Fisher, (Staff), CALGARY HERALD, Dec. 24, 2013, B4.</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All of this is of intense interest not only to Canada, Denmark and Russia,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but to the U.S., which has its own claims in the Arctic, and to China, South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Korea and even India. As climate change erases the polar ice cap, there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 a mad scramble for a share of the last untapped major oil and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deposits in the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168. John Kerry, (U.S. Senator, Mass.),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9. The third developmentthat is now urgent is the emerging opportunities in the Arctic. As the areagets warmer, it is opening up to new activities, such as fishing, oil and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exploration, shipping, and tourism. This Convention provides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framework to deal with these new opportunities. We are theonly Arctic nation outside the Convention.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169. Jennifer McDermott, (Staff), THE DAY (NEW LONDON, CT), May21, 2013. Retrieved Apr. 9, 2014 from Nexis. Of the eight Arctic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only the United States is not a party. Not being a signatory hinders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nation's ability to resolve disputes over maritime boundaries, Papp said.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countries with Arctic coastlines are charting the continental shelves tomake claims under the treaty to increase their rights to the oil and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reserves that lie beneath the Arctic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170. PETROLEUM ECONOMIST, Mar. 2014. Retrieved Apr. 19,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from Nexis. For the oil and gas industry, it is one of the final frontiers,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fraught with dangers and technical problems but potentially very lucrative.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economic potential, opening up because of the effects of global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in the Arctic, has fuelled a discussion in recent years over who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control the region. The race into the Arctic has led some analysts to recallprevious frontier races – the Wild West or the Scramble for Africa. Then,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too, explorers rushed into the frontier, chasing untold riches. Some talk of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looming hot war in the Arctic. The region has two potent ingredients for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good scrap: territory and resources. Wars have been fought for less.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171. Rob Huebert, (Prof., Political Science, U. Calgary), CHANGES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ARCTIC ENVIRONMENT AND THE LAW OF THE SEA.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49. The last indicator of competition is perhaps the most disturbing.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the signs of renewed military build-up in the Arctic region. It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becoming clear that despite the claims of cooperation by the Arctic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 are beginning to take steps to re-develop their northern military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capabilities. During the 1990s most of the circumpolar States reduced thesize of their forces that were capable of operating in or near the Arcticregion. However, at the beginning of the 21st century several of these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began to re-examine their Arctic capabilities and began a process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rebuilding. Furthermore, many of the new weapons that are now being built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being designed for combat purposes.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88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172. Angelle Smith, (J.D. George Washington U. Law School), GEORGEWASHINGTON INTERNATIONAL LAW REVIEW, 2010, 651. Forget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Cold War; the really cold war is lurking. The looming debate over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natural resources in the Arctic is primed to explode. The glacial Arcticwaters that harbored U.S. and Soviet submarines during the Cold War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prove to be a battleground again if nothing is done to determine who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jurisdiction over the vast mineral deposits in the Arctic. Allocation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mineral rights in the Arctic is becoming increasingly important as globalwarming eases access to the area, the global demand for energy continues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rise, and advances in technology make extraction of these minerals possible.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harmonization of these three factors, coupled with competing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claims to the Arctic's continental shelf, may yield a dispute ofepic proportions to conclusively determine which nation, or nations, has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best claim to the untapped natural resources beneath the Arctic seabed.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173. Leon Panetta, (U.S. Secretary of Defense),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17. Fourth, accessionwould ensure our ability to reap the benefits, again as the Secretary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pointed out, of the opening of the Arctic. Joining the Convention wouldmaximize international recognition and acceptance of our substantial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Extended Continental Shelf claims in the Arctic. And, as again pointed out,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 are the only Arctic nation that is not a party to this Convention. Moreimportantly, from our navigation and military point of view, accession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secure our freedom of navigation, our freedom of overflight rightsthroughout the Arctic. And it would strengthen the freedom of navigation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arguments with respect to the northern sea route in the Northwest Passage.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174. Lisa Murkowski, (U.S. Senator, Alaska),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US ACCESSION AND GLOBALIZATION, 2012, 22.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According to the US Arctic Research Commission, if the United Stateswere to become a party to the treaty, we could lay claim to an area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of about 450,000 square kilometers — or approximately the size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California.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175. James Kraska, (Prof., International Law, U.S. Naval War College),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ILSA JOURNAL OF INTERNATIONAL &amp; COMPARATIVE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Winter 2010, 522. Russia can project great military power in the Northern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Pacific Ocean, the Baltic Sea, the Mediterranean and Black Seas, and soon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 the Arctic Ocean. Reconciling a powerful Russia into a peaceful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liberal European order will take deft diplomacy, and some new approaches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find common ground. Just as George Kennan predicted that a patient,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long-term containment would serve as a bulwark against an irascible Soviet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Union, persistent promotion of the rule of law in international diplomacy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help to integrate Russia into the community of nations — and perhaps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into the community of democracies.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176. James Kraska, (Prof., International Law, U.S. Naval War College),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ILSA JOURNAL OF INTERNATIONAL &amp; COMPARATIVE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Winter 2010, 522. Russia will not be satisfied being a junior partner.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same time that Russia's national power is cast into question, with adeteriorating stable of human capital, a "robber baron" feudal economy,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 uneven military force, we are witnessing an explosion of Russiancapabilities and presence in all spheres of Arctic power. Moscow's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preponderance of Arctic power — geographic, demographic, military,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economic — makes it more comfortable in negotiating about the Arctic than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 is about most other issues. That same power also makes it imperative forall seven other Arctic and Arctic-associated nations to work more closely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Moscow to avoid conflict and ensure prosperity in the High North. Asa superpower and ally or friend of all of the remaining Arctic states,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could play a more constructive role in integrating Russia into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stable new political order in the Arctic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177. Lisa Murkowski, (U.S. Senator, Alaska), CHRISTIAN SCIENCE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MONITOR, June 28, 2013. Retrieved Apr. 9, 2014 from Nexis. Parties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treaty can also lay claim to an extended area out to 350 nautical miles. Ifthe US Senate were to ratify the treaty – and the US is the only Arcticnation that has not ratified – America could lay claim to an area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twice the size of California. Ownership in the Arctic is becomingincreasingly important as more and more nations look to the region to meet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energy and economic needs, and as a viable shipping route.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178. Sara Dresser, (J.D. Southwestern Law School), SOUTHWESTERN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JOURNAL OF INTERNATIONAL LAW, 2010, 520-521. Under Article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56, states that have ratified UNCLOS may, to the exclusion of others,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explore and exploit the natural resources located within a 200-nautical mile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exclusive economic zone (EEZ). Additionally, Article 76 grants statesexclusive jurisdiction over areas beyond their EEZ if they can prove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underwater continental shelf constitutes the "natural prolongation" of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territorial landmass. Successfully establishing these underwater boundaries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means that an Arctic state would have access to an even larger area of theArctic Ocean – and all of the natural resources buried beneath the 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179. Leon Panetta, (U.S. Secretary of Defense),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CONVENTION, Senate Hearing, June 28, 2012, 20. Fourth, accessionwould ensure our ability to reap the benefits of the opening of the Arctic—aregion of increasingly important maritime security and economic interest.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 already see countries testing new shipping routes and exploring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natural resources as Arctic ice cover recedes. Joining the Convention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maximize international recognition and acceptance of our substantial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Extended Continental Shelf claims in the Arctic. As we are the only Arcticnation that is not a party to the Convention, we are at a serious disadvantage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this respect. Accession would also secure our navigation and overflightrights throughout the Arctic, and strengthen our arguments for freedom ofnavigation through the Northwest Passage and Northern Sea Route.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180. Daniel Chiras, (Prof., Ecology, Colorado College),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 CONSERVATION: MANAGEMENT FOR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SUSTAINABLE FUTURE, 2010, 295. Even remote islands are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immune from an accumulation of plastic and other litter. The Ducie Atoll inthe South Pacific, an uninhabited island 300 miles from the nearest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inhabited island and 3,000 miles from the nearest continent, was found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littered with human trash in 1991. In a 2.4-kilometer (1.5-mile) stretch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beach, 950 miscellaneous pieces of trash were collected, much of it plastic.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Although seemingly harmless, such materials kill 1 million to 2 million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seabirds and more than 100,000 whales, porpoises, and seals every year,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according to Greenpeace.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181. Alex Steffen, (Journalist &amp; Editor, Worldchanging.org),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WORLDCHANGING: A USER’S GUIDE FOR THE 21ST CENTURY,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2011, 508. The vast dead zones now spreading out from our coastlinesappear to be largely the result of the rivers of chemicals, fertilizer runoff,</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sewage we've been pouring into the sea for decades. The mountains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solid and buoyant waste (like household garbage) that manycommunities still dump directly into the nearest ocean are accumulating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shocking volumes—the infamous Pacific garbage patch is now the size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state of Texas—and degrading with unknown results.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182. Daniel Chiras, (Prof., Ecology, Colorado College),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 CONSERVATION: MANAGEMENT FOR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SUSTAINABLE FUTURE, 2010, 295. The sources of these lethal plastic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pollutants are many. Every industrialized society lives in a plastic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Manufacturers in the United States alone annually produce more than 6million metric tons of plastic. Some of this plastic is discarded into streamsby humans and then carried downstream to the ocean or dumped directly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into the ocean from fishing boats and other commercial or recreationalvessels or from garbage barges. The National Academy of Sciences once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reported that more than 5 million plastic containers are tossed overboard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oceangoing vessels every day.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183. Don Hinrichsen, (Sr. Manager, Institute for War and Peace Reporting),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ATLAS OF COASTS &amp; OCEANS: ECOSYSTEMS, THREATENED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MARINE CONSERVATION, 2011, 15. The result is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toxic cocktail of untreated sewage and municipal wastes, chemical pollutionfrom industries and oxygen-depleting agricultural chemicals, such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nitrogen and phosphorus pulled off farmlands and washed into coastal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waters by rivers and streams.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184. Greenpeace International, OCEANS IN THE BALANCE: THE CRISISFACING OUR WATERS, 2013, 3. Pollution is widespread throughout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All sorts of human-generated pollutants are degrading the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including those discharged from factories on land, pesticides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nutrients from agriculture, sewage, plastics, toxic chemicals and oil resulting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spills, and even radioactive discharges from nuclear power stations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situated near the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185. Sylvia Earle, (National Geographic Explorer in Residence),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IS BLUE: HOW OUR FATE AND OCEANS ARE ONE,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18. Since the middle of the 20th century, hundreds of millions of tons ofocean wildlife have been removed from the sea, while hundreds of millions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tons of wastes have been poured into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186. Daniel Chiras, (Prof., Ecology, Colorado College),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 CONSERVATION: MANAGEMENT FOR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SUSTAINABLE FUTURE, 2010, 295-296. The amount of plastic floating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bobbing on the global seas will certainly increase. After all, populationcontinues to grow, and therefore so will demand for products. Commercial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fishers lose more than 136,000 metric tons of plastic lines and nets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annually. In the North Pacific alone, fishermen set out more than 32,000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kilometers (20,000 miles) of plastic nets nightly. Within a year, more than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4,800 kilometers (3,000 miles) of netting is lost, forming a considerablethreat to marine life.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187. Philip Mladenov, (Dir., Seven Seas Consulting &amp; Former 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Sciences, U. Alago, New Zealand), MARINE BIOLOGY: A VERY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SHORT INTRODUCTION, 2013, 57. Plastic debris is thus now common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everywhere in the oceans—floating on the surface, accumulating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seafloor at all depths, and littering all coasts. In the oceans some plasticmaterials, such as polystyrene, are broken up by wave action into smallerfragments, and can eventually become tiny (&lt;5 mm) 'microplastic'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fragments, sometimes called mermaid's tears, that accumulate in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sediments or remain suspended in seawater.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89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188. Philip Mladenov, (Dir., Seven Seas Consulting &amp; Former 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Sciences, U. Alago, New Zealand), MARINE BIOLOGY: A VERY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SHORT INTRODUCTION, 2013, 58. Levels of floating plastic debris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been quantified using visual surveys from ships and show that floatingplastic objects are present in significant quantities in all oceans and areparticularly common in coastal waters. For example, anywhere from ten tomore than a hundred pieces of floating plastic per square kilometre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been recorded in the English Channel. Enormous amounts of plastic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present in the oceanic gyre systems of the Global Ocean which, on account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their circular motion, tend to trap and accumulate floating debris.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189. Rosemary Rayfuse, (Prof., Law, U. of New South Wales),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FUTURE OF INTERNATIONAL ENVIRONMENTAL LAW, 2010, 203.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LOSC, itself, imposes a number of restrictions on the exercise of high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seas freedoms, including the general conditions that they be exercised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peaceful purposes and with due regard for the interests of other states.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However, it also imposes a number of specific restrictions including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duties to protect and preserve the marine environment, to conserve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living resources, and to cooperate for these purposes.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190. Stathis Palassis, (Prof., Law, U. of Technology, Australia),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AND THE OCEANS: GAUGING THE LEGAL AND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CURRENTS IN THE ASIA PACIFIC AND BEYOND, 2012, 207.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LOSC directs States to act through the competent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organization, or general diplomatic conference, in establishing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rules and standards to prevent, reduce and control pollution of the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from ships.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191. Philippe Sands, (Prof., Law, University College, London),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PRINCIPLES OF INTERNATIONAL ENVIRONMENTAL LAW, 2012,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349-350. The 1982 UNCLOS aims to establish 'a legal order for the seas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oceans which will facilitate international communication, and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promote the peaceful uses of the seas and oceans, the equitable and efficient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utilization of their resources, the conservation of their living resources,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study, protection and preservation of the marine environment'. It is oneof the most far-reaching and influential of global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agreements, and is now widely supported, with 161 parties.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192. Philippe Sands, (Prof., Law, University College, London),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PRINCIPLES OF INTERNATIONAL ENVIRONMENTAL LAW, 2012,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366. UNCLOS requires states to adopt laws and regulations to prevent,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reduce and control dumping, which laws may not be less effective thanglobal rules and standards, and to establish global and regional rules,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standards and recommended practices and procedures. In general, dumpingin accordance with such laws and regulations must not be carried 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without the permission of the relevant state authority, and dumping within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territorial sea and the EEZ or on the continental shelf must not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carried out without the express prior approval of the coastal state after due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consideration of the matter with states which may be adversely affected.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193. Philippe Sands, (Prof., Law, University College, London),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PRINCIPLES OF INTERNATIONAL ENVIRONMENTAL LAW, 2012,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375. The 1992 OSPAR Convention has as one of its central objectives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prevention and elimination of pollution from land-based sources, includingaccidents. It replaces the 1974 Convention for the Prevention of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Pollution from Land-Based Sources (1974 Paris Convention). The 1974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Paris Convention covered pollution caused through watercourses, from thecoast, from man-made structures and, after the 1986 amendment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also from emissions into the atmosphere from land or fromman-made structures.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194. Philippe Sands, (Prof., Law, University College, London),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PRINCIPLES OF INTERNATIONAL ENVIRONMENTAL LAW, 2012,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380. Under Article 211 of UNCLOS, states must establish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rules and standards to prevent, reduce and control pollution of the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from vessels, and adopt routing systems to minimise the threat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accidents that might cause such pollution. They must also adopt nationallaws for vessels flying their flag or of their registry which 'at least have thesame effect as that of generally accepted international rules and standards'.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commits all states to ensuring that their national law complies with, ata minimum, standards generally accepted under international laws.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195. Brooke Glass-O’Shea, (Prof., Law, Haramaya U., Ethiopia), WESTNORTHWEST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JOURNAL OF ENVIRONMENTAL LAW &amp;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Summer 2011, 195. Thirty years in the making, the United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on the Law of the Sea ("UNCLOS") finally emerged in 1982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took an additional twelve years to enter into force. Because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Convention's broad sweep, it has been called "a "constitution'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oceans" and "the overarching instrument of the oceans law pantheon."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Probably the most noteworthy result of UNCLOS is its resolution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age-old debate over ocean jurisdiction. Under UNCLOS, coastal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sovereignty extends for an area of 12 nautical miles from shore, a region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called "the territorial sea." Each coastal state also has jurisdiction over thearea from its coast to 200 nautical miles out to sea, called the Exclusive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Economic Zone ("EEZ"). The expansion of state control over the area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EEZ can be seen as a conservation incentive, in that states are more likely tocreate and enforce laws to protect resources that they "own."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196. Nong Hong, (Visiting Fellow, Center of Oceans Law and Policy, 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Virginia), UNCLOS AND OCEAN DISPUTE SETTLEMENT: LAW ANDPOLITICS IN THE SOUTH CHINA SEA, 2012, 239. UNCLOS providesan integrated legal framework on which to build sound and effective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regulations for the different uses of the ocean. Whether or not we choose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call the UNCLOS regime a constitution for the ocean, it does articulate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system of ocean governance. It does not specify in detail when and how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fishers can harvest living resources in the EEZs of coastal states or what theterms of leases for deep seabed mining will be. What it does do, however,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create procedures for arriving at collective decisions about such matters.'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is precisely what we expect a constitution or constitutive agreementabout governance to do.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197. Steven Groves, (Sr. Research Fellow, HERITAGE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BACKGROUNDER, June 8, 2011, 10. If the United States became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UNCLOS member, it would effectively be agreeing to transfer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Seabed Authority a considerable portion of the royalties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generated on the U.S. ECS that would otherwise be deposited in the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Treasury for the benefit of the American people. Assuming that the royalty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rate on the U.S. ECS is set at 12.5 percent, the U.S. would be required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transfer more than half of its royalty revenue to the Authority beginning inthe twelfth year of production until production ends. Given that ECS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"may be worth many billions if not trillions of dollars," the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be obligated to pay substantial international royalties to theAuthority.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198. James Carafano, (Analyst, Heritage Foundation), THE POLITICS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OCEANS, 2011, 26. Perhaps, the most serious concern is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president will just use LOST as another excuse to gut the armed forces.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After all, why maintain a powerful navy when we have a treaty to ensurefreedom of the seas? If START can replace America's nuclear deterrent,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why couldn't LOST substitute for carriers and submarines?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199.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59. Without radical changes in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governance international conflicts over undersea resources and cultural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heritage are likely to develop. We are only now seeing the faint beginnings.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200.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49. Marine salvage law dates back toRoman law and encapsulates the idea that if a ship and its contents arerescued from peril by a salvor (who is not the owner) then the salvor shouldbe entitled to fair compensation. While there is broad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agreement on this basic principle there are some variations of detail in thelaws of different nations. Disagreement exists over whether salvage laws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should apply to ancient wrecks or other items of underwater cultural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heritage.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52. Should the nation that has jurisdiction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 the sea where the wreck is found gain from the discoveries, 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 who originally owned the vessel? Since the Law of the Sea allows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coastal states to claim 200 nautical miles from their coast as an EEZ,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seem to follow that such states should have ownership rights 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cultural heritage items in those waters. The Law of the Sea is in fact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confusing and contradictory on this issue.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202. Steven Groves, (Sr. Research Fellow, HERITAGE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BACKGROUNDER, June 8, 2011, 1. If the U.S. becomes a member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Nations Convention on the Law of the Sea, it will be required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transfer a large portion of the royalties generated on the U.S. extended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continental shelf to the International Seabed Authority. These royalties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could likely total tens or even hundreds of billions of dollars. The Authority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may then distribute those funds to developing and landlocked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including some that are corrupt, undemocratic, or even state sponsors ofterrorism. Instead of diverting U.S. revenues to such dubious purposes, the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government should retain any wealth derived from the U.S. extended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continental shelf for the benefit of the American people.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203. Steven Groves, (Fellow, Heritage Foundation), THE LAW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 CONVENTION: US ACCESSION AND GLOBALIZATION, 2012,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110. Specifically, Article 82 would require the United States to make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royalty payments for the exploitation of mineral resources on the ECS, up toseven percent of the value of the production of resources such as oil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natural gas would be paid by the United States to the International SeabedAuthority, which would then redistribute the funds to other members ofUNCLOS, particularly to developing countries and landlocked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204. Steven Groves, (Sr. Research Fellow, HERITAGE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BACKGROUNDER, Mar. 12, 2012, 1. However, if the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accedes to UNCLOS, thereby reversing a 30-year policy of remaining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outside of the convention, the U.S. would be exposed to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lawsuits and other environmental actions brought against it by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members of the convention. The economic and political ramifications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such lawsuits would be dire.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90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205. Steven Groves, (Sr. Research Fellow, HERITAGE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BACKGROUNDER, Mar. 12, 2012, 5. Acceding to UNCLOS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expose the U.S. to lawsuits on virtually any maritime activity, such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alleged pollution of the marine environment from a land-based source oreven through the atmosphere. Regardless of the case's merits, the U.S.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be forced to defend itself against every such lawsuit at great expense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U.S. taxpayers. Any judgment rendered by an UNCLOS tribunal wouldbe final, could not be appealed, and would be enforceable in U.S. territory.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206. Steven Groves, (Sr. Research Fellow, HERITAGE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BACKGROUNDER, Mar. 12, 2012, 1. Certain UNCLOS states parties,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the support and encouragement of environmental activists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legal academics, are actively exploring the potential of using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litigation against the United States to advance their climatechange agenda.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207. Steven Groves, (Sr. Research Fellow, HERITAGE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BACKGROUNDER, Mar. 12, 2012, 18. Thus far, the United States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denied potential climate change claimants their day in international court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withdrawing from compulsory ICJ jurisdiction and by refusing to accede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UNCLOS. Clearly, accession to the convention would open the door tothese litigants as well as to their advocates in the international academic,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and nongovernmental organization communities.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208. Steven Groves, (Sr. Research Fellow, HERITAGE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BACKGROUNDER, Mar. 12, 2012, 20. In sum, by acceding to UNCLOS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would unnecessarily expose itself to baseless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lawsuits, including a claim that its GHG emissions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caused harm to other nations. Because of its membership in the convention,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 could be compelled to appear before a tribunal to defend itself inany such lawsuit. International courts and tribunals, including those created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UNCLOS, have not hesitated to assert jurisdiction and pass judgment incontroversial social, political, and environmental lawsuits. The judgment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 UNCLOS tribunal in a climate change lawsuit would be final,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unappealable, and enforceable in the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209. Steven Groves, (Sr. Research Fellow, HERITAGE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BACKGROUNDER, Mar. 12, 2012, 24. In addition to needlessly exposingitself to baseless environmental lawsuits, the United States would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required to transfer billions of dollars in oil and gas royalties generated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its continental shelf to the International Seabed Authority for redistributionto the developing world. However, the loss of those royalties pales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comparison to the potential costs of a climate change judgment by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UNCLOS tribunal against the United States. Some UNCLOS states parties,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particularly small island nations that view climate change as an existentialthreat, are poised to sue major greenhouse gas emitters, particularly theUnited States, in international court. A climate change lawsuit would beencouraged, promoted, and funded by willing international academics,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nongovernmental organizations, and climate activists such as Greenpeace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the Natural Resources Defense Council.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210. Steven Groves, (Sr. Research Fellow, HERITAGE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BACKGROUNDER, Mar. 12, 2012, 26. The proponents of anthropogenic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change—including small island states, low-lying coastal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activists, and international legal academics—already possessthe means and motive to initiate a climate change lawsuit against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but currently lack the opportunity to do so. Accession to UNCLOS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open that door.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211. Steven Groves, (Sr. Research Fellow, HERITAGE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BACKGROUNDER, Mar. 12, 2012, 6. UNCLOS's provisions forprotecting the marine environment are stunning in their breadth and depth.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Its definition of "pollution of the marine environment" appears to ban any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activity that could have even a minimal environmental impact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world's oceans: "[P]ollution of the marine environment" means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introduction by man, directly or indirectly, of substances or energy into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environment, including estuaries, which results or is likely to result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such deleterious effects as harm to living resources and marine life,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hazards to human health, hindrance to marine activities, including 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other legitimate uses of the sea, impairment of quality for use of seawater and reduction of amenities.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212. Steven Groves, (Sr. Research Fellow, HERITAGE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BACKGROUNDER, June 8, 2011, 11. If the United States joined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UNCLOS, it would be one of more than 160 nations that are party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and would have limited control over the disposition of Article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82 revenue. All final decisions on the "equitable sharing of . . . payments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contributions made pursuant to article 82" are made by the Assembly,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"supreme organ" of the Authority. The Assembly consists of all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are party to UNCLOS. The United States would have only one vote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any Assembly decision, whether it dealt with Article 82 revenue or someother matter. (ellipsis in original)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213. Steven Groves, (Sr. Research Fellow, HERITAGE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BACKGROUNDER, June 8, 2011, 13. UNCLOS proponents are prepared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transfer a great deal of wealth—perhaps tens or even hundreds of billionsof dollars of royalty revenue over time—to an international organization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 which the United States has only limited authority. The ultimatebeneficiaries of that wealth could easily include corrupt and despotic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regimes and state sponsors of terrorism.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214. Quirin Schiermeier, (Editor, Nature), GLOBAL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2013, 163. States have used the 1982 UN Convention on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(UNCLOS)—even though the United States never ratified it—as a legal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basis for settling maritime boundary disputes and enacting safety standardsfor commercial shipping. And in 2008, the five states with Arctic coasts—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Canada, Denmark, Norway, Russia, and the United States—issued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Ilulissat Declaration, in which they promised to settle their overlapping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claims in an orderly manner and expressed their support for UNCLOS andthe Arctic Council, the two international institutions most relevant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215. Quirin Schiermeier, (Editor, Nature), GLOBAL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2013, 163. While Arctic warming is a fait accompli, it should not be taken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a license to recklessly plunder a sensitive environment. If developed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responsibly, however, the Arctic's bounty could be of enormous benefit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region's inhabitants and to the economies that surround it. That's why 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 Arctic countries need to continue their cooperation and get to workestablishing a shared vision of sustainable development, and why the UnitedStates in particular needs to start treating the region as an economic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foreign policy priority, as China is. Like it or not, the Arctic is open forbusiness, and governments and investors have every reason to get in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ground floor.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216. Sara Dresser, (J.D. Southwestern Law School), SOUTHWESTERN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JOURNAL OF INTERNATIONAL LAW, 2010, 545. The Arctic Council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remains the only intergovernmental forum dedicated solely to Arctic issues.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a result, many commentators believe that some of the gaps identified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existing regime can be addressed by strengthening the Arctic Council.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example, in March 2009, the Russian Minister of Foreign Affairs Sergei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Lavrov reaffirmed his belief in the Arctic Council: "All problems in theArctic, including climate change and reducing ice cover, can successfully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considered and resolved within specially created organizations such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Council."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217. Melissa Pegna, (Master’s Candidate, Bush School of Government,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Texas A&amp;M U.), JOURNAL OF MARITIME LAW &amp; COMMERCE, Apr.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2013, 173. In 1996. the Ottawa Declaration formally established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Council as a high-level intergovernmental forum to provide a means forpromoting cooperation, coordination and interaction among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with the involvement of the Arctic Indigenous communities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Arctic inhabitants on common Arctic issues; in particular, issues ofsustainable development and environmental protection in the Arctic.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formal member states include the U.S., Canada, Denmark (including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Faroe Islands and Greenland), Finland, Iceland, Norway, Sweden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Russian Federation.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218. Paul Berkman, (Dir., Arctic Ocean Program, Polar Research Institute,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 Cambridge), ENVIRONMENTAL SECURITY IN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2010, 110. The Arctic Ocean is surrounded by five coastal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have stewardship responsibilities in this globally relevant region. Thereis co-operation among diverse organisations to assess the complexities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natural system, human impacts and opportunities emerging from theenvironmental state-change in the Arctic Ocean. There also is commitmentto the law of the sea as the umbrella framework to address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interactions in the Arctic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219. Sara Dresser, (J.D. Southwestern Law School), SOUTHWESTERN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JOURNAL OF INTERNATIONAL LAW, 2010, 518. The Arctic Council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achieved modest success since its establishment. Through its variousWorking Groups, the Arctic Council has produced an impressive body ofreports and assessments regarding various Arctic issues. Using thepersuasive weight of information, the Arctic Council has gained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attention of key policymakers, shaped Arctic agendas, inspired additional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regional cooperation, and promoted Arctic interests during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discussions and negotiations.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220. Timo Koivurova, (Prof., Law, U. Lapland), THE FUTURE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ENVIRONMENTAL LAW, 2010, 181. After two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additional preparatory meetings — in Yellowknife, Canada, and Kiruna,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Sweden — the eight Arctic states, as well as other actors, met again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Rovaniemi in 1991 to sign the Rovaniemi Declaration, by which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adopted the Arctic Environmental Protection Strategy (AEPS). The AEPS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identified six priority environmental problems facing the Arctic: persistent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organic contaminants, radioactivity, heavy metals, noise, acidification andoil pollution. It also outlined the international environmental protection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treaties that apply in the region and, finally, specified actions to counter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threats.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221. Timo Koivurova, (Prof., Law, U. Lapland), THE FUTURE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INTERNATIONAL ENVIRONMENTAL LAW, 2010, 181. The eightArctic states established four environmental protection working groups: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Conservation of Arctic Flora and Fauna (CAFF), Protection of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Environment (PAME), Emergency Prevention, Preparedness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Response (EPPR) and the Arctic Monitoring and Assessment Programme(AMAP). After the signing of the Rovaniemi Declaration and the AEPS,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three ministerial meetings were held in this first phase of Arcticcooperation, generally referred to as the AEPS process.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91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222. Timo Koivurova, (Prof., Law, U. Lapland), THE FUTURE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ENVIRONMENTAL LAW, 2010, 181.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Council was established in September 1996 in Ottawa, Canada, where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states signed the Declaration on the Establishment of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Council and issued a joint communiqué to explain the newly created body.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the founding of the Council came changes in the forms of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cooperation that had been based on the AEPS document, changes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extended the terms of reference beyond the previous focus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protection. The Council was empowered to deal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"common Arctic issues, in particular issues of sustainable development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environmental protection in the Arctic". This yielded a very broad mandate,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since "common issues" can include almost any international policy issue;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however, the Declaration provides in a footnote that "the Arctic Council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should not deal with matters related to military security".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223. James Kraska, (Prof., International Law, U.S. Naval War College),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ILSA JOURNAL OF INTERNATIONAL &amp; COMPARATIVE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Winter 2010, 526-527. In neither case, however, is it clear that U.S. allies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a stronger legal claim than that of Russia. Washington should avoid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being drawn into the squabbles by refraining from automatically supporting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Ottawa and Oslo. It is wrong to assume that the Russian Federation is overreaching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either case; in fact, the contrary is true, as Russia has colorableclaims to an extended continental shelf that very well may extend to theNorth Pole by way of the Lomonosov Ridge, and a purely textual analysisof the Svalbard Treaty suggests Norway is not entitled to an economic zone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 special fishing zone surrounding Spitsbergen.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224. Melissa Pegna, (Master’s Candidate, Bush School of Government,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Texas A&amp;M U.), JOURNAL OF MARITIME LAW &amp; COMMERCE, Apr.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2013, 179. In 2008, the Russian foreign policy stance changed from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aggressive outlook for Arctic issues taken in 2001, to a more engaged toneas set forth in the recent "2020 Strategy and Beyond." Dr. Katarzyna Zyskfrom the Norwegian Institute for Defense Studies analyzed the recent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change in Russian Arctic strategy and policy. She remarks that the RussianFederation recognizes that the Arctic is of great importance to the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national security interests of the Russian state. In an effort to win therace in Arctic claims, Russia filed its UNCLOS claim six years beforeCanada. Despite this move, UNCLOS returned the claim, stating that therewas not enough scientific proof and that the claim required revision. Russia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anticipates submitting another claim for a delineated Russian extended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continental shelf and its measurements by 2013. In addition, the 2020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strategy focuses on the increased investment and modernization of ports,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extraction development of natural resources, and the Russian claim of theNorth Sea Route.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225. Melissa Pegna, (Master’s Candidate, Bush School of Government,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Texas A&amp;M U.), JOURNAL OF MARITIME LAW &amp; COMMERCE, Apr.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2013, 189. As the Kremlin has begun to realize that increased investment inRussia's oil production infrastructure is sorely needed, "Exxon Mobil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Russian state oil company Rosneft recently signed a strategic agreement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 . . that will open American domestic oil and gas fields to Russian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investment for the first time. (ellipsis in original)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226. James Kraska, (Prof., International Law, U.S. Naval War College),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ILSA JOURNAL OF INTERNATIONAL &amp; COMPARATIVE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Winter 2010, 531. Despite the relentless media frenzy over a privateRussian miniature submarine planting a flag on the seabed of the North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Pole, Russia is not making irresponsible claims to the seabed. Under theLaw of the Sea Convention coastal nations may claim sovereignty over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of an extended continental shelf, but not the water column above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 by submitting convincing bathymetric and geologic data to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commission that shows the seabed is a natural extension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geographic continental margin.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227. Mike Blanchfield, (Staff), PRINCE GEORGE CITIZEN, Mar. 15,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2014, A13. Prime Minister Stephen Harper and Canada's allies in the G7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NATO may have ostracized Russia over its occupation of the Crimean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Peninsula, but at the Arctic Council, it appears to be business as usual, atleast for now. Canadian officials say Russia will be at the table later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month when the eight-country council next meets, even as tensions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Ukraine continue to simmer. Canada is the rotating chair of the council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all countries appear to want to deal with the boundary, economic andresource issues that are at the heart of the alliance's work in the Far North.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228. Vesa Virtanen, (Fellow, Weatherhead Center for International Affairs,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Harvard U.), THE ARCTIC IN WORLD POLITICS, 2013, 49. Russia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technical problems, however, standing in its way of utilizing the new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gas fields. Russia has not previously extracted its huge oil and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gas reservoirs from tight rocks because it has other fields that are easier totap. Only two Russian companies, Gasprom and Rosneft, are allowed toutilize the off-shore resources, and these two companies alone cannot take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enough energy from the Arctic to fully realize the potential of the region.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is why Russia needs help from foreign companies; otherwise it cannot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meet the demand it has in energy. This dilemma could make Russia's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authorities warm up to foreign investors, which could be a gateway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cooperation internationally.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229.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36. Leaks and spills of crude oil can occur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during offshore operations. A blowout is where the well flows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uncontrollably. It is sometimes possible to drill a relief well, but this is notso easy under the ice. In 1977 there was a blowout from the Bravo drilling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platform in the Norwegian North Sea. In this incident 12,700m3 of oil was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released into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230.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37. Since there are problems with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handling of drilling spills and wastes on land, how much more difficult is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sea? And how much more difficult would it be under ice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where there is darkness for a great deal of the year, extreme cold,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limited time for clean-up workers to operate safely, and dangerous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conditions? Enormous effort was put into addressing the Exxon Valdez spill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11,000 personnel, 1,400 vessels and 85 aircraft involved, and yet theimpacts are still being felt 20 years later.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231.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Australia), WHO RULES THE WAVES: PIRACY, OVERFISHING, ANDMINING THE OCEANS, 2010, 37. The problems with pipelines breaking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down will be exacerbated by the melting of permafrost (frozen ground), 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consequences of climate change. At present permafrost supports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pipelines. This breakdown in pipeline integrity is likely to lead to additionaloil spills, gas line ruptures and human exposure.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232.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39. Animals don't need to be swimming inoil to be affected. Fur-bearing mammals such as polar bears and otters 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ingest it when grooming. Birds may inhale oil droplets or transfer oil fromthe surface to their incubating eggs. Humans may also inhale harmful gasesand oil compounds, or may be affected by skin contact and ingesting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contaminated food and water. A water reservoir was contaminated in Russia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after the large Komi pipeline leak in 1994. PAHs pose a cancer risk tohumans among a range of other health effects from minor irritations toneurological damage and death. After tanker spills PAHs are likely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quickly enter the food chain, and may be stored in sediments where they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slowly released into the food chain for decades.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233.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39. I have already mentioned several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factors that show how dangerous marine oil drilling operations are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polar regions, but there are more. An oil spill in icy waters may becometrapped within the ice, affecting the marine organisms, birds and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mammals in the area. Dispersion and weathering of the oil will be slowed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down. In cold waters oil spreads more slowly than in warmer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resulting in lower rates of dissolution, slowing down weathering.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234.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39. With all these dangers one would hope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that response teams are ready in case of a spill. This is not the case. I havealready mentioned Russia's lack of preparedness but the problem is broader.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Arctic Council report notes that ‘Oil spill response in the Arctic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always be a challenge due to its remoteness, the severe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conditions, a limited logistical infrastructure and inadequate technology foreffective oil spill clean-up in Arctic conditions particularly for oil spilled inor under sea-ice.’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235. Layer Mayer, (Dir., Center for Coastal Mapping, U. New Hampshire),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 LAW OF THE SEA CONVENTION: US ACCESSION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GLOBALIZATION, 2012, 519. One of the most effective processes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mitigating some of the impacts of the Deepwater Horizon oil spill was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abundance of bacteria capable of biodegradation of oil. The cold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temperatures of the Arctic, however, create an environment where spilledoil will be more viscous and where natural biodegradation processes aremost likely much slower than in the relatively warmer waters of the Gulf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Mexico.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236. Layer Mayer, (Dir., Center for Coastal Mapping, U. New Hampshire),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LAW OF THE SEA CONVENTION: US ACCESSION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GLOBALIZATION, 2012, 519. In addition to the environmental factors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would inhibit the response to an oil spill in the Arctic, the infrastructureavailable to respond to a spill in the Arctic is virtually non-existent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compared to the infrastructure that was available in the Gulf of Mexico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when the Deepwater Horizon platform exploded. The largest community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proximity to the Chukchi Sea is Barrow, with a population of less than5,000 people and no oil response infrastructure. The nearest Coast 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base is about 1,000 miles from the Chukchi area and at present the U.S.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 Guard has only one icebreaker, operating seasonally, in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USCG Cutter Healy).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92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237. Layer Mayer, (Dir., Center for Coastal Mapping, U. New Hampshire),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LAW OF THE SEA CONVENTION: US ACCESSION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GLOBALIZATION, 2012, 519. As catastrophic as the Deepwater Horizonspill was, a major spill in the Arctic has the potential to be much worse,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impacting one of the most fragile environments on the planet. In addition,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depending on where the spill occurred, the counterclockwise flow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Ocean Boundary Current would likely spread the spill and impact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neighboring coastal States. Given this potential for environmental disaster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an international scale, we must ask if there is a regulatory framework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can address these concerns (as well as those associated with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Deepwater Horizon and other events like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238. Rosemary Ahtuagaruak, (Council Member, Alaska Inter-Tribal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Council), ARCTIC VOICES: RESISTANCE AT THE TIPPING POINT,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306. The ice is moving. Nine months after a spill, the oil would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traveled three hundred to five hundred miles. A requirement for drilling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Arctic mandates that the US Coast Guard be responsible to oversee spill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response. But there is no Coast Guard operation in the Arctic. They don't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any boats up here. There are 28o people living in Kaktovik. There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were 23,000 people who worked on cleaning up the Deepwater Horizon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spill in the Gulf of Mexico. We couldn't accommodate that many peoplehere. Shell Oil's response: The Coast Guard is not needed; they do not doclean up anyway. To have Shell Oil responsible for cleanup oversight is notacceptable. On the honor system? Not acceptable to us. Shell is a for-profitcorporation; its interests are not the same as ours.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239. Rosemary Ahtuagaruak, (Council Member, Alaska Inter-Tribal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Council), ARCTIC VOICES: RESISTANCE AT THE TIPPING POINT,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304. Oil companies do not have the technology to clean up oil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Ocean. We have asked very basic questions, but we, the indigenous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people, were not given the respect of having our concerns addressed.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public meetings in Kaktovik, I have repeatedly asked the Mineral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Management Service and Shell this question: Can oil be cleaned up—fromon the ice, in the water, and under the ice in the Arctic Ocean? No one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adequately answered this question in the affirmative. The president of ShellOil has not answered this question, our congressional delegation has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answered this question, nor has the government of Alaska.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240. Rosemary Ahtuagaruak, (Council Member, Alaska Inter-Tribal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Council), ARCTIC VOICES: RESISTANCE AT THE TIPPING POINT,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318. The Arctic's extreme conditions and isolation make it nearlyimpossible to clean up an oil spill. All this is widely known, yet the federalgovernment is still allowing the oil industry to push forward with aggressive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drilling plans as if disasters like last year's Deepwater Horizon spill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Gulf of Mexico or the Exxon Valdez spill twenty-two years prior in PrinceWilliam Sound never happened. If it is allowed to happen in the Arctic, myhome, my culture, my people will be destroyed forever.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241. Bob Tkacz, (Staff, Fisherman’s News), CHANGES IN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AND THE LAW OF THE SEA. 2010, 10. How long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might take for oil spill clean-up equipment to arrive might not matter,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Brooks acknowledged indirectly. "We know what to do with oil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 We have a lot of experience with mechanical collection and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things on the water. There are some options for oil on ice, solid ice, getting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 but broken ice is really, really tough," he said. Macko, the University ofVirginia scientist, was more direct. "We have no clear way of cleaning upan oil spill in the presence of large amounts of ice," he said.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242. Ed Struzik, (Researcher, Yale School of Forestry and EnvironmentalStudies), THE POLITICS OF THE OCEANS, 2011, 47. While the concept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evolved, it has never been able to cut through the complexity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issues in the Arctic. The Antarctic Treaty, which went into effect in 1961,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covered an uninhabited continent (save for scientific bases) that was almost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entirely covered in ice. The Antarctic Treaty and ensuing protocols, signed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nations representing 80 percent of the world's population, set aside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southernmost continent as a scientific preserve. The treaty also bansmilitary activities and prohibits resource exploitation. Few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agreements have worked as well.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243. Subhankar Banarjee, (Visiting Professor, Institute for Advanced Study,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Princeton U.), ARCTIC VOICES: RESISTANCE AT THE TIPPINGPOINT, 2012, 2-4. These days there is talk about ecological restoration,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including ecological corridors—to connect up landscapes that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fragmented all through the nineteenth and twentieth centuries—fromYellowstone to Yukon; from Baja to Bering. In the Arctic, however, we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going in reverse—severely fragmenting the ecocultural space with great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speed. There are resource wars—for oil, gas, coal, and minerals—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everywhere in the Arctic—from Alaska to Siberia, with Nunavut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Greenland along the way. In Arctic Alaska, these wars have intensifiedsince I first arrived there more than a decade ago. I'd also note here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Alaska resides in the most biologically diverse quadrant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circumpolar north.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244.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37. Problems in transportation arise when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and gas are conveyed in tankers or over large land areas in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Trans Alaska Pipeline System built in the 1970s moves oil north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south over 1,300 kilometres. Corroded pipes have led to spills. However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largest pipeline spill in Alaska occurred in 2006 from a corroded in-fieldpipeline when 760m3 of oil was released.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245.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37. In Russia, the spillages from pipelines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chronic: 'According to different sources the annual number of oil leaks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spills from oil pipelines is of the order of several tens of thousands.'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should be a cause of great concern given the projected future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expansion of Russian mining.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246. Fiona Harvey, (Staff), THE GUARDIAN, Nov. 19, 2013. Retrieved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Apr. 9, 2014 from Nexis. A serious oil spill in the Arctic is a "dead cert" if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drilling goes ahead, with potentially devastating consequences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pristine region, according to a leading marine scientist who played a key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role in analysis of BP's Deepwater Horizon oil spill. The warning came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Russia filed court orders this week to have Greenpeace activists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journalists kept in prison for a further three months in prison before theirtrial over a protest at Arctic oil drilling.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247. Fiona Harvey, (Staff), THE GUARDIAN, Nov. 19, 2013. Retrieved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Apr. 9, 2014 from Nexis. Simon Boxall, an oil spill expert from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University of Southampton, told the Guardian exploring the region wasinherently dangerous: "It is inevitable you will get a spill – a dead cert. 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expect to see a major spill in the not too distant future. I would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astonished if you did not see a major spill from this." The conditions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would vastly compound the problem, he said. "It's a completely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different environment. In temperate climes, oil disperses quickly. Bacteria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help [to digest the oil]. In the Arctic the oil does not break down in this way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 it can take decades before it breaks down. Nature will not help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248. Sara Dresser, (J.D. Southwestern Law School), SOUTHWESTERN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JOURNAL OF INTERNATIONAL LAW, 2010, 510. The so-called "Race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the Arctic" is resource rather than environmentally driven. Indeed, a 2008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report published by the U.S. Council on Foreign Affairs confirms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additional oil drilling is inevitable: "It is no longer a matter of if, but when,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Arctic Ocean will open to regular marine transportation and exploration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its lucrative natural-resource deposits." However, regular shipment of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through the Arctic poses potentially disastrous consequences for the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The Arctic's unique environmental conditions, such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presence of ice, low temperatures, and long periods of darkness, make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navigation especially difficult and dangerous. Those same factors also limit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effectiveness of clean-up measures. And because the Arctic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particularly vulnerable to pollution, the consequences of an accidental oilspill would be catastrophic and long-lasting.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249. Mark Lynas, (British Environmentalist), THE GOD SPECIES: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SAVING THE PLANET IN THE AGE OF HUMANS, 2011, 55.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hottest year on record, according to NASA, is now tied between 2010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2005, with 2007 and 2009 statistically tied for second and third hottest.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Whatever the individual temperature records, the climatic baseline is visibly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shifting: Every year in the 1990s was warmer than the average of the 1980s,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every year of the 2000s warmer than the 1990s average.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250. David Blockstein, (Sr. Scientist, National Council for Science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CLIMATE SOLUTIONS CONSENSUS, 2010, 2. The starkevidence shows dramatic warming at the Earth's formerly ice-bound polarregions: disappearing glaciers in Greenland, dramatically shrinking ice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Arctic, melting permafrost, disintegrating ice sheets in the Antarctic,</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shrinking habitat for penguins. The climate disruption signs are everywherefrom the tropics to the middle latitudes. Coral reefs are dying. Rain forests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drying. Heat waves are more common. And rising sea levels threaten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island nations and shorelines everywhere.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251. Peter Kareiva, (Chief Scientist, Nature Conservancy),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CONSERVATION SCIENCE: BALANCING THE NEEDS OF PEOPLE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NATURE, 2011, 436-438. Climate records for the last 150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unambiguously reveal profound climate change. Over the course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twentieth century, mean global temperature rose approximately 0.74°C.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rapid rate of climate warming appears to be unprecedented in the last22,000 years. The warming trend has caused sea level to rise by 1-2 cm per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decade over the past century because of both ice melt and the expansion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 as it warms. Snow cover is also shrinking, and permafrost is meltingin northern regions. The number of days that northern lakes remain frozen isdeclining.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252. Robert Henson, (Analyst, National Center for Atmospheric Research),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ROUGH GUIDE TO CLIMATE CHANGE, 2011, 5. There is plenty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uncertainty about details in the global-warming picture: exactly howmuch it will warm, the locations where rainfall will increase or decrease,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so forth. Some of this uncertainty is due to the complexity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processes involved, and some of it is simply because we don't know howindividuals, corporations and governments will change their greenhouseemissions over time. But there's near-unanimous agreement that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is already changing and that fossil fuels are at least partly to blame.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253. David Archer, (Prof., Geophysical Science, U. Chicago),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CRISIS: AN INTRODUCTORY GUIDE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2010, 150. Such a dire outlook is difficult to accept, and somehave accused the IPCC reports of being overly “alarmist.” One way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assess this is by checking whether earlier IPCC projections turned out to becorrect. With most projections starting in 1990, there is now a period of 18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for which we can compare the model projections to what actually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happened. Carbon dioxide concentrations have increased very closely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what was expected. Global temperatures have risen close to what was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projected in the second and third reports, well within the given uncertainty.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93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254. David Archer, (Prof., Geophysical Science, U. Chicago),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CRISIS: AN INTRODUCTORY GUIDE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2010, 41. The decade 1996-2005 was 0.6 °C warmer than 19461955.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overall rise since 1900 is 0.7 °C when expressed as a linear trend,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understates somewhat the actual, non-linear increase. This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trend is greater than any experienced since at least the Middle Ages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eleventh century). Table 3.1 shows how the warming trend has acceleratedover time, from 0.05 °C per decade for the past 150 years to 0.18 °C perdecade over the past 25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255. David Archer, (Prof., Geophysical Science, U. Chicago),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CRISIS: AN INTRODUCTORY GUIDE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2010, 43. At the time of writing, the latest data show that 2007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2008 also ranked amongst the top 10 warmest years on record. Januaryand February 2008 turned out to be relatively cool (causing a flurry ofmisguided newspaper reports calling off global warming) due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exceptionally widespread snow cover in parts of Asia and cool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temperatures in the tropical Pacific (La Nina conditions). This brief coldsnap was one of those "random jitters" mentioned above. It was gone again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March 2008, which ranked the second or third warmest March,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depending on the data set used. Above the global land masses, it even was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warmest March since records began in the nineteenth century.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256. David Archer, (Prof., Geophysical Science, U. Chicago),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CRISIS: AN INTRODUCTORY GUIDE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2010, 45. We've so far talked about surface measurements taken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 weather stations near the ground. But temperatures are also measured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higher up in the troposphere (the lowest 10-15 km of the atmosphere), byweather balloons and satellites. For years and until quite recently, "climateskeptics" claimed on their websites that there is no global warming,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satellites don't show any. This claim was wrong, but it was based on a realdiscrepancy between the surface measurements and those from satellites.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257. David Archer, (Prof., Geophysical Science, U. Chicago),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CRISIS: AN INTRODUCTORY GUIDE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2010, 67. Measurements unequivocally show that we are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midst of an accelerating global warming: temperatures have increased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average by 0.8 °C since the late nineteenth century, and by 0.6 °Csince the 1970s. Almost all regions of the planet have warmed over the past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Both ocean and land areas have warmed, although since the 1970s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land areas have been warming faster. The incidence of extremely hot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days is rising, while the number of extremely cold days is declining.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258.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48-49. Temperatures are rising much faster in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than elsewhere. Winter temperatures in the Arctic, including Alaska,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western Canada, and eastern Russia, have climbed by 4-7 degrees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Fahrenheit over the last half-century. This record rise in temperature in theArctic region could lead to changes in climate patterns that will affect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entire planet.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259.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46. As atmospheric carbon dioxide levels rise, we 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expect even higher temperatures in the future. The earth's averagetemperature has risen in each of the last four decades, with the increase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last decade being the largest. As a general matter, temperature rise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projected to be greater in the higher latitudes than in equatorial regions,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greater over land than over the oceans, and greater in the interior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continents than in coastal regions.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260.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4-5. Global warmingskeptics still exist in large numbers, but the majority of people, perhaps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observing the increasingly obvious evidence from the natural world, accept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rapid and unpredictable climate variations are happening around them.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Forests are more vulnerable to fire, storms are increasing in intensity, icepacks and tundra are melting, and drought is causing starvation in water-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stressed countries.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261. Peter Garretson, (Fellow, Council on Foreign Relations), SKY’S NOLIMIT: SPACE-BASED SOLAR POWER, 2010, 47-48. The Panel [IPCC]</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concluded that the fact of global warming is unequivocal and there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enough evidence to indicate this is due to anthropogenic reasons. Although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some of these conclusions have been disputed, the assessment of the IPCC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represents a broad and growing consensus in the scientific community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worldwide. The current level of atmospheric CO2 is estimated as 379 parts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 million (ppm) compared with the preindustrial level of only 280 ppm….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change is noted in the IPCC assessment reports include recession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glaciers, filed for permafrost, lengthening of mid-to high latitude growing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seasons, pull word and attitudinal shifts of plant and animal ranges, declinein some plants and animal populations, early flowering of trees, andchanges in insect populations and egg laying in birds… changes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severity and frequency of extreme heat and cold, and floods and droughts,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local air pollution and aero allergens may result in changes in infectious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disease occurrence, and local food production and also cause under-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nutrition, leading to impaired shall development. There will also be health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consequences of population displacement and economic disruption. ForIndia, the risks of malaria in heat stress related mortality have beenprojected by IPCC. Increase in flooding and droughts are associated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increased risk of drowning, diarrheal and respiratory diseases, and hunger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malnutrition…”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262. Rick Bass, (Journalist), THE HEART OF THE MONSTER: WHY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PACIFIC NORTHWEST &amp; NORTHERN ROCKIES MUST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BECOME AN EXXONMOBIL CONDUIT TO THE ALBERTA TAR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SANDS, 2010, 25. The summer of 2010 was the hottest on record in some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parts of the world and the wettest in others. A tornado struck Brooklyn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Queens, a flood in Pakistan killed 2000, deadly dispersants joined the rainson the Gulf Coast. And Governor Schweitzer's new friend, ExxonMobil,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while committing acts of climate warfare globally, has paid millions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junk science and billions on lobbyists and campaign contributions, causing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lawmakers to lag a half century or so behind the rest of the world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response to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263.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46. Within the United States, numerous cities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East Coast suffered through the hottest June to August on record, including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New York, Philadelphia, and Washington. After a relatively cool summer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Los Angeles, the temperature there on September 27th reached an all-timehigh of 113 degrees before the official thermometer broke. At a nearby site,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however, the thermometer survived to register 119 degrees, a record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region. What U.S. climate data show us is that as the earth has warmed,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record highs are now twice as likely as record lows.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264. Clive Hamilton, (Prof., Public Ethics, Center for Applied Philosophy,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Australian National U.), REQUIEM FOR A SPECIES: WHY WE RESISTTHE TRUTH ABOUT CLIMATE CHANGE, 2010, 190. What can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expect, and when are we likely to feel the impacts of a changing climate?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course, the effects are already manifesting the world over. Droughts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Africa and Australia, shifting seasons in England, heatwaves in France,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hurricanes in the Caribbean and sinking Pacific atolls have all been linked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265.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COLLAPSE, 2011, 46. The pattern of more-intense heat waves, more-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powerful storms, and more-destructive flooding is consistent with what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models project will happen as the earth's temperature rises.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worst heat wave in Russian history and the worst flooding in Pakistan's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history are the kind of extreme events we can expect to see more of if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continue with business as usual. James Hansen, the U.S. government'sleading climate scientist, asks, "Would these events have occurred if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atmospheric carbon dioxide had remained at its pre-industrial level of 280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ppm [parts per million]?" The answer, he says, is "almost certainly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266.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COLLAPSE, 2011, 5. On May 26, 2010, the official temperature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Mohenjo-daro in south-central Pakistan reached 128 degrees Fahrenheit,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record for Asia. Snow and glaciers in the western Himalayas, where thetributaries of the Indus River originate, were melting fast. As Pakistani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glaciologist M. Iqbal Khan noted, the glacial melt was already swelling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flow of the Indus even before the rains came.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267.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COLLAPSE, 2011, 46. The number of record highs was itself a record,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topping the previous total of 15 set in 2007. When a site in south central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Pakistan hit 128 degrees Fahrenheit on May 26th, it set not only a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record, but also a new all-time high for Asia.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94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268.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3-4. The average July temperature in Moscow was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scarcely believable 14 degrees Fahrenheit above the norm. Twice during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heat wave, the Moscow temperature exceeded 100 degrees Fahrenheit, alevel Muscovites had never before experienced. Watching the heat wave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play out over a seven-week period on the TV evening news, with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thousands of fires and the smoke everywhere, was like watching a horrorfilm that had no end. Russia's 140 million people were in shock,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traumatized by what was happening to them and their country. The mostintense heat in Russia's 130 years of record-keeping was taking a heavy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economic toll. The loss of standing forests and the projected cost of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restoration totaled some $300 billion. Thousands of farmers faced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bankruptcy. Russia's grain harvest shrank from nearly 100 million tons toscarcely 60 million tons as crops withered. Recently the world's number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three wheat exporter, Russia banned grain exports in a desperate move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rein in soaring domestic food prices. Between mid-June and mid-August,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world price of wheat climbed 60 percent. Prolonged drought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worst heat wave in Russian history were boosting food prices worldwide.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269. Timothy Kusky, (Prof., Natural Science, St. Louis 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ENCYCLOPEDIA OF EARTH AND SPACE SCIENCE, 2010, 337.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Eleven of the 12 years between 1996 and 2006 were the warmest on recordsince weather-recording instruments were widely used starting in 1850.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 rate increase seems to be increasing, with polar areas affected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than equatorial regions.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270. Daniel Perlmutter, (Prof., Chemical Engineering, U. Penn.),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CHALLENGE OF CLIMATE CHANGE, 2011, 64. Clear trends show up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when the data are averaged over 5-10-year periods. An assessment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surface temperature measurements released by NASA (NationalAeronautics and Space Administration),' for example, reported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decade from 2000 to 2009 was the warmest on record. Their data covering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past 30 years showed a trend in temperature rise of 0.2°C (0.4°F) perdecade.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271. Ian Sample, (Staff), THE GUARDIAN, Feb. 28, 2011, 10. There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already three heavyweight groups that could be considered the official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keepers of the world's climate data. Each publishes its own figures that feed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into the UN's Intergovernmental Panel on Climate Change. Nasa's GoddardInstitute for Space Studies in New York City produces a rolling estimate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world's warming. A separate assessment comes from another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agency, the National Oceanic and Atmospheric Administration (Noaa).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third group is based in the UK and led by the Met Office. They all take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readings from instruments around the world to come up with a rollingrecord of the Earth's mean surface temperature. The numbers differ because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each group uses its own dataset and does its own analysis, but they show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similar trend. Since pre-industrial times, all point to a warming of around0.75C.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272.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45-46. In August 2010, Richard Bates, a member of a British-led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expedition monitoring the Greenland ice sheet, said, "This year marks yetanother record-breaking melt year in Greenland; temperatures and melt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across the entire ice sheet have exceeded those . . . of historical records."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Greenland was not alone in experiencing extremes in 2010. New high-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 records were set in 18 countries. The number of record highswas itself a record, topping the previous total of 15 set in 2007. When a sitein south central Pakistan hit 128 degrees Fahrenheit on May 26th, it set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only a new national record, but also a new all-time high for Asia. (ellipsis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original)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273.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46. Within the United States, numerous cities on the East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suffered through the hottest June to August on record, including New York,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Philadelphia, and Washington. After a relatively cool summer in Los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Angeles, the temperature there on September 27th reached an all-time high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of 113 degrees before the official thermometer broke. At a nearby site,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however, the thermometer survived to register 119 degrees, a record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region. What U.S. climate data show us is that as the earth has warmed,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record highs are now twice as likely as record lows.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274. David Archer, (Prof., Geophysical Science, U. Chicago),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CRISIS: AN INTRODUCTORY GUIDE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2010, 23. The concentration of CO2 in the atmosphere has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systematically measured since the middle 1950s. In 1996 the concentrationwas 361 ppm and it rose to 379 ppm by 2006. The rate of atmospheric CO2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rise is accelerating, growing 20% faster in the period 2000-2004 than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growth rate was in the 1990s. Carbon dioxide exerts a stronger radiative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forcing than any other human-released greenhouse gas, and the largestchange in radiative forcing from any greenhouse gas since the Third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Assessment Report.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275. Mohamed Nasheed, (President, The Maldives), OCEANS: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THREATS TO OUR SEAS, 2010, 68. In January 2008, James Hansen, 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world's leading climatologists, published a series of papers showing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the safe limit for carbon dioxide in the atmosphere was at most 350parts per million (ppm). Anything higher than that limit, warns Hansen,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could seed "irreversible, catastrophic effects" on a global scale.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moment, the amount of carbon dioxide in the atmosphere is 387 ppm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rising. Reducing the amount of carbon in the atmosphere to 350 is our best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chance of preventing global temperatures from rising even further.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276. Fortunat Joos, (Prof., Climate &amp; Environmental Physics, U. of Bern,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Switzerland), OCEAN ACIDIFICATION, 2011, 272. Carbon emissions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human activities force the atmospheric composition, climate,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geochemical state of the ocean towards conditions that are unique for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least the last million years. The current atmospheric CO2 concentration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390 ppmv is well above the natural range of 172 to 300 ppmv of the past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800 000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277. Tapio Schneider, (Prof., Environmental Science, California Institute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Technology), GLOBAL CLIMATE CHANGE, 2013, 182. Ice core records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currently go back 650,000 years; over this period we know that carbondioxide concentrations have never been higher than they are now. Beforethe industrial revolution, they were about 280 ppm, and they have variednaturally between about 180 ppm during ice ages and 300 ppm during warmperiods.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278. Sylvia Earle, (National Geographic Explorer in Residence),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IS BLUE: HOW OUR FATE AND OCEANS ARE ONE,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163. The recent rise in Earth's surface temperature is closely coupled withthe correspondingly recent increase in carbon dioxide. Data gathered fromthousands of locations across the planet, land and sea, show an increase of0.74°C (1.3°F) in the past century, with the greatest increase occurring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past 30 years. A report of findings of hundreds of the world's leading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 scientists, the 2007 Intergovernmental Panel on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(IPCC), not only confirmed the warming trend but also unequivocally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linked the warming to human activities.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279. Peter Ward, (Prof., Biology, U. Washington), THE FLOODED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 OUR FUTURE IN A WORLD WITHOUT ICE CAPS, 2010, 58.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present-day rise in CO2 seems to eclipse any other past rate of rise.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rapid rise outstrips nature's buffering systems, resulting in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acidification. Past atmospheric concentrations probably would not have ledto a significantly lower pH in the oceans. The fastest natural changes we aresure about are those occurring at the ends of the recent ice ages, when CO2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rose about 80 ppm in the space of 6,000 years. That rate is about one-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hundredth of the changes we are witnessing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280. William Chameides, (Prof., Environmental Science, Duke U.),</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POLICY RELEVANT CLIMATE ISSUES IN CONTEXT, House Hearing,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Apr. 25, 2013, 38. Carbon dioxide concentrations are higher today than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been for at least the past 800,000 and we know from isotopic data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most of the increase over the past century has come from burning fossil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fuels. A dubious milestone was reached in April 2012, when the firstmeasurement of carbon dioxide concentrations in excess of 400 ppm was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recorded at a remote site.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281. Daniel Perlmutter, (Prof., Chemical Engineering, U. Penn.),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CHALLENGE OF CLIMATE CHANGE, 2011, 63. Given all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considerations, CO2 still remains the focus of attention, and because CO2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 prime player in global warming, it is vital to examine the record to see ifits concentration in the atmosphere has changed in recent years. Reliabledata are available going back to 1958. In graphed form it is sometimesreferred to as the Keeling curves in honor of the chemist who developed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measuring techniques. As is evident in Figure 4.3, the concentration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increased by about 20% over the last half century, reaching a level of 379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ppm in the year 2005, and continuing to rise at a rate of about 2 ppm each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 The periodic fluctuations in the concentrations are caused by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seasonal Changes during each year, as plants absorbs CO2 during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growth period and as winter furnaces burn more fuel to support their longer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periods of heating 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282. Timo Koivurova, (Prof., Law, U. Lapland), THE FUTURE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ENVIRONMENTAL LAW, 2010, 179. Nearly half ofthe Arctic Ocean is currently covered by a permanent ice cap that grows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shrinks seasonally, with maximum cover in March and minimum, cover inSeptember. The extent of summer sea ice has been declining over the pastfifty years by an average of 8 per cent a decade, and on 15 September 2007the ice cap was 22 per cent smaller than it was in 2005, the previous recordyear. The 2007 record went beyond the computer model predictions used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prepare the Fourth Assessment Report of the Intergovernmental Panel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Change in 2007.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283. Sylvia Earle, (National Geographic Explorer in Residence),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IS BLUE: HOW OUR FATE AND OCEANS ARE ONE,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166. At the other end of the planet, huge ice shelves surrounding theAntarctic continent have thinned and broken away in the past several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decades. Satellite images of the Larsen B shelf in western Antarctica fromJanuary 2002 to March 2002 show the swift change from what appeared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 a solid mass marked with puddles and streaks of surface melt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complete disintegration of an area the size of Rhode Island. According to a2008 National Snow and Ice Data Center study of the 2002 collapse, rifts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ice sheet had been growing for about two decades, the ice thinning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under pressure as glacier flow began to increase.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284. Michael Byers, (Prof., International Law, University of British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Columbia), WHO OWNS THE ARCTIC?: UNDERSTANDING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SOVEREIGNTY DISPUTES IN THE NORTH, 2010, 8-9.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altering the North at astonishing speed. When I visited Auyuittuq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National Park in August 2007, park manager David Argument pointed torapidly retreating glaciers, melting permafrost and strikingly green tundra.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95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285. Timo Koivurova, (Prof., Law, U. Lapland), THE FUTURE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ENVIRONMENTAL LAW, 2010, 194. Indeed, while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recent scientific assessments pointed to the possibility of ice-free summersin the Arctic before the end of the century, the latest scientific assessments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currently highlight the alarming fact that such a situation could occur asearly as 2030. In addition, there is also a significant range of uncertainty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concerning the quantities of natural resources located in the region and thescale of economic opportunities generated by environmental changes.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286. David Archer, (Prof., Geophysical Science, U. Chicago),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CRISIS: AN INTRODUCTORY GUIDE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2010, 69. We are concerned about the fate of the great ice sheetsfor the reason of sea level rise. The ice sheets have the potential to raise sealevel by about 70 meters, enough to completely and catastrophically changethe map of the Earth.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287. David Archer, (Prof., Geophysical Science, U. Chicago),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CRISIS: AN INTRODUCTORY GUIDE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2010, 73. The Greenland ice sheet contains enough water toraise sea level by about 7 meters if it were to melt entirely. The ice mass onGreenland is close to the melting point at low elevation, and meltwater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ponds and streams are seen at the surface of the ice sheet, and flowing into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channels in the interior of the ice, called moulins.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288. Don Hinrichsen, (Sr. Manager, Institute for War and Peace Reporting),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ATLAS OF COASTS &amp; OCEANS: ECOSYSTEMS, THREATENED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MARINE CONSERVATION, 2011, 75. An even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worrying scenario derives from new analysis of the geological sea level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record, carried out by scientists at Princeton and Harvard universities,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revealing that the planet's polar ice sheets are more vulnerable to large-scale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melting under moderate global warming scenarios than previously thought.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melting of the Greenland and Antarctic ice sheets would add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significantly to the ocean's volume, leading to a large and relatively rapidrise in global sea level, far exceeding any of the IPCC's forecasts.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study's authors suggest that the historical record supports a possible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level rise of six to nine meters (20 to 30 feet) as a result of a 2°C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temperature increase. Such a catastrophic rise would inundate low-lying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coastal areas where hundreds of millions of people now reside. It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permanently submerge New Orleans and much of southern Louisiana, alongwith most of southern Florida (including the Everglades) and other parts ofthe US East Coast, including New York City. Close to half of Bangladeshwould be under water, along with most of the Netherlands, unless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unprecedented and expensive coastal protection measures were taken.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289. Nancy Lord, (Prof., English, Kenai Peninsula College), EARLY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CRISIS AND RESPONSE IN THE CLIMATE-CHANGED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NORTH, 2011, 2. Just in the last fifty years, Alaska temperatures averagedacross the state and through the year have risen by 3.4 degrees Fahrenheit.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Winter temperatures have risen more sharply, by an average of 6.3 degrees.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290. Nancy Lord, (Prof., English, Kenai Peninsula College), EARLY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CRISIS AND RESPONSE IN THE CLIMATE-CHANGED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NORTH, 2011, 2. The Intergovernmental Panel on Climate Change (IPCC)</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expects that climate change in the Arctic will be among the largest and 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rapid on earth, with wide-ranging physical, ecological, sociological,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economic effects. Its fourth assessment, in 2007, noted that the polar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regions are "extremely vulnerable to current and projected climate change,"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considerable geopolitical and economic importance, and are "the regions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the greatest potential to affect global climate and thus human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populations and biodiversity."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291.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6. The earth's rising temperature is also melting polar ice sheets andmountain glaciers. If the Greenland ice sheet, which is melting at anaccelerating rate, were to melt entirely, it would inundate the rice-growing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river deltas of Asia and many of the world's coastal cities. It is the ice meltfrom the mountain glaciers in the Himalayas and on the Tibetan Plateau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helps sustain the dry-season flow of the major rivers in India and China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Ganges, Yangtze, and Yellow Rivers — and the irrigation systems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depend on them.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292.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48. Rising temperatures are already melting ice caps and glaciersaround the globe. The massive West Antarctic and Greenland ice sheets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both melting. The Greenland ice cap is melting so fast in places that it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triggering minor earthquakes as huge chunks of ice weighing millions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tons break off and slide into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293.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2011, 48. The breakup of ice in West Antarctica is also gaining momentum.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 of the first signals that this ice sheet was breaking up came in 1995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when Larsen A — a huge shelf on the Antarctic Peninsula — collapsed.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Then in March 2002 the Larsen B ice shelf collapsed into the sea. At about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same time, over 2,000 square miles of ice broke off the Thwaites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Glacier. And in January 2010 an area larger than Rhode Island broke off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nearby Ronne-Filchner ice shelf. If the West Antarctic ice sheet were tomelt entirely, sea level would rise by 16 feet.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294.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48. Temperatures are rising much faster in the Arctic than elsewhere.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Winter temperatures in the Arctic, including Alaska, western Canada, andeastern Russia, have climbed by 4-7 degrees Fahrenheit over the last half-</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This record rise in temperature in the Arctic region could lead tochanges in climate patterns that will affect the entire planet.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295.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49. Sea ice in the Arctic Ocean has been shrinking for the last few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decades. Some scientists now think the Arctic Ocean could be free of 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during the summer by 2015 — less than five years from now This worries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scientists because of the albedo effect. When incoming sunlightstrikes the ice in the Arctic Ocean, up to 70 percent is reflected back into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space and as little as 30 percent is absorbed as heat. As the Arctic sea 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melts, however, and the incoming sunlight hits the much darker open water,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only 6 percent is reflected back into space and 94 percent is converted intoheat. This creates a positive feedback — a situation where a trend, onceunder way, feeds on itself.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296.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45. In August 2010, Richard Bates, a member of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British-led expedition monitoring the Greenland ice sheet, said, "This yearmarks yet another record-breaking melt year in Greenland; temperaturesand melt across the entire ice sheet have exceeded those . . . of historical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records." (ellipsis in original)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297. William Stewart, (Attorney &amp; Journalist), CLIMATE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UNCERTAINTY: A BALANCED LOOK AT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RENEWABLE ENERGY, 2010, 17-18. Recent temperature increaseshave had a demonstrable and alarming effect on melting sea ice.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temperatures have increased at a rate almost double that of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average over the last century. In recent years, that warming has substantially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reduced both the ice extent (total area covered by some ice) and the 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thickness in the Arctic. Each year, sometime in mid-September,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 ice extent reaches its annual low. Since satellite records became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available in 1979, the summer extent has progressively trended downward,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leading scientists to conclude that the Arctic Sea might become ice-free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mid-twenty-first century. Then, in 2007, something extraordinary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occurred. On September 16, 2007, the ice extent fell to 4.13 million square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kilometers — 25 percent less than any other measured year. This abrupt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decline has led to numerous predictions of a seasonal ice-free Arcticbetween 2012 and 2020.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298. William Stewart, (Attorney &amp; Journalist), CLIMATE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UNCERTAINTY: A BALANCED LOOK AT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RENEWABLE ENERGY, 2010, 19. In addition to melting sea 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Earth's land surface ice — in the form of glaciers and ice sheets — hasalso contracted. Because glaciers are many magnitudes smaller than icesheets, and because they are dispersed throughout the world (on every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continent except Australia), glaciers are seen as an important barometer ofclimate change. According to the World Glacier Monitoring Program,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has measured glaciers around the world since 1980, more glacier 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been lost than gained in every year since 1989 — with the rate of loss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than doubling since the 1990s.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299.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45. On August 5th, 2010, the Petermann Glacier on the northwest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coast of Greenland gave birth to an iceberg that covered 97 square miles.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Four times the size of Manhattan, in late 2010 this "ice island" is floating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between Greenland and Canada, drifting slowly southward with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prevailing currents. Since it is up to half the height of the Empire State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Building in thickness, it could take years for it to melt, break up,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eventually disappear. News of this massive ice break focused attention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Greenland ice sheet once more. Scientists have been reporting for someyears that it was melting at an accelerating rate. In 2007, Robert Corell,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chairman of the Arctic Climate Impact Assessment, reported fromGreenland that "we have seen a massive acceleration of the speed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these glaciers are moving into the sea." He noted that ice was moving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 over 6 feet an hour on a front 3 miles long and 1 mile deep.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300.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6. The earth's rising temperature is also melting polar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ice sheets and mountain glaciers. If the Greenland ice sheet, which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melting at an accelerating rate, were to melt entirely, it would inundate therice-growing river deltas of Asia and many of the world's coastal cities. It isthe ice melt from the mountain glaciers in the Himalayas and on the TibetanPlateau that helps sustain the dry-season flow of the major rivers in India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China—the Ganges, Yangtze, and Yellow Rivers—and the irrigation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systems that depend on them.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301.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48. The breakup of ice in West Antarctica is also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gaining momentum. One of the first signals that this ice sheet was breaking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up came in 1995 when Larsen A—a huge shelf on the Antarctic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Peninsula—collapsed. Then in March 2002 the Larsen B ice shelf collapsed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into the sea. At about the same time, over 2,000 square miles of ice brokeoff the Thwaites Glacier. And in January 2010 an area larger than Rhode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Island broke off the nearby Ronne-Filchner ice shelf. If the West Antarctic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ice sheet were to melt entirely, sea level would rise by 16 feet.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96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302.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49. Sea ice in the Arctic Ocean has been shrinking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last few decades. Some scientists now think the Arctic Ocean could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free of ice during the summer by 2015—less than five years from now. Thisworries climate scientists because of the albedo effect. When incoming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sunlight strikes the ice in the Arctic Ocean, up to 70 percent is reflectedback into space and as little as 30 percent is absorbed as heat. As the Arcticsea ice melts, however, and the incoming sunlight hits the much darkeropen water, only 6 percent is reflected back into space and 94 percent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converted into heat. This creates a positive feedback—a situation where atrend, once under way, feeds on itself.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303.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49. If ice disappears entirely in summer and is reduced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winter, the Arctic region will heat up even more, ensuring that theGreenland ice sheet will melt even faster. Recent studies indicate that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combination of melting ice sheets and glaciers, plus the thermal expansion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ocean as it warms, could raise sea level by up to 6 feet during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up from a 6-inch rise during the last century.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304.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50. While the ice sheets are melting, so too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mountain glaciers—nature's freshwater reservoirs. The snow and ice masses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world's mountain ranges and the water they store are taken forgranted simply because they have been there since before agriculture began.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Now that is changing. If we continue raising the earth's temperature, we risklosing the "reservoirs in the sky" on which so many farmers and citiesdepend.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305.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50. Americans need not go far from home to see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massive glacier melting. In 1910, when Glacier National Park in westernMontana was created, it had some 150 glaciers. In recent decades,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glaciers have been disappearing. By the end of 2009, only 27 were left. InApril 2010 park officials announced that 2 more had melted, leaving only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 It appears to be only a matter of time until all the park's glaciers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306.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COLLAPSE, 2011, 50-51. The World Glacier Monitoring Service hasreported the nineteenth consecutive year of shrinking mountain glaciers.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Glaciers are melting in all of the world's major mountain ranges, including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Andes, the Rockies, the Alps, the Himalayas, and the Tibetan Plateau.</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Ice melt from mountain glaciers in the Himalayas and on the Tibetan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Plateau helps sustain the major rivers of Asia during the dry season, when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irrigation water needs are greatest. In the Indus, Ganges, Yellow, andYangtze River basins, where irrigated agriculture depends heavily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rivers, the loss of any dry-season flow is bad news for farmers.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melting glaciers coupled with the depletion of aquifers present the 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massive threat to food security the world has ever faced. China is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world's leading producer of wheat. India is number two. (The United Statesis number three.) With rice, China and India totally dominate the worldharvest.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307.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COLLAPSE, 2011, 51. Yao Tandong, a leading Chinese glaciologist,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reports that glaciers on the Tibetan Plateau in western China are nowmelting at an accelerating rate. Many smaller glaciers have already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disappeared. Yao believes that two thirds of these glaciers could be gone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2060. If this melting of glaciers continues, Yao says it "will eventually lead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an ecological catastrophe."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308.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75. If the Greenland ice sheet, which is well over a mile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thick in places, were to melt completely, sea level would rise 23 feet. And if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 West Antarctic ice sheet were to break up entirely, sea level would rise16 feet. Together, the melting of these two ice sheets, which scientists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believe to be the most vulnerable, would raise sea level 39 feet. And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does not include thermal expansion as ocean water warms, an important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contributor to sea level rise.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309. Timothy Kusky, (Prof., Natural Science, St. Louis U.),</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ENCYCLOPEDIA OF EARTH AND SPACE SCIENCE, 2010, 673.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Greenland ice sheet is thinning rapidly along its edges, losing an average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15-20 feet (4.5-6 m) in the past decade. In addition, tidewater glaciers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small ice shelves in Greenland are melting an order of magnitude faster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than the Antarctic ice sheets, with rates of melting between 25-65 feet (720m) per year, a rate that is apparently increasing. About half of the ice lostfrom Greenland is through surface melting that runs off into the sea.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half of ice loss is through calving of outlet glaciers and melting along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tidewater glaciers and ice shelf bases.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310. Mary Ann Whitley, (Staff, Cleveland Plain Dealer), OCEANS: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OPPOSING VIEWPOINTS, 2011, 12. The average water temperature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worldwide was 62.6 degrees, according to the National Climatic DataCenter, the branch of the U.S. government that keeps world weather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records. That was 1.1 degree higher than the 20th century average, and beatthe previous high set in 1998 by a couple hundredths of a degree.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coolest recorded ocean temperature was 59.3 degrees in December 1909.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311. Mary Ann Whitley, (Staff, Cleveland Plain Dealer), OCEANS: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OPPOSING VIEWPOINTS, 2011, 12. The Gulf of Mexico, where warm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 fuels hurricanes, has temperatures dancing around 90. Most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 in the Northern Hemisphere has been considerably warmer than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normal. The Mediterranean is about three degrees warmer than normal.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Higher temperatures rule in the Pacific and Indian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312. Paul Edwards, (Prof., Technology &amp; Society Program, U.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Michigan), A VAST MACHINE: COMPUTER MODELS,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DATA, AND THE POLITICS OF GLOBAL WARMING, 2010, 439.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Climateprediction.net has run thousands of "perturbed physics" simulations,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varying model parameters to find the full range of possible climate futures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models predict. From the results of these large ensembles, leaders ofthat project have concluded that the actual climate sensitivity might beconsiderably higher than IPCC estimates — perhaps greater than 6°C.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that's just for starters, since the planet will almost certainly overshoot CO2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doubling.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313. Patrick Parenteau, (Prof., Law, U. Vermont Law School), VERMONTLAW REVIEW, Summer 2010, 957. Global climate change is not only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"unequivocal" as the IPCC Fourth Assessment proclaimed, it is happening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now, it is accelerating, and no one knows for sure what lies ahead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nations of the world struggle in a race against time to achieve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unprecedented level of cooperation on greenhouse gas limits before it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literally, too late to save humanity. The polar ice caps, the Arctic,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massive glaciers in the Himalayas and Andes are melting faster than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predicted; sea levels are rising faster than predicted; the ocean is slowly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turning acidic; tropical storms are intensifying; saltwater is contaminating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coastal aquifers and degrading estuaries; lake levels are dropping; runoff isincreasing; flood peaks are growing; droughts are intensifying; wildfires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spreading; pests and invasive species are expanding; diseases are moving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into population centers; ecosystems are shifting poleward and upward;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migratory species patterns are changing; coldwater habitat is shrinking; andmore deadly heatwaves are expected. And none of that takes into account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potential for abrupt climate change which could unleash trulycatastrophic, Hollywood disaster movie scenarios.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314. James Lovelock, (Prof., Chemistry, Oxford U.), THE VANISHING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FACE OF GAIA: A FINAL WARNING, 2010, 7. I have little confidence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smooth, rising curve of temperature that modelers predict for the next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ninety years. The Earth's history and simple climate models based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notion of a live and responsive Earth suggest that sudden change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surprise are more likely. My pessimism is shared by other scientists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openly by the distinguished climate scientist James Hansen, who finds as 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 that the evidence now coming from the Earth, together with theknowledge of its history, is gravely disturbing.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315. Clive Hamilton, (Prof., Public Ethics, Center for Applied Philosophy,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Australian National U.), REQUIEM FOR A SPECIES: WHY WE RESISTTHE TRUTH ABOUT CLIMATE CHANGE, 2010, 2. The paleoclimate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record shows the Earth's climate often changing abruptly, flipping from 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 to another, sometimes within a few years. It now seems almost certain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if it has not occurred already, within the next several years enoughwarming will be locked in to the system to set in train feedback processes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will overwhelm any attempts we make to cut back on our carbon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emissions.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316. Peter Ward, (Prof., Biology, U. Washington), THE FLOODED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 OUR FUTURE IN A WORLD WITHOUT ICE CAPS, 2010, 51.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Climatologists now believe that a doubling of CO2 would warm the earth 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8 degrees Fahrenheit, which could leave our planet warmer than it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been during the past 2 million years or more. Moreover, other human-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produced gases entering the atmosphere also combine to increase thegreenhouse effect, including methane, chlorofluorocarbons, nitrous oxide,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sulfur dioxide.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317. Scott Mandia, (Prof., Physical Science, Suffolk Co., Community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College), RISING SEA LEVELS: AN INTRODUCTION TO CAUSEAND IMPACT, 2012, 15. Although water vapor is such a powerful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greenhouse gas, it has only a short atmospheric lifetime. Water vapor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atmosphere is part of an active climate system, and any excess will rain 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days. On the other hand, the lifetime of an excess carbon dioxide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concentration in equilibrium in the atmosphere runs into decades, so it has apersistent forcing on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318. David Archer, (Prof., Geophysical Science, U. Chicago),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CRISIS: AN INTRODUCTORY GUIDE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2010, 22-23. Carbon dioxide is the dominant greenhouse gasresponsible for our concern about global warming. It has a longer lifetime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atmosphere than many of the other human-released greenhouse gases.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actual strongest greenhouse gas in the atmosphere is water vapor, but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concentration of water vapor is controlled by the fact that, if the air gets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too humid, it rains. The response is part of the water vapor feedback, whichamplifies the climate change caused by other climate forcings, and which istherefore treated as a climate response rather than an initial forcing. Thebottom line is that avoiding climate change means limiting the emission ofCO2.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319. William Chameides, (Prof., Environmental Science, Duke U.),</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POLICY RELEVANT CLIMATE ISSUES IN CONTEXT, House Hearing,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Apr. 25, 2013, 38. Most of the recent decadal-scale warming can beattributed to fossil fuel burning and other human activities that release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carbon dioxide and other heat-trapping greenhouse gases into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atmosphere. Changes in solar radiation and volcanic activity can alsoinfluence climate, but observations show that they cannot explain the recent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trend.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320. William Chameides, (Prof., Environmental Science, Duke U.),</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POLICY RELEVANT CLIMATE ISSUES IN CONTEXT, House Hearing,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Apr. 25, 2013, 37. Climate change is occurring. The preponderance ofscientific evidence suggests that the emissions of greenhouse gases fromhuman activities are the primary cause of global warming over the past 50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Climate change poses significant risks for a range of human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natural systems. Greenhouse gas emissions are continuing to increase,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will result in further change and greater risks.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321. David Archer, (Prof., Geophysical Science, U. Chicago),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CRISIS: AN INTRODUCTORY GUIDE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2010, 14. The climate forcing from the sun, measured in watts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 square meter (W/m2) and called its radiative forcing, is somewhatwarmer now than it was in 1750, but greenhouse gases have increased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radiative forcing by 30 times as much. There has been no increase in solar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intensity in the "global warming decades" from the 1970s to the present.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322. Adam Voiland, (Staff, NASA Magazine), GLOBAL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2013, 11. A deep solar minimum has made sunspots a rarity inthe last few years. Such lulls in solar activity, which can cause the total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amount of energy given off by the sun to decrease by about a tenth of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percent, typically spur surface temperature to dip slightly. Overall, solarminimums and maximums are thought to produce no more than 0.1°C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(0.2°F) of cooling or warming. As Hansen explained, "In 2009, it was clear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even the deepest solar minimum in the period of satellite data hasn'tstopped global warming from continuing."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323. Carol Turley, (Researcher, Plymouth Marine Laboratory),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ACIDIFICATION, 2011, 250. Ocean acidification is caused by uptake ofanthropogenic CO2 by the ocean; it is a global phenomenon and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happening now, it is measurable, and it will continue as more CO2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emitted. Already ocean acidity has increased by 30%, and by 2100, if wecontinue emitting CO2 at the same rate, ocean acidity will have increased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150% during this century. Such a substantial alteration in basic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chemistry is likely to have wide implications for life in the ocean, especiallyfor those food webs and ecosystems vulnerable to future levels of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acidification. Tropical coral reef ecosystems, for example, may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irreparably damaged.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324. Robert Henson, (Analyst, National Center for Atmospheric Research),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ROUGH GUIDE TO CLIMATE CHANGE, 2011, 136. Looming 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entire scene is the gargantuan threat posed by ocean acidification,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perhaps the most underappreciated risk posed by our longtime love affair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fossil fuels. This transformation is a direct result of the enormous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amounts of carbon dioxide being soaked up by Earth's oceans. Each year anet influx of roughly seven gigatonnes of CO2 — which includes close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 of all the carbon dioxide produced by human activity — goes into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325. Eugene Buck, (Specialist in Natural Resources Policy, Congressional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Service), POISONING AND ACIDIFICATION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EARTH'S OCEANS, 2010, 27. When more CO2 is added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atmosphere, more carbonic acid forms in the ocean. Over the past severaldecades, about half of the CO2 released by human activities has remained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atmosphere; of the remainder, about 30% has entered the oceans. As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result, the additional carbonic acid has increased average ocean acidity byapproximately 0.1 pH unit (i.e., an increase of 20% in hydrogen 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concentration).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326. Sylvia Earle, (National Geographic Explorer in Residence),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THREATS TO OUR SEAS, 2010, 13. A growing trend towardacidification of the planet's blue heart is the "terrible twin" of CO2-induced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warming with consequences that will ultimately affect all life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97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327. Paul Snelgrove, (Prof., Oceanography, Memorial U., Newfoundland),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DISCOVERIES OF THE CENSUS OF MARINE LIFE: MAKING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LIFE COUNT, 2010, x. Absorbing millions of tons of CO2 every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 — roughly one-third of total annual emissions — the ocean has alreadyspared us from catastrophic climate change. But in doing so, its 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intrinsic balances are altered: the ocean is becoming more acidic and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taken the largest fraction of the additional heat generated by anthropogenic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greenhouse gases, something that might eventually alter the normal patternsof ocean circulation essential for keeping the absorbed CO2 from reuniting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the atmosphere for long periods, buying us time for finding solutionsto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328. Lisa Suatoni, (Sr. Scientist, Natural Resources Defense Council),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THE THREATS TO OUR SEAS, 2010, 103-104. Coral reefs,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 know them today, have existed for 65 million years. Why then are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calcium carbonate skeletons suddenly at risk? The answer is clear: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are rapidly becoming more acidic. Ocean acidification, 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declining pH of the world's ocean waters, is the second and less known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impact of rising atmospheric carbon dioxide concentrations (the first, ofcourse, is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329. Ryan Kelly, (Fellow, Center for Ocean Solutions, Stanford 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HARVARD ENVIRONMENTAL LAW REVIEW, 2013, 59.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acidification is a large-scale environmental problem that arises from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classic externality problem: Rising atmospheric CO2 concentrations cause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wholesale changes to ocean chemistry worldwide, but larger CO2-emittersdo not experience greater harm than do lesser emitters. Worse, the problemhas been invisible until very recently. Although it has long been known thatthe ocean absorbs large volumes of atmospheric CO2, only in the lastfifteen years has the resulting change in acidity received significant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scientific attention. The past ten years have seen an explosion of primary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scientific literature, but little legal analysis or commentary on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acidification. As a result, the legal and policy options lag behind the science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even as improved understanding of the phenomenon opens up new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avenues to combat the global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330. Lisa Suatoni, (Sr. Scientist, Natural Resources Defense Council),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THE THREATS TO OUR SEAS, 2010, 106. Although the scale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ocean acidification may appear overwhelming, there are solutions.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 are actions we can take. The only way to stop ocean acidification is tostabilize our carbon dioxide emissions. (In other words, there is not enoughAlka-Seltzer in the world to neutralize this problem.) We need to power ourlives without emitting huge quantities of CO2. Each of us can make choices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our own lives that will help, but we can bring about a clean energy future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only through national policy that caps carbon emissions and createspermanent incentives for renewable energy and efficiency.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331. Don Hinrichsen, (Sr. Manager, Institute for War and Peace Reporting),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ATLAS OF COASTS &amp; OCEANS: ECOSYSTEMS, THREATENED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MARINE CONSERVATION, 2011, 80. The oceans are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critical part of the planet's carbon cycle, recycling carbon dioxide between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atmosphere and the ocean. Some two billion tons of carbon have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captured this way over the past several decades. Excess carbon dioxide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reacts with salt water to create carbonic acid. Over the past 250 years,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have processed around 530 billion tons of CO2, increasing oceanacidity by an average of 30 percent. Cold waters absorb more CO2 than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warmer ones, so the poles are particularly badly affected by acidification,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showing a greater increase in acidity than warmer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332. Robert Henson, (Analyst, National Center for Atmospheric Research),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ROUGH GUIDE TO CLIMATE CHANGE, 2011, 136. A 2010 report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the US National Research Council notes that average pH values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ocean surface have dropped from around 8.2 in pre-industrial times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around 8.1 today. That change may seem small, but in fact it's on the order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a hundred times faster than anything the world's oceans have seen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last few million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333. Richard Feeley, (Oceanographer, Pacific Marine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Laboratory, NOAA), POISONING AND ACIDIFICATION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EARTH'S OCEANS, 2010, 2-3. Estimates of future atmospheric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oceanic carbon dioxide concentrations, based on the Intergovernmental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Panel on Climate Change (IPCC) CO2 emission scenarios and general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circulation models, indicate that by the middle of this century atmospheric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carbon dioxide levels could reach more than 500 parts per million (ppm),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near the end of the century they could be over 800 ppm. This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result in a surface water pH decrease of approximately 0.4 pH units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becomes more acidic, and the carbonate ion concentration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decrease almost 50 percent by the end of the century. To put this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historical perspective, this surface ocean pH decrease would result in a pH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is lower than it has been for more than 20 million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98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334.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106.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have absorbed around 30 percent of the carbon dioxide released byhuman activity since preindustrial times from, primarily, burning fossil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fuels, converting forests and swamps into cities and agriculture, and cement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production. Over that period the pH of seawater, a measure of its acidity,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fallen by 0.1 units. Most of this drop has taken place in the last fewdecades. Since pH is measured on a logarithmic scale in which one unitequals a tenfold change in acidity/alkalinity, this means the acidity has risen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30 percent. If carbon dioxide emissions are not curtailed, acidity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expected to rise 150 percent by 2050, the fastest rate of increase at any timein at least the last twenty million years, and probably as long as sixty-five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million years, which takes us back to the age of dinosaurs. As Carol Turley,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 expert on ocean acidification from the Plymouth Marine Laboratory putit to me, "The present increase in ocean acidity is not just unprecedented inour lifetimes, it is a rare event in the history of the planet."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335. Antonia Sohns, (Project Fellow, Worldwatch Institute), STATE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WORLD 2013: IS SUSTAINABILITY STILL POSSIBLE?, 2013, 66.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Between 1992 and 2007, the ocean's pH declined from 8.11 to 8.01.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rate of acidification may be faster than at any time within the last 300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million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336. Lisa Suatoni, (Sr. Scientist, Natural Resources Defense Council),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THE THREATS TO OUR SEAS, 2010, 106. What is clear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tropical reef-building corals are especially vulnerable and may well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oceanic "canaries in the coal mine" of a high-CO2 world. Numerous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studies on a variety of corals show a common response of decreasingcalcification rates with rising acidity, eventually leading to erosion. Whathappens to a "homeless" coral, or a "reef-less" coral community, is notentirely clear; extinction of coral species is a real possibility.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337. Lisa Suatoni, (Sr. Scientist, Natural Resources Defense Council),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THE THREATS TO OUR SEAS, 2010, 104. The phenomenonis simple chemistry. As we generate excess carbon dioxide by burning fossil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fuels, much of it accumulates in the atmosphere, where it causes climatechange. However, about a quarter of that CO2 ultimately ends up in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And when carbon dioxide dissolves in seawater, it becomes an acid.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massive influx of CO2 into the sea is difficult to comprehend, currently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proceeding at approximately 1 million tons per hour. In terms of mass, that's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like dumping 24 million Volkswagen Beetles into the sea each day. Since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start of the Industrial Revolution, the seas have absorbed 500 billion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tons of CO2, increasing the average acidity by 30 percent.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338. Lisa Suatoni, (Sr. Scientist, Natural Resources Defense Council),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THE THREATS TO OUR SEAS, 2010, 104. If carbon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emissions continue to rise unabated, the result will be global osteoporosis,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harming not only commercially important shellfish such as lobster, crabs,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mussels but also key species in marine food webs. Marine ecologists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especially worried that disappearances of important species such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plankton at the base of the food chain could trigger ripple effects up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food chain, compromising the stability and productivity of the very foodwebs on which we depend.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339. Richard Feeley, (Oceanographer, Pacific Marine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Laboratory, NOAA), POISONING AND ACIDIFICATION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EARTH'S OCEANS, 2010, 2. The oceans have absorbed approximately525 billion tons of carbon dioxide from the atmosphere, or about one thirdof the anthropogenic carbon emissions released during this period.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natural process of absorption has benefited humankind by significantly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reducing the greenhouse gas levels in the atmosphere and minimizing someof the impacts of global warming. However, the ocean's daily uptake of 22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million tons of carbon dioxide is starting to have a significant impact on thechemistry and biology of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340.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43. The oceans are becoming acidified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the rising levels of CO2 in the atmosphere. The carbon dioxide is taken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up by the oceans and because of its acidic nature it dissolves or weakens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calcium carbonate in the shells, bones and skeletons of most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organisms including plankton. The carbon dioxide in the water attacks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limestone formations of the hard corals and stops growth. The plankton areparticularly important as they are the basis of the food web for a great deal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of sea life including various fish populations and krill which are the main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food sources for several whale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341.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44. A recent UN report states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"Business-as-usual climate change in the twenty-first century could makethe oceans more acidic over the next few centuries than they have been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any time for 300 million years, with one exception: a single catastrophic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episode that occurred 55 million years ago." That episode of oceanacidification caused mass extinction of sea creatures and the acidity levelsdidn't recover for 100,000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342. Lisa Suatoni, (Sr. Scientist, Natural Resources Defense Council),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THE THREATS TO OUR SEAS, 2010, 106. The potential loss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coral reefs illustrates how ocean acidification, like global warming, 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 not only an environmental issue but an economic, security, and ethical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 as well. Currently, coral reefs generate billions of dollars annually intourism, provide shoreline protection from storms and flooding, and supplyfood for tens of millions of people worldwide. The impending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socioeconomic impacts loom large.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343. Sylvia Earle, (National Geographic Explorer in Residence),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IS BLUE: HOW OUR FATE AND OCEANS ARE ONE,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 Most worrisome of all is the double whammy of excess carbon dioxide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human activities as the principal driver underlying accelerated globalwarming and climate change, coupled with the transformation of excess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carbon dioxide in the ocean to carbonic acid, now causing acidification ofthe sea on a grand scale. Perversely, the natural living systems that 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billions of years have generated and shaped planetary chemistry in waysthat make Earth hospitable for humankind are being destroyed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breathtaking speed.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344. Donald Rothwell, (Prof., International Law, Australian National U.),</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INTERNATIONAL LAW OF THE SEA, 2010, 341. One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largest sources of atmospheric pollution of the marine environment is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carbon dioxide released from human activities including the burning offossil fuels, industrial processes (such as the manufacture of cement), andland use change (such as deforestation). The oceans absorb around one-thirdof the carbon dioxide produced by human activities, and this gives rise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chemical process known as ocean acidification. Alongside the direct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effects of climate change such as rising sea levels and warmer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temperatures which affects ocean circulation and generates ocean deadzones, ocean acidification poses one of the most serious threats to the health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marine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345. Eugene Buck, (Specialist in Natural Resources Policy, Congressional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Service), POISONING AND ACIDIFICATION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EARTH'S OCEANS, 2010, 31. In October 2008, NOAA and the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Science Foundation commissioned an 18-month comprehensive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study by the National Research Council of the National Academy ofSciences of how CO2 emissions absorbed into the oceans may be altering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fisheries, marine mammals, coral reefs, and other natural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346. Curt Stager, (Prof., Natural Science, College of the Adironbacks),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DEEP FUTURE: THE NEXT 100,000 YEARS OF LIFE ON EARTH,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2011, 10. There's much more to CO2 pollution than climate change, though.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Carbon dioxide will gradually acidify much or all of the oceans as theyabsorb tons of fossil fuel emissions from the air. That chemical disturbance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threatens to weaken or even dissolve the shells of countless corals,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mollusks, crustaceans, and many microorganisms, and their loss, in turn,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threaten other life-forms that interact with them.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347. Eugene Buck, (Specialist in Natural Resources Policy, Congressional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Service), POISONING AND ACIDIFICATION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EARTH'S OCEANS, 2010, 28. In response to ocean acidification, scientists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have projected that mussel and oyster calcification, and thus shell strength,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could decrease by 25% and 10%, respectively, by the end of the 21stcentury, according to the Intergovernmental Panel on Climate Change'sIS92a scenario. There is also the concern that increased acidification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cause marine calcium carbonate sediments to dissolve with potentialdetrimental effects on species and communities residing in and on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sediments. Since many of these organisms provide food or modify habitat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other organisms, the well-being of these carbonate-dependent specieswill affect other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348. National Science and Technology Council, SCIENCE FOR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NATION: UPDATE OF THE OCEAN RESEARCH PRIORITIES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2013, 9. Increasing carbon dioxide (CO2) in the atmosphere results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in increased CO2 in the ocean, where it lowers pH and changes fundamentalocean chemistry. Organisms that build their shells and skeletons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calcium carbonate are particularly affected. Resulting impacts include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increased stress on coral reefs, changes in food chains for commercialfisheries, and disruption of the natural processes that transport and store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carbon in the deep ocean. An even more acidic ocean of the future will havea profound impact on marine biodiversity, species viability and distribution,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food webs, but understanding the form those changes will take or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net effect on marine ecosystems is a considerable challenge for adaptation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mitigation.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349. Kirstin Dow, (Prof., Geology, U. of South Carolina), THE ATLAS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CHANGE: MAPPING THE WORLD'S GREATEST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CHALLENGE, 2011, 28. Increased acidity is expected to affect the variety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marine organisms with shells of calcium or aragonite, decrease oxygen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metabolism of animals, and alter nutrient availability. The expectedconsequences of this change are already being observed in marine life.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Scientists have measured decreases in the weight of the shells of small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snails (pteropods) as well as decreases in the calcification of corals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Great Barrier Reef. Impacts on these small organisms, which are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base of the food chain and therefore the foundation of productive habitats,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could ripple up to affect fisheries and therefore protein and food security formillions of poor people.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350. Kirstin Dow, (Prof., Geology, U. of South Carolina), THE ATLAS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CHANGE: MAPPING THE WORLD'S GREATEST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CHALLENGE, 2011, 28. An initial calculation of possible economic lossesassociated with a 10 to 25 percent decline in mollusk catches in the USA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alone estimates losses for the year 2060 at between $324 million and $5.1billion at current values. Under scenarios of increasing emissions of carbon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dioxide, surface ocean pH is projected to decrease further, by 0.4 ± 0.1 pHunits, becoming increasingly acidic by 2100 relative to pre-industrialconditions.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351. Severin Carrell, (Staff, The Guardian), WATER: OPPOSING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VIEWPOINTS, 2012, 35. A report by more than 100 of Europe's leadingmarine scientists, released at the climate talks this morning, states that theseas are absorbing dangerous levels of carbon dioxide as a direct result ofhuman activity. This is already affecting marine species, for example byinterfering with whale navigation and depleting planktonic species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base of the food chain.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352. Orrin Pilkey, (Prof., Ocean Sciences, Florida State U.), GLOBALCLIMATE CHANGE: A PRIMER, 2011, 101. The increased carbon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atmosphere is causing ocean acidification, which is probably weakening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coral skeletons and making calcification difficult for juvenile corals. If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temperatures rise too quickly, the result can be bleaching caused by the lossof oxygen-producing zooxanthellae algae, and death for many corals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associated organisms.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353. Ramez Naam, (Fellow, Institute for Ethics and EmergingTechnologies), THE INFINITE RESOURCE: THE POWER OF IDEAS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A FINITE PLANET, 2013, 79. Corals, meanwhile, are the rainforests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sea. More than 25 percent of the biodiversity of the oceans is found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around coral reefs. In tropical seas in particular, the warm temperature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surface waters prevents minerals and other nutrients from rising up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depths. Coral reefs host algae, which photosynthesize light, providingnutrients for the rest of the food chain. They serve as nurseries to newly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hatched fish of staggering varieties, giving them someplace safe to grow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before venturing into dangerous open waters. Large parts of the ocean food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web depend upon them. And they are already under massive pressure.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Worldwide, more than 20 percent of coral reefs are dead, and another 50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percent are in serious danger from warming seas and human activity.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354. Ramez Naam, (Fellow, Institute for Ethics and EmergingTechnologies), THE INFINITE RESOURCE: THE POWER OF IDEAS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ON A FINITE PLANET, 2013, 79. Ocean acidification places coral reefsunder greater pressure and threatens the phytoplankton that the entireocean's food web depends upon. Dozens of studies looking at differentspecies of calcifiers have found thinner shells, reduced growth, smaller size,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 lower survival at higher acidities that model those the oceans will reach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coming decades.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355. Paul Snelgrove, (Prof., Oceanography, Memorial U., Newfoundland),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DISCOVERIES OF THE CENSUS OF MARINE LIFE: MAKING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LIFE COUNT, 2010, 194. The global ocean paid a price for takingup almost a third of the additional CO2 that humans added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atmosphere during the twentieth century. Dissolved CO2 increased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acidity measurably and acidity dissolves calcium carbonate, the stuff ofcoral skeletons, among others. In the North Pacific, coral distributions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already changing. Echinoderms, mollusks, foraminiferans, and corals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candidates to suffer this century if acidification worsens, with cascading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effects on other species. Low oxygen waters in OMZs are already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acidic than elsewhere and as they expand will amplify acidification effects.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356. Sylvia Earle, (National Geographic Explorer in Residence),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IS BLUE: HOW OUR FATE AND OCEANS ARE ONE,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178-179. Some think first of the consequences to coral reefs, where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increasing acidity can interfere with the ability of corals to build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maintain their stony skeletons; past a certain level, they dissolve.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structure of coral reefs also depends on red and green species of coralline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algae that may make up as much as 90 percent of the mass of a coral reef.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 too, dissolve when the surrounding water becomes too acidic.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Everything with a calcium carbonate shell is vulnerable—oysters, clams,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snails, pteropods (planktonic swimming mollusks), many sponges, sea stars,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 cucumbers, sea urchins—the list is long.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357. Sylvia Earle, (National Geographic Explorer in Residence),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IS BLUE: HOW OUR FATE AND OCEANS ARE ONE,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179. A change in acidification can cause trouble for everything fromdeveloping fish to jellyfish. Alter the chemistry of the ocean, and the entire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system shifts. Some natural changes we can predict, but it is impossible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anticipate how fast, or how much will occur as a consequence of tipping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chemistry onto a different course.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99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358. Sylvia Earle, (National Geographic Explorer in Residence),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IS BLUE: HOW OUR FATE AND OCEANS ARE ONE,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179. Most worrisome is the effect rising acidification is having on the verysmall photosynthetic organisms that generate much of the oxygen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atmosphere. Trees, grasses, and other land plants are critically important interms of maintaining the atmospheric gases in just the right proportion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suitable for present life on Earth, including us, but photosynthetic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organisms in the sea do most of the heavy lifting when it comes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generating oxygen and otherwise holding planetary chemistry on a steady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course. As acidification increases, acid-tolerant organisms will prosper,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some now present in small numbers are likely to increase. Those thatrequire the alkaline environment that has characterized the chemistry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for millions of years will fade.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359. Carol Turley, (Researcher, Plymouth Marine Laboratory),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ACIDIFICATION, 2011, 252-255. The oceans are an enormous store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carbon, substantially greater than storage on land or in the atmosphere,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hence they play a key role in the global carbon cycle, especially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regulation of the amount of CO2 in the atmosphere. The oceans havealready taken up around 28 to 34% of the CO2 produced by humankindsince the beginning of the Industrial Revolution. This has reduced the extent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global warming but has come at the price of the substantial change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chemistry under consideration 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360. Richard Feeley, (Oceanographer, Pacific Marine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Laboratory, NOAA), POISONING AND ACIDIFICATION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EARTH'S OCEANS, 2010, 3. Many marine organisms that produce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calcium carbonate shells studied thus far have shown detrimental effects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due to increasing carbon dioxide levels in seawater and the resulting declinein pH. For example, increasing ocean acidification has been shown tosignificantly reduce the ability of reef-building corals to produce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skeletons, affecting growth of individual corals and making the reef morevulnerable to erosion. Some estimates indicate that, by the end of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coral reefs may erode faster than they can be rebuilt. This could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compromise the long-term viability of these ecosystems and perhaps impactthe thousands of species that depend on the reef habitat.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361. Ryan Kelly, (Fellow, Center for Ocean Solutions, Stanford 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HARVARD ENVIRONMENTAL LAW REVIEW, 2013, 58.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acidification is known as "the other CO2 problem," because it has received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less attention than climate change but is similarly caused by rising levels ofatmospheric carbon dioxide ("CO2"). Because the ocean absorbs roughly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one-third of the CO2 that humans release into the atmosphere annually, it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significantly more acidic than it was during the preindustrial era. This moreacidic ocean has begun to dissolve the shells and other hard parts of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organisms and threatens to change fundamentally the marine ecosystems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a large fraction of the world depends for sustenance, recreation, and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host of other services.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362. Mark Lynas, (British Environmentalist), THE GOD SPECIES: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SAVING THE PLANET IN THE AGE OF HUMANS, 2011, 200-201.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Already today there is evidence that acidification is beginning to have aneffect on corals, even in protected areas like Australia's Great Barrier Reef.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January 2009 Australian marine biologists reported a 14 percent decline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calcification rates measured over 69 different locations up and down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Barrier Reef over the 15 years between 1990 and 2005.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363. Mark Lynas, (British Environmentalist), THE GOD SPECIES: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SAVING THE PLANET IN THE AGE OF HUMANS, 2011, 201.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entire marine ecosystem is at risk from acidification, from the tropics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poles. In the Arctic, bottom-dwelling organisms like mussels and clams—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vital food for diving seabirds, bearded seals, gray whales, and walrus—may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already be suffering the impacts of rising acidity. The acidification hot spot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the western U.S. continental shelf could put at risk the giant kelp foreststhat are important centers of marine biodiversity, and affect lobsters,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urchins, snails, mussels, and hundreds of other ocean-dwelling animals andplants.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364.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110. 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tropical coral reefs inhabit waters that are less than three hundred feet deep,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 they will quickly come under the influence of ocean acidification. Ifcarbon dioxide in the atmosphere doubles from its current level, all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world's coral reefs will shift from a state of construction to erosion.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literally begin to crumble and dissolve, as erosion and dissolution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carbonates outpaces deposition.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365. David Blockstein, (Sr. Scientist, National Council for Science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CLIMATE SOLUTIONS CONSENSUS, 2010, 79. We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already lowered the pH level of the ocean by about 0.1 unit. Lower pH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slows coral growth, which compounds the problems brought on bybleaching and disease. Slow growth for coral means that coral loses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ability to compete with other species such as sponges and seaweeds and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keep up with sea level rise. As the concentration of atmospheric carbon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dioxide increases, ocean warming and acidification will accelerate. Even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conservative forecasts suggest the planet could lose coral reef systems on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large scale by 2100.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100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366. Fortunat Joos, (Prof., Climate &amp; Environmental Physics, U. of Bern,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Switzerland), OCEAN ACIDIFICATION, 2011, 272. Ocean acidification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caused by the uptake of carbon dioxide (CO2) by the ocean is an important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change problem. Ongoing ocean acidification is closely linked toglobal warming, as acidification and warming are primarily caused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continued anthropogenic emissions of CO2 from fossil fuel burning, landuse, and land-use change. Future ocean acidification will be determined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past and future emissions of CO2 and their redistribution within the earth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system and the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367. Carol Turley, (Researcher, Plymouth Marine Laboratory),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ACIDIFICATION, 2011, 251. Polar, subpolar, and deep-sea ecosystems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also at risk as ocean acidification will be most severe there and organisms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playing important roles in those ecosystems are particularly vulnerable,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example the mollusc Limacina helicina, a key link in the polar and subpolar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food chain, or the deep-water coral Lophelia pertusa, which is key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creating important deep-sea ecosystems.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368. John Roff, (Prof., Environmental Science, Acadia U.),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CONSERVATION ECOLOGY, 2011, 3. Tens of thousands of kilometres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coral reefs have bleached in recent years as a result of increased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temperatures, which may be aggravated by the addition of greenhouse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gasses from the combustion of fossil fuels. Important breeding, feeding,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mating and resting areas for migratory species have been affected by humanactivities.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369. Orrin Pilkey, (Prof., Ocean Sciences, Florida State U.), GLOBALCLIMATE CHANGE: A PRIMER, 2011, 102. The loss of reefs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represent a loss of an important carbon sink, leading to increasing carbonconcentration of the atmosphere. The loss of the reef fauna and flora will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loss to the fishing economy of many local communities and the economyof numerous tourist villages. Most important will be the loss of a huge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number of reef-dependent species of marine organisms.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370. Bruce Wright, (Member, Pew Oceans Commission), CHANGINGCONDITIONS IN THE ARCTIC, Jan. 24, 2011. Retrieved Mar. 10,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http://www.whitehouse.gov/sites/default/files/microsites/ceq/arctic_comments_1.24.11-4.29.11.pdf. As the oceans become more acidic they are lessreliable as a sink for CO2; they are becoming saturated with CO2.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Southern Ocean has been absorbing less CO2 from the atmosphere since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1981 even though CO2 levels have increased 40% due to burning of fossil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fuels. Oceans once absorbed half of all human carbon emissions, but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Southern Ocean is taking up less and less and is reaching its saturation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point. This is evidence of a positive feedback that could rapidly acceleratethe rate of climate change. Climate models predict that this kind of feedbackwill continue and intensify; as the oceans reach their saturation point moreCO2 will stay in our atmosphere.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371.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3-4. The most intense heat in Russia's 130 years of record-keeping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was taking a heavy economic toll. The loss of standing forests and theprojected cost of their restoration totaled some $300 billion. Thousands offarmers faced bankruptcy. Russia's grain harvest shrank from nearly 100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million tons to scarcely 60 million tons as crops withered. Recently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world's number three wheat exporter, Russia banned grain exports in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desperate move to rein in soaring domestic food prices. Between mid-June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mid-August, the world price of wheat climbed 60 percent. Prolonged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drought and the worst heat wave in Russian history were boosting foodprices worldwide.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372.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x. My sense is that the "perfect storm" or the "ultimate recession"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could come at any time. It will likely be triggered by an unprecedentedharvest shortfall, one caused by a combination of crop-withering heat waves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emerging water shortages as aquifers are depleted. Such a grain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shortfall could drive food prices off the top of the chart, leading exportingcountries to restrict or ban exports — as several countries did when pricesrose in 2007-08 and as Russia did again in response to the heat wave of2010. This in turn would undermine confidence in the market economy as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reliable source of grain. And in a world where each country would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narrowly focused on meeting its own needs, the confidence that is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foundation of the international economic and financial systems would begin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erode.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373.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2011, 11. On the social front, the most disturbing trend is spreading hunger.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the last century's closing decades, the number of chronically hungry andmalnourished people worldwide was shrinking, dropping to a low of 788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million by 1996. Then it began to rise — slowly at first, and then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rapidly — as the massive diversion of grain to produce fuel for cars doubledthe annual growth in grain consumption. In 2008, it passed 900 million. By2009, there were more than a billion hungry and malnourished people.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 Food and Agriculture Organization anticipated a decline in the number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hungry people in 2010, but the Russian heat wave and the subsequent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climb in grain prices may have ended that hope.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374.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2011, 13-14. Food price stability now depends on a record or near-recordworld grain harvest every year. And climate change is not the only threat tofood security. Spreading water shortages are also a huge, and perhaps evenmore imminent, threat to food security and political stability. Water-based"food bubbles" that artificially inflate grain production by depleting aquifersare starting to burst, and as they do, irrigation-based harvests are shrinking.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first food bubble to burst is in Saudi Arabia, where the depletion of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fossil aquifer is virtually eliminating its 3million-ton wheat harvest.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 are at least another 17 countries with food bubbles based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overpumping.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375.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2011, 47. The effects of high temperatures on food security are scary.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Agriculture as it exists today has evolved over 11,000 years of ratherremarkable climate stability. As a result, world agriculture has evolved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maximize productivity within this climatic regime. With the earth's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changing, agriculture will increasingly be out of sync with the climatesystem that shaped it. When temperatures soar during the growing season,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grain yields fall. Crop ecologists use a rule of thumb that for each 1-degree-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Celsius rise in temperature above the optimum during the growing season,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 can expect a 10-percent decline in grain yields.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376.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47. Among other things, temperature affects photosynthesis. In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study of local ecosystem sustainability, Mohan Wali and his colleagues atOhio State University noted that as temperature rises, photosynthetic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activity in plants increases until the temperature reaches 68 degrees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Fahrenheit. The rate of photosynthesis then plateaus until the temperature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hits 95 degrees, whereupon it begins to decline. At 104 degrees,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photosynthesis ceases entirely.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377.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47-48. The most vulnerable part of a plant's life cycle is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pollination period. Of the world's three food staples — rice, wheat, and corn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 corn is particularly vulnerable to heat stress. In order for corn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reproduce, pollen must fall from the tassel to the strands of silk that emerge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the end of each ear of corn. Each of these silk strands is attached to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kernel site on the cob. If the kernel is to develop, a grain of pollen must fall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the silk strand and then journey to the kernel site. When temperatures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uncommonly high, the silk strands quickly dry out and turn brown, unable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play their role in the fertilization process.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378.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48. The effects of temperature on rice pollination have been studied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detail in the Philippines. Scientists there report that the pollination of rice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falls from 100 percent at 93 degrees Fahrenheit to nearly zero at 104degrees Fahrenheit, leading to crop failure.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379.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48. Heat waves clearly can decimate harvests. Other effects of higher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temperatures on our food supply are less obvious but no less serious.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380.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47. The effects of high temperatures on food security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scary. Agriculture as it exists today has evolved over 11,000 years ofrather remarkable climate stability. As a result, world agriculture hasevolved to maximize productivity within this climatic regime. With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earth's climate changing, agriculture will increasingly be out of sync withthe climate system that shaped it. When temperatures soar during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growing season, grain yields fall. Crop ecologists use a rule of thumb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each 1-degree-Celsius rise in temperature above the optimum during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growing season, we can expect a 10-percent decline in grain yields.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381.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47. Among other things, temperature affects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photosynthesis. In a study of local ecosystem sustainability, Mohan Waliand his colleagues at Ohio State University noted that as temperature rises,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photosynthetic activity in plants increases until the temperature reaches 68degrees Fahrenheit. The rate of photosynthesis then plateaus until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 hits 95 degrees, whereupon it begins to decline. At 104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degrees, photosynthesis ceases entirely.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382.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48. In order for corn to reproduce, pollen must fall fromthe tassel to the strands of silk that emerge from the end of each ear of corn.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Each of these silk strands is attached to a kernel site on the cob. If the kernel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to develop, a grain of pollen must fall on the silk strand and then journey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the kernel site. When temperatures are uncommonly high, the silk strands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quickly dry out and turn brown, unable to play their role in the fertilization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process.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383. CHARLESTON GAZETTE, Aug. 18, 2012, 4A. More violent stormsinflict billions in damage. Rising sea levels menace coastal zones. Tropical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diseases spread northward, hurting people, livestock, forests and crops. Theexpense of global warming is colossal. Practical common sense requires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steps to reduce this loss.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101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384. Daniel Perlmutter, (Prof., Chemical Engineering, U. Pennsylvania),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CHALLENGE OF CLIMATE CHANGE, 2011, 6. There is a broad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consensus in both the scientific and policy communities that something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needs to be done — and soon — about the world-wide energy utilizationthat is bringing about continuing global changes leading to seriousenvironmental deterioration. An uncontrolled global warming would createcatastrophic consequences for the earth and its various political, economic,</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social subsystems.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385. Clive Hamilton, (Prof., Public Ethics, Center for Applied Philosophy,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Australian National U.), REQUIEM FOR A SPECIES: WHY WE RESISTTHE TRUTH ABOUT CLIMATE CHANGE, 2010, 10-11. Overall,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effectiveness of natural sinks at removing carbon dioxide from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atmosphere has declined by 5 per cent over the last 50 years, and the decline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will continue. Unless offset by some other process, warming amplified bypositive-feedback effects will, over centuries and perhaps much sooner,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melt all of the ice on Earth, causing the seas to rise by some 70 metres.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386.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xi. The threats to our future now are not armed aggression but ratherclimate change, population growth, water shortages, poverty, rising foodprices, and failing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387.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3. The average July temperature in Moscow was a scarcely believable14 degrees Fahrenheit above the norm. Twice during the heat wave,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Moscow temperature exceeded 100 degrees Fahrenheit, a level Muscoviteshad never before experienced. Watching the heat wave play out over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seven-week period on the TV evening news, with the thousands of fires andthe smoke everywhere, was like watching a horror film that had no end.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Russia's 140 million people were in shock, traumatized by what was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happening to them and their country.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388. Elizabeth Black, (Attorney, Environmental Practice &amp; Litigation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Department, Carter Ledyard &amp; Milburn, LLP), GEORGETOWN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ENVIRONMENTAL LAW REVIEW, 2010, 359.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possible weather-related effects of climate change include increased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frequency and intensity of droughts, severe storms, flooding, heat waves,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rising sea levels. In turn, the natural and weather-related consequencesof climate change are, likely to spur more serious social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consequences, including food and water shortages, mass migration,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conflicts over resources. In addition, there exists a geographic and temporal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disconnect between the causes and effects of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389.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2011, 46. The pattern of more-intense heat waves, more-powerful storms,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more-destructive flooding is consistent with what climate models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project will happen as the earth's temperature rises. The worst heat wave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Russian history and the worst flooding in Pakistan's history are the kind ofextreme events we can expect to see more of if we continue with business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usual. James Hansen, the U.S. government's leading climate scientist,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asks, "Would these events have occurred if atmospheric carbon dioxide had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remained at its pre-industrial level of 280 ppm [parts per million]?"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answer, he says, is "almost certainly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390.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6. Meanwhile, with our massive burning of fossil fuels, we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overloading the atmosphere with carbon dioxide (CO2), pushing the earth's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 ever higher. This in turn generates more frequent and moreextreme climatic events, including crop-withering heat waves, more intensedroughts, more severe floods, and more destructive storms.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391. Clive Hamilton, (Prof., Public Ethics, Center for Applied Philosophy,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Australian National U.), REQUIEM FOR A SPECIES: WHY WE RESISTTHE TRUTH ABOUT CLIMATE CHANGE, 2010, 9-10. Warming isexpected to cause more deforestation through droughts, fires and hightemperatures inhibiting plant growth. A recent study concluded that a 4°Crise in the Earth's average temperature would kill off 85 per cent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Amazon rainforest, and that even a 2°C rise, now seen as unavoidable,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see 20-40 per cent of it die off.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392. Clive Hamilton, (Prof., Public Ethics, Center for Applied Philosophy,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Australian National U.), REQUIEM FOR A SPECIES: WHY WE RESISTTHE TRUTH ABOUT CLIMATE CHANGE, 2010, 12. Most leading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scientists now believe that 2°C of warming would pose a substantial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risk both because of its direct impacts on climatically sensitive Earthsystems and because of the potential to trigger irreversible changes in thosesystems. The latter include the disappearance of Arctic summer sea-ice andmelting of much of the Greenland and West Antarctic icesheets.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393. William Stewart, (Attorney &amp; Journalist), CLIMATE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UNCERTAINTY: A BALANCED LOOK AT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RENEWABLE ENERGY, 2010, 48. It is almost inevitable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substantial changes to ecosystems and corresponding changes in access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scarce natural resources will spur conflict. Securing access to vital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among the oldest and most common causes of human warfare.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394. William Stewart, (Attorney &amp; Journalist), CLIMATE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UNCERTAINTY: A BALANCED LOOK AT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RENEWABLE ENERGY, 2010, 49. If the IPCC's most recent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projections on climate change are accurate, the world will soon experience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increased regional famine, water shortages, and associated mass migration.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one public research institute recently summarized, these changes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"seriously exacerbate already marginal living standards in many Asian,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African, and Middle Eastern nations, causing widespread politicalinstability and the likelihood of failed states. . . . The chaos that results 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be an incubator of civil strife, genocide, and the growth of terrorism."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(ellipsis in original)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395. Robert Henson, (Analyst, National Center for Atmospheric Research),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ROUGH GUIDE TO CLIMATE CHANGE, 2011, 14. Quantifyingthe human cost of climate change is exceedingly difficult. The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Health Organization has estimated that in 2000 alone, more than 150,000people died as a result of direct and indirect climate-change impacts.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comprehensive study, released in 2009 by the Global Humanitarian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Forum (a think tank headed by former UN chief Kofi Annan) found thatdisasters related to climate change kill some 300,000 people each year.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medical journal Lancet, building on IPCC findings, warned in a 2009 reportthat "climate change is potentially the biggest global health threat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twenty-first century".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396. David Blockstein, (Sr. Scientist, National Council for Science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CLIMATE SOLUTIONS CONSENSUS, 2010, 23.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World Health Organization estimates that climate change caused the loss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150,000 lives in the year 2000 alone and that weather-related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disasters killed approximately 600,000 people worldwide during the 1990s.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Disproportionate numbers of these deaths are among the poor, the sick,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young, and the elderly, especially in the developing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397. Andrew Appleby, (J.D. Candidate), CUMBERLAND LAW REVIEW,</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2009/2010, 16-17. There are several reasons why climate change "poses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serious threat to America's national security." In many of the world's mostvolatile regions, climate change will exacerbate political instability.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Admiral T. Joseph Lopez asserts that "[c]limate change will provide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conditions that will extend the war on terror . . . ." Additionally,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can "create sustained natural and humanitarian disasters on a scale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far beyond those we see today." The effects of climate change have real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costs to the United States. The United States will likely be called upon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stabilize these regions with military and humanitarian assistance. Developed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countries such as the United States and European nations will likely see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massive influx of immigration as well. The world's poorest nations are 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vulnerable to the effects of climate change. Poor nations depend heavily onagriculture and natural resources, and they do not have the means to adapt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radical changes in the climate. The poorest people in the world havemeager access to food and medical care, which is compounded because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tend to live in areas that are most prone to natural disasters, drought, anddisease. Climate change has economic costs as well. Paul Volcker, formerFederal Reserve chairman, predicts "that the economy will go down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drain in the next 30 years" if the United States does not take immediate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measures to reduce global warming. (ellipsis in original)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398. Andrew Appleby, (J.D. Candidate), CUMBERLAND LAW REVIEW,</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2009/2010, 16. The potential impact of climate change on national securityis another key reason why the United States must eliminate oil use. In arecent study, a distinguished Military Advisory Board recognized that"[c]limate change, national security, and energy dependence are a related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set of global challenges." The Board recommended that the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fully integrate the national security consequences of climate change intonational security and national defense strategies. Furthermore, "[t]ime is ofthe essence because deferring action will only limit our options in thefuture." Climate scientists now suggest that we have less than eight years tostart making a significant reduction of greenhouse gases. If the UnitedStates does not act now, our only choice will be to "quickly fashion radicalnew approaches that will come too late to avoid massive disruptions."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399.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15. Among other things, the situation in which we find ourselvespushes us to redefine security in twenty-first century terms. The time whenmilitary forces were the prime threat to security has faded into the past. Thethreats now are climate volatility, spreading water shortages, continuing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population growth, spreading hunger, and failing states. The challenge is todevise new fiscal priorities that match these new security threats.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400. David Blockstein, (Sr. Scientist, National Council for Science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CLIMATE SOLUTIONS CONSENSUS, 2010, 78.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addition to temperature changes, climate disruption is already starting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alter precipitation and wind patterns, all of which are driven by the vast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as heat sinks. The world's oceans, which will warm less quickly thanland, are undergoing both warming and acidification. These impacts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already being seen on coral reefs, which are the ocean's most biodiverse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type of ecosystem.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102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401. David Blockstein, (Sr. Scientist, National Council for Science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CLIMATE SOLUTIONS CONSENSUS, 2010, 78-79.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least three different but compounding mechanisms brought on by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kill living corals and threaten coral populations: (1) Temperaturerise forces coral bleaching, which is the expulsion of tiny plantlikeorganisms (zooxanthellae) that live within the coral tissue and provide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host with food and oxygen; (2) warming temperatures magnify the effect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infectious diseases on coral, leading to more coral loss; (3) acidification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water makes it more difficult and more costly in terms of energy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corals to secrete their calcium carbonate skeleton.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402. Mark Hertsgaard, (Journalist), HOT: LIVING THROUGH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NEXT FIFTY YEARS ON EARTH, 2011, 59. Coral reefs are also a keyfoundation of the marine food chain, nurturing the fisheries that provide 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billion people on earth with their primary source of protein. But coral reefs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effectively doomed by the inertia of the climate system. Highertemperatures serve to bleach and kill coral; some scientists expect 98percent of the world's coral to be gone by 2050.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403.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50. While the ice sheets are melting, so too are mountain glaciers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nature's freshwater reservoirs. The snow and ice masses in the world's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mountain ranges and the water they store are taken for granted simply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because they have been there since before agriculture began. Now that ischanging. If we continue raising the earth's temperature, we risk losing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"reservoirs in the sky" on which so many farmers and cities depend.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404.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50. Americans need not go far from home to see massive glacier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melting. In 1910, when Glacier National Park in western Montana was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created, it had some 150 glaciers. In recent decades, these glaciers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been disappearing.• By the end of 2009, only 27 were left. In April 2010park officials announced that 2 more had melted, leaving only 25. It appears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be only a matter of time until all the park's glaciers are gone.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405.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2011, 50. Other landmarks, such as the glaciers on Mount Kilimanjaro inEast Africa, are also melting quickly. Between 1912 and 2007,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Kilimanjaro's glaciers shrank 85 percent. It is too late to save this landmark.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Like the glaciers in Glacier National Park, those on Kilimanjaro may soon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be relegated to photographs in museums. The World Glacier MonitoringService has reported the nineteenth consecutive year of shrinking mountainglaciers. Glaciers are melting in all of the world's major mountain ranges,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including the Andes, the Rockies, the Alps, the Himalayas, and the Tibetan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Plateau.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406.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50-51. Ice melt from mountain glaciers in the Himalayas and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Tibetan Plateau helps sustain the major rivers of Asia during the dry season,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when irrigation water needs are greatest. In the Indus, Ganges, Yellow,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Yangtze River basins, where irrigated agriculture depends heavily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rivers, the loss of any dry-season flow is bad news for farmers.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melting glaciers coupled with the depletion of aquifers present the 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massive threat to food security the world has ever faced. China is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world's leading producer of wheat. India is number two. (The United Statesis number three.) With rice, China and India totally dominate the worldharvest.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407.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51. In India, the giant Gangotri Glacier, which helps keep the GangesRiver flowing during the dry season, is retreating. The Ganges River is notonly by far the largest source of surface water irrigation in India, it is also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source of water for the 407 million people living in the Gangetic basin. YaoTandong, a leading Chinese glaciologist, reports that glaciers on the Tibetan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Plateau in western China are now melting at an accelerating rate. Many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smaller glaciers have already disappeared. Yao believes that two thirds ofthese glaciers could be gone by 2060. If this melting of glaciers continues,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Yao says it "will eventually lead to an ecological catastrophe." The Yellow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River basin is home to 147 million people; their fate is closely tied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river because of low rainfall in the northern half of China. The Yangtze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by far the country's largest river, helping to produce half or more of its 130million-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ton rice harvest. The Yangtze basin is home to 369 million people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 more than the entire population of the United States. Thus the number ofpeople affected by the melting and eventual disappearance of glaciers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be huge.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408.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67. 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120,000 years of climate records held in annual layers of snow cored fromwithin the Greenland ice sheet suggest that this part of the global oceanconveyor has stopped many times in the past. It seems that a breakdown 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occur rapidly, in as little as a few decades. The trigger for these stoppagesin the past was a sudden drop in the salinity of Arctic seas. The periodcovered by the Greenland ice cores lies within the last glaciation,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110,000 years to 10,000 years ago, when much of North America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Europe were ice-bound. The ice sheets grew in thickness as snowfall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accumulated over thousands of years. Eventually it grew top-heavy andbecame unstable. Ice surged through the Hudson Strait into the North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Atlantic, where it melted, freshened the sea, and switched off deep bottomwater formation at the northern extremity of the global ocean conveyor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current.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409. Mark Lynas, (British Environmentalist), THE GOD SPECIES: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SAVING THE PLANET IN THE AGE OF HUMANS, 2011, 205. Fiftymillion years earlier, at the end of the Permian period, the biggest mass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extinction of all time wiped out as many as 95 percent of species—and once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again volcanic CO2, followed by a massive oceanic methane hydrate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release, has been fingered as the main cause.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410. Subhankar Banarjee, (Visiting Professor, Institute for Advanced Study,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Princeton U.), ARCTIC VOICES: RESISTANCE AT THE TIPPINGPOINT, 2012, 85. Both the Beaufort and Chukchi seas have large but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unknown quantities of methane underneath their sea floors. Already largequantities of methane have been escaping rapidly in the East Siberian ArcticShelf due to warming of subsea permafrost there. Also know that methane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twenty times more potent as a greenhouse gas than CO2. Scientists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very worried about a potentially massive amount of methane escaping fromboth terrestrial and subsea permafrost due to Arctic warming. If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happens it'd be catastrophic for the planet.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411.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94-95.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Another positive proof of global warming is newly emerging in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The seabed has begun to spew forth bubbles of the greenhouse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methane on a colossal scale as permafrost melts at the bottom of the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where ice sheets are in retreat. Russian scientists announced the findings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San Francisco conference in December 2011 where the leader of the team,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Professor Igor Semiletov, described fountains of methane more than half amile wide. He said they saw hundreds of such fountains but estimated there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could be thousands more. So methane emissions from the seabed are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adding to those from melting permafrost on land to accelerate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412. Orrin Pilkey, (Prof., Ocean Sciences, Florida State U.), GLOBALCLIMATE CHANGE: A PRIMER, 2011, 9. The sudden release of massive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amounts of methane from marine methane ice is the suspected cause of twoof the Earth's major extinction events. The Paleocene-Eocene Thermal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Maximum of 55 million years ago led to the extinction of numerous marineand land-based organisms. In this instance the collapse of methane 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deposits seems highly probable as the cause of the occurrence of spectacularatmospheric warming, which took perhaps 100,000 years to recover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413. Albert Nerenberg, (Staff), MONTREAL GAZETTE, Mar. 11, 2011,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A2. In fact, weird winter weather is exactly in line with many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climatechange predictions. Counterintuitive though it may be, "heavy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snowstorms are not inconsistent with a warming planet," Jeff Masters,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director of meteorology for the Weather Underground, the private weather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monitoring agency, stated in a press release from the aptly named Union ofConcerned Scientists. "In fact, as the Earth gets warmer and more moisturegets absorbed into the atmosphere," he said. "We are steadily loading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dice in favour of more extreme storms in all seasons, capable of causing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greater impacts on society."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414.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92-93. 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far only the upper layers of the sea have begun to warm up. As heat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penetrates deeper, the sea will expand, and sea levels will continue to rise.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2007 the Intergovernmental Panel on Climate Change (IPCC) predicted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sea levels could rise by another seven to twenty-four inches by 2100,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depending on how fast we gain control over the drivers of climate change.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Their forecasts combine thermal expansion of seawater with ice loss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mountain glaciers and the Greenland and Antarctic ice sheets. But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figures seem increasingly at odds with the recent acceleration: Sea levels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risen faster than the most rapid rate of change they predicted a decade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415. Mark Kurlansky, (Journalist), WORLD WITHOUT FISH, 2011, xx.</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 place where we are losing species at an enormous rate is in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Throughout the world, coral reefs, complex ecosystems that house a widevariety of plants and animals, are losing species that haven't even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discovered or identified.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416. William Stewart, (Attorney &amp; Journalist), CLIMATE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UNCERTAINTY: A BALANCED LOOK AT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RENEWABLE ENERGY, 2010, 41-42. Over the last 130 years, sealevels have risen about 8 inches (200 mm) as a result of increased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temperatures. On average, oceans rose .062 inches (1.6 mm) per year. While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increase alone is not insignificant, the much greater concern is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rate of ocean expansion seems to be accelerating.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417. Timothy Kusky, (Prof., Natural Science, St. Louis U.),</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ENCYCLOPEDIA OF EARTH AND SPACE SCIENCE, 2010, 669.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rate of sea-level rise seems to be accelerating, and may presently be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much as an inch (2.5 cm) every eight to 10 years. If all of the ice on boththe Antarctic and Greenland ice sheets were to melt, global sea levels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rise by 230 feet (70 m), inundating most of the world's major cities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submerging large parts of the continents under shallow seas.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418.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75. How far might the sea level rise? Rob Young and Orrin Pilkey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note in The Rising Sea that planning panels in Rhode Island and Miami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assume a minimum rise of 3.5 feet by 2100. A California planning study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uses a 4.6-foot rise by century's end. The Dutch, for their coastal planningpurposes, are assuming a 2.5-foot rise for 2050.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103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419.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75.If the Greenland ice sheet, which is well over a mile thick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places, were to melt completely, sea level would rise 23 feet. And if theWest Antarctic ice sheet were to break up entirely, sea level would rise 16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feet. Together, the melting of these two ice sheets, which scientists believeto be the most vulnerable, would raise sea level 39 feet. And this does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include thermal expansion as ocean water warms, an important contributorto sea level.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420. Timothy Kusky, (Prof., Natural Science, St. Louis U.),</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ENCYCLOPEDIA OF EARTH AND SPACE SCIENCE, 2010, 337.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levels are also rising at an increasing rate. Between 1961 and 1993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 level was rising at a rate of 0.05-0.09 inches per year (0.130.23 cm/yr),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since 1993 they have been rising at 0.09-0.11 inches per year (0.24-0.28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mm/yr). Some of the sea level rise is due to melting glaciers, ice caps,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snow, and some is from thermal expansion of ocean water as the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warms. Glaciers are shrinking in both the northern and southern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hemispheres, and the ice caps on the Arctic Ocean and over parts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Antarctica are shrinking rapidly.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421. William Stewart, (Attorney &amp; Journalist), CLIMATE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UNCERTAINTY: A BALANCED LOOK AT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RENEWABLE ENERGY, 2010, 19. Another measurable impact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Earth's warming climate is its rising seas. Ocean levels have risen about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 inches (20 cm) in the last 130 years as a result of increased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temperatures, and the expansion of the seas is accelerating.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422. Sid Maher, (Staff), THE AUSTRALIAN, Mar. 11, 2011, 1. Sea-levelrises caused by global warming may be worse than predicted and the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may have to find deeper cuts to greenhouse gas emissions than currently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targeted to manage the risks of climate change. Ross Garnaut, Julia Gillard's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change adviser, yesterday issued a gloomy review of the latestscience on global warming, finding the “awful reality” is that previous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research may have underestimated the impact of increasing levels of carbon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dioxide in the atmosphere. “I would now be tempted to say that views thattemperatures and damage from a specified level of emissions over time willbe larger than is suggested by the mainstream science are much more likelyto be proven correct than those that embody the opposite expectations,” 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423. Sid Maher, (Staff), THE AUSTRALIAN, Mar. 11, 2011, 1. “There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increasing discussion in the legitimate scientific literature of the possibility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large damage will occur at smaller increases in global temperatures,”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Professor Garnaut writes. He says the latest science shows “the statistically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significant warming trend had been confirmed by observations over recent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While global temperatures continue to rise around the midpoints ofthe UN Intergovernmental Panel on Climate Change range of projections,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 says “the rate of sea-level rise has accelerated and is tracking above therange suggested by the IPCC”. Higher sea-level rises will “continue toincrease the frequency and intensity of coastal flooding events during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21st century”. “Observations indicate that there has been a significant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increase in the frequency of extreme high sea levels within Australia,” 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says.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424. Brian Fagan, (Prof., Anthropology, U. California, Santa Barbara),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ATTACKING OCEAN: THE PAST, PRESENT, AND FUTURE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RISING SEA LEVELS, 2013, 228. Global warming has raised sea levels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about 20 centimeters since 1880 and the rate of rise is accelerating. Manyscientists expect a rise of 20 to 203 centimeters this century, depending onthe release of greenhouse gases and other pollutants into the atmosphere.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specifically, the Arizona study projects a 2.5- to 20-centimeter climbby 2030 and a 10- to 49-centimeter rise by 2050, the amount varyingconsiderably from one location to another.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425.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92.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levels rose by approximately eight inches between 1870 and 2000. Weknow this from thousands of tide gauges across the world. Since 1993 thoserecordings have been supplemented by satellite observations that measuresea-level fluctuations with great accuracy. Averaged over 130 years, the risecomes to one fifteenth of an inch per year, but in the last twenty years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rate has accelerated, and it now tops an eighth of an inch per year. Three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quarters of the rise in sea levels since 1900 has been caused by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from carbon dioxide emissions.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426. Mohamed Nasheed, (President, The Maldives), OCEANS: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THREATS TO OUR SEAS, 2010, 65. Climate change is not a distant orabstract phenomenon in the Maldives. The effects of climate change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being felt today. One third of inhabited islands in the Maldives are suffering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coastal erosion, which is exacerbated by climate change. Fishermen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complaining that weather patterns have become unpredictable,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warmer and more acidic seas threaten our coral reefs. If the world fails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curb carbon dioxide emissions, and global temperatures continue to soar,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these problems will worsen over the coming decades.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427. Mohamed Nasheed, (President, The Maldives), OCEANS: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THREATS TO OUR SEAS, 2010, 65-66. The Environment Ministry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calculates that sea levels in the Maldives are rising by 0.7 mm per year,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is around the global average. The big fear, however, is that this risein sea level accelerates as climate change starts to accelerate even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toward the end of this century. This is a concern not just to the Maldives but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all low-lying areas around the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428. Mohamed Nasheed, (President, The Maldives), OCEANS: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THREATS TO OUR SEAS, 2010, 66. A one-meter rise in sea levels, which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some climate scientists warn will happen if nothing is done to reducecarbon pollution, would be devastating for the Maldives. Such a rise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also inundate other low-lying countries such as Bangladesh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Netherlands and seriously threaten many of the world's coastal cities. Wemust not allow this to happen.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429. Mohamed Nasheed, (President, The Maldives), OCEANS: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THREATS TO OUR SEAS, 2010, 66. Nobody in the Maldives wants toleave home. The government is doing everything we possibly can to remain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here. We are improving sea defenses, such as seawalls, revetments,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embankments. We are working to improve the coral reefs and coastal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vegetation, which are our islands' natural defense mechanisms. And we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exploring new building designs, such as building houses on stilts so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withstand storm surges and floods.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430. Rob Young, (Dir., Program for the Study of Developed Shorelines,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Western Carolina U.), OCEANS: OPPOSING VIEWPOINTS, 2011, 23.</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 message for the world's leaders and decision makers is that sea level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rise is real and is only going to get worse. Indeed, we make the case in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recent book, The Rising Sea, that governments and coastal managers should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assume the inevitability of a seven-foot rise in sea level.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431. Orrin Pilkey, (Prof., Ocean Sciences, Florida State U.), GLOBALCLIMATE CHANGE: A PRIMER, 2011, 72-73. Hal Wanless, a geologistat the University of Miami, believes that the most likely sea level rise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 1.5 to 1.8 meters (5 to 6 feet) in the next hundred years. His number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comes from an analysis of permafrost and sea ice changes, accelerating 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sheet melting, and increased thermal expansion. A rise of two meters (sevenfeet) is not out of the question, and prudent planners should assume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higher figure.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432. Don Hinrichsen, (Sr. Manager, Institute for War and Peace Reporting),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ATLAS OF COASTS &amp; OCEANS: ECOSYSTEMS, THREATENED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MARINE CONSERVATION, 2011, 74. The warming trend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also causing the oceans to expand (warmer waters undergo thermalexpansion, and take up more room, resulting in rising seas). During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twentieth century mean sea level rose by 15 to 20 centimeters (6 to 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inches). If current emissions trends continue, the Intergovernmental Panel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on Climate Change (IPCC) forecasts that by 2100 the seas could rise bybetween 20 and 90 centimeters (8 to 35 inches). A one meter (three feet)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rise would inundate 15 percent of Egypt's arable land and 20 percent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Bangladesh's. The Maldives, an island chain off the southern coast of India,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disappear, as would a number of other low-lying islands in the Indian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Pacific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433. Kathleen Richardson, (Prof., Biological Oceanography, 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Copenhagen), CLIMATE CHANGE: GLOBAL RISKS, CHALLENGESAND DECISIONS, 2011, 50. Observations of sea level from 1870 to 2001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show an increase of about 20 cm over the period. An extension of the recordwith more recent data shows that the rate of sea-level rise has increased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within the past two decades, from 1.6 mm yr-1 in the 1961-2003 period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3.1 mm yr-1 in the 1993-2003 period. As shown in Figure 3.2, from 1990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2008, the period for which model-based projections of sea-level rise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available, the observed increase in sea level has tracked at or near the upper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limit of the envelope of IPCC projections.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434. Peter Ward, (Prof., Biology, U. Washington), THE FLOODED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 OUR FUTURE IN A WORLD WITHOUT ICE CAPS, 2010, 38.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results are not encouraging for anyone wanting the world's oceans tostay right where they are. Employing the known data from the twentieth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Rahmstorf established that the sea rose 3.1 mm for every degree oftemperature rise in excess of prehistorical values. By using the estimated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 rise assumed for the next century, he came up with an estimateof sea level rise from 1990 to 2100 to be a minimum of 2 feet to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maximum of almost 5 feet.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435. David Archer, (Prof., Geophysical Science, U. Chicago),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CRISIS: AN INTRODUCTORY GUIDE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2010, 139. Sea levels will rise as a result of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both because the existing ocean water expands as it heats up, and becauseadditional water will flow into the ocean as mountain glaciers and ice sheets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melt. That much is entirely uncontroversial. Equally uncontroversial is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fact that this is already happening: global sea level is already rising,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warms and ice melts.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436. David Archer, (Prof., Geophysical Science, U. Chicago),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CRISIS: AN INTRODUCTORY GUIDE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2010, 139. Greenland contains enough ice to raise the seasglobally by 7 meters, and Antarctica 57 meters! Thus, melting just a small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fraction of this ice could raise the seas worldwide by several meters.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437. Robert Henson, (Analyst, National Center for Atmospheric Research),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ROUGH GUIDE TO CLIMATE CHANGE, 2011, 127. James Hansen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(NASA) is one of a handful of scientists cautioning that MSL rises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order of metres are possible not only in the distant future but within thiscentury. Hansen speculates that a 3°C (5°F) warming — near the IPCC's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mid-range estimate of global temperature rise over the next hundred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 would eventually melt enough of the Greenland and Antarctic ice sheetsto produce a spectacular sea-level rise of 25m (80ft). On top of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simple warming and expansion of ocean water could eventually add severalmore metres to sea level.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104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438. Scott Mandia, (Prof., Physical Science, Suffolk Co., Community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College), RISING SEA LEVELS: AN INTRODUCTION TO CAUSEAND IMPACT, 2012, 120. Indeed, the threat of rising sea levels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arguably—after the endemic poverty of the region—the most insoluble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challenge its people will have to face in the years ahead. This rise will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caused both by local subsidence and by global climate change. It is thoughtthat a rise of only 1.6 feet (0.5 meters) might result in 6 million peoplelosing their homes.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439. Orrin Pilkey, (Prof., Ocean Sciences, Florida State U.), GLOBALCLIMATE CHANGE: A PRIMER, 2011, ix. Over the next fifty to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hundred years, global change has to be the greatest economic andenvironmental threat facing the planet. For example, if glaciologists areeven partly right, many of the world's coastal cities will be in trouble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because of sea level rise caused by melting ice sheets and the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and millions of people will be environmental refugees, displaced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the deltas of the world's major rivers.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440. Brian Fagan, (Prof., Anthropology, U. California, Santa Barbara),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ATTACKING OCEAN: THE PAST, PRESENT, AND FUTURE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RISING SEA LEVELS, 2013, 230. History tells us that even modest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level climbs increase such storm-related flooding dramatically. Even many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centuries ago with many fewer people around, these events led to thousandsof casualties, famine, and even the collapse of royal dynasties. The threat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infinitely higher and more urgent today, not only because of storms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but also because of a second reality: the enormous numbers ofpeople at risk along the world's coasts—at least two hundred million of usand climbing.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441. Brian Fagan, (Prof., Anthropology, U. California, Santa Barbara),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ATTACKING OCEAN: THE PAST, PRESENT, AND FUTURE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RISING SEA LEVELS, 2013, 234. Some of the country's most urgent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needs are fairly immediate—we need to improve satellite coverage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weather forecasting; we need to make massive long-term investments insmart grid technology, especially important for a nation with an outdatedinfrastructure that is heavily dependent on electrical power; and we need tomaintain a strong federal presence in emergency response, a lesson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came through strongly after Sandy, an enormous storm whose effects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extended far beyond the boundaries of a single state. Above 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governments have to assume that warmer oceans will breed stronger stormsand plan accordingly. While we cut carbon emissions as the only long-termpalliative strategy, we will have to use both resilience strategies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massive infrastructure improvements to live in what is becoming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increasingly hot and more crowded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442.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101.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 is little doubt that sea-level rises will provoke mass migration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coming century as tens of thousands of square miles of delta lands are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risk of flooding and submergence. Relative sea-level rise, accelerated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subsidence, could displace tens of millions of people from these lands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cut off agricultural production from some of the world's most fertile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soils just at a time when we will have the greatest need for it because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population growth.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443. Don Hinrichsen, (Sr. Manager, Institute for War and Peace Reporting),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ATLAS OF COASTS &amp; OCEANS: ECOSYSTEMS, THREATENED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MARINE CONSERVATION, 2011, 76. The Small Island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Developing States (SIDS) that are located in the Pacific and Indian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include some of the smallest and most remote countries on earth. Although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these countries are among the least responsible for climate change, due to acombination of physical characteristics, remoteness, and poor infrastructurethey are likely to suffer most from its effects.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444. Brian Fagan, (Prof., Anthropology, U. California, Santa Barbara),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ATTACKING OCEAN: THE PAST, PRESENT, AND FUTURE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RISING SEA LEVELS, 2013, 228. If current rates of greenhouse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emissions continue, global temperatures will rise to an average of thirteen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degrees Celsius warmer than today by 2100. According to Jeremy Weiss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University of Arizona, this would lock us into at least 4 to 6 meters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 level rise in subsequent centuries, as parts of the Greenland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Antarctic ice sheets dissolve. With an almost 3-meter rise, nine large cities,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including Boston and New York, will have lost 10 percent of their current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land areas. With a near 6-meter rise, about a third of the land area within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coastal cities will have vanished.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445. William Stewart, (Attorney &amp; Journalist), CLIMATE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UNCERTAINTY: A BALANCED LOOK AT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RENEWABLE ENERGY, 2010, 42. Worldwide, approximately 150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million people live at an altitude less than three feet above high tide.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island nations sitting on coral atolls just feet above the ocean, such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Tuvalu (in the Pacific Ocean) and Maldives (in the Indian Ocean), rising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levels present a realistic threat to their very existence.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446. Rick Bass, (Journalist), THE HEART OF THE MONSTER: WHY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PACIFIC NORTHWEST &amp; NORTHERN ROCKIES MUST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BECOME AN EXXONMOBIL CONDUIT TO THE ALBERTA TAR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SANDS, 2010, 53. The coastline of Bangladesh is moving inland,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threatening to make refugees of tens of millions of people. At least 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billion people are threatened by loss of the glaciers that, each summer,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provide all of the water for their crops.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447.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49. If ice disappears entirely in summer and is reduced in winter, theArctic region will heat up even more, ensuring that the Greenland ice sheet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melt even faster. Recent studies indicate that a combination of melting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ice sheets and glaciers, plus the thermal expansion of the ocean as it warms,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could raise sea level by up to 6 feet during this century, up from a 6-inch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rise during the last century.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448.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49. Even a 3-foot rise in sea level would sharply reduce the rice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harvest in Asia, home to over half of the world's people. It would inundate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half the riceland in Bangladesh, a country of 164 million people, and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submerge part of the Mekong Delta, a region that produces half of Viet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Nam's rice. Viet Nam, second only to Thailand as a rice exporter, could lose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its exportable surplus of rice. This would leave the 20 or so countries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import rice from Viet Nam looking elsewhere.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449.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49-50. In addition to the Gangetic Delta in Bangladesh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Mekong Delta in Viet Nam, numerous other rice-growing river deltas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Asia would be submerged in varying degrees by a 3-foot rise in sea level. Itis not intuitively obvious that ice melting on a large island in the far NorthAtlantic could shrink the rice harvest in Asia, a region that grows 90 percent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world's rice.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450.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49. Even a 3-foot rise in sea level would sharply reduce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rice harvest in Asia, home to over half of the world's people. It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inundate half the riceland in Bangladesh, a country of 164 million people,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and would submerge part of the Mekong Delta, a region that produces halfof Viet Nam's rice. Viet Nam, second only to Thailand as a rice exporter,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could lose its exportable surplus of rice. This would leave the 20 or 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countries that import rice from Viet Nam looking elsewhere.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451. Lester Brown, (Pres., Earth Policy Institute), WORLD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 HOW TO PREVENT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2011, 75. A study published by the International Institute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and Development has analyzed the effect of a 10-meter (33foot)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rise in sea level. The study begins by noting that 634 million peoplecurrently live along coasts at 10 meters or less above sea level, in what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call the Low Elevation Coastal Zone.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452.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71. Over the longer term, rising-sea refugees will likely dominate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flow of environmental refugees. The prospect for this century is a rise in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level of up to 6 feet. Even a 3-foot rise would inundate parts of many low-</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lying cities, major river deltas, and low-lying island countries. Among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early refugees will be millions of rice-farming families from Asia's low-</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lying river deltas, those who will watch their fields sink below the rising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453.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2011, 71. The flow of rising-sea refugees will come primarily from coastal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cities. Among those most immediately affected are London, New York,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Washington, Miami, Shanghai, Kolkata (Calcutta), Cairo, and Tokyo. If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rise in sea level cannot be checked, cities soon will have to start either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planning for relocation or building barriers that will block the rising seas.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454. Timothy Kusky, (Prof., Natural Science, St. Louis U.),</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ENCYCLOPEDIA OF EARTH AND SPACE SCIENCE, 2010, 669.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coastal regions of the world are densely populated and are experiencingrapid population growth. Approximately 100 million people presently livewithin three feet (1 m) above the present-day sea level. If sea level were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rise rapidly and significantly the world would experience an economic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social disaster of a magnitude not yet experienced by civilization.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455. Kathleen Richardson, (Prof., Biological Oceanography, 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Copenhagen), CLIMATE CHANGE: GLOBAL RISKS, CHALLENGESAND DECISIONS, 2011, 117. Intense storms alone, or in combination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increased sea level, threaten not only the physical security of individuals,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but also infrastructure (buildings, power supply system, access to clean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 etc.). The prediction that an increase in climate-related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disasters should occur in response to change in the climate system is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well established. Indeed, there are now enough observations around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of increases in extreme events to lend credence to this prediction.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456. David Archer, (Prof., Geophysical Science, U. Chicago),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CRISIS: AN INTRODUCTORY GUIDE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2010, 60-61. To establish whether any long-term changes intropical storm activity are occurring, we need to analyze comprehensive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data sets about these storms. This has been done in a number of studies bydifferent research groups, which are reviewed and summarized in the IPCCreport. In short, the report finds trends since the 1970s towards more intense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longer-lasting tropical cyclones, but no trend in the total number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occur each year. It states: Globally, estimates of the potentialdestructiveness of hurricanes show a substantial upward trend since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mid-1970s, with a trend towards longer storm duration and greater stormintensity, and the activity is strongly correlated with tropical sea surface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457. David Archer, (Prof., Geophysical Science, U. Chicago),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CRISIS: AN INTRODUCTORY GUIDE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2010, 61. The number of category 4 and 5 hurricanes increased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by about 75% since 1970. The largest increases were in the North Pacific,</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Indian and Southwest Pacific Oceans. However, numbers of hurricanes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North Atlantic have also been above normal in 9 of the last 11 years,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culminating in the record-breaking 2005 season.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458. David Archer, (Prof., Geophysical Science, U. Chicago),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CRISIS: AN INTRODUCTORY GUIDE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2010, 61. Given that warm ocean water is their energy source, itis physically plausible that a strong link between hurricane intensity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tropical sea surface temperatures is observed, especially in the longer term.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rise in North Atlantic hurricane activity over the past 25 years occurred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while tropical sea surface temperatures there rose to a record high — to alarge part associated with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459.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68.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between states occurs when a critical threshold has been exceeded,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the system flips into a different regime that itself might remain stable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for hundreds or thousands of years before it flips into a different state again.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According to this way of thinking a small change in some driver, like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carbon dioxide or methane concentration, could cause a large change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entire climate system because of its sensitivity to jumps between different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460.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86.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Galapagos Islands offer a harsh warning of what could be ahead. In late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1982 a powerful weather phenomenon called El Niño triggered a sharp risein water temperatures that lasted five months. By the end, Galapagos reefswere all but dead. Thirty years later they still haven't recovered,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structures built over thousands of years have now crumbled to rubble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dust. A few years ago I swam through the remains of what had once been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glorious reef there. It was a scene of devastation. The seabed was strewn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with chalky fragments, like a field of bones in the aftermath of massacre.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Here and there a mound rose above the wreckage where once some mightycoral had stood. It had survived centuries of lesser temperature spikes, only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die in this one. A few young corals struggled to gain a foothold but werequickly overcome by black-spined sea urchins that swarmed over them like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ants on a carcass. What that experience and others like it tell us is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today's bleaching events are unprecedented on millennial timescales.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461. William Chameides, (Prof., Environmental Science, Duke U.),</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POLICY RELEVANT CLIMATE ISSUES IN CONTEXT, House Hearing,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Apr. 25, 2013, 40. In order to minimize the risks of climate change and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most adverse impacts, the nation will need to reduce greenhouse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emissions substantially over the coming decades. The exact magnitude andspeed of emissions reduction depends on societal judgments about how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much risk is acceptable and at what cost. However, given the long lifetimeassociated with infrastructure for energy production and use (among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factors), the most effective strategy is to begin ramping down emissions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soon as possible.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462. William Chameides, (Prof., Environmental Science, Duke U.),</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POLICY RELEVANT CLIMATE ISSUES IN CONTEXT, House Hearing,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Apr. 25, 2013, 37. The environmental, economic, and humanitarian risks ofclimate change and its impacts indicate a pressing need for substantial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action to limit the magnitude and rate of climate change and to prepare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adapt to its impacts.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463. Daniel Perlmutter, (Prof., Chemical Engineering, U. Pennsylvania),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CHALLENGE OF CLIMATE CHANGE, 2011, 1-2. This is a book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seeks to navigate between extremes. We believe that global warming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occurring and that human actions are a major factor in that warming, but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not persuaded that all will be lost if massive policy changes and massivechanges in lifestyles are not implemented immediately and everywhere. Wehave by our reckoning a 10-20-year "window of opportunity" to developpolicies that will be effective in facilitating adaptation to existing levels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warming and mitigating the worst effects of a longterm and very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dangerous increase in global temperatures.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464. Daniel Perlmutter, (Prof., Chemical Engineering, U. Pennsylvania),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CHALLENGE OF CLIMATE CHANGE, 2011, 151. While the time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span to act has narrowed, it has not disappeared, and we may have some 1020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to put in place policies that can slow the rate of decline, stabilizethe rise in global temperatures reasonably close to 2°C (3.6°F), and begin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establish the basis of a lower carbon energy economy.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465. Vikram Janardhan, (CEO, Insera Energy, LLC),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EXPLAINED, Vol. 1, 2011, 77. Today, OPEC countries produce around 40percent of the global annual total and they still hold two-thirds of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proven reserves, despite the rise of other producers like Nigeria.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105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466. Andrew Appleby, (J.D. Candidate), CUMBERLAND LAW REVIEW,</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14-15. Oil consumption also forces the United States, and many othercountries, to over-leverage. The United States borrows over $ 300 billionper year just to import oil. In addition to sending almost $1 billion per day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hostile regimes, oil borrowing composes the majority of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burgeoning trade deficit. Furthermore, the worldwide petroleuminfrastructure is a very attractive target for terrorist attacks.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refineries are especially vulnerable because they are concentrated in a fewareas, namely the Gulf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467. Andrew Appleby, (J.D. Candidate), CUMBERLAND LAW REVIEW,</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15. If the United States eliminated its foreign oil consumption,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could save hundreds of billions of dollars annually just in economic nationalsecurity costs. Improvements in national security will reduce exorbitant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direct defense costs as well as indirect international business costs.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importantly, the United States would be free to engage in alternative foreign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policy decisions, many of which could avoid the economic, political,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human toll incurred with war. Finally, terrorists around the world would bedeprived of funding. The United States could win the "War on Terror"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without ever firing a shot, saving trillions of dollars in the process.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468. Anthony Perl, (Prof., Urban Studies, Simon Fraser U.), TRANSPORTREVOLUTIONS: MOVING PEOPLE AND FREIGHT WITHOUT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116. The most important fact about oil availability is that the peak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discovery of previously undetected oil is long past and the rate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worldwide consumption is now three or more times the rate of discovery.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is shown in Figure 3.5. The worldwide rate of consumption has beenclose to 30 bb/y, and the rate of discovery has been below 10 bb/y.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discovery of oil is any new quantity of underground oil identified through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drilling or in other ways.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469. Steve Hallett, (Prof., Botany, Purdue U.), LIFE WITHOUT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WHY WE MUST SHIFT TO A NEW ENERGY FUTURE, 2011, 125.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members of the Organization of Petroleum Exporting Countries (OPEC)</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been tempted to overestimate their reserves since the countries withlarger reserves are allocated a larger share of exports. Nearly all the OPECcountries suddenly "discovered" a whole bunch of oil in the 1980s without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any increased exploration. We can only conclude that they simply fudgedthe numbers.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470. Vikram Janardhan, (CEO, Insera Energy, LLC),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EXPLAINED, Vol. 1, 2011, 57. One thing that is not debatable is the fact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oil is running out. Even large oil companies openly acknowledge that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a finite resource. One recent oil company advertisement said, "It took us125 years to use the first trillion barrels of oil. We'll use the next trillion in30."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471. Ron Rhodes, (Prof., Dallas Theological Seminary), THE COMING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STORM, 2010, 17. Some experts who have assessed the declining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world are now warning humankind that "the party is over." KjellAleklett, president of the Association for the Study of Peak Oil (ASPO)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physics professor at Uppsala University in Sweden, warns that "we haveall been enjoying the greatest party the world has ever seen: the great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party. . . . After the climax comes the decline, when we have to sober up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face the fact that the party is coming to an end." Not only could the end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party severely damage the global economy, he warns, but it could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also lead to social and political unrest as various countries try to keep theparty going even as the oil disappears. (ellipsis in original)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472. Scott L. Montgomery, (Prof., Geology, U. Washington),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POWERS THAT BE: GLOBAL ENERGY FOR THE TWENTY-FIRST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CENTURY AND BEYOND, 2010, 8. Here are a few facts to contemplate.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Between 2000 and 2009, car ownership in China grew by 400% and oildemand by more than 55%, making the country second only to the U.S.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total volume imported. By 2008, a thousand new cars were hitting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streets of Beijing every day, and a year later China exceeded the U.S.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new car sales (a historical first for any nation) with the country planning tobuild over 60,000 miles of new highways. Oil shock or no, the Chinese automarket has been the fastest growing in the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473. Scott L. Montgomery, (Prof., Geology, U. Washington),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POWERS THAT BE: GLOBAL ENERGY FOR THE TWENTY-FIRST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AND BEYOND, 2010, 9. Fossil fuel use will not merelyexpand. It will continue moving its center to the developing world.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nations, with 75% of humanity, are only at the threshold of major petroleumdemand.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474. Steve Hallett, (Prof., Botany, Purdue U.), LIFE WITHOUT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WHY WE MUST SHIFT TO A NEW ENERGY FUTURE, 2011, 124.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Worldwide, oil is being consumed four times more rapidly than it is being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discovered.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475. Anthony Perl, (Prof., Urban Studies, Simon Fraser U.), TRANSPORTREVOLUTIONS: MOVING PEOPLE AND FREIGHT WITHOUT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120. The proposition that there will be a peak in oil production ismostly not controversial. Oil is a finite resource, and extraction of it cannotcontinue indefinitely. Usually, only the date of peak production is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question and, on occasion, the reason for the peak.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106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476. Paul Mees, (Prof., Transportation Planning, Melbourne Institute ofTechnology), TRANSPORT FOR SUBURBIA: BEYOND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AUTOMOBILE AGE, 2010, 40. The peak oil debate has not been helped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extravagant predictions that civilization is in imminent danger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These have something of the quality of the 1990s hysteria over theY2K millennium bug, which in the end did little more than give bustravellers in Adelaide and Hobart unscheduled free rides on New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Day 2000. Peak oil does not mean that there will be no oil left; rather, if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true, it means the end of cheap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477. Steve Hallett, (Prof., Botany, Purdue U.), LIFE WITHOUT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WHY WE MUST SHIFT TO A NEW ENERGY FUTURE, 2011, 127.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calculations of the pessimists are truly compelling and the actions of the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companies are revealing. I am extremely concerned that the world ispumping at peak capacity already. Declining oil production over the next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few years seems likely, and it will cause economies to stagnate. Rising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prices will have an inflationary impact. We have already seen someeconomic stagnation and oil price volatility, and this is only the beginning.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478. Daniel Botkin, (Prof., Emeritus, Ecology, U. California at Santa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Barbara), POWERING THE FUTURE: A SCIENTISTS GUIDE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 INDEPENDENCE, 2010, 220. Fossil fuels have been wonderful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sources of energy, and what is left of them should be saved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applications in which they are most useful—for making plastics and otherorganic compounds, and for situations where oil and gas are especially well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suited to provide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479. Steve Hallett, (Prof., Botany, Purdue U.), LIFE WITHOUT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WHY WE MUST SHIFT TO A NEW ENERGY FUTURE, 2011, 177.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at the peak of the petroleum interval, and, a century from now,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petroleum interval will be over. As we pass the peak, we will attempt tosave our economies in the face of soaring oil prices and declining oilsupplies. How we handle the coming energy transition is one of the great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questions of our time.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480. Anthony Perl, (Prof., Urban Studies, Simon Fraser U.), TRANSPORTREVOLUTIONS: MOVING PEOPLE AND FREIGHT WITHOUT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2010, 111. Today's extensive oil use is a recent phenomenon. Figure 3.1shows that more than 50 percent of the oil ever used has been consumedsince 1986 and more than 95 percent of the world's total oil consumption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occurred since the beginning of the Second World War. The cumulative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total consumption of 1.16 trillion (1012) barrels at the end of 2008 appears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be approaching about half the oil that could ever be extracted. We believe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milestone heralds the beginning of an essentially unavoidable decline inthe amount that can be produced—and thus consumed—in any year.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481. Ron Rhodes, (Prof., Dallas Theological Seminary), THE COMING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STORM, 2010, 12. Current growth rates indicate that by the year 2035humanity will need about 140 million barrels of oil a day, week after week,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month after month, year after year. Anything less than that and people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going to be deprived. Because the age of "easy oil" is over, meeting thisneed for oil — if it's even possible — will involve a staggeringly high cost.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482. Ron Rhodes, (Prof., Dallas Theological Seminary), THE COMING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STORM, 2010, 19. Even our federal government has signaled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things are not going well. The federal Energy Information Administration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(EIA) now concedes that "all or nearly all of the largest oil fields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already been discovered and are being produced. Production is, indeed,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clearly past its peak in some of the most prolific basins."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483. Ron Rhodes, (Prof., Dallas Theological Seminary), THE COMING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STORM, 2010, 37. Even in the best-case scenario — even if by somestrange fluke a forty-year supply of oil is left in the ground — the factremains that oil is a finite resource that is running out, and the United Statesis increasingly dependent on hostile and potentially unstable nations to meet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its needs. Moreover, we are presently spending billions of dollars on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purchased from Middle Eastern countries who then use some of that samemoney to finance terrorism against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484.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14. Fatih Birol, chief economist with the International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Agency, has said, "We should leave oil before it leaves us." I agree. If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phase out the use of oil quickly enough to stabilize climate, it will alsofacilitate an orderly, managed transition to a carbon-free renewable energyeconomy. Otherwise we face intensifying competition among countries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dwindling oil supplies and continued vulnerability to soaring oil prices.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our recently developed capacity, to convert grain into oil (that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ethanol), the price of grain is now tied to that of oil. Rising oil prices meanrising food prices.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485. Ron Rhodes, (Prof., Dallas Theological Seminary), THE COMING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STORM, 2010, 20. A 2004 publication produced by the Department ofEnergy affirms that world discoveries of oil peaked before the 1970s.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document concedes that no new major field discoveries have been made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decades. As well, "presently, world oil reserves are being depleted three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times as fast as they are being discovered." The document affirms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disparity between increasing production and declining reserves can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only one outcome: a practical supply limit will be reached and future supply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meet conventional oil demand will not be available."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486. Ron Rhodes, (Prof., Dallas Theological Seminary), THE COMING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STORM, 2010, 10. No one is precisely sure when peak oil will intrudeupon us. However, innumerable experts have affirmed that peak oil willcome, whether five years from now or thirty. One day we will reach a peak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supply of cheap oil, after which we will have a dwindling supply ofincreasingly expensive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487. William Stewart, (Attorney &amp; Journalist), CLIMATE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UNCERTAINTY: A BALANCED LOOK AT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AND RENEWABLE ENERGY, 2010, 96-97. In 1956, a geologist named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 King Hubbert introduced a model that accurately predicted that U.S. oilproduction would peak around 1970 and decline shortly thereafter.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Hubbert's premise was that the production of oil (and other fossil fuels) in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particular region would follow a bell-shaped curve. After a period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discovery, oil production rates would grow exponentially until half of itsreserves were exhausted. At that halfway point, production would peak,</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plateau, and then decline. The basic premise of Hubbert's theory is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widely accepted, and its bell-shaped curve projection has been used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successfully to predict the production peaks and declines of regional fuel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global mineral supplies.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488. Ron Rhodes, (Prof., Dallas Theological Seminary), THE COMING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OIL STORM, 2010, 12. Paul Roberts, in his sobering book The End of Oil,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put it this way: Simply building that much new production capacity (to saynothing of maintaining it or defending it) will mean spending perhaps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trillion dollars in additional capital and will require oil companies to venture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into places, like the Arctic, that are extremely expensive to exploit. Repeatthe exercise for gas and coal, and you begin to understand why even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optimistic energy experts go gray in the face when you ask them what wewill use to fill up our tanks thirty years from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489. Ron Rhodes, (Prof., Dallas Theological Seminary), THE COMING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STORM, 2010, 9. Consider that in 1985, the United States importedless than 30 percent of its oil. Just five years later, in 1990,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States was importing almost 50 percent of its needed oil. James Woolsey,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foreign policy specialist and former director of the Central Intelligence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Agency (CIA), says that at present "the United States gives about $4 billion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week to the outside world in order to finance its oil product consumption,"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and that "we import now about 60 percent of our oil." If the current (2010)</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rate of growth continues, by 2015 America will be importing up to 75percent — maybe even 80 percent — of its oil. Again, though, the problemis that oil is becoming harder to find — and thus more expensive to find.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 have a steadily increasing appetite for increasingly expensive, finiteresources. Economically, this spells D-A-N-G-E-R.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490. Andrew Morriss, (Prof., Business, U. Alabama), THE FALSE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PROMISE OF GREEN ENERGY, 2011, 10. Ethanol and biodiesel, both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inferior fuels in many respects, have only a tiny fraction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transportation fuel market, despite being heavily subsidized. In part,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reflects two important facts about the transportation sector. First,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has a massive investment in the use of gasoline and diesel fuel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cannot be readily transformed to shift consumption to ethanol, biodiesel, orother fuels. There are 160,000 miles of gasoline pipelines, 380,000 gasoline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storage tanks, and 120,000 service stations in the United States.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infrastructure ensures there is fuel ready when motorists and truckers pull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vehicles into a service station. Almost none of it can be readily used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ethanol or biodiesel; costly conversion is required.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491. Andrew Morriss, (Prof., Business, U. Alabama), THE FALSE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PROMISE OF GREEN ENERGY, 2011, 65. Even if biofuels produce net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usable energy, it does not follow that their use would necessarily reduce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GHG emissions. First, nitrogenous fertilizers, which are used as inputs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grow energy crops, are a primary source of nitrous oxides, a GHG that ispound-for-pound 300 times more damaging as a GHG than is carbon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dioxide. Second, cultivation of any crop generally involves disturbing thesoil. Globally, there is more carbon stored in the soil than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atmosphere. Disturbing the soil leads to decomposition or oxidation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stored carbon. That results in carbon dioxide emissions to the atmosphere.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492. Nicola Armaroli, (Sr. Research Scientist, Italian National Research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Council), ENERGY FOR A SUSTAINABLE WORLD: FROM THE OILAGE TO A SUN-POWERED FUTURE, 2011, 241. It has been estimated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wind turbines in the US currently kill about 10.000-40,000 birdsannually. For comparison, 5-50 million birds are killed every year by thethousands of communication towers and hundreds of millions by collisionwith windows and moving vehicles.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493. Andrew Morriss, (Prof., Business, U. Alabama), THE FALSE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PROMISE OF GREEN ENERGY, 2011, 69-70. Many have argued that theproblems associated with using crops and cropland for producing biofuels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be avoided by using cellulose as feedstock. However, tilting the field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help cellulosic ethanol, whether directly through subsidies or indirectly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through mandates, will inevitably make it more attractive for farmers todivert land and water to grow fuel rather than food. As a result, someportion of the resources that would otherwise be used for food production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go toward fuel production.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107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494. Leonardo Maugeri, (Sr. Fellow, Harvard University’s Belfer Center forScience &amp; International Affairs), BEYOND THE AGE OF OIL: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MYTHS, REALITIES, AND FUTURE OF FOSSIL FUELS AND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ALTERNATIVES, 2010, 137. One solution may be near at hand: using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woody-cellulosic materials to produce second-generation biofuels.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Unfortunately, the technology still has a long way to go to prove itself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reliable and profitable on a large scale. Both the biochemical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thermochemical processes have reached the demonstration stage, but thereare significant technical barriers yet to be overcome.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495. Leonardo Maugeri, (Sr. Fellow, Harvard University’s Belfer Center forScience &amp; International Affairs), BEYOND THE AGE OF OIL: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MYTHS, REALITIES, AND FUTURE OF FOSSIL FUELS AND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ALTERNATIVES, 2010, 136-137. The problem of food displacement forthe production of biofuels hangs in the background like menacing clouds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could suddenly become a tornado. In fact, with an oil price higher than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$70 per barrel, most farmers have an extraordinary incentive to produce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biofuels instead of food. Both the Food and Agricultural Organization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Nations (FAO) and the OECD have warned about the danger of thiscloud. A rapid increase in the biofuel sector could lead to an increase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price of food between 20 and 50 percent in the coming decade.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496. Leonardo Maugeri, (Sr. Fellow, Harvard University’s Belfer Center forScience &amp; International Affairs), BEYOND THE AGE OF OIL: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MYTHS, REALITIES, AND FUTURE OF FOSSIL FUELS AND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ALTERNATIVES, 2010, 135. Without a doubt, the extensive diversion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agricultural crops intended today for human or animal nourishment intobiofuels would drastically raise the price of many basic foods for human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beings. This would hit the poorest populations especially hard. Similarly,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increase in the cost of feedstock for animals would increase the cost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many of the meats and animal-based products (milk, cheese, eggs, leather,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wool, etc.) to which we have become accustomed.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497. Daniel Perlmutter, (Prof., Chemical Engineering, U. Pennsylvania),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 CHALLENGE OF CLIMATE CHANGE, 2011, 87. Searchiger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calculated that burning corn ethanol as fuel produces twice the GHGemissions as gasoline that is alcohol free, if the emissions from land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conversion are included in the count. He argues that there is no benefit tothe use of biofuels when the full cost to the environment is included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accounting. This position has been accepted by the California Air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Board (CARB), which is charged with putting into practice California's fuel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standard, which requires a 10% reduction in GHG emissions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transportation fuel by the year 2020.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498. Andrew Morriss, (Prof., Business, U. Alabama), THE FALSE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PROMISE OF GREEN ENERGY, 2011, 69. Increased demand for corn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ethanol has additional "multiplier" effects on other food and feed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commodities by increasing the price of all corn-based products, including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feed for animals and many foods consumed by human beings. Ethanol-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related demand for corn has been linked to increases in the price of eggs,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milk, meat, cereal, candy bars, and any product containing corn-based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sugars or starches to name a few.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499. Daniel Botkin, (Prof., Emeritus, Ecology, U. California at Santa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Barbara), POWERING THE FUTURE: A SCIENTISTS GUIDE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 INDEPENDENCE, 2010, 181. According to David Pimentel,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 of the world's experts on the ecology of agriculture and on biofuels, ifthe total U.S. production of corn were used to produce biofuels rather thanfood, the ethanol produced would provide only 5% of today's total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consumption—2% of the total energy used—by the nation. Because corn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doesn't produce ethanol directly, as any home distiller can tell you, the corn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to be fermented and distilled, which requires considerable energy. Ascurrently carried out, producing ethanol from corn takes 46% more energythan is contained in the resulting fuel. In other words, making fuel fromcorn takes energy; it's not a source of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500. Andrew Morriss, (Prof., Business, U. Alabama), THE FALSE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PROMISE OF GREEN ENERGY, 2011, 11. Wallace concluded, "Not 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mechanic I've spoken with said they would be comfortable with a 15%</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blend of ethanol in their personal car. However, most suggest that if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government moves the ethanol mandate to 15%, it will be the dawn of anew golden age for auto mechanics' income. In addition, ethanol's affinityfor water makes it impossible to ship in existing pipelines or store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gasoline. Separate tanks and pipes must be built, raising costly, complex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problems.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501. Andrew Morriss, (Prof., Business, U. Alabama), THE FALSE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PROMISE OF GREEN ENERGY, 2011, 53. Introducing ethanol as a majortransportation fuel is not just a matter of mixing it-with existing petroleum-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based fuels. Leaving aside issues about ethanol's environmental impact andenergy content for now, there are significant problems caused by ethanol's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propensity to attract water, which gasoline does not share. That means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ethanol storage and transportation networks must be more resistant to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intrusion than our existing gasoline networks.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502. Steve Hallett, (Prof., Botany, Purdue U.), LIFE WITHOUT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WHY WE MUST SHIFT TO A NEW ENERGY FUTURE, 2011, 160.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destruction of the Amazon rain forest for sugarcane is matched on the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side of the world by the destruction of Indonesian rain forests for palmtrees. As well, the push for biofuels is a major contributor to increased foodprices and is contributing to hunger around the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503. Daniel Botkin, (Prof., Emeritus, Ecology, U. California at Santa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Barbara), POWERING THE FUTURE: A SCIENTISTS GUIDE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 INDEPENDENCE, 2010, 189. Sugarcane is notorious the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 for being one of the crops most destructive to soil and water, especially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polluting water runoff with soil particles, nitrates, and phosphorus, causing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many problems downstream. Farming sugarcane erodes soil at more than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five times the rate at which soil is being formed naturally in Brazil. It also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takes huge amounts of water, especially to wash away soil that clings to thesugarcane. Washing each ton of sugarcane takes 1,900-9,500 gallons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 Each acre of sugarcane also uses 59 pounds of nitrogen, 47 pounds ofphosphorus, half a pound of insecticides, and 2.7 pounds of herbicides.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504. Steve Hallett, (Prof., Botany, Purdue U.), LIFE WITHOUT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WHY WE MUST SHIFT TO A NEW ENERGY FUTURE, 2011, 160.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Brazilian sugarcane, however, has its own serious problems. The desire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increase agricultural production in Brazil, including sugarcane for ethanol,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results in the clearing of forested land. In Brazil, of course, some of thisforested land is the fabled Amazon rain forest. The result is that our desire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an eco-friendly fuel promotes the destruction of rain forests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threatens to turn the Amazon rain forest into the Amazon ranch. It's hard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imagine anything more horribly backward.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505. Gwynne Dyer, (Journalist), CLIMATE WARS: THE FIGHT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SURVIVAL AS THE WORLD OVERHEATS, 2010, 106. If the subsidies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not cut back and the farmland restored to food production, there almost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certainly will be an absolute shortage of food in the world in only a very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few years. In that case, the poor will be starving so that the rich can drive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automobiles on what they imagine is a more eco-friendly fuel. 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cannot imagine a political environment less conducive to global cooperation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climate-change issues.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506.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54. Biofuel is perhaps the biggest energy scam, ever. People hate tohear statistics like this, but biofuels present what energy insiders call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negative net energy balance. That means they require more energy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produce than is contained in the final product. But even ignoring thisscience, if we were to use all of the corn grown in the US to produce motorvehicle fuel, without regard to what that would do to food prices, it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still be less than 20 percent of the gasoline demand — and a lot of the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go hungry.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507. Ron Rhodes, (Prof., Dallas Theological Seminary), THE COMING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STORM, 2010, 45. The very process of producing fuel from America's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crops expends more energy than it produces. We do not receive a good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 return on investment. Ultimately it is self-defeating.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508. Daniel Perlmutter, (Prof., Chemical Engineering, U. Penn.),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CHALLENGE OF CLIMATE CHANGE, 2011, 87. The major criticisms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this commitment to ethanol have been two-fold. The first is that the large-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scale use of corn to make fuel has caused the price of corn to risedramatically, thereby hurting all consumers but especially the poor in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parts of the world who depend on US food exports. The second complaint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 outgrowth of the price rise, that it leads farmers throughout the world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convert grasslands and forests into crops. These land clearing practicesintroduce significant amounts of greenhouse gases into the air,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changes in landscape remove some of the very active sinks for CO2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depends on each growing season. One estimate' is that the carbon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emissions that result from the clearing of tropical forests in places like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Brazil, Indonesia, and the Congo now accounts for 17% of all globalemissions contributing to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509.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158. Can we grow our way out of an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deficit? Federal legislation with such titles as the Renewable Fuels Act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(2005) and the Biofuels Security Act (2006) are both misleading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regard to ethanol, the primary biofuel. First, it really isn't renewable whenyou consider that nearly as much fossil fuel-generated energy is required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produce it as it actually yields. Alternatively, if all the energy used to plant,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fertilize, harvest, and process the biofuel came from the ethanol produced,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displace a gasoline consumption equivalent to only about 3.5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percent. This is about the same amount that the Natural Resources Defense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Council (NRDC) estimates might be saved by inflating tires properly.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510.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159. But if we were to produce enough ethanol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replace gasoline altogether, it would require that about 71 percent of allUS farmland be dedicated for energy crops.8 By way of illustration, let'sjust think about distilling all of our present US corn production into that180-proof grain alcohol—ethanol. That would only displace, at most, about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14 percent of the gasoline we currently guzzle. In 2007, ethanol consumedapproximately one-fourth of all US corn production. In 2008, that amount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grew to about one-third, and the percent will continue to rise. The 2007amount was estimated to have offset US gasoline consumption by 3.5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percent while corn costs had doubled over a 2-year period.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108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511.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159. Assuming that it is possible for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to produce a mandated 36 billion gallons of ethanol by 2022, it won't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really make a big difference. That would replace only about 1.5 billionbarrels per day (bbl/d) of oil, amounting to only about 7 percent of ourneeds; that is, providing we hold consumption to current levels.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512.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159. Because US farmland is scarce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expensive, each additional acre of corn used to produce ethanol is one less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is available for other crops such as soybeans and wheat, which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seen price increases of more than 240 percent since 2006. This, in turn,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produces a ripple effect that raises the costs of meat, milk, eggs, and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foods with international export consequences. Since US farmers provide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about 70 percent of all global corn exports, even small diversions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ethanol production have produced high inflation levels in America and food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riots abroad.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513.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159. Two professors at the University ofMinnesota's Center for International Food and Agricultural Policy, C. FordRunge and Benjamin Senauer, estimate that filling a 25-gallon tank of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SUV with pure ethanol requires more than 450 pounds of corn. That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 enough calories to feed one person for a year.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514.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159-160. Ethanol also competes with people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livestock for water—lots and lots of water. It requires about 4 gallons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water to produce 1 gallon of the alcohol fuel, in addition to other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production plants typically recycle. Many Corn Belt regions where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production facilities are sited, particularly in the Midwest and the GreatPlains, are beginning to experience significant water supply problems. Beef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and dairy cattle feed lots located near the plants to take advantage of the co-</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product distillers' grain for livestock feed, add to local water demands, as doagricultural irrigation and urban expansion.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515.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161. Yet there is growing evidence that biofuels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may actually release more CO2 emissions than conventional petroleum-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based gasoline does. As reported in the journal Science, "Corn-based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ethanol . . . instead of producing a 20 percent savings, nearly doubles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greenhouse emissions over 30 years . . . Biofuels from switch-grass, ifgrown on US corn lands, increase emissions by 50 percent." This is because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biofuel markets encourage farmers to level forests and convert wilderness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areas into farmland, which would otherwise serve as CO2 sinks. (ellipsis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original)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516.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161. Still another problem with ethanol is that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isn't very efficient as an energy source as compared with petroleum. For onething, since its energy density is about one-third less than that of gasoline,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must be burned to produce the same amount of power. It is also moreenergy intensive to produce. On average, an oil company burns energyequivalent to about 1 gallon of oil to process 20 gallons of gasoline, whileethanol yields versus energy requirements are only slightly positive atbest)It takes burning almost a gallon of ethanol to produce 1 gallon ofethanol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517.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160. Then there is the issue of emissions. Even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though ethanol fuel may produce marginally less CO, than does gasoline,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nevertheless releases large quantities of nitrogen oxide (smog) that causesrespiratory disease. This can add to an already large problem in many urban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areas, such as Los Angeles and throughout the Northeast.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518.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162. So just how green is ethanol?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production requires tremendous amounts of fossils, water, and agricultural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land that would be more productive if used to grow food crops. At best,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ethanol could replace but a small percentage of fossil-fuel demands,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then it could only be cost competitive through high tax—supported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subsidies.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519.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179. It also seems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highly likely that biofuels exacerbate the problem of deforestation. Perhaps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fifth of human-made greenhouse gas emissions come from the clearing offorests. When a forest is destroyed, much of the carbon stored in its trees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soils becomes carbon dioxide in the atmosphere.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520.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179-180. As larger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fractions of food-producing land are given over to ethanol and biodiesel,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pressure to cut down forests to replace the lost cropland increases.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factor is particularly important in the tropics. Old forests are being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destroyed in order to plant oil palms for biodiesel in Asia. Even in Brazil,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loss of the rainforest appears to be exacerbated by ethanol production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sugarcane.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521.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TECHNOLOGIES TO SAVE THE PLANET, 2010, 176. Unsurprisingly,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turning huge quantities of corn into fuel has tightened the world market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foods. Prices rose dramatically in 2007-2008 and at the time of writing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still well above levels of five years ago. One International Monetary Fund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survey indicated that the use of corn for biofuels was responsible for about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70 percent of the increase in the world price for corn between 2004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2008.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522. William Tucker, (Journalist), NUCLEAR POWER, 2010, 38.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February [2008], Science published an article by a team headed by JosephFargione of the Nature Conservancy showing that converting virgin landinto ethanol cultivation multiplies carbon emissions by a factor of 93. "So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the next 93 years, you're making climate change worse," said Fargione.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523. Ron Rhodes, (Prof., Dallas Theological Seminary), THE COMING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STORM, 2010, 45. John F. Walvoord and Mark Hitchcock note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 in 2006 utilized 14 percent of the country's corn production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produce ethanol, and even then it made little difference regarding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dependence on fossil fuels. That figure rose to 20 percent in 2007, with little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contribution to meeting the staggering need. To use any more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country's food supply to produce ethanol could create food shortages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worldwide — and the supply would still not meet the demand.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524.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179. Although ethanol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made from crops may help reduce dependence on imported oil, it probably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does very little to reduce the emissions of greenhouse gases. Growing wheatin Europe or corn in the American Midwest requires large inputs of fossil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fuel energy to produce the fertilizer, look after the growing crop, andprocess the grain into sugars and then ethanol. Moreover, when it breaks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down chemically in the soil, artificial fertilizer produces a small amount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nitrous oxide, a greenhouse gas over three hundred times as damaging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carbon dioxide.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525. Daniel Perlmutter, (Prof., Chemical Engineering, U. Penn.),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CHALLENGE OF CLIMATE CHANGE, 2011, 87. Searchiger hascalculated' that burning corn ethanol as fuel produces twice the GHG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emissions as gasoline that is alcohol free, if the emissions from land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conversion are included in the count. He argues that there is no benefit tothe use of biofuels when the full cost to the environment is included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accounting. This position has been accepted by the California Air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Board {CARE)," which is charged with putting into practice California'sfuel standard, which requires a 10% reduction in GHG emissions fromtransportation fuel by the year 2020. The federal government is also likely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be drawn into this controversy, since a 2007 law requires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Protection Agency (EPA) to calculate "life cycle greenhouse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gas emissions" for renewable fuels.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526.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193-194. The scale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task is enormous. To meet current U.S. gasoline demand, the amount ofbiomass needed will almost certainly require about 200 million acres,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area larger than the farmland devoted to crops today and about the samespace as occupied by U.S. national forests, or the whole of Texas. Ifcellulosic ethanol is used to power fuel cells providing homes and offices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with electricity and heat, even more land would be needed.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527. Leonardo Maugeri, (Sr. Fellow, Harvard University’s Belfer Center forScience &amp; International Affairs), BEYOND THE AGE OF OIL: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MYTHS, REALITIES, AND FUTURE OF FOSSIL FUELS AND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ALTERNATIVES, 2010, 174. Exploiting geothermal sources causes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perturbations in the subsurface thermal profile, especially if a sizableamount of energy is extracted. Repeated extraction over time can modify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thermal conditions at depth, making the source less productive unless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withdrawals are slowed dramatically.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528. Gwynne Dyer, (Journalist), CLIMATE WARS: THE FIGHT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SURVIVAL AS THE WORLD OVERHEATS, 2010, 127. 'Deep'geothermal power, exploiting hot rock several kilometers below the surface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to generate steam for power, is also moving from theory to practice,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although not without some difficulties. An early experiment in the Swiss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city of Basel had to be shut down in 2006 when it triggered an earthquake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measured 3.4 on the Richter scale, enough to break crockery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severely frighten the burghers of Basel. Several thousand minor quakes, but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including three that exceeded magnitude 3, continued for about a yearafterwards, and the citizens of Basel want nothing more to do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geothermal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529. Daniel Perlmutter, (Prof., Chemical Engineering, U. Penn.),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CHALLENGE OF CLIMATE CHANGE, 2011, 97-98. In one variation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approach, pressurized water is injected deep in the ground with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object of cracking the rock that is trapping underground heat; however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process has been associated with local earthquakes. A 2006 project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Switzerland had to be stopped when many thousands of seismic events wererecorded and felt during 6 days of water injection, and the project was shutdown permanently in 2009 in response to the determinations in a Swiss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government study.' A similar 2009 project in California has raisedearthquake fears among residents because it is designed to drill over 2 miles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(3.2km) below the surface. Elsewhere, in New Zealand and Germany,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geothermal projects have caused subsidence of the bordering lands.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530. Steve Hallett, (Prof., Botany, Purdue U.), LIFE WITHOUT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WHY WE MUST SHIFT TO A NEW ENERGY FUTURE, 2011, 165.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mining and enrichment of uranium and the disposal of nuclear wastes both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present huge problems, and when we add them into the mix the nuclear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equation looks quite different. Ignoring the mining, purification, processing,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waste disposal costs, the electricity generated by nuclear power plants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be delivered for as little as one or two cents per kilowatt hour. Fullycosted, however, it is by far the most expensive source of electricity that wehave.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531. Leonardo Maugeri, (Sr. Fellow, Harvard University’s Belfer Center forScience &amp; International Affairs), BEYOND THE AGE OF OIL: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MYTHS, REALITIES, AND FUTURE OF FOSSIL FUELS AND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ALTERNATIVES, 2010, 109. Then there is the issue of the safety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power plants themselves. Passive safety designs can even eliminate the risksfrom a failure of the reactor core, where the nuclear reaction takes place.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Passive safety means that, in the event of an accident, the plant goes into afail-safe state because its design relies on physics, not on intervention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systems that require sensors, motors, or human operators. For example,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should the pressure vessel of a small EPR reactor break, the core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melt at a temperature of about 2,000°C and be recovered, confined,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cooled at the base of the building. The melted material would spread bygravity over an inclined floor of refractory material, thinning out.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same time, water from a nearby pool would cool it so that it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gradually solidify. Nothing dangerous should escape. Unfortunately,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although they have already been built on paper, passive security plants haveyet to prove their effectiveness in any industrial application in the world.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does not play in favor of a new impulse for nuclear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532. Steve Hallett, (Prof., Botany, Purdue U.), LIFE WITHOUT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WHY WE MUST SHIFT TO A NEW ENERGY FUTURE, 2011, 169.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Political difficulties, unresolved problems of waste disposal, and the very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long lead times before plants go into production have relegated the nuclear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industry well down on the list as a financial investment over the last twenty-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five years. Investors have learned to view the nuclear industry to be about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attractive as, well, radiation poisoning. The nuclear industry is notoriousfor paying back late, generally underperforming, and proving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dangerous than promised—and it has developed a lousy credit rating as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result.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533. Daniel Botkin, (Prof., Emeritus, Ecology, U. California at Santa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Barbara), POWERING THE FUTURE: A SCIENTISTS GUIDE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 INDEPENDENCE, 2010, 98-99. There are 441 nuclear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plant reactors in the world. A recent conference about them held in South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Africa reported 220,000 tons of spent fuel—nuclear waste—worldwide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since nuclear power production began in the 1950s. The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Atomic Energy Agency puts it at about 300,000 tons. A 2006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conference on nuclear waste, held by the Organization for Economic Cooperation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Development's Nuclear Energy Agency, put the figure much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higher, at more than 2.2 million tons. This last number works out to three-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quarters of a pound of radioactive waste for every man, woman, and child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world, whether or not they had access to electricity generated by nuclear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534. Steve Hallett, (Prof., Botany, Purdue U.), LIFE WITHOUT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WHY WE MUST SHIFT TO A NEW ENERGY FUTURE, 2011, 165.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uranium has to be mined, and this is an environmental nightmare. Uraniummining in the American Southwest is a persistent pollution disaster and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unforgettable nightmare in the recent history of the Diné who lost numerous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tribal members to accidents and illness, including various cancers,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uranium mines.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535. Steve Hallett, (Prof., Botany, Purdue U.), LIFE WITHOUT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WHY WE MUST SHIFT TO A NEW ENERGY FUTURE, 2011, 165-166.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second major issue with uranium is the problem of nuclear waste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disposal, and this has become a game of "pass the radioactive parcel." Nogovernment wants to be left holding this particular political hot potato whenthe music stops.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109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536. Leonardo Maugeri, (Sr. Fellow, Harvard University’s Belfer Center forScience &amp; International Affairs), BEYOND THE AGE OF OIL: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MYTHS, REALITIES, AND FUTURE OF FOSSIL FUELS AND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ALTERNATIVES, 2010, 103. Highly radioactive waste represents only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one-twentieth as much by volume, but its radioactivity persists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thousands of years. For this reason, after a few decades of cooling in surfacedeposits, they must be inserted into a deep underground deposit in special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formations (clay, salt, granite) that will trap them for geological periods.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Today there are no sites of this type for civilian use in the world. There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 American site for military use, called the Waste Isolation Pilot Plant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(WIPP), located in New Mexico and operational since 1999, but it does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handle high-level radioactivity waste.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537. Doug Saunders, (Staff), GLOBE AND MAIL, Mar. 19, 2011, F1.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Though governments have famously failed to agree on a comprehensive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to get carbon emissions under control, great strides were being made inmany countries, most notably among the emerging powers of Asia. Andthose plans relied heavily on building scores of nuclear-power plants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displace coal, in order to fuel the next wave of growth in ways that wouldn't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clog the upper atmosphere. A few days of Japanese television has shifted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 world's balance of fear: Suddenly, we are living in terror not of nature'scaprices but of our own inventions. Days after the earthquake, a cascade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nations announced plans to suspend or drop nuclear-power projects. 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visible were the European Union nations, whose climate-change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commitments will make large nuclear-construction programs vital.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Remember that wind-power projects, such as Germany's, rely on nuclearreactors to provide power when the wind is down. But more alarming wasthe sudden shift in the industrializing nations of the developing world.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suspended all current construction of nuclear reactors — at least 25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major projects. In India, environment minister Jairam Ramesh planned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review and possibly scrap all nuclear projects along the west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including a vital facility planned at Ratnagiri, south of Mumbai.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538. Sherwood Ross, (Journalist), NUCLEAR POWER, 2010, 18.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reality, not only are vast amounts of fossil fuels burned to mine and refinethe uranium for nuclear power reactors, polluting the atmosphere, but those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plants are allowed "to emit hundreds of curies of radioactive gases and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radioactive elements into the environment every year," Dr. Helen Caldicott,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antinuclear authority, points out in her book Nuclear Power Is Not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Answer.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539. Sherwood Ross, (Journalist), NUCLEAR POWER, 2010, 18-20.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thousands of tons of solid radioactive waste accumulating in the coolingpools next to those plants contain "extremely toxic elements that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inevitably pollute the environment and human food chains, a legacy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lead to epidemics of cancer, leukemia, and genetic disease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populations living near nuclear power plants or radioactive waste facilities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many generations to come."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540. Sherwood Ross, (Journalist), NUCLEAR POWER, 2010, 20-21.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magnitude of the radiation generated in a nuclear power plant is almost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beyond belief," Caldicott writes. "The original uranium fuel that is subject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the fission process becomes 1 billion times more radioactive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reactor core. A thousand megawatt nuclear power plant contains as much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long-lived radiation as that produced by the explosion of 1,000 Hiroshima-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sized bombs."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541. Sherwood Ross, (Journalist), NUCLEAR POWER, 2010, 20. DavidLochbaum, of the Union of Concerned Scientists, believes nuclear plantsafety standards are lacking and predicted another nuclear catastrophe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near future, stating, "It's not if but when." Not only are such plants unsafebut the spent fuel is often hauled long distances through cities to waste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storage facilities where it will have to be guarded for an estimated 240,000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542. Harvey Wasserman, (Sr. Adviser to Greenpeace USA), NUCLEARPOWER, 2010, 56. The commercial fuel cycle does emit global warming inthe uranium enrichment process. Uranium mining kills miners. Milling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leaves billions of tons of tailings [radioactive sand] that emit immeasurablequantities of radioactive radon. Regular reactor operations spew direct heat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to the air and water. They also pump fallout into the increasinglypopulated surroundings, with impacts on the infant death rate that havealready been measured and proven. And, of course, there is no solution forthe management of high-level waste, a problem the industry promised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be solved a half-century ago.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543.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288. Recent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seen relatively few new nuclear power stations. The nine built in Asia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 the last fifteen years have cost an average of almost $3,000 per kilowatt-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hour of capacity, if the cost is inflated to today's price level. This figure isfar higher than the proponents of nuclear energy claim in their promotional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materials. For example, the World Nuclear Association says the figurecould be $1,500 a kilowatt-hour but provides no evidence to support thisclaim.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544. Benjamin Hatch, (J.D. Candidate), EMORY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REVIEW, 2010, 232-233. There are, however, concerns about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safety and long-term viability of fission reactors. After fission reactions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split heavy-element atoms, the fission products remain (atomic nucleicreated through the fission process, along with other metals), as well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non-fissured Uranium and Plutonium. These products are now nuclearwaste and remain highly radioactive. Unfortunately, there is no safe way todispose of nuclear waste, which has resulted in steel-lined underground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repositories, where the waste elements can undergo radioactive decay awayfrom populations and water supplies.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545. Judah Freed, (Journalist), NUCLEAR POWER, 2010, 72. Another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major legal challenge involves the Yucca Mountain storage facility beingover a fault line. In the event of earthquakes, what would stop radioactive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wastes from contaminating the underlying aquifer that supplies water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agriculture and urban populations throughout the West? Again, millions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lives are at risk, and this does not begin to count the peril to the NativeAmericans living nearby.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546. Clive Hamilton, (Prof., Public Ethics, Center for Applied Philosophy,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Australian National U.), REQUIEM FOR A SPECIES: WHY WE RESISTTHE TRUTH ABOUT CLIMATE CHANGE, 2010, 172. In countries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already have experience with nuclear power, including well-establishedregulatory and waste-disposal regimes, it takes at least a decade for a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nuclear power plant to be planned, approved, built and commissioned.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Construction time alone now averages six years. The International EnergyAgency envisages a four-fold increase in the amount of electricity generated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nuclear power by 2050. This would require the construction of 32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nuclear power plants every year until then, a huge expenditure that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reduce carbon dioxide emissions from the energy sector by only 6 per 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547. Don Hinrichsen, (Sr. Manager, Institute for War and Peace Reporting),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ATLAS OF COASTS &amp; OCEANS: ECOSYSTEMS, THREATENED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MARINE CONSERVATION, 2011, 60. Given its enormous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 potential, scientists have estimated that, with current technologiesunder development or being tested, the oceans could produce between 8,000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and 80,000 TWh of electricity a year from wave energy, 2,200 TWh fromtidal currents and 10,000 TWh from ocean thermal (temperature) gradients.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At the beginning of 2009, some 24 countries were deploying, developing,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testing a variety of ocean renewable technologies.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548. Mark Scott, (Staff, Business Week), WATER: OPPOSING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VIEWPOINTS, 2012, 172. It's no surprise utilities are keen to harness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power. According to Britain's Carbon Trust, a government-fundedresearch and advisory group, the world's oceans have the capacity toproduce as much as 4,000 terawatt hours per year of electricity—enough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 Britain 10 times 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549. Chris Goodall, (Staff, The Guardian), TEN TECHNOLOGIES TOSAVE THE PLANET, 2010, 88. Despite all the challenges, it seems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entirely plausible that a small number of successful marine-energy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companies will each be able to install thousands of robust turbines. In acountry with long coastlines, such as Canada or the U.K., these turbines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should be able to provide 20 or 30 percent of its electricity within twenty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550. Subramaniam Neelamani, (Coastal Management Program, Kuwait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Institute for Scientific Research), ON A SUSTAINABLE FUTURE OFEARTH’S NATURAL RESOURCES, 2013, 308. Energy resources play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important role in the economic development of any country. During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present days of energy crisis, the need for energy conversion as well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urgency to locate sources for renewable energy is obvious. Solar radiationwhich sustains life on the Earth is continuous and inexhaustible. It has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estimated that about 1016 W of solar energy reaches the Earth. The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covers about 71% of the Earth's surface acts as a natural collector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much of this energy. Thus, the ocean has an enormous potential to supply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 in many different ways. The major advantages of ocean energy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it is renewable, continuous throughout the year and pollution free.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551. Matt MacDonald, (Consultant, International Energy Agency),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OFFSHORE RENEWABLE ENERGY: ACCELERATING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DEPLOYMENT OF OFFSHORE WIND, TIDAL, AND WAVE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2012, 196. The world theoretical resource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offshore renewables (wind, wave and tidal) is estimated to be between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260,000 and 330,000TWh/year, illustrating the potential significance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available resource. The opportunity to harvest this vast resource has beenidentified by governments and academia, together with commercial project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technology developers, who aim to capitalize in a rapidly expandingmarket.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552. Roger Pielke, Jr., (Prof., Environmental Studies, U. Colorado),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FIX: WHAT SCIENTISTS AND POLITICIANS WON'T TELL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YOU ABOUT GLOBAL WARMING, 2010, 200. Efforts to use fear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alarm to motivate action are counterproductive to efforts to enact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policies. Ted Nordhaus and Michael Shellenberger suggest that such effortsreinforce the partisan nature of the climate debate: "The louder and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alarmed climate advocates become in these efforts, the more they polarizethe issue, driving away a conservative or moderate for every liberal theyrecruit to the cause." As the issue becomes polarized in partisan terms, itshould come as no surprise that public opinion on the issue comes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resemble public opinion on most highly partisan issues.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110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553. Roger Pielke, Jr., (Prof., Environmental Studies, U. Colorado),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FIX: WHAT SCIENTISTS AND POLITICIANS WON'T TELL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YOU ABOUT GLOBAL WARMING, 2010, 201. Employing the fear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factor seems to have already backfired. The data show that increasing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numbers of the public have become more skeptical of the claims of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scientists, believing that the science has been exaggerated. Nevertheless,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support for action remains strong. Taken together, these data suggest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invoking fear and alarm serves most to undermine perceptions of science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offers precious little benefit to motivating action.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554. Wong Yat-Hei, (Staff), SOUTH MORNING POST, Mar. 1, 2011, 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 is a general agreement that global climate warmed between 1880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1940, but temperature observation since 1979 has been disputed. According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the IPCC's fourth Assessment Report in 2007, global surface temperatureincreased by 0.74 degrees Celsius (with an error of plus or minus 0.18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degrees Celsius) during the 20th century. Climate models predict earth's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temperature is likely to rise a further 1.1 degrees to 6.4 degrees Celsiusduring the 21st century. On the other hand, satellite data shows no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trend between 1979 and 1997 and indicate a slight cooling. Direct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 measurement on the Greenland ice core shows a cooling trend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between 1940 and 1995. Surface temperatures taken by observers withthermometers show a rise of about 0.1 degrees Celsius per decade since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1979, but there are concerns over urban heat-island effects influencing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recording rather than greenhouse gases.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555. Wong Yat-Hei, (Staff), SOUTH MORNING POST, Mar. 1, 2011, 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Recent temperature extremes recorded around the world also do not align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with global warming predictions. In April 2009, Australia logged its lowest-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ever temperature recorded for that month, minus 13 degrees Celsius,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Charlotte Pass in the Snowy Mountains. At the same time in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there was unusual snow in cities such as New Orleans and a heavy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snowfall paralysed Washington. Other evidence suggests the Arctic sea-ice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melting and the Antarctic ice is thickening. As research shows, there is nocredible way to trace climate change spanning the earth's 46-billion-yearhistory. Hence, it may be premature to conclude that global warming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causing a serious threat to our planet, or that human activity is responsiblefor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556. Stanton Friedman &amp; Kathleen Marden, (Nuclear Physicist &amp;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International Dir., Mutual UFO Network), SCIENCE WAS WRONG, 2010,</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156. A turning point may have occurred when BBC News published anarticle by Paul Hudson in October 2009 entitled "What Happened to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The BBC had previously been fully behind the "Kill CO2"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movement, but now Hudson noted that for the last 11 years we have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observed any increase in global temperatures (and that the global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models did not forecast it), even though man-made carbon dioxide, the gasthought to be responsible for warming our planet, has continued to rise.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Note that, simply put, the temperature of the world has not risen for 11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557. Craig Idso, (Analyst, Heartland Institute),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RECONSIDERED: 2011 INTERIM REPORT, 2011, vi. Climategate wasfollowed by a series of revelations that many of the key "findings" of theFourth Assessment Report of the IPCC relied on non-peer-reviewed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sources, sometimes little more than the newsletters of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advocacy groups. As a result, IPCC had to retract claims about Amazon rainforests, African crop harvests, Himalayan glaciers, trends in disaster losses,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flooding in Bangladesh, and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558.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8-9. Yet consider the implications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suppressed EPA "Internal Study on Climate" report that was kept under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wraps, its author silenced, due to pressure to support the agency's agenda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regulate CO2. Alan Carlin, a senior research analyst at the EPA's NationalCenter for Environmental Economics (NCEE), had stated in that report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after examining numerous global warming studies, his research showed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available observable data to invalidate the hypothesis that humans cause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dangerous global warming. He concluded, "Given the downward trend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temperatures since 1998 (which some think will continue until at least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2030), there is no particular reason to rush into decisions based upon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scientific hypothesis that does not appear to explain most of the available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data."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559.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98. The reality is that CO2 emissions are continuing to rise around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while the global mean temperature has remained static for over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decade, and may even have fallen.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560.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WARMING HOAX, 2011, 2. Cyclical, abrupt, and dramatic global andregional temperature fluctuations have occurred over millions of years, longbefore humans invented agriculture, industries, automobiles, and carbon-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trading schemes. Many natural factors are known to contribute to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changes, although even our most sophisticated climate models have failed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predict the timing, scale (either up or down), impacts, or humaninfluences. While theories abound, there is no consensus, as claimed,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"science is settled" on any of those theories—much less is there consensus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about the human influences upon or threat implications of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111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561.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24. Widely circulated statements that scientistsunanimously agree about global warming and human contributions to it orthe importance and consequences of it are patently false. The apparent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purpose of such claims is to discredit those with opposing viewpoints,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deriding them with contempt previously reserved for those who deny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Holocaust, the dangers of tobacco, and the achievements of NASA's Apollo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program.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562.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25. In May 2007, a survey of 530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scientists by the Heartland Institute revealed that only about one-half agreed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"climate change is mostly the result of anthropogenic causes and only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one-third of those agreed that "climate models can accurately predict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conditions in the future."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563.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WARMING HOAX, 2011, 26. In 2008, a US Senate minority report issuedby Senator James Inhofe (R-OK) presents the testimony of 650 climate-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related scientists from around the world who strongly challenge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crisis claims. They include a Nobel laureate and former IPCCstudy participants.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564.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96. Back in 2008, Dr Arthur Robinson of the Oregon Institute ofScience and Medicine (OISM) picked up exactly this point when speaking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a packed National Press Club in Washington DC. In his address 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announced that more than 31,000 scientists had at that point signed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Oregon Petition rejecting the IPCC line on man-made emissions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change. Acutely aware that claims of a "phoney list"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immediately be leveled, Dr. Robinson pointed out that the list had beencarefully vetted to confirm that over 9,000 of those who signed held PhDs.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565.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96. In March 2008, over 500 individuals, including leading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scientists, economists, policymakers, engineers, and other professionals,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endorsed the Manhattan Declaration on Climate Change. Sponsored byclimate scientists of the International Climate Science Coalition (ICSC),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"There is no convincing evidence that CO2, emissions from modern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industrial activity have in the past, are now, or will in the future cause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catastrophic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566. Paul Knappenberger, (Analyst at the Center for the Study of Science).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SCIENCE REPORT, Dec. 13, 2013. Retrieved Jan. 15,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http://www.cato.org/blog/tags/global-science-report. Last year, theannual average temperature in the contiguous United States was the higheston record (since 1895) according the data compiled by the NationalClimatic Data Center (NCDC). This year, the temperature took a nosedive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the lofty heights of 2012.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567.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xi. The March 2006 Time magazine cover story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Warming: Be Worried, Be Very Worried" warned of impending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doom that would result in melting polar caps, rising oceans,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catastrophes. If any worry is warranted, think about the next overdue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Ice Age that scientific "experts" predicted only a few decades earlier. Thenhope that the cooling period we are currently experiencing will only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brief. Understand that the real impetus behind the cooked numbers anddoomspeak of the global warmers has little to do with the state of theenvironment and much to do with shackling capitalism and transforming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way of life in the interests of global wealth redistribution ("social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justice").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568.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5. It is apparent that our planet is once again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experiencing a global cooling trend, just as it did quite recently between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1940 and 1975, when warnings of a coming new ice age received front-page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coverage in the New York Times and other major publications. NASA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satellite measurements of the lower atmosphere, where warming greenhouse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models predicted effects would be greatest, stopped rising as a decadal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trend after 1998 despite increased levels of CO, . Measurements recordedby four major temperature-tracking outlets showed that world temperatures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plummeted by more than 1 degree Fahrenheit (1°F) during 2007. Thiscooling approached the total of all the warming that had occurred over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past 100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569.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5. 2008 was significantly colder than 2007 hadbeen. Although models predicted that the year 2008 would be one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warmest on record, it actually ranked fourteenth coldest since satelliterecords commenced in 1979, and the coldest since 2000.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570.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5-6. If ordinary citizens don't receive or heedscientific reports, many may legitimately question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assertions from direct experience. Take the year 2007, for example. North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 had the most snow it's recorded in the past 50 years. A Boston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storm in December dumped 10 inches of snow, more than the city typically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receives in that entire month, and Madison, Wisconsin, had the highestseasonal snowfall since record keeping began.' Record cold temperatures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were recorded in Minnesota, Texas, Florida, and Mexico.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571.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WARMING HOAX, 2011, 6. During October 2008, Oregon temperaturesmid-month dipped to record lows, and Boise, Idaho, received its earliest-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ever recorded snowfall. December 2008 witnessed 3.6 inches of snow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Las Vegas Valley, the most to have fallen at that time of year since 1938,</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when record keeping began. Houston witnessed its earliest-ever recorded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snowfall on December 4, 2009.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572.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6. A blizzard on February 20, 2010, broke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Washington, DC, 110-year-old annual snowfall record of 55 inches as well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as seasonal records in Baltimore and Philadelphia.' Then, on February 26and 27, another storm that pummeled New York City for 2 days broke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monthly snowfall record (37 inches) in Central Park that had stood for 114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the previous record for February was 28 inches in 1934, and thelargest for any month was 30.5 inches in March 1896.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573.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6. Going back to 2007, Baghdad saw its 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snowfall ever recorded, and China experienced its coldest winter in 100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Record cold temperatures were also recorded in Argentina, Chile,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yes, even Greenland. The end of 2007 set a record for the largest SouthernHemisphere sea ice expanse since satellite altimeter monitoring began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1979, it was about 1 million square kilometers more than the previous 28year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average. In 2008, Durban, South Africa, had its coldest September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night in history, and parts of that country experienced an unusual late-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winter snow. A month earlier, New Zealand officials at Mount Ruapehureported the largest snow accumulation ever.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574.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10. Extravagantly funded media campaigns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continue to advertise a "climate change crisis," despite obvious evidencethat the Earth began cooling once more at least a decade ago.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575.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53. Based upon current solar data, the Russian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Pulkovo Observatory space research laboratory concludes that Earth haspassed its latest warming cycle, and staff there predict that a fairly cold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period will set in by 2012. Temperatures may drop much lower by 2041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remain very cold for 50 to 60 years, or longer."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576.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53. Kenneth Tapping at Canada's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Council thinks we may be in for an even longer cold spell. 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predicts that the Sun's unusually quiet current 11-year cycle might signal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beginning of a new Maunder Minimum cold period, which occurs everycouple of centuries and can last a century or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577.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53. Solar activity peaked at the end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1990s, broke with a brief blip in 2002, and then slumped to almost none.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coincides with observed cooling, since 1999, which may well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continuing. There were only six sunspots during the entire year of 2008,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lowest number in 95 years. Yet as recently as 2006, NASA predicted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upcoming solar cycle would be "a biggie."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578.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98. As early as 2008, a peer-reviewed research paper even suggested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cooling cycle may take over for the next 20 years. Dyed-in-the-wool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AGW advocates like the BBCs meteorologist John Kettley have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forced to concede that globally speaking warming "appears to have stalled."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579.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106. Joseph D'Aleo, an acclaimed meteorologist, is executive director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Icecap (International Climate and Environmental Change AssessmentProject). In his article, "Facts About Global Climate Change That YouWon't Read in the Popular Press," he sums up, as succinctly as we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seen anywhere, the key elements and real science. Temperatures have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cooling since 2002, even as carbon dioxide has continued to rise.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112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580. William Stewart, (Attorney &amp; Journalist), CLIMATE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UNCERTAINTY: A BALANCED LOOK AT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RENEWABLE ENERGY, 2010, 33. With the publication of two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groundbreaking articles in 2001 and 2002, however, the radical notion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the amount of sunlight reaching the Earth's surface has been steadily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decreasing since 1950 — has rocketed from the scientific fringes into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mainstream.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581.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57. Claims that the Earth is now warmer than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any other time in the past 1,000 years are readily disputable. A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Academy of Sciences review panel addressed this issue in 2006.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concluded that all that we can really be certain about is that the Earth was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then warmer than it had been over the last 400 years. Considering that theLIA [Little Ice Age] accounted for 250 of those years, that shouldn't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unduly alarming. History has demonstrated that a return to prolonged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cooling would be a much more legitimate worry.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582.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98. At the end of the first decade of the twenty-first century, however,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 consensus is today factually indisputable: there has been no median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warming since the mid-1990s, and since 2002 the global mean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 appears to have declined slightly.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583. Stanton Friedman &amp; Kathleen Marden, (Nuclear Physicist &amp;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International Dir., Mutual UFO Network), SCIENCE WAS WRONG, 2010,</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157. The most important cycle is the Pacific Decadal Oscillation (PDO).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was in a positive cycle (warmer than usual) for much of the 1980s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1990s, and global temperatures were warmer too. In the past, the cycles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lasted for about 30 years, with the period from 1945 to 1977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coinciding with one of the cool Pacific cycles. Now it is again in a cooling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mode. In September 2009, Dr. Mojib Latif, a prize-winning Germanmeteorologist and oceanographer, and a member of the Intergovernmental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Panel on Climate Change, wrote that we may indeed be in a period ofcooling that could last another 10 to 20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584. Alastair Sweeney, (Dir., The Civics Channel, Canada), BLACK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BONANZA: ALBERTA’S OIL SANDS AND THE RACE TO SECURE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NORTH AMERICA’S ENERGY FUTURE, 2010, 15. All of this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happening while the emerging problem may, in fact, be global cooling.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Ecologist Peter Taylor has shown that the jet stream shifts south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magnetic field of the sun falls, and this was characteristic of the Little 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Age. In 2007, the sun's magnetic field fell to an all-time low and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repeated through 2008 and 2009.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585. Alastair Sweeney, (Dir., The Civics Channel, Canada), BLACK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BONANZA: ALBERTA’S OIL SANDS AND THE RACE TO SECURE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NORTH AMERICA’S ENERGY FUTURE, 2010, 167. The real travesty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these researchers largely succeeded in stifling transparent science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open debate over the past ten years and continued to maintain the position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the sky was falling when clearly it was not. In fact, NASA satellite dataclearly puts us into a cooling trend for the next few decades.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586. Paul Knappenberger, (Analyst at the Center for the Study of Science).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SCIENCE REPORT, Dec. 13, 2013. Retrieved Jan. 15,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http://www.cato.org/blog/tags/global-science-report. But even if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rest of the month is not quite cold enough to push the entire year into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negative territory, the 2013 annual temperate will still be markedly colder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than last year’s record high, and will be the largest year-over-year decreasein the annual temperature on record, underscoring the “outlier” nature of the2012 temperatures.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587.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111. Even a dyed-in-the-wool AGW [anthropocentric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alarmist like the UK's George Monbiot was forced to admit tohaving been badly shaken by the CRU revelations. Monbiot says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scientific data does now need "reanalyzing." He laments, "There's no 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pretending this isn't a major blow. There appears to be evidence here ofattempts to prevent scientific data from being released, and even to destroy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material that was subject to a Freedom of Information request."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588. Roger Pielke, Jr., (Prof., Environmental Studies, U. Colorado),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FIX: WHAT SCIENTISTS AND POLITICIANS WON'T TELL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YOU ABOUT GLOBAL WARMING, 2010, x. In November 2009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someone stole or released more than a thousand e-mails from a server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University of East Anglia in the United Kingdom that showed private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discussions among climate scientists going back more than a decade. Some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of these discussions showed scientists in a rather poor light. Soon thereafter,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Intergovernmental Panel on Climate Change (IPCC) faced criticismafter an obvious error was identified in its 2007 report. It didn't help that itsinitial reaction was to stonewall and deny. A series of further revelations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showed a series of errors in the report and breakdowns in its review process.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Its chairman was accused of having conflicts of interest.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589.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109-110. In one email the CRU's director (and key IPCC author), Phil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Jones, writing to Michael Mann, discusses two scientific papers that denythe link between human activity and global warming. He wants them kept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out of an upcoming IPCC report. "Kevin and I will keep them out somehow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 even if we have to re-define what the peer-review literature is!"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context of the discussions here is Michael Mann and CRU director Phil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Jones discussing putting pressure on the editors of academic journals who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might see fit to publish dissenting scientific opinion. Heaven forbid! Mannwrites, "Perhaps we should encourage our colleagues in the climate research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community to no longer submit to, or cite papers in, this journal?" Jonesresponds, "I will be emailing the journal to tell them I'm having nothingmore to do with it until they rid themselves of this troublesome editor."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590.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108-109. In November 2009, a climate "missile" struck when 1079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emails and 72 other documents from the University of East Anglia's ClimateResearch Unit's (CRU) computers were released onto the Net. As usual themainstream media was asleep, which was surprising since the contents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proved explosive, auguring a major climate science scandal. But the furoracross the Internet could not be ignored. A scandal that writer Andrew Bolt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rightly termed "Climategate," was not just any scandal, it amounted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"greatest in modern science." What was particularly explosive was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insight it gave us into the science "mafia" running IPCC and in the AGW"show." Reading the emails is a chilling experience, especially when onerealizes that some of the authors were also authors of the "definitive" UN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IPCC reports, and those who have persistently declared the science to be"settled."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591.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2010, 109. Quite a few emails were also taken up with the "embarrassment"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caused by the Medieval Warming Period, one even suggesting "it would benice to try to 'contain' the putative 'MWP.'" Here we have scientists actually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discussing "dumping" a fact of history, one that embarrasses their theory.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Next, we have enlightening discussions about how best to squeeze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dissenting scientists out of the peer-review science process entirely.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592.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2-3. Public exposure of hacked e-mail filesretrieved from the Climate Research Unit (CRU) at Britain's University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East Anglia revealed scandalous communications among researchers whohave fomented global warming hysteria. Their exchanges confirm longstanding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broadly suspected manipulations of climate data. Included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conspiracies to falsify and withhold information, to suppress contraryfindings in scholarly publications, and to exaggerate the existence andthreats of man-made global warming. Many of these individuals have had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major influence over summary report findings issued by the United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IPCC. This organization has been recognized as the world authority on such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matters, and it shares a Nobel Prize with Al Gore for advancing climatechange awareness.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593.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3. Among the more than three thousand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purloined CRU documents is an e-mail from its director, Philip Jones,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regarding a way to fudge the data to hide evidence of temperature declines: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"I've just completed Mike's Nature [journal] trick of adding the real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temperatures to each series for the past 20 years [i.e., from 1981 onward]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from 1961 for Keith's to hide the decline [emphasis miner "Mike in thisinstance, refers to climatologist Michael Mann, who created the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infamous "hockey stick" chart that has repeatedly appeared in IPCC reports,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well as in Al Gore promotions, to portray accelerated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beginning with the Industrial Revolution—hence, caused by humans.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594.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3-4. Another e-mail to Michael Mann (whichJames Hansen at NASA was copied on), sent by Kevin Trenberth, head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Climate Analysis Section of the US National Center for Atmospheric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reflected exasperation concerning a lack of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evidence: "Well, I have my own article on where the heck is globalwarming. We are asking here in Boulder where we have broken records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past two days for the coldest days on record. We had four inches of snow"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 continued, "The fact is that we can't account for the lack of warming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moment, and it is a travesty that we can't . . . the data is surely wrong.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Our observing system is inadequate." (ellipsis in original)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113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595.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5. Two things are clear from the CRU emails: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 Perpetrators of climate science fraud have routinely conspired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exaggerate temperature increases since the Industrial Revolution, and (2)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these same perpetrators virtually ignored comparable and even warmertimes that preceded this period, as well as prolonged temperature declines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since this period, that contradict greenhouse theory and model predictions.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explanations that conform much more closely to observed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fluctuations have been dismissed or aggressively attacked. These practices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produced unsupportable alarmist statements trumpeted in the worldpress that continue to influence multitrillion-dollar US and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policy decisions—decisions based upon a contrived crisis of hysteria . . .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of corruption. (ellipsis in original)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596.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138. During October and November 2008 the extent of Arctic ice was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28.7 percent greater than during the same period in 2007. According to data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published by the International Arctic Research Center (IARC/ JAXA)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October 2008 saw "the fastest ever growth" of Arctic Sea ice since records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began.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597.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139. The media has also made much of the potential opening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Northwest Passage. What it leaves out is that similar weather patterns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prevailed in the 1930s when two boats, the Nascopie and Aklavik, famously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met up in the Passage in 1937. In October 2008, a study by Ohio Universityconfirmed that current Arctic warming patterns mimic those in the 192040s.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July 2008, the Arctic ice had increased by nearly half a million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square miles over the same first half year period in 2007. A NASA study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published in the peer-reviewed Geophysical Research Letters in October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2007 had already noted that thinning Arctic ice was more likely the result of"unusual winds" that had blown "older thicker" ice into warmer southern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waters. In other words, the Arctic warming experienced more recently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well be the result of the unusual strength of winds, not man-made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598.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139. According to the National Snow and Ice Data Center's 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figures, world sea ice in April 2008 reached "unprecedented" levels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month of April. The World Meteorological Organization (WMO) went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declare 2008 the coolest since 2000. Moreover, the WMO reports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fall in the global mean temperature since 1998 is not just affecting the polar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ice caps either, it is also affecting glaciers elsewhere.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599.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139. In October 2008, after a particularly bitterly cold Alaskansummer, glaciologists began reporting that Alaskan glaciers, particularlythose at Glacier Bay where the shrinkage had mainly been, began advancing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the first time in years. Glaciologist Bruce Molnia of the US Geological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Survey said, "In mid-June, I was surprised to see snow still at sea level inPrince William Sound." He added, "On the Juneau Icefield, there was still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 feet of new snow on the surface in late July. At Bering Glacier,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landslide I am studying did not become snow free until early August."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short, 2008 was the first time since records began that Alaskan glaciers did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 shrink during the summer months.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600.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65-66. Even though Greenland has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experiencing a slight warming trend, satellite measurements show that theice cap is accumulating snow growth at a rate of about 2.1 inches per year.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Also consider that Greenland's temperatures over the past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601.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67. In February 2009, it was discovered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scientists have been underestimating the regrowth of Arctic sea ice by anarea larger than the state of California (twice as large as New Zealand). Theerrors are attributed to faulty sensors on the ice.23 And although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ice expanse was still slightly smaller in 2008 as compared with 1979, theAntarctic expanse was larger. The University of Illinois Arctic ClimateResearch Center posted an analysis in January 2009 concluding that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 ice coverage in 2008 was nearly the same as satellites revealed in 1979.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602.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2011 INTERIM REPORT, 2011, 2. The continent-wide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snow and ice melting trend in Antarctica since 1979, when routine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measurement of the phenomenon via space-borne passive microwave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radiometers first began, has been negligible. New research also shows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West Antarctic Ice Sheet (WAIS) is more stable than previously thought.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603.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2011 INTERIM REPORT, 2011, 2. After doublingduring the early 2000s, annual ice discharge from the Greenland Ice Sheet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slowed dramatically beginning in 2006, the result of negative feedback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mitigates against fast loss of ice in a warming climate. Scientists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concluded present-day melting rates "are not exceptional within the last 140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and "are not necessarily the result of anthropogenic-related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604.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64. According to a recent study conducted byUS and Dutch scientists that appeared in the journal Nature Geoscience,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previous estimates of ice melt rate losses in Greenland and West Antarctica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may have been exaggerated as double the actual rate.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605.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65. Much of the specter of global warmingalarm centers upon Greenland and upon concerns that glaciers will cause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disastrous sea level rise. A December 2005 BBC feature reported that two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massive glaciers in eastern Greenland, Kangderlugssuaq and Helheim, were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melting, with water "racing to the sea." It was predicted that continuedrecession of more than 2 miles per year would be catastrophic.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prognosis proved premature, however. Only 18 months later, and despite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slightly warmer temperatures, the melting rate of both glaciers not only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slowed down and stopped but also had actually reversed, and the glaciersbegan expanding in size. Landsat images revealed that by August 30, 2006,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Helheim had advanced beyond its 1933 boundary.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606.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108. Warmer ocean cycles are periods with diminished Arctic 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cover. When the oceans were warm in the 1930s to the 1950s, Arctic 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diminished and Greenland warmed. The recent ocean warming, especiallyin the 1980s to the early 2000s, is similar to what took place 70 years ago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the Arctic ice has reacted much the same way, with diminished summerice extent.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607.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139. The Arctic has indeed undergone some warming in some areas,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especially Greenland, a warming that culminated in a summer temperaturehigh of 5°C in 2007. The gradual melt has opened up the prospect ofnavigable seaways and a rush for the Arctic's energy-rich deepwater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reserves. The reality is, however, warming periods are nothing new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When the Vikings settled Greenland they grew crops intemperatures higher than those of today.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608.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98. Today, we are in the bizarre position that we cannot predict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any degree of certainty weather patterns for next week, yet someclimatologists are trying to tell us that they can predict with certainty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patterns a hundred years from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609.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107. Greenhouse models show the warming should be greatest at midto high atmosphere levels in the tropics. But balloon and satellite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observations show cooling there. The greenhouse signature or DNA does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 match reality, and the greenhouse models thus must greatly overstate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warming — and in a court of law would have to be acquitted of any role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610.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109. Elsewhere we learn about the apparently regular manipulation ofdata evidence: "I've just completed Mike's [Mann] trick of adding in the real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temps to each series for the last 20 years (i.e. from 1981 onwards) and from1961 for Keith's to hide the decline." Hide what decline, we might ask?</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Well the context is a discussion of the scientific fact that globaltemperatures have not warmed for a decade, indeed they have "declined."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decline they wanted to hide was the one in global temperatures.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611.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109. Surely, for a scientist, facts are facts? Why hide facts? Then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learn of the private doubts of another researcher: "The fact is that we can'taccount for the lack of warming at the moment and it is a travesty that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can't. The CERES data published in the August BAMS 09 supplement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2008 shows there should be even more warming: but the data is surely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wrong." It seems if the evidence does not fit the theory, the evidence must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 changed or suppressed.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114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612.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2011 INTERIM REPORT, 2011, vi. We find evidence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the models over-estimate the amount of warming that occurred during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twentieth century, fail to incorporate chemical and biological processes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that may be as important as the physical processes employed in the models.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models often diverge so greatly in their assumptions and findings thatthey cannot be said to validate each other, nor can such discordant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projections be combined to produce meaningful averages.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613.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2011 INTERIM REPORT, 2011, 2. Climate models fail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correctly simulate future precipitation due to inadequate model resolution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both vertical and horizontal spatial scales, a limitation that forces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modelers to parameterize the large-scale effects of processes that occur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smaller scales than their models are capable of simulating. This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particularly true of physical processes such as cloud formation and cloud-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radiation interactions.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614.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2011 INTERIM REPORT, 2011, 2. The internal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variability component of climate change is strong enough to overwhelm any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anthropogenic temperature signal and generate global cooling periods(between 1946 and 1977) and global warming periods (between 1977 and2008), yet models typically underestimate or leave out entirely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component, leading to unrealistic values of climate sensitivity.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615.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2011 INTERIM REPORT, 2011, 2. Climate models fail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predict changes in sea surface temperature and El Nino/SouthernOscillation (ENSO) events, two major drivers of the global climate. Therehas been little or no improvement to the models in this regard since the late1990s.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616.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107. Most of the warming in the climate models comes from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assumption that water vapor and precipitation increase as temperatures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 a strong positive feedback. Water vapor is a far more important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greenhouse gas than CO2. However, that assumption has been shown inobservations and peer-reviewed research to be wrong, and in fact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vapor and precipitation act as a negative feedback that reduces any small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greenhouse warming from carbon dioxide.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617.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2. The big lie is that we are living in a knownclimate change crisis. Climate warming and cooling have occurred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throughout the ages. Is the Earth warming right now? Probably not, butwhat if it is? It might be cooling next year. The models that predict a crisisare speculative at best, and two recent events have cast even more doubt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accuracy. One relates to undisputable evidence that influentialmembers of the climate science community have cooked the books toadvance their theories and marginalize contrary findings. The other problemis evidence provided directly by Mother Nature herself that the globalclimate appears to have entered a new cooling cycle.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618. Roger Pielke, Jr., (Prof., Environmental Studies, U. Colorado),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FIX: WHAT SCIENTISTS AND POLITICIANS WON'T TELL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YOU ABOUT GLOBAL WARMING, 2010, 207. Consider what happened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early 2010 when it was widely recognized that the IPCC had made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series of egregious errors in its 2007 report on the melting of Himalayan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glaciers. The report claimed that the glaciers could be fully gone by 2035,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when published led to headlines around the world. It turns out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basis for the claim was an offhand comment made by an Indian scientist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a reporter in 1999 with no basis in the peer-reviewed literature.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619.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39. A common misconception is that all or 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CO2 emissions from human activities accumulate steadily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atmosphere with a proportional greenhouse effect. Yet, on average,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surface environment absorbs about half of those CO2 emissions.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addition, each unit of CO2 increase generally produces half the warmingeffect of the preceding one, and the atmosphere can become saturated tostop further effects.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620.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106-107. Carbon dioxide is a trace gas and by itself will produce little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Also, as CO2 increases, the incremental warming is less,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effect is logarithmic so the more CO2, the less warming it produces.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621.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WARMING HOAX, 2011, 34. Based upon a variety of proxy indicators,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such as ice core samples, atmospheric CO2 levels have remained relatively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low over the past 650,000 years, even during the six previous interglacial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periods when global temperatures were as much as 9°F warmer than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temperatures we currently enjoy. If this is true, might we legitimately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wonder what accounted for those nonhuman greenhouse influences? Itwould seem to suggest that anthropogenic CO2 contributions may have nodiscernible influence upon climate, or that proxy data is often inaccurate—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 both.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622.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107. CO2 has been totally uncorrelated with temperature over the last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decade, and has proved significantly negative in effect since 2002.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623.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2. Among these hypotheses, man-made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caused by burning fossils has been trumpeted as an epic crisis.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CO2, a "greenhouse gas," has been identified as a primary culprit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branded as an endangering "pollutant." This, despite the fact that throughoutEarth's history the increases in the atmospheric CO, level have tended tofollow, not lead, rising temperatures. It should also be understood that CO2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accounts for only 0.04 of 1 percent of the atmosphere, and about 97 percent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that tiny trace amount comes from naturally occurring sources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humans haven't influenced.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624.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35. About 438 million years ago, atmosphericCO2 dropped from 4,500 ppm to 3,000 ppm, yet according to fossil records,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temperatures shot rapidly back up to an average 72°F. So, regardlessof whether the CO2 levels were 7,000 ppm or 3,000 ppm, temperatures rose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fell independently.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625.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35. Looking back over several million years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Earth's history, it is challenging to imagine that major global temperatureswings can be attributed to man-made CO2, or any CO2 for that matter. It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apparent that past CO2 levels have been high at times when globaltemperatures were low, and vice versa. During the eras when dinosaurs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thrived, global temperatures ranged between 72°F and 77°F, a blistering 20degrees higher than today's average between 54°F and 57°F.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626. Joseph Bast, (Pres., Heartland Institute), SEVEN THEORIES OFCLIMATE CHANGE, 2010, 7. Increased carbon sequestration by plants isperhaps the best-known consequence of the rise in atmospheric CO2.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productivity of most plants is enhanced because CO2 is the primary rawmaterial utilized by plants to construct their tissues. The more CO2 there isin the air, the better plants grow and the more CO2 they remove from the airand store in their leaves, branches, trunks, and roots, as well as in the soil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beneath the plants — a suite of processes called "sequestration." Highertemperatures also tend to increase carbon sequestration rates.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627. Joseph Bast, (Pres., Heartland Institute), SEVEN THEORIES OFCLIMATE CHANGE, 2010, 7. The latest research, by Wolfgang Knorr ofthe Department of Earth Sciences at Bristol University in England, indicatesthat sinks are growing in pace with man-made emissions, "having risen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about 2 billion tons a year in 1850 to 35 billion tons a year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contradicting the assumptions made by the computer models used byadvocates of the AGW theory. In addition, all carbon sinks have yet to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identified and new ones are being discovered every few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628.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32. A peer-reviewed climate study that appearedin the July 23, 2009, edition of Geophysical Research is critical of IPCC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modeling tendencies to fudge climate projections by exaggerating CO2influences and underestimating the importance of shifts in ocean conditions.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research indicated that influences of solar changes and intermittent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volcanic activity have accounted for at least 80 percent of observed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variation over the past half century.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629. Anna Lappé, (Founder, Small Planet Institute), DIET FOR A HOT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PLANET, 2010, 7-8. One reason these other greenhouse gases are 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worrying is their effectiveness in trapping heat—just what we don't want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them to do. To help simplify the climate-change conversation,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warming influences are expressed in carbon dioxide equivalence (or CO2eq)</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based on the global warming potential (GWP) of each gas over a one-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hundred-year period. Methane, for instance, has a GWP of 23, meaning ittraps heat twenty-three times more effectively than carbon dioxide over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course of a century. Nitrous oxide has a global warming potential of 296.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115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630.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II: BIOLOGICAL IMPACTS, 2014, 744. Section 6.3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addresses the threat of so-called “ocean acidification.” The phrase is animproper choice because natural seawater is basic (alkaline), with anaverage pH level typically around 8.1, and the oceans will never becomeacidic (below 7.0) due to IPCC’s worst-case scenarios of future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anthropogenic CO2 emissions. The prospect of oceans and lakes becoming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“acidic” is frightening to the general public, and rightly so. While many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scientists conducting research in this area use the term, perhaps to attractpublic attention to their work, more accurate and less judgmental phrases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“lower oceanic pH,” “lower seawater pH levels,” and “ocean pHreduction.”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631. Matt Ridley, (Staff, London Times), WATER: OPPOSING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VIEWPOINTS, 2012, 41. Try chemistry. The scary reasoning rests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argument that lower pH will mean less dissolved carbonate in the water. But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new paper from North Carolina proves what some scientists have long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suspected, namely that corals and other species do not use carbonate as raw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material to make their shells; they use bicarbonate. And dissolving carbon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dioxide in water actually increases bicarbonate concentrations.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632. Matt Ridley, (Staff, London Times), WATER: OPPOSING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VIEWPOINTS, 2012, 41-42. Study after study keeps finding that, far fromdepressing growth rates of marine organisms, higher but realistic levels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carbon dioxide either do not affect them or increase their growth rate. By farthe most numerous calcifiers in the oceans are plankton called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coccolithophores. There is now strong evidence that coccolithophores aregrowing faster and larger as a result of human carbon dioxide emissions.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Stands to reason if they use bicarbonate.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633. Matt Ridley, (Staff, London Times), WATER: OPPOSING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VIEWPOINTS, 2012, 42. Iris Hendriks and Carlos Duarte, of the Spanish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Council for Scientific Research, found that in 372 studies of 44 different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species "there was no significant mean effect" from lower pH. Theyconcluded that marine life is "more resistant to ocean acidification than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suggested by pessimistic predictions" and that it "may not be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widespread problem conjured into the 21st century".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634. Matt Ridley, (Staff, London Times), WATER: OPPOSING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VIEWPOINTS, 2012, 42. Make no mistake: There are lots of threats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ecosystems of the ocean, from overfishing to nutrient runoff, but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acidification is way down the list. The attention deflects funds and action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greater threats. It is time that scientists had the courage to admit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635.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II: BIOLOGICAL IMPACTS, 2014, 885. Some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scientists have predicted rates of coral calcification and the photosynthetic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rates of their symbiotic algae will decline dramatically in response to lower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ocean pH levels as the atmosphere’s CO2 concentration continues to rise.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research evidence accumulates, however, the true story appears to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just the opposite.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636.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II: BIOLOGICAL IMPACTS, 2014, 885. Theoretical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calculations suggest rising atmospheric CO2 over the past century should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led to a 6–14% decline in coral calcification via lower ocean pHlevels, yet several studies show coral calcification rates have remained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stable or increased.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637.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II: BIOLOGICAL IMPACTS, 2014, 885. Field studies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hold an advantage over laboratory-based studies in more aptly representingconditions in the real world, as many of those conditions are impossible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impractical to recreate in a laboratory setting. The findings produced in field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studies tend to hold more weight and establish greater clarity on a scientifictopic or question under investigation than findings produced in a laboratorysetting. Such is the case with lower ocean pH levels. Whereas positive,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negative, and neutral effects from this phenomenon have been observed oncorals in laboratories, field-based studies in the ocean reveal the situation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much less dire than IPCC predicts. Many studies suggest a modest decline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in oceanic pH may actually favor coral calcification and growth.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638.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2011 INTERIM REPORT, 2011, 4. "The IPCC' 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failure to report the beneficial effects of rising CO2 concentrations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surprising when literally thousands of peer-reviewed journal articles exist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the subject. It is also a major defect of the IPCC report and one reasonwhy it is not a reliable summary of the science of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639.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2011 INTERIM REPORT, 2011, 4. Extensive research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shows plants sequester greater amounts of carbon in woody biomass,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including roots, as CO2 concentrations rise. For most species studied and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most conditions, this sequestration does not slow or stop with the passage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time. Old-growth forests, for example, can sequester carbon for multiplecenturies.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640.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2011 INTERIM REPORT, 2011, 4-5. Higher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atmospheric CO2 concentrations benefit plant growth-promotingmicroorganisms that help land plants overcome drought conditions,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potentially negative aspect of future climate change. Continued atmospheric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CO2 enrichment should prove to be a huge benefit to plants by directly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enhancing their growth rates and water use efficiencies.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641.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2011 INTERIM REPORT, 2011, 5. Rising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temperatures and atmospheric CO2 concentrations, by increasing crop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yields, will play a major role in averting hunger without the taking of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land and water from nature. For a nominal doubling of the air's CO2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concentration, for example, the productivity of Earth's herbaceous plants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rises by 30 to 50 percent and the productivity of its woody plants rises by 50to 80 percent or more. In addition, atmospheric CO2 enrichment typicallyincreases plant nutrient and water use efficiency.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642.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Emeritus, Environmental Science, U. Virginia), CLIMATE CHANGERECONSIDERED: 2011 INTERIM REPORT, 2011, 1. While rising levels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atmospheric carbon dioxide (CO2) would increase global temperatures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through its thermal radiative properties, all else being equal, all else is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equal. More CO2 promotes more plant growth both on land and throughout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surface waters of the world's oceans, and this vast assemblage of plant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life has the ability to affect Earth's climate in several ways, almost all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them tending to counteract the heating effects of CO2' s thermal radiative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forcing.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643.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2011 INTERIM REPORT, 2011, 2. CO2 promotes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plant growth both on land and throughout the surface waters of the world'soceans, and this vast assemblage of plant life has the ability to affect Earth's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in several ways, almost all of them tending to counteract the heatingor cooling effects of CO2' s thermal radiative forcing.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644.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107. CO2 is not a pollutant, but a naturally occurring gas. Together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chlorophyll and sunlight, it is an essential ingredient in photosynthesis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is, accordingly, plant food.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645. Stanton Friedman &amp; Kathleen Marden, (Nuclear Physicist &amp;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International Dir., Mutual UFO Network), SCIENCE WAS WRONG, 2010,</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159. Not surprisingly, one doesn't hear much about the benefits of higherCO2 levels, such as increased plant growth and crop yields which has beendemonstrated in controlled experiments. Also, many countries, such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Russia, would prefer to have a warmer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646. Melanie Lenart, (Research Associate, Institute of the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LIFE IN THE HOTHOUSE: HOW A LIVING PLANET SURVIVES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CHANGE, 2010, 97. As individuals, plants are merelyresponding to extra resources within their reach when they grow fasterunder higher carbon dioxide levels. Agricultural scientists taking the plants'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point of view have dubbed the effect carbon dioxide fertilization. From theplanetary perspective, though, this growth response helps keep levels of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greenhouse gas in check.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647. Melanie Lenart, (Research Associate, Institute of the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LIFE IN THE HOTHOUSE: HOW A LIVING PLANET SURVIVES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CHANGE, 2010, 105. Even mature tropical rain forests seem tobe growing better. By the mid-1990s, on-the-ground tallies began to show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the Amazon's tropical rain forests that had escaped destruction weregrowing unexpectedly fast. Measurements of tree growth from more than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hundred plots in the Amazon's lowlands suggested that mature forests inthis region alone could be pulling down about 10 percent of the carbondioxide emitted from fossil fuels in the 1980s and 1990s, a 1998 Science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article by Oliver Phillips and others suggested. Other on-the-ground studies,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such as one led by John Grace, similarly concluded that Amazon forests,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even old growth, were taking up carbon.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648. Melanie Lenart, (Research Associate, Institute of the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LIFE IN THE HOTHOUSE: HOW A LIVING PLANET SURVIVES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CHANGE, 2010, 115-116. Elevated carbon dioxide levels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accounted for about a third of the increase in global productivity,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analysis by Beerling and his colleagues suggested. Their model indicated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the elevated carbon dioxide level had the biggest impact near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equator. They attribute this to the plants' ability to use less water. Asmentioned earlier, high carbon dioxide levels allow plants to keep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stomata closed more often, thus giving their internal water fewer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opportunities to escape. This provides the biggest advantage where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temperatures run high.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649.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II: BIOLOGICAL IMPACTS, 2014, 798. Most coral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reefs are known to have responded successfully to the sea-level rises thatoccurred between 14,000 and 6,000 years ago, which were more than twice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rapid as what is being predicted for the coming century.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650.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II: BIOLOGICAL IMPACTS, 2014, 745. Goes et 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analyzed seven years (1997-2004) of satellite-derived ocean surface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phytoplankton productivity data, as well as associated sea surface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temperatures (SSTs) and winds in the Arabian Sea. They report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region located between 52 to 57°E and 5 to 10°N, “the most conspicuous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observation was the consistent year-by-year increase in phytoplanktonbiomass over the 7- year period.” This change was so significant that by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summer of 2003, they write, “chlorophyll a concentrations were &gt;350%</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higher than those observed in the summer of 1997.”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651.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II: BIOLOGICAL IMPACTS, 2014, 746. Boyd et 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reported somewhat analogous findings in their review of iron enrichment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experiments conducted between 1993 and 2005. These experimentsconclusively demonstrate, they write, “phytoplankton grow faster in warmer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open-ocean waters, as predicted by algal physiological relation- ships.”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These findings indicate total ocean productivity should have benefited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immensely from twentieth century global warming and likely will continue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benefit from continued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652.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II: BIOLOGICAL IMPACTS, 2014, 750. Based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first part of their analysis, the three researchers from the Monterey Bay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Aquarium Research Institute of Moss Landing, California (USA) write,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“general conclusions from the satellite and in situ time-series presented hereare that PP [primary production] is increasing globally,” and they note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marine PP appears to have risen over the past several decades inassociation with multidecadal variations in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653.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Emeritus, Environmental Science, U. Virginia), CLIMATE CHANGERECONSIDERED II: BIOLOGICAL IMPACTS, 2014, 750.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researchers [Chavez et al.] conclude, “in coastal environments, PP [primaryproduction], diatoms and fish and their associated predators are predicted todecrease and the microbial food web to increase under global warmingscenarios,” citing Ito et al. However, they write, “present-day trends and thesedimentary record seem to indicate that the opposite might occur.”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654.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II: BIOLOGICAL IMPACTS, 2014, 805. Primary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production increases expected to result from future greenhouse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emissions and their IPCC-projected impacts on climate “will provideopportunities to recover overfished fisheries, increase profitability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fisheries and conserve threatened biodiversity” around Australia.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655.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Emeritus, Environmental Science, U. Virginia), CLIMATE CHANGERECONSIDERED II: BIOLOGICAL IMPACTS, 2014, 855. Egge et al.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 their results “demonstrate a small, but statistically significant effect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elevated CO2 on daily primary production” that is “consistent with theover-consumption of dissolved inorganic carbon at elevated CO2 reported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Riebesell et al. (2007) and Bellerby et al. (2008).” These observationsonce again suggest the planet’s rising atmospheric CO2 concentration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stimulate oceanic primary production and thereby enable the sustaining of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greater population of higher-trophic-level marine organisms.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656.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II: BIOLOGICAL IMPACTS, 2014, 710. Althoughthere is some disagreement about the onset of this species, it is clear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because the oldest polar bear fossil is at least 110,000–130,000 years old,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polar bears have survived at least one glacial- interglacial cycle and perhaps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many as 10 or more. Focusing on the last major interglacial, there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only appears to have been less winter Arctic ice than today (including no 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Bering Sea), but late summer ice was reduced to a remnant off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northern Greenland and Ellesmere Island. During the current interglacial, orHolocene, there were at least two warm periods (the Early Holocene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Climatic Optimum and the Medieval Warm Period) when sea ice was less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extensive than it is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657.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9. But are polar bear populations really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declining, as tragically depicted in Al Gore's film, An Inconvenient Truth?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Apparently not, according to Mitchell Taylor, manager of Wildlife Research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for the Government of the Canadian Territory of Nunavut, which monitorsthese conditions: "Of the thirteen populations of polar bears in Canada,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eleven are stable or increasing in number. They are not going extinct [nor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 they] even appear to be affected at present. . . . [It is] silly to present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demise of polar bears based on media-assisted hysteria." (ellipsis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bracket insertion in original)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116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658.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69. Dr. Mitchell Taylor, manager of wildlife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for the Government of the Canadian Territory of Nunavut, agreed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the US Geological Survey's 2002 assessment and recently reported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his organization's research shows that the Canadian polar bear population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increased about 25 percent during the past decade (from about twelve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thousand to fifteen thousand).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659.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2011 INTERIM REPORT, 2011, 2. Mean sea level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risen at a constant rate over the past 114 years, even though the air's CO2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concentration rose about 3.8 times faster over the second half of that periodas during the first half The aerial fertilization effect of CO2 stimulatesbiogenic contributions to marsh elevation, counterbalancing sea-level rise.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studies find "no evidence of large-scale reductions in island area"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"reef islands are geomorphically resilient landforms that thus far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predominantly remained stable or grown in area over the last 20-60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660.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WARMING HOAX, 2011, 65. Dr. Morner observes that of the twenty-two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IPCC authors, none was a sea level specialist. He later said, "So all this talk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that sea level is rising, this comes from the computer modeling, not fromobservations. . . . The new level, which has been stable, has not changed inthe last 35 years. . . . But they [IPCC] need a rise, because if there is no rise,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 is no death threat . . . If you want a grant for a research project inclimatology, it is written into the document that there 'must' be a focus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warming . . . That is really bad, because then you start asking for theanswer you want to get. (ellipses in original)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661.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65. According to studies by the INQUA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commission, ocean levels have even fallen in recent decades. The Indian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for example, was higher between 1900 and 1970 than it has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since.'2 The real sea change, it appears, has been in the way climatologists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predicted sea levels.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662. James Houston &amp; Robert Dean, (Dir., Emeritus, Research &amp;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Development Center, U.S. Corps of Engineers/Prof., Emeritus, Coastal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Engineering, U. Florida), JOURNAL OF COASTAL RESEARCH, Feb. 23,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Retrieved Apr. 6,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http://www.jcronline.org/doi/pdf/10.2112/JCOASTRES-D-10-00157.1.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analyses do not indicate acceleration in sea level in U.S. tide gauge recordsduring the 20th century. Instead, for each time period we consider,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records show small decelerations that are consistent with a number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earlier studies of worldwide-gauge records.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663. James Houston &amp; Robert Dean, (Dir., Emeritus, Research &amp;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Development Center, U.S. Corps of Engineers/Prof., Emeritus, Coastal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Engineering, U. Florida), JOURNAL OF COASTAL RESEARCH, Feb. 23,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Retrieved Apr. 6,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http://www.jcronline.org/doi/pdf/10.2112/JCOASTRES-D-10-00157.1. It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essential that investigations continue to address why this worldwide-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 increase has not produced acceleration of global sea level 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past 100 years, and indeed why global sea level has possibly deceleratedfor at least the last 80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664.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65. Nils-Axel Morner is head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Paleogeophysics and Geodynamics department at Stockholm University inSweden; past president of the INQUA Commission on Sea Level Changesand Coastal Evolution; leader of the Maldives Sea Level Project; and one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UN's "expert reviewers" of the IPCC's 2001 and 2007 reports. He agreesthat concerns about rising sea levels are totally unfounded. His research inthis area has taken him around the world, from Greenland to Antarctica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most coastal regions.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665.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2011 INTERIM REPORT, 2011, 4. Empirical data onamphibians, birds, butterflies, other insects, lizards, mammals, and evenworms find global warming and its myriad ecological effects more often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expand than contract animal habitats, ranges, and populations. Many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species thrive with warmer temperatures, and while southern borders ofranges may remain stable, northern borders move poleward into previously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uninhabitable regions.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666.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2011 INTERIM REPORT, 2011, 1. The IPCC assumes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temperatures will rise so rapidly that many animal species will not be 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migrate poleward in latitude or upward in elevation rapidly enough toavoid extinction. New research and observational data contradict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assumption, finding instead that amphibians, birds, butterflies, other insects,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lizards, mammals, and even worms benefit from global warming and itsmyriad ecological effects.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667. Roger Pielke, Jr., (Prof., Environmental Studies, U. Colorado),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FIX: WHAT SCIENTISTS AND POLITICIANS WON'T TELL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YOU ABOUT GLOBAL WARMING, 2010, 167. The primary driver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increasing disaster losses around the world is not climate change, human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caused or otherwise. It is development, which has led to more people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wealth in locations exposed to extreme events — not an increase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frequency of extreme events themselves.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668. Craig Idso &amp; S. Fred Singer, (Analyst, Heartland Institute/Prof.,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Emeritus, Environmental Science, U. Virginia), CLIMATE CHANGERECONSIDERED: 2011 INTERIM REPORT, 2011, 2. Hurricane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frequency does not fluctuate linearly with global temperatures. Researchersfind "no significant [tropical cyclone] trend remains using either an 1878 ora 1900 starting point." Hurricane frequency during the Medieval WarmPeriod was equivalent to or even greater than that of the recent past.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669. William Stewart, (Attorney &amp; Journalist), CLIMATE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UNCERTAINTY: A BALANCED LOOK AT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RENEWABLE ENERGY, 2010, 53. The biggest blow to the theory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warmer waters will result in greater hurricane activity was delivered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an unlikely source. In March 2008, one of the titans of hurricane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Kerry Emanuel of MIT, concluded that (according to a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modeling technique) global warming should reduce the frequency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worldwide typhoons and hurricanes. This revelation is particularly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remarkable because Emanuel had theretofore been a highly visible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proponent of the view that warmer oceans could fuel an explosion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powerful storms.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670. William Stewart, (Attorney &amp; Journalist), CLIMATE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UNCERTAINTY: A BALANCED LOOK AT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RENEWABLE ENERGY, 2010, 41. According to controversialenvironmental writer Bjorn Lomborg, "By 2050, there will be almost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400,000 more heat-related deaths a year, and almost 1.8 million fewer cold-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related deaths. Warmer temperatures will save 1.4 million lives each year."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671. William Stewart, (Attorney &amp; Journalist), CLIMATE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UNCERTAINTY: A BALANCED LOOK AT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RENEWABLE ENERGY, 2010, 40-41. As scary as "lethal heat"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"extreme spikes in temperature" sound, it is likely that warmer temperatureswould result in a net savings of lives. Cold-related deaths are far morenumerous than heat-related fatalities in every area of the world except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tropics. Because more frequent heat waves would also be accompanied by adecrease in bitter cold spells, no analysis of one set of effects is complete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without consideration of the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672.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94. Historically, man has always been far more concerned aboutcooling climates. But, Danish climate scientist Henrik Svensmark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science writer Nigel Calder point out, "Among the thousands of human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generations, ours may be the first that was ever frightened by a warming."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Indeed, it is hard to credit why less than a single degree of warming (which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what we are talking about) between the 1850s and the mid 1990s shouldregister as a blip on the news-of-interest screen, much less set in transit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whole global multi-billion dollar industry.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673. William Stewart, (Attorney &amp; Journalist), CLIMATE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UNCERTAINTY: A BALANCED LOOK AT GLOBAL WARMING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AND RENEWABLE ENERGY, 2010, 66-67. The advantages of a warmer,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wetter world would be wide-ranging. As a result of increased arable land,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CO2, and longer growing seasons, there would likely be an increase inglobal agricultural yields. Melting ice would open up the historically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treacherous Northwest Passage sea route that runs through the Canadian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archipelago connecting the Atlantic and Pacific Oceans. On balance,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warmer weather would reduce heating costs more than it would increase airconditioning costs.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674.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74. In The Color of Oil, Michael Economides and his co-author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predicted that the world would not run out of oil for at least the next threecenturies. For natural gas, which is rapidly becoming the fuel of choice,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scenario is even more optimistic. Even without taking into account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enormous volume of gas hydrates, the world's natural gas supply will last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at least several centuries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675.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86. According to Growth in the Canadian Oil Sands: Finding a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Balance, a report published in May 2009 by IHS CERA, technological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advances in extraction from Canadian oil sands have made Canada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world's second largest holder of recoverable oil reserves, after Saudi Arabia.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Canadian oil sands have long been recognized as an immense resource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containing between 170-200 billion barrels. With production doubling from600,000 barrels a day in 2000 to 1.3 million barrels a day in 2009, Canadahas already become the number one foreign supplier of oil to the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117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676.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85-86. One estimate suggests that with current US demand at around20 million barrels of oil per day, if the Green River Formation were gearedto producing just a quarter of US demand the play would last around 400years. And the even better news for Americans is that more than 70 percent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Formation lies on land already controlled by the federal government.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But while the black gold of the Green River Formation dominates the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shale landscape, even it, on the North American continent, is not the whole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"good news" story.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677.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82. The USGS estimates that the area north of the Arctic Circle alone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may have reserves of 1.7 trillion cubic feet of natural gas and 90 billion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barrels of oil or around 22 percent of the world's undiscovered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It also estimates that just one offshore basin east of Greenland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could contain over 110 billion of barrels of oil — about 42 percent of Saudi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Arabia's current proven reserves.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678.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85. There are around 600 known oil shale/sand deposits around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Together they are estimated to hold between 2.8 and 3.3 trillion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barrels of oil. One of the world's largest deposits, however, is found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Green River Formation in the US. The Green River alone, which covers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parts of Colorado, Utah and Wyoming, is estimated to contain a staggering1.2-1.8 trillion barrels of oil — over half of the world's entire oil shale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 and, again, more oil than the world has used since drilling firstbegan. While not all resources are recoverable, even a moderate estimate of800 billion barrels would be three times greater than Saudi Arabia's proven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reserves.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679. Phil O’Keefe, (Prof., Economic Development &amp;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Northumbria U.), THE FUTURE OF ENERGY USE,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117. In 2000 the US Geological Survey estimated oil reserves at some 3trillion barrels of oil, which includes unconventional resources.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includes a reserve value of 1.3 trillion barrels of conventional reserves.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authors have suggested that total reserves could be as high as 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trillion barrels. These differences are important as it influences the debateover Peak Oil, a debate that reflects concern that at some time oil and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run out as they are non-renewable resources. The Peak Oil concept wasfirst advanced by Marion King Hubbert. Hubbert argued, based on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analysis of production and consumption figures in the US, that consumptionwould exceed production at around 1970 and the world production wouldpeak around 2000.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680. Jason Schwarz, (Strategist, Lone Peak Asset Management), OIL,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125. An offshore find by Brazilian state oil company Petro-bras inpartnership with BG Group and Repsol-YPF may be the world's biggestdiscovery in 30 years, the head of the National Petroleum Agency said. Adeepwater exploration area could contain as much as 33 billion barrels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an amount that would nearly triple Brazil's reserves and make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offshore bloc the world's third-largest known oil reserve. "This would lay torest some of the peak oil pronouncements that we were out of oil, that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weren't going to find any more and that we have to change our way of life,"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said Roger Read, an energy analyst and managing director at New York-</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based investment bank Natixis Bleichroeder Inc.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681. Jason Schwarz, (Strategist, Lone Peak Asset Management), OIL,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125. A trio of oil companies led by Chevron Corp. has tapped a petroleumpool deep beneath the Gulf of Mexico that could boost U.S. reserves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than 50 percent. A test well indicates it could be the biggest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domestic oil discovery since Alaska's Prudhoe Bay a generation ago.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Chevron estimated the 300-square-mile region where its test well sits could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hold up to 15 billion barrels of oil and natural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682.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211. Just how big is that US oil shale reserve?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It's really, really big. Estimates range from an equivalent of 800 billion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barrels of crude up to possibly 2 trillion barrels. The 800 billion estimate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equals about three times the amount of all Saudi Arabia's oil—in fact, morethan Saudi Arabia, Iran, Russia, Venezuela, Iraq, and Mexico oil reservescombined. One trillion barrels of crude equals all the oil the world has usedsince it was first discovered in Titusville, Pennsylvania, in 1859. When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developed, the Green River Formation would provide oil shale comparable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the extent of the energy potential of Alberta's tar sands reserves.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Together, the US and Canada would have the world's largest oil supply.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683. Vaclav Smil, (Prof., Environment, U. of Manitoba),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MYTHS AND REALITIES: BRINGING SCIENCE TO THE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POLICY DEBATE, 2010, 68. An assessment by Cambridge EnergyResearch Associates put the global oil resource base of conventional andnonconventional resources, including the historical cumulative production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1.08 trillion barrels, at 4.82 trillion barrels and likely to grow. This means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3.74 trillion barrels remain to be extracted, and that the future of globaloil production is best imagined as an undulating plateau rather than a steep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decline mirroring the historical incline.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118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684. Peter Glover &amp; Michael Economides, (Journalist &amp; Prof., Cullen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of Engineering, U. Houston), ENERGY AND CLIMATE WARS,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70-71. In confronting the peak oil issue, there is one indisputable factthat should tell the reader much: no peak oil alarmist prediction has to date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proven remotely accurate. You might think that a 100 percent failure ratewould lead peak oil alarmists to show a little more humility.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685. Alastair Sweeney, (Dir., The Civics Channel, Canada), BLACK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BONANZA: ALBERTA’S OIL SANDS AND THE RACE TO SECURE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NORTH AMERICA’S ENERGY FUTURE, 2010, 18. Now, many peopleattracted to the peak oil crusade are lowering their placards and going home.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apocalypse has been put off for at least another century. Energyeconomists have suddenly discovered that Hubbert's Peak is just a ragged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plateau — that scary-looking downward roller-coaster slope of Hubbert's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bell curve has significantly flattened 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686. Brian Dunning, (Computer scientist &amp; Founder of Skeptoid),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2010, 137. Generally, what tends to happen in any industry, is that by thetime an existing resource runs out, inventive scientists have already comeup with something better. When a production peak looms (be it oil,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phosphorus, silicon, or anything), this provides a kick in the pants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accelerate development.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687. Alastair Sweeney, (Dir., The Civics Channel, Canada), BLACK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BONANZA: ALBERTA’S OIL SANDS AND THE RACE TO SECURE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NORTH AMERICA’S ENERGY FUTURE, 2010, 5. Our way of life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requires fossil fuel and we will need it for at least another half century,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until we develop alternative sources for powering our lifestyle. The Sands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bountiful. They offer a stable and secure supply for North America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 other country in the world can match. After fifty years of tinkering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innovation, operators can produce synthetic crude out of the Sands at a price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is getting comparable to conventional crude and less than offshore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688. Alastair Sweeney, (Dir., The Civics Channel, Canada), BLACK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BONANZA: ALBERTA’S OIL SANDS AND THE RACE TO SECURE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NORTH AMERICA’S ENERGY FUTURE, 2010, 5. The U.S.,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particular, needs this oil — imports from Canada have doubled over the past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decade. Canada now fills about a quarter of the U.S. oil needs, exportingover 80 million barrels a month, almost as much as Saudi Arabia,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Venezuela, and Nigeria combined.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689. Alastair Sweeney, (Dir., The Civics Channel, Canada), BLACK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BONANZA: ALBERTA’S OIL SANDS AND THE RACE TO SECURE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NORTH AMERICA’S ENERGY FUTURE, 2010, 18. Even most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analysts still maintain the strange fiction that the Athabasca Sands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second only to Saudi Arabia in recoverable oil reserves. This fiction persists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face of growing evidence that the Athabasca Sands are far larger.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trillion barrels of synthetic crude is four times greater than Saudi Arabia's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250 billion-odd barrels of conventional oil, and the 175 billion barrels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International Energy Agency estimates for Canada as a whole.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690. Alastair Sweeney, (Dir., The Civics Channel, Canada), BLACK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BONANZA: ALBERTA’S OIL SANDS AND THE RACE TO SECURE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NORTH AMERICA’S ENERGY FUTURE, 2010, 218. Perhaps trumpingall other factors against the peak oil argument is the very real security that astable supply of Athabasca oil gives to North America and the world.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Having a trillion barrels of supply in a friendly location and available at $60a barrel and up, means that no dictatorial regime will be able to hold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to ransom.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691.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129. If the four most populous countries located on the Pacific Ringof Fire — the United States, Japan, China, and Indonesia — were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seriously invest in developing their geothermal resources, it is easy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envisage a world with thousands of geothermal power plants generating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some 200,000 megawatts of electricity, the Plan B goal, by 2020.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692.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128. An interdisciplinary team of 13 scientists and engineers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assembled by the Massachusetts Institute of Technology in 2006 assessed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geothermal electrical generating potential. Drawing on the latest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technologies, including those used by oil and gas companies in drilling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enhanced oil recovery, the team estimated that enhanced geothermal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systems could help the United States meet its energy needs 2,000 times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693.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2011, 127. The geothermal potential to provide electricity, to heat homes,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to supply process heat for industry is vast. Among the geothermally rich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countries are those bordering the Pacific in the so-called Ring of Fire,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including Chile, Peru, Colombia, Mexico, the United States, Canada,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Russia, China, Japan, the Philippines, Indonesia, and Australia. Other well-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endowed countries include those along the Great Rift Valley of Africa,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including Ethiopia, Kenya, Tanzania, and Uganda, and those around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Eastern Mediterranean. As of 2010, there are some 70 countries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projects under development or active consideration, up from 46 in 2007.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694.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127-128. Beyond geothermal electrical generation, up to 100,000thermal megawatts of geothermal energy are used directly — without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conversion into electricity — to heat homes and greenhouses and to provide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process heat to industry. For example, 90 percent of the homes in Iceland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heated with geothermal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695.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128. Even before this exciting new technology is widely deployed,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investors are moving ahead with existing technologies. For many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geothermal energy was confined largely to the Geysers project north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San Francisco, easily the world's largest geothermal generating complex,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850 megawatts of generating capacity. Now the United States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more than 3,000 megawatts of existing geothermal electrical capacity andprojects under development in 13 states. With California, Nevada, Oregon,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Idaho, and Utah leading the way, and with many new companies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field, the stage is set for a geothermal renaissance.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696. Patrick Moore, (Co-Founder of Greenpeace), NUCLEAR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2010, 14. What about nuclear waste? The notion is misleading. This used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fuel is not waste. After its first cycle, spent fuel still contains 95 percent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its energy. Future generations will be able to put this valuable resource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work, powering the country.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697. Alex Flint, (Sr. Vice President, Nuclear Energy Institute), NUCLEAR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 2010, 28. The environmental benefit of this nuclear generation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substantial. Nuclear power plants generate over 70 percent of all carbon-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free electricity in the United States. By using nuclear power instead of fossil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fuel — based plants, the U.S. nuclear energy industry prevented 681 million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metric tons of carbon dioxide emissions in 2006. For perspective,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volume of greenhouse gas emissions prevented at the nation's 104 nuclear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 plants is equivalent to taking 96 percent of all passenger cars offAmerica's roadways.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698. Larry Bell, (Prof., Space Architecture, U. Houston), CLIMATE OFCORRUPTION: POLITICS AND POWER BEHIND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WARMING HOAX, 2011, 179. Nuclear power plants are environmentally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benign and reliable. They occupy very little land area, produce only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vapor emissions, and require no major transportation infrastructure.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extremely safe, presenting no explosion or radiation contamination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risks, which tend to worry many people most. And in stark contrast to so-</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called renewable or sustainable options, as well as fossil-fuel 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nuclear power expansion and longevity capacities are vast.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699. Patrick Moore, (Co-Founder of Greenpeace), NUCLEAR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12. Climate change is now high on the global agenda, and I believe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nuclear energy holds the greatest potential to arrest the dangers we face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global warming. It is the only non-greenhouse-gas-emitting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source capable of effectively replacing fossil fuels and satisfying growing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demand.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700. Scott L. Montgomery, (Prof., Geology, U. Washington),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POWERS THAT BE: GLOBAL ENERGY FOR THE TWENTY-FIRST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AND BEYOND, 2010, 134. Thorium reactors, in fact,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offer a vital new possibility for the future industry. Natural thorium is atleast six times as abundant as uranium—largest reserves are in Australia,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 and India—and requires no enrichment, but is nonfissionable andmust be "primed" by slow neutrons within a reactor into fissionable U2". Ifpriming is halted, fission stops, preventing a runaway chain reaction.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701. Scott L. Montgomery, (Prof., Geology, U. Washington),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POWERS THAT BE: GLOBAL ENERGY FOR THE TWENTY-FIRST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AND BEYOND, 2010, 136-137. Extracting uranium is no safer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than mining other metals on a very large scale. Yet coal mining in the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alone has destroyed over 120,000 lives in the past 100 years, and caused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many cases of black lung disease and other respiratory ailments,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related social impacts on towns and families. In China today, thousands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people die each year in coal mines. By comparison, not one person has lost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life in a U.S. civilian nuclear accident.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702. Scott L. Montgomery, (Prof., Geology, U. Washington),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POWERS THAT BE: GLOBAL ENERGY FOR THE TWENTY-FIRST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AND BEYOND, 2010, 135. While there is much concern 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civilian fuel as a source for weapons, the reverse process is having greatsuccess. In 2009, old Soviet warheads were providing the U.S. with over40% of its commercial fuel, due to a program launched in 1995 called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Megatons to Megawatts. No fewer than 14,000 warheads have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dismantled, with an ultimate goal to eliminate as many as 20,000 or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the year 2013. Civilian nuclear power today allows us, in other words, toturn bombs into electricity.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703. Scott L. Montgomery, (Prof., Geology, U. Washington),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POWERS THAT BE: GLOBAL ENERGY FOR THE TWENTY-FIRST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AND BEYOND, 2010, 127. In 2009, the U.S. had 104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operating reactors, producing 20% of its total electricity and roughly 2,000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tons of radioactive waste, mainly in solid form. Two thousand tons soundslike a lot, if you're putting toxic material in your garage. Yet in the same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 some 500 U.S. coal-fired power plants donated to posterity 115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million tons of ash, sludge, and airborne effluents from sea to shining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much of it bearing the noxious tidings of mercury, cadmium, lead, arsenic,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even radiation.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704. Scott L. Montgomery, (Prof., Geology, U. Washington),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POWERS THAT BE: GLOBAL ENERGY FOR THE TWENTY-FIRST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AND BEYOND, 2010, 129. Between 1992 and 2008, no fewer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than 45 new reactors were built. By 2009, there were another 45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construction, 131 more on order or planned, and over 280 plantsproposed—more than a few in nations that do not yet have any, like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Bangladesh, Vietnam, Egypt, Indonesia, Thailand, and Turkey. This hardly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sounds like the fading cry of a dying industry.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705. U.S. Department of Energy, U.S. CRUDE OIL, NATURAL GAS,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NATURAL GAS LIQUIDS PROVED RESERVES, Nov. 3,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Apr. 7,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http://www.eia.gov/naturalgas/crudeoilreserves/index.cfm. Total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proved reserves of wet natural gas rose by 28.8 trillion cubic feet from 2008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2009, to 284 trillion cubic feet. That increase reflects the strongest netproved reserve additions of wet natural gas in the United States in recent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Wet natural gas proved reserves are now at the highest level since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1971. U.S. proved reserves of natural gas have increased in every year since1999.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706. U.S. Department of Energy, U.S. CRUDE OIL, NATURAL GAS,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NATURAL GAS LIQUIDS PROVED RESERVES, Nov. 3,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Apr. 7,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http://www.eia.gov/naturalgas/crudeoilreserves/index.cfm. The onshore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Lower 48 States drove the overall increase in proved reserves. Technologiesused to increase shale gas production have also boosted oil reserves,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especially from the Bakken Formation in North Dakota and Montana. North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Dakota recorded especially significant gains, up 83 percent over 2008,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now ranks behind only Texas, Alaska, California, and the Gulf of Mexico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proved reserves. Higher prices and drilling activity in the deepwater areas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Gulf of Mexico Federal Offshore drove that region's second consecutive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increase in oil reserves after 4 consecutive years of decline, and contributed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about 13 percent of the overall national increase in 2009.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707. Scott L. Montgomery, (Prof., Geology, U. Washington),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POWERS THAT BE: GLOBAL ENERGY FOR THE TWENTY-FIRST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AND BEYOND, 2010, 83. Gas is less polluting than oil or coal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a wide margin. It burns more completely, yields almost no sulfur dioxide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 particulates, a mere fifth the nitrous oxides, and 30% less CO2 than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as already noted, 50% less than coal.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708. Leonardo Maugeri, (Sr. Fellow, Harvard University’s Belfer Center forScience &amp; International Affairs), BEYOND THE AGE OF OIL: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MYTHS, REALITIES, AND FUTURE OF FOSSIL FUELS AND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ALTERNATIVES, 2010, 206. The impressive rate of growth in the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 share of natural gas is expected to continue over time, thanks to itsvast reserves and its attractiveness as the fossil fuel that has the least impact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on the environment and the highest efficiency in generating electricity.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These features will probably vault natural gas into first place among theworld's primary energy sources during the twenty-first century.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709. Vikram Janardhan, (CEO, Insera Energy, LLC),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EXPLAINED, Vol. 1, 2011, 109-110. Production from unconventional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sources has been on a tear in recent years. In 2007, unconventional gassupplied 44 percent of U.S. production of natural gas and, according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 Information Administration, by 2030 roughly half of our domestic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natural gas will come from unconventional 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710. Bill Clinton, (Former President), BACK TO WORK: WHY WENEED SMART GOVERNMENT FOR A STRONG ECONOMY, 2011,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157. As we develop other sources of clean power, we should use natural gasas a bridge fuel. It's the cleanest fossil fuel, more than 50 percent cleaner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than coal in terms of greenhouse-gas emissions, 25 percent cleaner than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when used in transportation, and only one-fourth as expensive. And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discoveries in the United States have given us a huge supply, enough forninety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711. Scott L. Montgomery, (Prof., Geology, U. Washington),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POWERS THAT BE: GLOBAL ENERGY FOR THE TWENTY-FIRST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AND BEYOND, 2010, 88. It's evident to everyone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are abundant. Indeed, they are likely to be even more abundantthan currently thought—given the mentioned resources in unconventional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gas, which remain unexplored in most of the globe. From any viewpoint,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world's "got gas." Those in the U.S. energy industry know this is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stunning turnaround from a generation ago.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712. Scott L. Montgomery, (Prof., Geology, U. Washington),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POWERS THAT BE: GLOBAL ENERGY FOR THE TWENTY-FIRST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AND BEYOND, 2010, 82. Gas is the least carbon-rich of 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fossil fuels, but it is still a hydrocarbon, a source of greenhouse gases. It 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buy the world good time to develop noncarbon sources or carbon capturetechnology—for every power plant that burns gas instead of coal for anequivalent amount of electricity, carbon emissions are 60% lower.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713. Steve Hallett, (Prof., Botany, Purdue U.), LIFE WITHOUT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WHY WE MUST SHIFT TO A NEW ENERGY FUTURE, 2011, 135.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Natural gas is widely recognized as one of the cleanest sources of energy. Itreleases roughly half the carbon dioxide per unit of energy than coal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much smaller amounts of other forms of pollution, especially particulates.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Natural gas consumption has increased dramatically in the last decade or 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an increasing number of new power plants using this cleaner fuel.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714. Leonardo Maugeri, (Sr. Fellow, Harvard University’s Belfer Center forScience &amp; International Affairs), BEYOND THE AGE OF OIL: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MYTHS, REALITIES, AND FUTURE OF FOSSIL FUELS AND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ALTERNATIVES, 2010, 80. There are several advantages to using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gas as a transportation fuel. It is cleaner than most alternative fuels. It isalso much safer than other fuels in the event of a spill, because natural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lighter than air and disperses quickly when released.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119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715. Scott L. Montgomery, (Prof., Geology, U. Washington),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POWERS THAT BE: GLOBAL ENERGY FOR THE TWENTY-FIRST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CENTURY AND BEYOND, 2010, 92-93. Natural gas is the most energy-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efficient and least polluting of the fossil fuels. This, along with abundance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versatility, gives it advantages that cannot be underestimated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ignored. Over time, gas has become the friendlier face of fossil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often invoked as an overpass to a new energy era.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716. Vikram Janardhan, (CEO, Insera Energy, LLC),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EXPLAINED, Vol. 1, 2011, 111. As conventional sources of natural gasdwindle and we begin to shift away from more carbon-intensive fuels like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coal and oil, unconventional gas is likely to play an increasing role in ourenergy future. The economics point toward further development of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especially if we put a price on carbon emissions as now seems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likely. Add to that the fact that the U.S. has ample domestic supplies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unconventional gas begins to look very attractive indeed.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717. Clifford Krauss, (Staff), NEW YORK TIMES, March 31, 2011, F1.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But a shift in the last couple of years has received little attention. Oilimports have edged lower and domestic output has increased, enough 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the United States is no longer importing 60 percent of its oil, as it was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last time oil prices were spiking four years ago. ''We're 80 percent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energy-independent to begin with, so we're pretty far along,'' said Daniel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Yergin, the oil historian. ''Our oil imports are down to 50 percent, and there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been a rebalancing of where we import oil from.'' Since 2007, theUnited States has decreased its oil imports from nations of the Organization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Petroleum Exporting Countries by more than a million barrels a day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(including 400,000 barrels less from Saudi Arabia and 300,000 less fromVenezuela), while decreasing its imports from non-OPEC countries by half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much, according to the Energy Department. During the 1970s, syntheticfuel from oil sands was little more than an experiment. Now more than 20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percent of United States oil imports come from Canada, and half of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oil sands.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718. Clifford Krauss, (Staff), NEW YORK TIMES, March 31, 2011, F1. In2009, the United States produced more oil than the year before for the 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since 1985 because of the combined increase in production from deepwater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Gulf of Mexico production and drilling in a giant shale field in North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Dakota. Domestic production again rose in 2010, by 3 percent, while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imports have fallen slowly but steadily since 2006. Edward Westlake,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Credit Suisse managing director for energy research, calculates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will be producing an additional 2.4 million barrels of oil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liquid fuels by 2016, on top of the 8.6 million barrels a day produced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2010, even with a natural decline in existing domestic oil fields.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719. Clifford Krauss, (Staff), NEW YORK TIMES, March 31, 2011,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F1.Production from the Bakken field in North Dakota alone has risen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than 350,000 barrels a day this year, and experts expect that will reach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800,000 barrels a day in five to seven years. Shale fields in Texas,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Colorado, Wyoming and California, barely explored, have vast potential.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Pete Stark, vice president for industry relations at IHS Cera, estimates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much as 1.5 million barrels a day may be produced by 2020 from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shale fields, which have in excess 20 billion barrels of recoverable oil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decades of productive capacity. ''That's a million barrels of oil a day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nobody has had in their forecasts,'' Mr. Stark said. ''This could be theleading edge of a game changer that will provide a cushion for energysecurity at a time when traditional OPEC supplies are at risk.''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720. PHILADELPHIA DAILY NEWS, April 4, 2011, 19. Ever since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technological developments allowed drillers to access the vast deposits ofnatural gas that lie in underground shale formations in the U.S. — with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second-largest in the world practically under our feet — fortune has smiled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the natural gas industry. Just last week, President Obama singled 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natural gas as a way to reduce our dependence on foreign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721. Rod Walton, (Staff), TULSA WORLD, March 23, 2011, E1.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gas advocates have pointed out that horizontal drilling in shale plays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made natural gas more abundant than ever. U.S. net proved natural gasreserves rose 11 percent to 28.8 trillion cubic feet last year, according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federal Energy Information Administration.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722. Ronald Bailey, (Analyst, Reason Foundation), NATURAL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SUPPLIES COULD LAST 250 YEARS, Jan. 20, 2011. Retrieved Apr. 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2014 from http://reason.com/blog/2011/01/20/what-energy-crisis-naturalgas.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its Annual Energy Outlook report for 2011, the U.S. EnergyInformation Agency concluded that the United States possesses 2,552trillion cubic feet (Tcf) of potential natural gas resources. Natural gas fromshale resources, considered uneconomical just a few years ago, accounts for827 Tcf of this resource estimate, more than double the estimate publishedlast year. At the 2009 rate of U.S. consumption (about 22.8 Tcf per year),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2,552 Tcf of natural gas is enough to supply approximately 110 years ofuse. Now UPI is reporting that the International Energy Agency's analysis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finds that the world has enough natural gas to last 250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723. Ronald Bailey, (Analyst, Reason Foundation), NATURAL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SUPPLIES COULD LAST 250 YEARS, Jan. 20, 2011. Retrieved Apr. 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2014 from http://reason.com/blog/2011/01/20/what-energy-crisis-naturalgas.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Global supplies of natural gas could last for another 130 years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current consumption rates. That time frame could double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unconventional gas, the IEA said.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120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724. Ronald Bailey, (Analyst, Reason Foundation), NATURAL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SUPPLIES COULD LAST 250 YEARS, Jan. 20, 2011. Retrieved Apr. 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2014 from http://reason.com/blog/2011/01/20/what-energy-crisis-naturalgas.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Since burning natural gas releases about half the carbon dioxide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burning coal does, increasing its use could go a long way toward reducingthe greenhouse gas emissions that are thought to be warming the planet. Inaddition, natural gas could be substituted for oil as a transport fuel reducing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concerns about dependence on oil imports. However, abundant and cheap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natural gas will undercut the rationales for investing in and deploying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expensive renewable energy technologies, e.g., solar and wind.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725. U.S. Department of Energy, U.S. CRUDE OIL, NATURAL GAS,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NATURAL GAS LIQUIDS PROVED RESERVES, Nov. 3,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Apr. 7,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http://www.eia.gov/naturalgas/crudeoilreserves/index.cfm. Domestic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proved reserves of oil and natural gas increased significantly in 2009.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natural gas proved reserves – estimated as "wet" gas which includes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gas plant liquids – increased by 11 percent in 2009 to 284 trillion cubic feet(Tcf). This is their highest level since 1971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726. We have enough natural gas available to last for hundreds of yearsPeter Glover &amp; Michael Economides, (Journalist &amp; Prof., Cullen College ofEngineering, U. Houston), ENERGY AND CLIMATE WARS, 2010, 84. InNovember 2009, our colleague Robert Bryce highlighted a key finding inthe latest IEA report on world energy reserves that the media largely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ignored. The IEA's executive summary concluded that, "The long-termglobal recoverable gas resource base is estimated at more than 850 trillioncubic meters." As Bryce points out, "That translates to just over 30,000trillion cubic feet of gas. That's more than double the 2008 estimate putforward by the IEA." Bryce adds, "At current levels of gas production,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available gas resources could last for 280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727.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67-68. Given the slow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pace of progress in P V over the past half century, why should anyone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even this optimistic? First, nano-technology really does make a difference.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Now that companies can make specialized materials whose atoms are very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precisely arranged, we are seeing rapid advances in the ability to capture theenergy of the photons hitting the panel. Second, the impact of the Germanfeed-in tariff has been to vastly increase the total number of panels being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made around the world. The effect on manufacturing costs, ignoring thetemporarily very high price of silicon, has been dramatic. The world iscurrently only making a few gigawatts of P V panels each year, but we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doubling the accumulated manufacturing volumes every couple of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cost reductions achieved so far from moving down the learning curve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give us good reason to believe that as volumes continue to increase, we willsee continued very sharp declines in cost.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728.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73. Solar concentrators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also have the enormous advantage of being relatively simple and reliable.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first can plants were built in California about twenty years ago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worked well since then. The total output of these remarkable powerstations in the Mojave Desert is six or seven times higher than that ofNevada Solar One or Andasol. They have a good record of reliability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expected to last at least another fifteen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729.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58-59. As the solar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panel industry grew, encouraged by enormous subsidies in Germany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countries, the supply of pure silicon did not keep pace. Significant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shortages in 2008 pushed the price of solar panels up. But the price rise was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followed by a sharp decline as large numbers of new factories in China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elsewhere began producing unprecedented volumes of silicon in 2009, andsome of the major markets, such as Spain, saw sharp reductions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financial incentives to install P V systems. By the last quarter of 2009,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prices of P V modules were more than 20 percent below the levels of mid2008.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730.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59. As solar panels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decline in price, which should happen quickly over the next ten years,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expect to see them installed in larger and larger groups, with total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 output close to that of conventional power stations.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731.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TECHNOLOGIES TO SAVE THE PLANET, 2010, 68. PV [photovoltaics]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almost certainly be the technology of choice for small-scale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localized electricity generation in sunny countries: With luck, low-cost solarpanels will be available to meet the needs of remote communities in Africaand Latin America well away from the electricity grid. In other words, theseplaces may never need to install fossil fuel power stations.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732. Clive Hamilton, (Prof., Public Ethics, Center for Applied Philosophy,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Australian National U.), REQUIEM FOR A SPECIES: WHY WE RESISTTHE TRUTH ABOUT CLIMATE CHANGE, 2010, 170. The baseload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 myth is also used to attack solar electricity which, of course, can only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 generated during daylight hours. Solar thermal electricity produces steamto drive a turbine and generator. But the heat can be stored in fluids andused at night to generate power. A vast solar thermal array is planned forthe Sahara desert and may eventually generate a sixth of Europe's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733.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55. The sunlighthitting the earth's surface every day contains around seven thousand timesthe energy in the fossil fuels that humanity consumes.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734.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55. Even with today's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solar collectors on less than 1 percent of the world's unusedland could comfortably match all fossil fuels in the energy they provide.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735.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55-56. The potential ishuge, and solar technologies have many advantages. Not only are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friendly, but they're also non-polluting and almost noiseless,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 require little maintenance. In addition, unlike biomass energy, theymake use of non-productive space — be it deserts or urban rooftops —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therefore don't put pressure on food production.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736.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68. The German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company SunTechnics is supplying panels to Namibia, where many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people live far from a reliable electricity supply. The electricity users do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buy the solar panels and other electronics but simply prepay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electricity that they use. The utility company that operates this service is,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effect, renting the solar kit to the household or business and can move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elsewhere if the customer no longer wants the power or turns out to be a badcredit risk.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737.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TECHNOLOGIES TO SAVE THE PLANET, 2010, 68-69.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consequences of photovoltaics are limited, and objections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appearance of panels on the roofs of buildings or in large farms are few.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cadmium telluride used in First Solar's and some other manufacturers'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panels is toxic but presents few dangers when in use in solar installations.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738.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56. There are three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main ways to capture the sun's energy. The first is to put long tubescontaining liquids in direct sunlight. The liquid in the tubes gets hot and,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a heat exchanger, can be used to heat water for showers or for washingclothes. The second way is to use panels of photovoltaic (P V) cells to turnthe photons of light directly into electricity. Finally, there are solar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concentrators, which use mirrors to focus large amounts of sunlight onto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small area, intensively heating fluids and using their energy to drive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turbine or a Stirling engine to generate electricity.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739.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125. The pace of solar energy development is accelerating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installation of rooftop solar water heaters — the other use of solar collectors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 takes off. China, for example, now has an estimated 1.9 billion squarefeet of rooftop solar thermal collectors installed, enough to supply 120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million Chinese households with hot water. With some 5,000 Chinese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companies manufacturing these devices, this relatively simple low-cost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technology has leapfrogged into villages that do not yet have electricity.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little as $200, villagers can install a rooftop solar collector and take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first hot shower. This technology is sweeping China like wildfire, alreadyapproaching market saturation in some communities.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740.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123. Solar-rich Saudi Arabia recently announced that it plans to shift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oil to solar energy to power new desalination plants that supply thecountry's residential water. It currently uses 1.5 million barrels of oil per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day to operate some 30 desalting plants.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741.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122. The growth in solar cell production can only be described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explosive. It climbed from an annual expansion of 38 percent in 2006 to anoff-the-chart 89 percent in 2008, before settling back to 51 percent in 2009.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 the end of 2009, there were 23,000 megawatts of PV installationsworldwide, which when operating at peak power could match the output of23 nuclear power plants.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742.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123. With installations of solar PV climbing, with costs continuing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fall, and with concerns about climate change escalating, cumulative PV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installations could reach 1.5 million megawatts (1,500 gigawatts) in 2020.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Although this estimate may seem overly ambitious, it could in fact beconservative, because if most of the 1.5 billion people who lack electricitytoday get it by 2020, it will likely be because they have installed home solar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systems. In many cases, it is cheaper to install solar cells for individualhomes than it is to build a grid and a central power plant.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743.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2011, 122. Germany, with an installed PV power generating capacity ofalmost 10,000 megawatts, is far and away the world leader in installations.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Spain is second with 3,400 megawatts, followed by Japan,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and Italy. Ironically, China, the world's largest manufacturer of solarcells, has an installed capacity of only 305 megawatts, but this is likely tochange quickly as PV costs fall.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121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744. Alastair Sweeney, (Dir., The Civics Channel, Canada), BLACK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BONANZA: ALBERTA’S OIL SANDS AND THE RACE TO SECURE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NORTH AMERICA’S ENERGY FUTURE, 2010, 228-229. Kurzweil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now working with Google co-founder, Larry Page, to make that a reality,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he thinks the tipping point is near — when solar energy will be moreeffective and less expensive than the alternatives. The ascending curve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suggests we will start to see real results in about 2015. "Even people whodon't care about the environment will adopt it," he says, simply because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be cheaper. "Solar energy has the added benefits that it's renewable,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friendly to the environment, and we have plenty of it. We have 10,000 times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sunlight than we need to meet all of our energy needs."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745. Alastair Sweeney, (Dir., The Civics Channel, Canada), BLACK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BONANZA: ALBERTA’S OIL SANDS AND THE RACE TO SECURE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NORTH AMERICA’S ENERGY FUTURE, 2010, 229. Using older silicon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panels, the energy per watt is three or four times more expensive than fossil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fuels. The tipping point where solar energy will be cheaper than fossil fuels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definitely within five years, maybe sooner, Kurzweil predicts.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746.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2011, 124. Although solar thermal power has been slow to get under way,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utility-scale plants are being built rapidly now. The two leaders in this fieldare the United States and Spain. The United States has more than 40 solar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thermal power plants operating, under construction, and under development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range from 10 to 1,200 megawatts each. Spain has 60 power plants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these same stages of development, most of which are 50 megawatts each.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747.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125. The American Solar Energy Society notes that solar thermal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in the U.S. Southwest can satisfy current U.S. electricity needs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nearly four times over. At the global level, Greenpeace, the European SolarThermal Electricity Association, and the International Energy Agency'sSolarPACES program have outlined a plan to develop 1.5 million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megawatts of solar thermal power plant capacity by 2050. For Plan B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suggest a more immediate world goal of 200,000 megawatts by 2020, a goal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may well be exceeded as the economic potential becomes clearer.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748.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119. Impressive though U.S. wind energy growth is, the expansionnow under way in China is even more so. China has enough onshore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harnessable wind energy to raise its current electricity consumption 16-fold.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Today, most of China's 26,000 megawatts of wind generating capacity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come from 50- to 100-megawatt wind farms. Beyond the many other wind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farms of that size that are on the way, China's new Wind Base program iscreating seven wind mega-complexes of 10 to 38 gigawatts each in six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provinces (1 gigawatt equals 1,000 megawatts). When completed,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complexes will have a generating capacity of more than 130 gigawatts.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equivalent to building one new coal plant per week for two and a half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749.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51. Another frequentlyrepeated criticism of wind power is the suggestion that the energyembedded in the manufacture and installation of a turbine is so great that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counterbalances the greenhouse gas reductions from several years ofoperation. This is simply not true. Research invariably suggests that wind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turbines pay back the energy invested in them within a few months.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750. Erica Shroeder, (J.D., U. California, Berkeley School of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CALIFORNIA LAW REVIEW, Oct. 2010, 1631-1632. The federal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government appears to recognize the opportunities and benefits that wind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 offers. In February 2009, Congress positioned wind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generation to continue its rapid growth by renewing production tax credits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wind power projects through 2012. Congress also gave the windindustry options for investment tax credits or U.S. Treasury Department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grants for certain wind power projects placed in service by 2012.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addition, in July 2009, DOE announced up to $ 30 billion in loan guaranteesfor renewable energy projects, including wind power. President Obama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continues to promote renewable energy, including wind energy, as well.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example, in his 2010 State of the Union, the President spoke repeatedly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about the need for renewable energy investment. DOE predicts that by 2030the United States could get as much as 20 percent of its electricity fromwind, if the nation is able to overcome certain challenges to wind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progress today.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751.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30. By 2015, China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may have 50 gigawatts of wind capacity, or about half today's global total.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developing countries without a national electricity grid, wind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combined with large batteries will often represent the cheapest reasonably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reliable way of generating power for small communities.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752.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133. The proposed segments of what could eventually become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U.S. grid are beginning to fall into place. Texas is planning up to2,900 miles of new transmission lines to link the wind-rich regions of west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Texas and the Texas panhandle to consumption centers such as Dallas-FortWorth and San Antonio. Two high-voltage direct current (HVDC) lines willlink the rich wind resources of Wyoming and Montana to California's huge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market. Other proposed lines will link wind in the northern Great Plains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the industrial Midwest.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753.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133. In late 2009 Tres Amigas, a transmission company, announced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its plans to build a "SuperStation" in Clovis, New Mexico, that would linkthe country's three major grids — the Western grid, the Eastern grid, and theTexas grid — for the first time. This would effectively create the country's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first national grid. Scheduled to start construction in 2012 and to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completed in 2014, the Super-Station will allow electricity, much of it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renewable sources, to flow through the country's power transmission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infrastructure.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754.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117-118. Instead, wind is the centerpiece of the Plan B energyeconomy. It is abundant, low cost, and widely distributed; it scales up easily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and can be developed quickly. A 2009 survey of world wind resourcespublished by the U.S. National Academy of Sciences reports a wind-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generating potential on land that is 40 times the current world consumptionof electricity from all 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755.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2011, 118-119. Since wind turbines occupy only 1 percent of the landcovered by a wind farm, farmers and ranchers can continue to grow grainand graze cattle on land devoted to wind farms. In effect, they double-croptheir land, simultaneously harvesting electricity and wheat, corn, or cattle.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no investment on their part, farmers and ranchers typically receive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$3,000-10,000 a year in royalties for each wind turbine on their land.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thousands of ranchers in the U.S. Great Plains, wind royalties will dwarftheir net earnings from cattle sales.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756.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116.-117. While U.S. coal use was falling, some 300 wind farms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generating capacity of 21,000 megawatts came online. Geothermalgenerating capacity, which had been stagnant for 20 years, came alive. Inmid-2010, the U.S.- based Geothermal Energy Association announced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152 new geothermal power plants were being developed, enough to triple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geothermal generating capacity. On the solar front, solar cell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installations are doubling every two years. The dozens of U.S. solar thermalpower plants in the works could collectively add some 9,900 megawatts ofgenerating capacity.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757.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2011, 118. The United States, with 35,000 megawatts of wind generatingcapacity, leads the world in harnessing wind, followed by China andGermany with 26,000 megawatts each. Texas, long the leading U.S. oil-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producing state, is now also the nation's leading generator of electricity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wind. It has 9,700 megawatts of wind generating capacity online, 370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megawatts more under construction, and a huge amount under development.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If all of the wind farms projected for 2025 are completed, Texas will have38,000 megawatts of wind generating capacity — the equivalent of 38 coal-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fired power plants. This would satisfy roughly 90 percent of the current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residential electricity needs of the state's 25 million people.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758.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118. In July 2010, ground was broken for the Alta Wind EnergyCenter (AWEC) in the Tehachapi Pass, some 75 miles north of Los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Angeles, California. At 1,550 megawatts, it will be the largest U.S. wind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farm. The AWEC is part of what will eventually be 4,500 megawatts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renewable power generation, enough to supply electricity to some 3 million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homes.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759.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2011, 121. At $3 million per installed turbine, the 2 million turbines wouldmean spending $600 billion per year world-wide between now and 2020.</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compares with world oil and gas capital expenditures that are projected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double from $800 billion in 2010 to $1.6 trillion in 2015.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760. Erica Shroeder, (J.D., U. California, Berkeley School of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CALIFORNIA LAW REVIEW, Oct. 2010, 1639. Once a wind project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built, it involves only minimal environmental impacts compared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traditional electricity generation. Wind power emits negligible amounts oftraditional air pollutants, such as sulfur dioxide and particulate matter,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well as carbon dioxide and other greenhouse gases. Lower emissions oftraditional air pollutants means fewer air quality-related illnesses locally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regionally. Lower greenhouse gas emissions will help to combat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change, effects of which will be felt locally and around the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761.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33. One of wind's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primary but often underestimated virtues is that it delivers electricity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without such financial volatility. The output of a wind farm may beuncertain, but the cost is not. And, of course, wind power is independent ofpolitical intervention — countries that invest in wind are less reliant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two or three countries that provide much of the world's natural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762.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133-134. A strong, efficient national grid will reduce generating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capacity needs, lower consumer costs, and cut carbon emissions. Since no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two wind farms have identical wind profiles, each one added to the grid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makes wind a more stable source of electricity. With the prospect of thou-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sands of wind farms spread from coast to coast and a national grid, wind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becomes a stable source of energy, part of baseload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122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763. Lester Brown, (Dir., Earth Policy Institute), WORLD ON THE EDGE,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119. In considering the energy productivity of land, wind turbines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a class by themselves. For example, an acre of land in northern Iowa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planted in corn can yield $1,000 worth of ethanol per year. That same acreused to site a wind turbine can produce $300,000 worth of electricity peryear. This helps explain why investors find wind farms so attractive.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764.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31. Wind provides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little less than 4 percent of the European Union's electricity today, fourtimes the average for the world as a whole. The trade body for European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wind thinks that this figure will rise to about 13 percent in 2020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continue to increase rapidly thereafter. This increase would mean installing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around 10 gigawatts of wind capacity each year over the next decade or 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equates to thousands of new turbines annually, but since the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capacity installed in 2008 alone was almost 9 gigawatts, the target seems tobe well within reach.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765.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51. The opponents ofwind energy focus not only on the perceived ugliness of turbines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unreliability of the power, they also direct criticism at the potential impacton wildlife. Many of these concerns are unwarranted, and others can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exaggerated. Most land animals get used to turbines very quickly. Horses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cows, for example, ignore the rotating blades very soon after they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installed.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766.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41-42. Despite what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anti-wind power campaigners sometimes claim, the people who run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electricity systems do not need to keep an equal amount of coal-fired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generation ticking just in case the wind suddenly drops. They need a small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reserve (perhaps 15 percent of the total wind-generating capacity) available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 short notice, but this is little more than they have now anyway. Any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national electricity distribution system already has to have power stations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ready to start generating electricity at very short notice in case a large powerstation suddenly fails.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767.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30. There's no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shortage of windy sites left to exploit. One study put the average power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global winds at any one moment as about 72 terawatts — around thirtytimes the world's electricity requirements, or ten thousand times the wind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 we currently generate.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768. Arjun Makhijani, (Pres., Institute for Energy and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NUCLEAR POWER, 2010, 45. The wind energy potential ofMidwestern and Rocky Mountain states is 2½ times the entire electricity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production of the United States. Utah's neighbor, Wyoming, has almost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much wind energy potential as all 104 U.S. nuclear power plants combined.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769.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40. Large onshore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offshore wind farms are going to provide increasing amounts of power overthe next decades. Wind may eventually provide 20 or 25 percent of the total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electricity requirements of many large countries.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770.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23. Wind turbines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now almost a routine sight in some parts of the world. On hills in western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Spain, on Danish islands, on New Zealand's moorlands, and in the Atlantic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provinces of Canada, hundreds of thousands of turbines now provide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national electricity grids. The U.S. and China were relative latecomers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wind business, but much of the growth in wind-generated electricitynow comes from these countries.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771.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42. As the total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number of wind turbines increases, short-term variability actually becomeseasier to handle. Typically, the turbines will be spread over a wider area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perhaps the whole country — and when the wind is quiet in one place, it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likely to be blowing strongly in another. The total electricity output from athousand turbines varies far less than the power generation from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772.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31. Once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infrastructure is contructed, wind energy is close to free — the cost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annual maintenance is usually a small percentage of the value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electricity generated.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773.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32. Low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predictable running costs also help wind compare well with fossil fuels.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Once the turbine is placed on top of its tower, virtually free electricity willbe generated for the next twenty-five years or 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774.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32. Wind has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additional advantage, too. Because its fuel is free, the turbine owners willgenerally always be able to sell their electricity at a profit. By contrast, themain fuels for power stations — gas and coal — can swiftly vary in price inrelation to each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775. Erica Shroeder, (J.D., U. California, Berkeley School of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CALIFORNIA LAW REVIEW, Oct. 2010, 1631. The drastic growth inelectricity produced by wind in the United States indicates that wind poweris poised to become a significant component of the United States'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portfolio. Installed wind capacity has grown from about 1,000 megawatts(MW) in 1985 to nearly 35,000 MW by the end of 2009, enough to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roughly 9.7 million homes. As of September 2008, the United States led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in energy produced by wind turbines. According to the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Department of Energy (DOE), currently installed wind power capacity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will avoid an estimated sixty-two million tons of carbon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dioxide annually, or the equivalent to taking 10.5 million cars off the road.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776.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TECHNOLOGIES TO SAVE THE PLANET, 2010, 41. Year after year,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wind turbines will produce approximately the same amount of electricity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over a twelve-month period. We have good years and bad years for wind,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but annual electricity output from a turbine will stay within well-understoodbounds. In that respect, wind turbines are at least as reliable as an old coal-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fired or nuclear station, where output can vary enormously because ofmaintenance needs or equipment failure.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777. Erica Shroeder, (J.D., U. California, Berkeley School of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CALIFORNIA LAW REVIEW, Oct. 2010, 1639. According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Panel on Climate Change (IPCC), the effects of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will include melting snow, ice, and permafrost; significant effects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terrestrial, marine, and freshwater plant and animal species; forced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changes to agricultural and forestry management; and adverse human healthimpacts, including increased heat-related mortality and infectious diseases.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U.S. Energy Information Administration estimates that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emits 6 billion metric tons of greenhouse gases annually, and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expects emissions to increase to 7.9 billion metric tons by 2030, with 40percent of emissions coming from the electric power sector. Thus, if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can get more of its electricity from wind power, it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contribute less to climate change, and help to mitigate its negative impacts.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Furthermore, wind power does not involve any of the additional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costs associated with nuclear power or fuel extraction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traditional electricity generation, such as coal mining and natural gas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extraction. Wind power generation also does not require the water necessaryto cool traditional coal, gas, and nuclear generation units.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778. Chris Goodall, (Chair, Dynmark International Limited),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TECHNOLOGIES TO SAVE THE PLANET, 2010, 53. One final concern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critics occasionally raise about wind power is that erecting thousands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turbines might radically change local or global weather patterns by slowingdown the speed of the air. This worry might be valid if turbines captured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than an infinitesimal share of the total energy in the wind moving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around the world. Any significant change in global weather patterns wouldprobably only occur if a measurable fraction of the world's surface weredevoted to wind farms. Today, the reduction of wind speeds as a result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new turbine construction is almost certainly less than the increase in windlevels caused by the world's loss of forested area. Trees slow down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wind, too.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779. Todd Griset, (Attorney, Preti Flaherty Energy and Telecommunication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Group), OCEAN AND COASTAL LAW JOURNAL, 2011, 405. In theory,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OTEC has great potential to produce power. Some estimates suggest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total resource within 200 miles of the United States' coasts could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provide a large portion of the nation's electricity demands. However, OTECsystems rely upon large temperature differentials to operate, needing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temperature differential of approximately 20 [degrees] C for efficientoperation. In practice, this restricts the geographic scope of potential sites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tropical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780. Subramaniam Neelamani, (Coastal Management Program, Kuwait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Institute for Scientific Research), ON A SUSTAINABLE FUTURE OFEARTH’S NATURAL RESOURCES, 2013, 317. As with all renewable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 technologies, wave energy has its share of challenges. Initial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attempts at using wave technology often failed because ocean environments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inherently changeable. Storms can quickly cause waves to go from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couple of feet to 40 or 50 ft in a matter of hours. Consequently any wave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 device must be made incredibly durable in order to survive harsh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conditions. Another major drawback of wave energy systems is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 are either in the ocean or offshore which means that any electricity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is generated must be transferred, usually via undersea cable back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land where it can be used. The laying and maintenance of the electric cables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add significantly to both initial costs and maintenance costs.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781. Martin LaMonica, (Sr. Writer, CNet.com), WAVE AND TIDALPOWER, 2010, 25. New York City's East River, meanwhile, is the test site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another tidal power installation being led by Verdant Power, which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makes underwater turbines that get energy from changing currents.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space of three weeks, all six turbines being tested failed the same way—a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mechanical problem in the connections point between the blade and hubs,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said Ronald Smith, Verdant Power's CEO.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123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782. Christopher Gillis, (Editor, American Shipper Magazine), OFFSHORE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WINDPOWER, 2011, 83. Once an offshore wind farm is operational,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requires continuous monitoring and maintenance. Due to location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potential for inhospitable weather, this type of wind farm is difficult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service. Simon-Philippe Breton and Geir Moe wrote in a 2009 Renewable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Energy article about the heavy costs and logistics challenges associated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providing timely maintenance to offshore wind farms: "Repairs are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estimated 5-10 times more expensive to perform offshore than onshore,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mainly due to the need for expensive crane vessels, and waiting periods forsuitable weather conditions can be extremely costly. In some cases, even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turbine located only I km (or about a half mile) offshore, a period as longas two weeks can pass without access to the site for repair being possible."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783. Michelle Ma, (Staff, Seattle Times), WAVE AND TIDAL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50. Even if environmental concerns are checked, costs to extract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 remain high. Wave energy costs at least 20 cents per kilowatt hour togenerate, compared with 4 cents per kilowatt hour for wind power, said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Annette von Jouanne, leader of OSU's wave-energy program. Wind energyused to be much more expensive 20 years ago.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784. David Helvarg, (Exec. Dir., Blue Frontier), SAVED BY THE SEA: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LOVE STORY WITH FISH, 2010, 5. To date we've mapped less than 10percent of the ocean, but we've mapped 100 percent of the Moon and Mars.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funny thing is that when we send probes to Mars, other parts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solar system, and beyond, what's the first thing we look for as a sign of life?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 And here we have a whole blue swimming pool of a planet that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hardly connect with even though we all evolved on both an individual andevolutionary basis from salt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785. Sylvia Earle, (National Geographic Explorer in Residence),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IS BLUE: HOW OUR FATE AND OCEANS ARE ONE,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200-201. With detailed maps of the moon, Mars, and Jupiter in hand,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seems reasonable that the surface of Earth would be known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comparable precision. Not so! Most of Earth's surface is under the sea, ofcourse, and therefore impossible to photograph and map using traditionalcartographic techniques. Given the difficulties, it is amazing that it is nowpossible to envision Earth's major </w:t>
      </w:r>
      <w:r w:rsidRPr="007479D8">
        <w:rPr>
          <w:rFonts w:ascii="Times New Roman" w:hAnsi="Times New Roman" w:cs="Times New Roman"/>
          <w:sz w:val="18"/>
          <w:szCs w:val="18"/>
        </w:rPr>
        <w:lastRenderedPageBreak/>
        <w:t xml:space="preserve">mountain formations—64,000 kilometers(40,000 miles) of mountain ranges running down the length of the majorocean basins like giant back-bones—even though few of them have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seen directly.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786. Michael Conathan, (Dir., Ocean Policy, Center for American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Progress), SPACE EXPLORATION DOLLARS DWARF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SPENDING, June 18, 2013. Retrieved Apr. 2,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http://www.americanprogress.org/issues/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green/news/2013/06/18/66956/rockets-top-submarines-space-explorationdollars-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dwarf-ocean-spending/. Only the lucky few can gaze out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from their doorstep, and even those who do cannot see all that lies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beneath the waves. As a result, the facts about ocean exploration are pretty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bleak. Humans have laid eyes on less than 5 percent of the ocean, and wehave better maps of the surface of Mars than we do of America’s exclusiveeconomic zone—the undersea territory reaching out 200 miles from ourshores.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787. Kim Martini, (Prof., Oceanography, U. Alaska at Fairbanks), DEEPSEA NEWS, Oct. 16, 2012. Retrieved Apr. 2,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http://deepseanews.com/ 2012/10/we-need-an-ocean-nasa-now-pt-2/.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example, NOAA shifted funding away from NURP [National UnderseaResearch Program] and basic science and exploration but greatly increased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funding to research on applied climate change research. Increased funding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climate change research is a necessity as we face this very real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immediate threat to our environment and economy. Yet, did this choice, andothers like it, need to come at the reduction of our country’s capability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conduct basic ocean exploration and science and which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work relies upon?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788. Kim Martini, (Prof., Oceanography, U. Alaska at Fairbanks), DEEPSEA NEWS, Oct. 16, 2012. Retrieved Apr. 2,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http://deepseanews. com/2012/10/we-need-an-ocean-nasa-now-pt-1/.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 faces a pivotal moment in exploration of the oceans. The 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remote regions of the deep oceans should be more accessible now than ever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due to engineering and technological advances. What limits our exploration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oceans is not imagination or technology but funding.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789. National Science and Technology Council, SCIENCE FOR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OCEAN NATION: UPDATE OF THE OCEAN RESEARCH PRIORITIES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2013, 23. Right-sizing and improving the capabilities of the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domestic fleet, including opportunities for covering all regions,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improve our ability to provide important information on the status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managed populations and the ecosystem effects of human activities.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Additionally, improved in situ and remote-sensing tools would obtain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necessary biological (e.g., species composition, abundance,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movements) and physical (e.g., current direction, wave height) parameters;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track living marine resources throughout their ranges; detect changes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character and biodiversity; and survey deep waters, particularly asenergy exploration moves to the edges of the OCS and into previously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inaccessible regions of the Arctic.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790. Jim Borg, (Staff), HONOLULU STAR-ADVERTISER, Mar. 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Retrieved Apr. 16, 2014 from Nexis. The cuts proposed by theObama administration include $1 million for maintaining a system of 39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buoys used to track the progress of seismic sea waves generated by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earthquake. The maintenance budget is now about $11 million.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791. Paul Rogers, (Staff), CONTRA COSTA TIMES, Mar. 13, 2012.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Apr. 16, 2014 from Nexis. Alarmed at the Obama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administration's proposed cuts to America's tsunami warning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preparedness programs, six U.S. senators from California, Oregon,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Washington and Hawaii on Tuesday demanded the money be put back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budget. In a letter to Senate Appropriations Committee Chairman Daniel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Inouye, D-Hawaii, the six, including California Sens. Dianne Feinstein andBarbara Boxer, said the proposed cuts "jeopardize the safety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stability of communities in our states." In its proposed 2013 budget for theNational Oceanic and Atmospheric Administration, the Obama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administration is seeking to save $4.6 million through two cuts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tsunami program. The first would be a $1 million reduction in the roughly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 million annual budget that funds operations and maintenance for anetwork of 39 high-tech buoys spread out across the Pacific and Atlantic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The buoys are tethered to the bottom of the ocean and measure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pressure changes, sending data to satellites that tell tsunami warning centers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Alaska and Hawaii whether a tsunami is headed for the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along with details about its size and direction.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792. Paul Rogers, (Staff), CONTRA COSTA TIMES, Mar. 13, 2012.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Apr. 16, 2014 from Nexis. After news reports showed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countries that were devastated in the 2004 tsunami had no warning system,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Congress passed a law in 2006 to increase funding for tsunami buoys,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and preparedness. But that funding, $40 million a year for seven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runs out Oct. 1. The Obama administration's proposal to let many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those programs diminish ran into significant criticism from independenttsunami scientists and emergency response officials in West Coast states,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including Rep. Zoe Lofgren, D-San Jose, who sharply questioned NOAAadministrator Jane Lubchenco about them during a congressional hearing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earlier this month. They proposed cuts come at a politically awkward time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right near the anniversary of the March 11, 2011, earthquake and tsunamithat killed 19,000 people in Japan and caused a nuclear meltdown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Fukushima reactor.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793. National Science and Technology Council, SCIENCE FOR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NATION: UPDATE OF THE OCEAN RESEARCH PRIORITIES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2013, 44. A continuing challenge for U.S. climate-related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is the lack of a robust, integrated system of global and coastalocean observation, including in situ and space-based sensors, that issustainable and connected with international observing efforts. Particularemphasis should go to establishing the validity of remote sensing methodsin coastal regions and other areas of high complexity and gradients.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794. National Science and Technology Council, SCIENCE FOR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NATION: UPDATE OF THE OCEAN RESEARCH PRIORITIES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2013, 48. Climate change and its many ramifications, such as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acidification and sea-level rise, can potentially have extreme, abrupt, and/orirreversible impacts on ecosystems. In general, ecosystem degradationhappens slowly and somewhat predictably, resulting in a gradual loss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services rather than rapid, and therefore more noticeable, changes inecosystem structure and function. However, it is possible that ecosystems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may degrade slowly through a number of mechanisms but then reach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tipping point at which a sudden change occurs, moving the ecosystem into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different, semi-permanent state. Though our capability to predict change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improving, predicting the thresholds at which cascade effects can occur isstill very difficult.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795. Gunnar Kullenberg, (Former Exec. Secretary, Intergovernmental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Oceanic Commission), TROUBLED WATERS: OCEAN SCIENCE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GOVERNANCE, 2010, 91-92. Our increased knowledge and understandingof the ocean and its processes is not only vital to the solution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and climate related issues, but it also raises new concerns.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example, the ability of the ocean to absorb carbon dioxide is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essential feature of the climate considerations; however, the acidification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ocean from this process, and its impact on marine ecosystems, is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also recognized as an issue. In addition commercial interests are interestedin the economics of using the ocean for carbon dioxide sequestration, againwith concerns from the scientific community about the impact of suchactivity on marine life.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796. Paul DiGiacomo, (Scientist, National Oceanic and Atmospheric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Administration), STAR LOOKS AT THE EARTH: SATELLITE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MEASUREMENTS OF THE ATMOSPHERE, OCEANS, AND LAND,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2012, 84. Using satellites to observe water quality in coastal regions hasadvantages over physical sampling and traditional monitoring techniques.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Shipboard measurements are accurate and can provide observations at depth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but are expensive and not continuous over space and time. Buoys provide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good temporal coverage at one location but are isolated in space. Satellites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expand the observations spatially for near-simultaneous measurements overa large area. An integrated sampling approach is best for monitoring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quality in coastal regions.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124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797. David Pugh, (Founding Chair, Global Sea Level Commission),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TROUBLED WATERS: OCEAN SCIENCE AND GOVERNANCE,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213. Despite the effective technical capabilities of regional and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coordination, the responses from governments are still piecemeal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partial. While the Indian Ocean now has a tsunami warning system, similar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systems in the Atlantic Ocean are slow to develop. Inevitably politicians,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while responding immediately after major disasters, soon find competingclaims on their attention and resources. In order to show their electorate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 are effective and in control, politicians favour funding national systems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rather than support the establishment of global networks. The situation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improved over the past 50 years, but much remains to be done, and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systems remain critically under funded.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798. John Roff, (Prof., Environmental Science, Acadia U.),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CONSERVATION ECOLOGY, 2011, 252. The coastal zone is the regionof greatest variety of components of biodiversity. It is also the region where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humans interact most strongly with the marine environment, and where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the greatest impact upon it. Consequently this should be the region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where we pay closest attention to the oceans, and pay the greatest attention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environmental management.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799. National Science and Technology Council, SCIENCE FOR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NATION: UPDATE OF THE OCEAN RESEARCH PRIORITIES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2013, 58. The intricacies and diversity of ocean ecosystems provideunparalleled opportunities for discovery and development of useful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products and technologies. The discovery and development of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pharmaceutical and other beneficial products have great potential.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Collaborative research efforts that incorporate multiple disciplines (e.g.,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evolution, ecology, pharmacology) should focus on expanded assessments(e.g., functional genomics, advanced non-culture-based methods),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development (e.g., biosynthesis) of ocean bioproducts (e.g.,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pharmaceuticals, nutrients, diagnostic tools, reagents, enzymes). Researchefforts should also include developing the capability to use marine speciesas models for the study of diseases, toxicology, and biochemical processesrelevant to human health; and identifying and using appropriate sentinel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species (e.g., aquatic, avian, mammalian) and habitats that may serve togive early warning of potential ocean risks to humans.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800. National Science and Technology Council, SCIENCE FOR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NATION: UPDATE OF THE OCEAN RESEARCH PRIORITIES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2013, 18. Evaluating and addressing the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consequences of resource use and extraction, combined with increased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understanding of the social and economic value of natural and cultural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and the factors that influence ecosystem and cultural resilience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health, can help balance the pressures being placed on coastal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ecosystems, enable restoration of degraded habitats, and, ultimately, support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robust, coordinated ecosystem-based management and governance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strategies for sustainable resource 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801. Gunnar Kullenberg, (Former Exec. Secretary, Intergovernmental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Oceanic Commission), TROUBLED WATERS: OCEAN SCIENCE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GOVERNANCE, 2010, 89. The growing recognition of the importance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oceans and marine science was evident at the UN with the creation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 Informal Consultative Process on Ocean Affairs and the Law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 in 1999, a high-level mechanism reporting directly to the General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Assembly. A Sub-committee for Oceans and Coastal Areas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implementation of Chapter 17 of Agenda 21 facilitated co-sponsorship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joint implementation of many programmes, pooling resources and knowhow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different sectors.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802. National Research Council, OCEAN ACIDIFICATION: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STRATEGY TO MEET THE CHALLENGES OF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CHANGING OCEAN, 2010, 19. In the Magnuson-Stevens Fishery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Conservation and Management Reauthorization Act of 2006 (P.L. 109-479,</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 701), Congress called on "the Secretary of Commerce [to] request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Research Council to conduct a study of the acidification of theoceans and how this process affects the United States." This request was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reiterated in the Consolidated Appropriations Act of 2008 (P.L. 110-161).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Based on these requests, the National Oceanic and AtmosphericAdministration (NOAA) approached the Ocean Studies Board (OSB) todevelop a study.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803. John Roff, (Prof., Environmental Science, Acadia U.),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CONSERVATION ECOLOGY, 2011, 18. Fortunately, several recentinitiatives, including the Census of Marine Life (CoML) are now seeking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improve our knowledge of biodiversity in the oceans, and thus provide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basis for understanding the causes and consequences of changes in thediversity of life in marine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804. Jay Timmons, (CEO, National Association of Manufacturers),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OF THE SEA CONVENTION, Senate Hearing, June 28, 2012, 277.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Manufacturers in the United States require access to basic inputs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production process in order to become and remain competitive in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economy. As manufacturing grows more high tech, "rare earth" minerals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becoming increasingly important to manufacturers and their supply chains.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Rare earth minerals consist of 17 elements that are important for numerousmanufacturing applications, including in the production of chemicals,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defense products, consumer electronics, wind turbines, hybrid car batteries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other renewable energy products. They are also used as catalysts forpetroleum refining.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805. Andrew Eichner, (J.D., U. Texas School of Law), UNIVERSITY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ILLINOIS JOURNAL OF LAW, TECHNOLOGY &amp; POLICY, Fall 2012,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257. As the United States and the rest of the global community continue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movement into an era of green technology and towards a cleanerenvironment, the biggest threat to face is not a lack of renewable energy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hesitancy of countries to take steps towards adopting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promoting green technology, or an inability to maintain a functional cleanenergy infrastructure. Instead, one of the primary concerns facing the green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technology movement is the potential scarcity of specific key resourcesnecessary to bring about the type of global changes in energy infrastructure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environmental scholars aspire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806. Ambrose Evans-Pritchard, (Staff), THE DAILY TELEGRAPH, Mar.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 2013, 4. Washington was caught off guard when China started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restricting supplies. The US defense and energy departments have nowmade it an urgent priority to find other sources, but warn it may take up to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decade to rebuild the supply-chain. The US Magnetic Materials Association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said America had drifted into a "silent crisis".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807. Catherine Ngai, (Staff, Medill News Service), REPLACING OILADDICTION WITH METALS DEPENDENCE, Oct. 1, 2010. Retrieved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Apr. 5,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http://news.nationalgeographic.com/news/2010/10/101001-energy-rareearth-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metals/. “Just as we’ve seen with our reliance on foreign oil,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total reliance on foreign sources of rare earths puts us in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perilous situation,” said Republican Senator Lisa Murkowski of Alaska, in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prepared statement accompanying legislation she introduced to create a U.S.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strategic stockpile of rare-earth minerals and to provide federal loan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guarantees to assist the domestic mining industry. “Some have comparedChina to a one-nation OPEC for rare earths— and China’s recent actions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signal that they are well aware of their immense power over the supply ofthis sought-after commodity.”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808. Cecilia Jasasmie, (Editor, Mining.com), U.S. DEFENSE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DEPARTMENT UNDERVALUING IMPORTANCE OF RARE EARTHS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FOR NATIONAL SECURITY, Apr. 16, 2012. Retrieved Apr. 4, 2014 from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http://www.mining.com/u-s-defense-department-undervaluing-importanceof-</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rare-earths-for-national-security-report/. The U.S. Defense Departmentneeds to realize the dangerous consequences a potential lack of domesticrare earths may have on the U.S. weapon industry, suggests a latest study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Congress released last week. The document, titled Rare Earth Elements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National Defense: Background, Oversight Issues, and Options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Congress, adds the country’s manufacturing supply chain is even morevulnerable to disruptions caused by from a lack of domestic sources of rare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earth metals.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809. Michael Robinson, (Staff, Defense Media Network), RARE EARTHS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PROVIDE CRITICAL WEAPONS SUPPORT, Apr. 6, 2011. Retrieved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Apr. 5, 2014 from http://www.defensemedianetwork.com/stories/rareearths-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provide-critical-weapons-support/. In addition to strategic nuclearapplications, rare earths are critical for several missile classes that include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cruise, anti-ship (ASM), and surface-to-air (SAM). They also are employedin bunker busters PGMs.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810. Emily Coppel, (Research Assistant, American Security Project),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RARE EARTH METALS AND U.S. NATIONAL SECURITY, Feb. 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2. The United States’ reliance on technology, particularly for militaryapplications, is the biggest cause for concern. Although the Pentagon claimsthat the U.S. only uses 5% of the world’s supply of rare earth metals fordefense purposes, the fact is that the U.S. is completely reliant on China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production of some of its most powerful weapons.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811. Alesandro Bruno, (Staff, InvestorIntel), SUSTAINABLE ACCESS TORARE EARTHS IS CRITICAL TO NATIONAL SECURITY, Apr. 11,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2013. Retrieved Apr. 4, 2014 from http://investorintel.com/rare-earthintel/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tms-2013/#sthash.02Atnmtm.dpuf. Shortages of rare earth elements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limit the United States’ ability to produce the defense systems of the future.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does not have a geological monopoly on rare earths but it has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allowed to develop a production monopoly while the developed (and allied)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nations gradually gave up rare earth mining in the late 1980’s and 1990’s.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812. DOMINION POST, July 6, 2011, 8. China produces about 90 per 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world's 17 rare earth minerals, which include thulium, holmium,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lanthanum, praseodymium, gadolinium, lutetium, terbium and dysprosiumand the metal yttrium.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813. Gary Simms, (Sr. Project Manager, Lockheed Martin Corp.), THELAW OF THE SEA CONVENTION, Senate Hearing, June 28, 2012, 232233.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has been widely reported, China already holds a monopoly onavailable land-based rare earth metals, and now holds one of the four deep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seabed exploration licenses issued over the past year. Countries have alsoasked the ISA to begin development of rules for harvesting ocean minerals.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Unfortunately, without ratifying the LOS, the United States cannot sponsorclaims with, or shape the deep seabed rules of, the [SA. Yet, that is thecritical path forward if the United States intends to expand and ensureaccess — for both U.S. commercial and government interests — to newsources of strategic mineral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814. Gal Luft, (Dir., Institute for the Analysis of Global Security),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WASHINGTON TIMES, Oct. 21, 2010, 4. Earlier this year, China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announced a 72 percent reduction in the export quotas for rare-earth metals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the second half of 2010, sending tremors across America's industrial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complex. Rare earths are a group of 17 metals vital to the production ofprecision-guided munitions, cruise missiles, radar and other defense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systems as well as consumer electronics and renewable-energy technologies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such as wind turbines, solar panels and hybrid vehicles. Such metals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often compared to the yeast in bread – small in proportion but huge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contribution.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815. Leslie Hook, (Staff), FINANCIAL TIMES, Oct. 20, 2010, 2. China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could cut rare earth exports by up to 30 per cent next year, state media said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Tuesday, in a move that will heighten global concerns about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country's monopoly over the critical minerals. China produces 97 per 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world's rare earths – 17 elements vital to technological products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diverse as wind turbines, car batteries and sophisticated radar systems –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dominance that has become increasingly controversial as the governmenthas steadily reduced export quotas for the minerals.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816. Anthony Rowley, (Staff), BUSINESS TIMES SINGAPORE, July 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Retrieved Apr. 4, 2014 from Nexis. High concentrations of rare earths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were discovered in an 8.8 million square kilometre area encompassing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Hawaii Island and another 2.4 million sq km area around Tahiti, according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the report.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817. Anthony Rowley, (Staff), BUSINESS TIMES SINGAPORE, July 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Retrieved Apr. 4, 2014 from Nexis. At one site in the central northPacific, an area of just one square kilometre could meet a fifth of the world'sannual consumption of rare metals and yttrium, the Japanese research paper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said. Laboratory tests show the deposits can be simply removed by rinsing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mud with diluted acids – a process that takes only a couple of hours andthat, the authors say, would not have any environmental impact so long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acids are not dumped in the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818. NEW ZEALAND HERALD, May 17, 2013. Retrieved Apr. 4,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Nexis. Writing in the journal Nature Geoscience, the scientists, backed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the Japan Agency for Marine-Earth Science and Technology, said rareearth minerals had been found in mud on the ocean floor. Between 80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100 billion tonnes of rare earths – used in magnets, batteries and electroniccomponents for smartphones, wind turbines, fuel cells, hybrid cars, catalytic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converters and other high-tech gadgetry – were found at depths of 3500m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6000m, east and west of Hawaii and east of Tahiti. "The deposits have aheavy concentration of rare earths," team leader Yasuhiro Kato told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Reuters. "Just one square kilometre of deposits will be able to provide one-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fifth of the current global annual consumption."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819. Hillary Clinton, (U.S. Secretary of State), THE LAW OF THE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CONVENTION, Senate Hearing, June 28, 2012, 15. The second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benefit I would like to highlight relates to mining in the deep seabed areasbeyond any country's jurisdiction. Only as a party to the Convention could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sponsor U.S. companies like Lockheed Martin to mine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deep seabed for valuable metals and rare earth elements. These rare earthelements—essential for cell phones, flat-screen televisions, electric carbatteries, and other high-tech products—are currently in tight supply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produced almost exclusively by China. While we challenge China's export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restrictions, we must also make it possible for U.S. companies to develop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sources of these critical materials. They can only do this if they 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obtain secure rights to deep seabed mine sites and indisputable title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minerals recovered. While we sit on the sidelines, companies in China,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India, Russia, and elsewhere are securing their rights, moving ahead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deep seabed resource exploration, and taking the lead in this emergingmarket.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820. Emily Coppel, (Research Assistant, American Security Project),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RARE EARTH METALS AND U.S. NATIONAL SECURITY, Feb. 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2011, 2. The United States has the world’s second-biggest deposit of rareearth metals. According to the U.S. Geological Survey, the U.S.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“approximately 13 million metric tons of rare earth elements,” mainlylocated in western states such as California, Alaska, and Wyoming. Until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1980s, the U.S. was the chief supplier of rare earth metals to the rest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world, when production and mining facilities began to move to China.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Today, the U.S. no longer produces any rare earth metals, having sold off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last domestic producer of rare earth magnets (used in smart bombs) in 2003.</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last U.S. rare earth mine, located at Mountain Pass, California, closed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2002. Before it closed, Mountain Pass was one of the world’s largest rareearth mines.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821. Steven Groves, (Sr. Research Fellow, Heritage Foundation),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HERITAGE BACKGROUNDER, Dec. 4, 2012, 2. No legal barriersprohibit U.S. access, exploration, or exploitation of the resources of thedeep seabed. Deep seabed mining is a “high seas freedom” that all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may engage in regardless of their membership or non-membership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UNCLOS or any other treaty. Like other high seas freedoms, the right toengage in deep seabed mining is inherent to all sovereign nations undercustomary international law. Rather, it is the convention that attempts torestrict access to the deep seabed and infringe on the intrinsic rights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and other nations that have chosen to remain non-parties.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125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822. Joe Courtney, (U.S. Representative, Connecticut), LEGISLATIVE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HEARING ON H.R. 104, THE REALIZE AMERICA'S MARITIME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PROMISE (RAMP) ACT, House Hearing, July 8, 2011, 31. The propermaintenance of our ports, harbors and channels is absolutely critical to thehealth and future of our maritime commerce and our nation's economy.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Without additional resources to achieve this important goal, our maritimeindustry will continue to struggle to meet the needs of our water-bornecommerce and economic recovery. At a time when U.S. ports are poised togain from a dramatic expansion in maritime traffic due to the expansion ofthe Panama Canal that is estimated to double cargo volume in the next 15years, we are in a unique position today to ensure that our ports are readyfor the opportunities for tomorrow.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823. Bob Gibbs, (Chair, U.S. House Committee on Transportation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Infrastructure), LEGISLATIVE HEARING ON H.R. 104, THE REALIZEAMERICA'S MARITIME PROMISE (RAMP) ACT, House Hearing, July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 2011, 1. In May 2010, the President proposed an export initiative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aims to double the Nation's exports over the next 5 years. However, with theCorps of Engineers navigation budget slashed by 22 percent over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previous 5 years, and the President only requesting $691 million from theHarbor Maintenance Trust Fund, the export initiative will not be a success.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Only if our ports and waterways are at their authorized depths and widths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products be able to move to their overseas destinations in an efficient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economical manner.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824. Michael Charles, (Sr. Manager, American Society of Civil Engineers),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LEGISLATIVE HEARING ON H.R. 104, THE REALIZE AMERICA'S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MARITIME PROMISE (RAMP) ACT, House Hearing, July 8, 2011,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Despite this large and growing surplus in the trust fund, the busiest U.S.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harbors are presently under maintained. As the House ApproriationsCommittee noted, the Corps of Engineers estimates that full channel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dimensions at the nation's busiest 59 ports are available less than 35 percent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time. This situation can increase the cost of shipping as vessels carryless cargo in order to reduce their draft or wait for high tide beforetransiting a harbor. It could also increase the risk of a ship grounding orcollision.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825. Kurt Nagle, (CEO, American Association of Port Authorities),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LEGISLATIVE HEARING ON H.R. 104, THE REALIZE AMERICA'S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MARITIME PROMISE (RAMP) ACT, House Hearing, July 8, 2011, 23.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Modern navigable seaports are vital to international trade and our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economic prosperity, however, the full authorized depths and widths ofAmerica's navigation channels are available only 35 percent of the time.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means channels may be restricted to one lane of travel, and the shipsthat are moving may not be able to carry full loads of cargo because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depth restrictions.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826. Tracy Wilkinson, (Staff), LOS ANGELES TIMES, Feb. 7, 2014, A3.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Panama Canal handles up to 6% of world commerce. Expansion iscrucial for attracting and accommodating the supertankers and ever larger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cargo ships plying the world's trade routes.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827. Christi Parsons, (Staff), LOS ANGELES TIMES, Nov. 29, 2013, B1.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arrival of so-called Post-Panamax vessels into U.S. trade lanes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expected to have "substantial implications" for the nation's shippers, harborsand so-called surface freight corridors, said a Department of Transportationstudy released this week on the Panama Canal expansion and its effects.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more economical service of the bigger vessels, for example, could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improve the ability of U.S. exports such as grain, coal and petroleum tocompete in global markets, the study found.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828. Michael Dehart, (J.D. Candidate),TULANE MARITIME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JOURNAL, Winter 2013, 207. Representative Boustany also used his 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congressional district as an example of the underuse of HMTF collections.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 noted that from fiscal years 2003 to 2011, only half of the requisite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amount needed to fund fully the maintenance of the Calcasieu River wasapportioned from the HMTF. As a result of this chronic underfunding,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significant economic harm resulting from problems such as light loading ofships may have occurred at a port that created over 31,000 jobs andcontributed $ 765 million to the Treasury during the 2006 fiscal year.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829. Andrew Cairns, (Staff, American Society of Civil Engineers),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HARBOR MAINTENANCE TRUST FUND AND THE NEED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INVEST IN THE NATION’S PORTS, Senate Hearing, Jan. 31, 2013.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Apr. 16,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http://www.epw.senate.gov/public/index.cfm?FuseAction=Hearings.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Hearing&amp;Hearing_ID=6ee9cb8c-ee2f-dfef-8a23-9ed8b4d25710. For Fiscal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 2013 the administration had requested $839 million to be appropriatedfrom the HMTF—only 50 percent of total estimated revenues. Total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revenues are currently estimated at $1.659 billion in the Trust Fund for FY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2013. However, the FY 2013 budget request does not come close to meeting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requirements of the nation’s ports and harbors, which have an annualneed for maintenance dredging between $1.3 billion and $1.6 billion,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according to the Army Corps of Engineers. This trend toward reduced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investments in our ports and harbors has led to ever greater balances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HMTF, and the unexpended balance in the Trust Fund is growing with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bookkeeping balance of more than $6 billion by September 30, 2013, theOffice of Management and Budget reports.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126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830. Michael Dehart, (J.D. Candidate),TULANE MARITIME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JOURNAL, Winter 2013, 194. The HMT was born as part of the WaterResources Development Act of 1986 (WRDA). Until the creation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HMT, all harbor maintenance was funded directly by the United StatesTreasury. In response to increased dredging costs and a general budget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deficit, the United States Congress enacted the HMT to create a source offunds to be used solely for harbor maintenance dredging projects. Asoriginally drafted, the HMT was assessed at 0.04% on the value of 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imports or exports that passed through specified U.S. harbors. Currently,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HMT rate is 0.125% of the value of all goods imported into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While the original HMT was intended to fund only 40% of all harbormaintenance costs, the modern day HMT is intended to fund 100% of 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harbor maintenance costs.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831. Janice Hahn, (U.S. Representative, California), THE HILL, Sept. 17,2013. Retrieved Apr. 16, 2014 from http://thehill.com/opinion/oped/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322873-use-the-harbor-maintenance-fund-to-maintain-harbors-.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seaports are more than just gateways to the world — they are at the heart ofthe commerce that powers the U.S. economy. When that heart is strong,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consumers and businesses from the coasts to the cornfields thrive.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When that heart grows clogged, however, the health of the whole economyis put at risk. It is time to give 100 percent to unclogging our ports.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832. David Farrell, (Secretary, Maritime Law Association), UNIVERSITY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SAN FRANCISCO MARITIME LAW JOURNAL, 2013, 183-184.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2014 a $ 5.25 billion widening and deepening of the Panama Canal will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completed, doubling its cargo capacity to 600 million tons per year.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translates into almost three times as many containers per ship. It also means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perhaps as much as twenty-five percent of current West Coast containertraffic from Asia will redirect to the four deep water ports in primary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contention as East Coast destinations: New York/New Jersey; Norfolk,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Virginia; Charleston, South Carolina; and Savannah, Georgia.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833. Dan Chapman, (Staff), THE ATLANTA JOURNALCONSTITUTION,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Jan. 26, 2014, 1D. "Anybody who talks with any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certainty about the future of ports and cargo is potentially a liar or has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very vested interest," said Jean-Paul Rodrigue, a global trade expert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Hofstra University. "There are unrealistic expectations that the PanamaCanal expansion is some sort of magic beans and business will materializeout of thin air. But there's not that much room for growth as far as the East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 is concerned."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834. Heather Tausig, (Pres. for Conservation, New England Aquarium),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UNDERWATER EDEN: SAVING THE LAST CORAL WILDERNESS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EARTH, 2013, 132-133. Many wild-captured fish originate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developing countries where too many collectors still use destructive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techniques like cyanide to collect them. These techniques can lead to high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mortality before the fish reach the home hobbyist. Fortunately, lessdestructive ways of collecting fish are being adopted. In the Rio Negro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Basin of the Amazon in Brazil, members of Project Piaba are working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create a sustainable fishery around the cardinal tetra. Local people harvest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bright blue-and-red fish, earning enough to provide an incentive not tocut down the surrounding forest. In the Philippines the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Marinelife Alliance is working with Filipino officials to end the practice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fishing with cyanide, encouraging collectors to use fine nets to collect fish.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835. Joy Blackburn, (Staff), VIRGIN ISLANDS DAILY NEWS, Jan. 9,2013. Retrieved Apr. 16, 2014 from Nexis. "The coral reefs of Puerto Ricoand the U.S. Virgin Islands are renowned for their beauty, and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ecological and economic value," EPA Region 2 Administrator Judith Encksaid in the release. "Unfortunately, these treasures are being destroyed.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836. Jonathan Hoekstra, (Chief Scientist, World Wildlife Fund),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ATLAS OF GLOBAL CONSERVATION, 2010, 38. Coral reefs have longbeen famous for the diversity of life that they support, vying even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tropical rain forests in that regard. Yet even reef experts were surprised afterone marine biologist identified 284 different fish species during a single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dive along the reefs of the Raja Ampat Islands, Indonesia. In subsequent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expeditions, scientists have tallied a total of 1,149 different fish, 537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different coral species, and more than 70o mollusks from these islands,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lie in the Coral Triangle, home to the richest variety of all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life.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837. Carol Turley, (Researcher, Plymouth Marine Laboratory),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ACIDIFICATION, 2011, 256. Globally, tourism is estimated to provide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US$9.6 billion in annual net benefits and a multiple of this amount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tourism spending. Coral reef biodiversity also has a high research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conservation value, as well as a nonuse value (the value of an ecosystem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humans, irrespective of whether it is used or not) estimated together atUS$5.5 billion annually. Loss of coral reefs and their biodiversity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an impact on tourism in these areas.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838. Nikola Berger, (City U. of New York), INNOVATIVE METHODS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MARINE ECOSYSTEM RESTORATION, 2013, 152. The result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eliminating the water filtration by oysters has rippled throughout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 When oysters were abundant, the water was clear, light reachedthe bottom, and algae grew there, providing the basis of the food chain thatled to abundant blue crabs, which were also a major traditional fishery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Chesapeake Bay. With the loss of filtration and increased eutrophicationfrom sewage from humans, cattle, pigs, and chickens, as well as agricultural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fertilizer runoff, the waters are now turbid and so little light reaches thebottom that the benthic algae have disappeared, causing near total collapseof the crab fishery.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839. Nikola Berger, (City U. of New York), INNOVATIVE METHODS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MARINE ECOSYSTEM RESTORATION, 2013, 152. Largepopulations of oysters and other suspension-feeding bivalves filter planktonout of the water so efficiently that they control blooms of phytoplanktonand prevent symptoms of eutrophication.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840. Natalie Harrison, (Editor), UNIVERSITY OF MIAMI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REVIEW, Fall 2013, 191. Corals are unique in the marine environment, andthus a commons that is uniquely difficult to protect. As organisms whose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skeletal structure serves as the basis for the ecosystem they support, corals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cannot simply be protected as individual organisms. Effective protection ofcorals requires a more holistic approach to avert the tragedy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commons. Existing laws in the United States are therefore ill-equipped toaddress coral management.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841. Jamaludin Jompa, (Prof., Hasamuddin U., Indonesia), INNOVATIVE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METHODS OF MARINE ECOSYSTEM RESTORATION, 2013, 57.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consistent results of all these different experiments conducted at different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places and times under different conditions with different species stronglyindicated that coral growth or coral skeleton deposition was significantlystimulated by low-voltage electricity using the Biorock method.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support the arguments and results previously described by Goreau andHilbertz 1998. They suggested that increased pH around electrified cathodic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frameworks resulting from electrolysis of seawater caused faster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calcification and skeleton growth of electrically stimulated corals.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842. Lalu Bakti, (Prof., Mataram U., Indonesia), INNOVATIVE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METHODS OF MARINE ECOSYSTEM RESTORATION, 2013, 62.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Biorock structures are made with metal bars, charged by a low-voltage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current above 1.25 V. These structures are installed on the ocean floor,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pieces of corals are attached to them. These corals come from reefs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neighborhood that had been naturally broken by various causes (unaware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divers, strong waves, anchor damage, etc.). The electric current, which istotally harmless for any organism, leads to electrolysis, causing a calcareousprecipitation on the whole structure. This will not only prevent appearance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rust, which would weaken the structure, but since coral skeleton is made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limestone, the structure will, thanks to this reaction, become the best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place for coral to grow. Thus Biorock technology relies on a very simpleprinciple: enhancement by electrolysis of the natural reactions occurringamong coral, seawater, sun, and dissolved minerals.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843. Thomas Goreau, (Global Coral Reef Alliance, Cambridge Mass.),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INNOVATIVE METHODS OF MARINE ECOSYSTEM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RESTORATION, 2013, 270. Freshly broken branching coral tips that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transplanted onto Biorock have been observed to heal over very rapidly andrelease no mucus, which is the typical general sign of coral stress.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contrast, identical controls transplanted to non-Biorock substrates at thesame time continued to release mucus for two weeks afterward.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844. Nikola Berger, (City U. of New York), INNOVATIVE METHODS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MARINE ECOSYSTEM RESTORATION, 2013, 159. Estuary sitesthat have been polluted by runoff and sewer drainage present ideal locationsfor future Biorock projects, particularly if these locations once flourished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oyster and other benthic populations. The benefits of these artificial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oyster nurseries would be to create a habitat for oyster growth where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otherwise would not be able to survive in natural conditions. Increasing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oyster population in heavily polluted estuaries would create a natural filter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improve water quality in these areas.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845. Lalu Bakti, (Prof., Mataram U., Indonesia), INNOVATIVE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METHODS OF MARINE ECOSYSTEM RESTORATION, 2013, 60.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Biorock coral rehabilitation method can increase the growth rates of coral.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Robbe et al. report the Biorock reef restoration project on the Gili Islandshas been regenerating coral reefs for seven years. They add that measurablesuccess can be clearly seen with regard to fish populations, coral growth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survival rates, ecotourism, education, and the halting of beach erosion.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846. Neviaty Zamani (Prof., Bogor Agricultural U., Indonesia),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INNOVATIVE METHODS OF MARINE ECOSYSTEM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RESTORATION, 2013, 82. The Biorock method, invented, developed, andpatented by the late Prof. Wolf Hilbertz and Dr. Thomas J. Goreau, uses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low-voltage direct current (between 1.2 and 12 V) to grow solid limestone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minerals on conductive substrates. The minerals grown are naturally presentin large amounts in seawater but do not crystallize by themselves.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current are safe to humans and all marine organisms. There is no limit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principle to the size and shape of Biorock structures.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847. Lalu Bakti, (Prof., Mataram U., Indonesia), INNOVATIVE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METHODS OF MARINE ECOSYSTEM RESTORATION, 2013, 62.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Biorock technology acts to catalyze the natural reaction and enables coral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growth two to six times faster than in usual conditions. Normally coral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grows only around centimeters per year, so faster growth is a highly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efficient way to restore damaged reefs. Moreover, corals on Biorock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structures are more resistant to hazards they face.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127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848. Nikola Berger, (City U. of New York), INNOVATIVE METHODS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MARINE ECOSYSTEM RESTORATION, 2013, 153. Restoring oysterbeds or reefs is important to protect shorelines from erosion, restore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quality, and supply the human demand for harvest. The first stage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restoring oyster reefs is to supply a hard layer where the oyster larvae 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attach (SCORE). A unique strategy to do so is to grow limestone mineralsfrom seawater, the natural material that makes up oyster shell and thepreferred substrate for larvae to settle and become spat. The Biorockprocess does this precisely by utilizing low-voltage electrical currents.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849. Thomas Goreau, (Global Coral Reef Alliance, Cambridge Mass.),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INNOVATIVE METHODS OF MARINE ECOSYSTEM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RESTORATION, 2013, 267. The Biorock electrical fields apparently cause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larvae of many species to move toward the negatively charged Biorock reef,</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greatly accelerating recruitment rates. Biorock reefs therefore quickly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become oases of biodiversity that stand out from their surroundings.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850. Steve Kolian, (Dir., EcoRigs Non-Profit Corporation), ECOSYSTEMBASED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MANAGEMENT, Apr. 29, 2011. Retrieved Mar. 10, 2014 from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http://www.whitehouse.gov/sites/default/files/microsites/ceq/ecosystem_based_management_comments_1.24.11-4.29.11.pdf. The Louisiana continental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shelf is home to 3,600 oil and gas platforms in a region known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“fertile crescent”. The populations of fish are up to two orders of magnitudegreater in number per unit area offshore of Louisiana than off of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neighboring states. Because of this disparity in populations and thus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potential yield, it is very difficult to construct and calibrate a single fisheriesmodel to manage Florida and Louisiana. Louisiana’s soils, nutrient levels,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highly angular coastline, extensive deltaic coastal wetlands and fresh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discharge to the Gulf of Mexico create vastly different ecological conditionsto those associated with other Gulf states.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851. Heartland Institute, U.S. OFFICIAL NEWS, Jan. 23, 2014. Retrieved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Apr. 16, 2014 from Nexis. In a stunning example of the natural world's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remarkable ability to bounce back from ecological decline, the coral reefssurrounding Little Cayman Island in the Caribbean Sea — all but writtenoff as dead by some marine scientists a decade ago — are rapidly regaining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their health. Bleaching, blamed by global warming activists on warmerocean water, and the spread of infectious disease, took a heavy toll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reefs around the turn of the century. From 1999 to 2004, live coral cover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declined by more than 40 percent. But a 13-year study conducted by theUniversity of Florida and Caribbean researchers and released in November2013 found the amount of live coral on the reefs, the density of young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colonies critical to the reefs' future health, and the overall size of corals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returned to 1999 levels.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852. Peter Kareiva, (Chief Scientist, Nature Conservancy),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CONSERVATION SCIENCE: BALANCING THE NEEDS OF PEOPLE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NATURE, 2011, 236. The second ray of hope is that reefs can berestored. In fact, corals sometimes recover on their own if left undisturbed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long enough. Divers recently documented the dramatic recovery of coral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reefs around the Bikini Atoll—an area that was obliterated by the testing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15-megaton hydrogen bomb in 1954.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853. Daniel Chiras, (Prof., Ecology, Colorado College),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 CONSERVATION: MANAGEMENT FOR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SUSTAINABLE FUTURE, 2010, 331. In 2004, the oceans providedapproximately 104 million metric tons of food — mostly fish such as tuna,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shellfish such as clams, and aquaculture — out of a total of 140.5 million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metric tons for marine and freshwater fisheries, according to the FAO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Fisheries and Aquaculture Department. China remains by far the largest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producer, with reported fisheries production of 47.5 million metric tons in2004.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854. Carol Turley, (Researcher, Plymouth Marine Laboratory),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ACIDIFICATION, 2011, 251. Fish provide 16% of annual protein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consumption for around 3 billion people worldwide and global fish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production in 2004 was valued at US$150 billion per annum. Fish is theprimary protein source for about 1 billion people. In low-income food-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deficient countries fisheries can make up 22% of animal protein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consumption, whilst in many coastal communities the percentage can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considerably higher.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855. R. Quentin Grafton, (Prof., Economics, Crawford School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Economics), HANDBOOK OF MARINE FISHERIES CONSERVATIONAND MANAGEMENT, 2010, 3. The world harvest of capture fisheriesreached a plateau in the early 1990s at about 85 million metric tons,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much of the future supply of fish will come largely from aquaculture.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already supplies about half of the fish people directly consume.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856. Frank Asche, (Prof., Economics, U. of Stavanger, Norway),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HANDBOOK OF MARINE FISHERIES CONSERVATION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2010, 60. If the current trend continues, in 2009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will be as important as wild fisheries as a provider of seafood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human consumption. Given the status of global fisheries, with a majorityof fish stocks being either fully exploited or overexploited, aquaculture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provide growth if the seafood sector is to be able to maintain or increase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its global seafood supply per capita. Fortunately, the aquaculture sectorseems well positioned to succeed in this respect.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857. Juliet Eilperin, (Staff), WASHINGTON POST, June 11, 2011, A4.</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China and the rest of Asia account for 91 percent of the world's cultivated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seafood, the report found, while North America produces just 1.9 percent.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858. Cornelia Dean, (Staff), NEW YORK TIMES, Feb. 10, 2011, A14.</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has been growing rapidly worldwide, and in 2009, farmed fish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shellfish surpassed wild-caught stocks as the major source of seafood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worldwide. NOAA estimates that 84 percent of the seafood consumed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is now imported, and half of that is produced through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859. Kristen Johns, (J.D.), SOUTHERN CALIFORNIA LAW REVIEW,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 2013, 685. Specifically, Part II will explain why the ever-increasing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demand for seafood will lead to a rise in aquaculture production.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industry moves offshore into the federal waters of the open ocean (known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the exclusive economic zone, or "EEZ"), explicit regulations are needed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promote the offshore industry's development as well as to address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effects.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860. Kristen Johns, (J.D.), SOUTHERN CALIFORNIA LAW REVIEW,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 2013, 684. Traditionally, U.S. aquaculture farms are located inland,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typically in ponds or tanks that grow freshwater fish. However,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Americans come to prefer products grown in the sea rather than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freshwater — saltwater shrimp is the number one imported seafood product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 marine aquaculture operations are sure to grow. Most marine farms arecurrently located nearshore or in state-owned coastal waters; however,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competition for space near the coast increases, the industry will inevitably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move offshore.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861. Kristen Johns, (J.D.), SOUTHERN CALIFORNIA LAW REVIEW,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 2013, 691. According to Kona Blue CEO and cofounder Neil Sims,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most difficult aspect of launching a commercial project in federal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the permit process. Under existing law, there is no way to obtain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permit for operation in federal waters. Instead, aquaculturists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must navigate their way through a bewildering array of authorities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jurisdictions. Several government agencies have a hand in aquaculture andcan issue permits for their respective responsibilities, including the NationalOceanic and Atmospheric Administration (regulating fisheries), the ArmyCorps of Engineers (regulating navigation), the Environmental Protection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Agency (water quality), and the Food and Drug Administration (foodsafety) — yet no agency has the ultimate authority to issue an aquaculturepermit in federal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862. Kristen Johns, (J.D.), SOUTHERN CALIFORNIA LAW REVIEW,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 2013, 699-700. The most significant consequence of allowing multiple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agencies to invoke regulatory authority over different aspects of offshoreaquaculture is that there is currently no centralized or streamlined process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obtaining a permit to operate a farm in federal waters. As discussed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Part II.C, the permitting process is often cited as the single greatestconstraint to offshore aquaculture development. Because there is no specificpermitting system for offshore aquaculture, multiple agencies have invokedtheir authority to require permits for various aspects of the aquacultureactivities. This complex multiagency permitting system is confusing, time-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consuming, and costly.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863. Alex Steffen, (Journalist &amp; Editor, Worldchanging.org),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WORLDCHANGING: A USER’S GUIDE FOR THE 21ST CENTURY,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2011, 516. Farmed fish, shellfish, and crustaceans represent almost one-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third of the seafood we eat today. With worldwide demand for seafood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rise and most wild fisheries going under, aquaculture has become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lucrative business. The industry and its methods have their critics, but notall aquaculture is bad.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864. Kristen Johns, (J.D.), SOUTHERN CALIFORNIA LAW REVIEW,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Mar. 2013, 719. The [National Sustainable Offshore Aquaculture] Act also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satisfies the third aspect of an effective regulatory system: a process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review and monitoring. It establishes rigorous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standards to guide federal rulemaking and industry performances.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standards address some of the major environmental concerns associated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with offshore aquaculture, including fish escapes, disease, pollution,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chemicals, and impacts on wildlife and predators. For instance, the Act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allows fish to be cultured only if they are native to the local ecosystem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prohibits the culture of genetically modified species, decreasing the risk ofharm to native fish populations in the event of escape.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865. Kristen Johns, (J.D.), SOUTHERN CALIFORNIA LAW REVIEW,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 2013, 694. Biological pollution may be caused by the unintentional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release of farmed fish into the ocean, which can harm native fish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populations in a number of ways. Nonnative farmed fish can compete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native fish for food, habitat, or spawning grounds. In the Pacific Northwest,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escaped fish from salmon farms have threatened or displaced native salmonpopulations for years, while many scientists believe nonnative escaped fishcontributed to the extinction and endangerment of several native fishspecies, such as the bonytail and humpback chubs, the desert pupfish,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Gulf sturgeon, and the June and razorback suckers.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866. Don Hinrichsen, (Sr. Manager, Institute for War and Peace Reporting),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ATLAS OF COASTS &amp; OCEANS: ECOSYSTEMS, THREATENED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MARINE CONSERVATION, 2011, 67. The complete lackof coastal management plans in many developing countries has contributed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the rush to develop new fish and shellfish pond cultures. The wastes fromthese operations — uneaten feed, feces, and chemicals — unless disposed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properly, contribute to coastal and near-shore pollution, degrading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quality and harming wild stocks.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128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867. Elizabeth DeSombre, (Prof., Environmental Science, Wellesley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College), FISH, 2011, 129-130. Concentrations of antibiotics also remain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farmed fish, which may have health effects in humans (or may not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evidence is not yet clear on this issue). The use of antibiotics is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specific to shrimp aquaculture; it can be found in some tilapia farming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operations, and can be a problem in salmon farms as well, as discussed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below. The denser the concentration of fish in any aquaculture operation,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more likely that widespread antibiotic use will be necessary to keep thefish alive.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868. Paul Greenberg, (Staff, National Geographic), FOUR FISH: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FUTURE OF THE LAST WILD FOOD, 2010, 252. With salmon there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ample evidence to suggest that the culture of farmed variants in closeproximity to wild strains can negatively affect wild populations over time.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Indeed, if one compares the fate of Atlantic salmon with that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striped bass, two fish that were dangerously reduced in the wild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and then domesticated, it is instructive to compare their respective fates.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Wild salmon populations have generally declined in Maine, Atlantic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Canada, and Europe in areas where they interact with farmed salmon.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869. Mark Kurlansky, (Journalist), WORLD WITHOUT FISH, 2011, 89. Insome ways, the idea of fish farming seems like a good one. But upon closer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examination, supplying people with farmed fish doesn't actually save wild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 at sea. Most farmed fish are fed wild fish that are caught by net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draggers the size of factories. These ships indiscriminately scoop up fish bythe thousands and grind them up into fish meal, which is then pressed intofish pellets to feed to the fish back on the farm. In the case of salmon, it hasbeen estimated that four pounds of wild fish are fed to grow one pound offarmed fish.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870.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253.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Aquaculture also suffers problems of husbandry. Farmed fish, like any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animals kept at high density, are troubled by diseases and parasites. Tocombat infection and infestation, most farmers dose animals in ponds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pens with antibiotics, pesticides, and fungicides. Since pens are mostly open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to the sea, these chemicals spread pollution far beyond the bounds of farms.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Nor are these problems confined to captive fish. Take salmon farms, forexample, that are mostly located in estuaries that lead directly to rivers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inhabited by wild fish. Adult salmon in the wild rarely come into contactwith juveniles, because they either die after spawning or return to sea beforethe young hatch.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871. Carmel Finley, (Prof., History, Oregon State U.), ALL THE FISH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SEA: MAXIMUM SUSTAINABLE YIELD AND THE FAILURE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FISHERIES MANAGEMENT, 2011, 7. It was not until 2003, when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two researchers at Dalhousie University in Halifax began to look past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case studies of individual instances of fish decline to what was happeningmore broadly throughout the oceans. Instead of a single case study of onefish, Ransom Myers and Boris Worm looked at dozens of fisheries, plotting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escalating harvest throughout the world's oceans, changing the scalefrom the individual to the global. They argued that the development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industrial fishing after World War II was responsible for removing up to 90percent of the largest fish in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872. Sylvia Earle, (National Geographic Explorer in Residence),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IS BLUE: HOW OUR FATE AND OCEANS ARE ONE,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58. The first fish to be taken from an unexploited population are the largest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and oldest, the "old timers" that have demonstrated superior survival traits.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They are also the ones that produce the most offspring. When they go, hard-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won experience as well as reproductive capacity goes, too.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873. Paul Snelgrove, (Prof., Oceanography, Memorial U., Newfoundland),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DISCOVERIES OF THE CENSUS OF MARINE LIFE: MAKING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LIFE COUNT, 2010, 223. The effects of whole-scale removal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apex predators can cascade through the entire food web, altering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are not directly related to fishing. Precipitous declines in all 11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great sharks in the Northwest Atlantic ecosystem allowed increases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cownose rays that prey on scallops and may have caused the demise of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century-old scallop fishery. In the Pacific, declines of 21% in numbers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50% in size of sharks and tuna since the 1970s coincided with increases of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few small species that were insufficient to replace the lost biomass.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874. Brooke Glass-O’Shea, (Prof., Law, Haramaya U., Ethiopia), WESTNORTHWEST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JOURNAL OF ENVIRONMENTAL LAW &amp;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Summer 2011, 193. Oceanic habitat is destroyed by enormous trawling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ships, which drag huge weighted nets across the continental shelf,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sometimes covering an entire fishery in less than a year.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875.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208.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 is another form of injury to marine life that in scale and severitydwarfs the impacts from scuba divers: bottom trawling and dredging. When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trawl net is dragged across the seabed it causes immense collateraldamage to anything that lives on or near the ocean floor. The footrope of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trawl is designed to run close to the seabed. Sometimes it is weighted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times it has rollers to enable it to work over rougher areas. In manybeam trawls, where the net is held open by a heavy steel beam that drags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above the bottom on metal runners, there are several "tickler" chains set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ahead of the net mouth to scare up fish that hug the bottom, such as plaice,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sole, and flounder. Footropes and chains slice off marine life like corals,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sponges, sea fans, and seaweeds. Ahead of the net, they catch boulders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be yards across, sometimes entire chunks of living reef, and then roll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them along the bottom as the net is towed.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876. Elizabeth DeSombre, (Prof., Environmental Science, Wellesley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FISH, 2011, 42. Although all trawling leads to bycatch, bottom-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trawling is particularly harmful to the ecosystems in which it takes place,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because it can harm structures on the ocean floor, such a deep water coralreefs and seaweed, on which fish and other aquatic creatures depend. It alsostirs up sediment that clouds the water, and can stir up pollutants, causingharm to the species that live there.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877.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309.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 crash of bluefin tuna management is a perfect example of all that iswrong with the system. Bluefin tuna are hugely valuable (in part becausethey are now rare) so nations are reluctant to stop fishing them, even when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scientists are virtually unanimous in saying that this is what must happen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the stock to recover. Countries are so busy competing with one another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for a slice of the pie that they seem blind to the fact that every year the pie issmaller. Prince Charles summed up the folly of this behavior beautifully: "Itseems one thing to destroy a species out of ignorance; but it is totallyanother to destroy it in the full knowledge of what we are doing."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878. Jason Scorse, (Prof., Environmental Science, Monterey Institute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Studies), WHAT ENVIRONMENTALISTS NEED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KNOW ABOUT ECONOMICS, 2010, 13. Given the open access nature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world's fisheries, if one company decides to stop fishing in order toallow the species to recover, there is nothing stopping another companyfrom taking the fish for themselves. This produces a very shortsighted "race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the bottom" mentality that we observe in virtually all of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waters, and even domestic waters where property rights are notclearly defined. It is no surprise that fish stocks are at or near levels ofcollapse globally as a result.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879. Jason Scorse, (Prof., Environmental Science, Monterey Institute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Studies), WHAT ENVIRONMENTALISTS NEED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KNOW ABOUT ECONOMICS, 2010, 152. Overfishing and the threats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poses to the health of marine ecosystems is a serious problem that is only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getting worse as population grows and people become wealthier, increasing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demand for seafood. The problems are exacerbated because most of theoceans are "open access" resources that face unlimited exploitation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fleets of powerful fishing vessels, many of which are subsidized by theirrespective governments.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880.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309.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perversity of political decision making is mirrored within the industry itself.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Both are manifestations of "the tragedy of the commons." Fishermen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try to take as much as they can to maximize their own gains, even though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 would all be better off in the long run if they exercised restraint.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881. Greenpeace International, OCEANS IN THE BALANCE: THE CRISISFACING OUR WATERS, 2013, 3. Overfishing, pirate fishing, and destructive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unsustainable fishing methods are some of the main causes of ocean destruction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the collapse of fish populations. Giant factory ships are using state-of-the-art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equipment to locate and literally vacuum entire schools of fish out of the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These industrial fishing fleets target one species at a time, deplete it and then turn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another species, threatening the very future of our oceans’ ability to sustain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life on Earth.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882. Natalie Harrison, (Editor), UNIVERSITY OF MIAMI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REVIEW, Fall 2013, 190. At a local scale, overfishing destabilizes the coralreef ecosystem through the removal of both large predators and smallerherbivorous fish. Corals are particularly sensitive to overfishing of certain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groups of fish that graze on algae, which would otherwise outcompetecorals.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883. Margaret Young, (Prof., Law, Melbourne Law School, Australia),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TRADING FISH, SAVING FISH: THE INTERACTION BETWEEN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REGIMES IN INTERNATIONAL LAW, 2011, 190. Modern fishingtechniques are often indiscriminate and cover extensive marine areas,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result that many non-targeted marine species are caught in wide nets andother fishing gear. According to some estimates, 38 million tonnes, or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least 40 per cent of global marine production, is caught as by-catch every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129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884. Sylvia Earle, (National Geographic Explorer in Residence),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IS BLUE: HOW OUR FATE AND OCEANS ARE ONE,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58. Baited hooks attract more than the desired species, causing an"incidental catch" of birds, mammals, turtles, and numerous unintended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 Drift nets, like trawls, take everything too large to get through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mesh. Traps for fish, lobsters, and crabs capture and kill many other kindsof fish and invertebrates. Imagine trying to selectively extract just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lawyers out of New York City!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885. Margaret Young, (Prof., Law, Melbourne Law School, Australia),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TRADING FISH, SAVING FISH: THE INTERACTION BETWEEN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REGIMES IN INTERNATIONAL LAW, 2011, 190. The harvesting ofshrimp, one of the most important globally traded fishery commodities,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contributes to large-scale drowning or killing of non-target species.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Threatened and high-profile species that are caught as bycatch by shrimptrawling techniques include dolphins, seahorses, dugongs, albatrosses,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penguins and—prominently—sea turtles. Sea turtles, which are listed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endangered in Appendix I of CITES, are particularly threatened by shrimpfisheries. Their nesting sites and feeding grounds are often located near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most intensely trawled waters, and their entanglement and capture in shrimptrawls has been identified as causing more sea turtle mortality than all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human activities combined.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886. Stuart Kaye, (Prof., Law, U. Western Australia), CLIMATE CHANGEAND THE OCEANS: GAUGING THE LEGAL AND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CURRENTS IN THE ASIA PACIFIC AND BEYOND, 2012, 154.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implications of a movement of fish stocks are significant from an ecological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point of view. Fisheries represent a significant part of the diet of billions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people, and the movement or decline of key stocks could have catastrophic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impacts upon the well-being of hundreds of millions of people, 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notably in East and South Asia, coastal Africa and South America.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887.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216-217.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 billion people rely on seafood as their main source of animal protein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today, most of them in the developing world. The continued decline of wild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fisheries threatens malnourishment for many more by the middle of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888.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OCEAN OF LIFE: THE FATE OF MAN AND THE SEA, 2012, 51. Big,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old, fat fish produce far more offspring than their young, lithe, and smaller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brethren. Their size and experience give them an edge. Their eggs are betterprovisioned than those of small fish, so more of them survive the dangers ofearly life. But fishing has dismantled the dominion of the old in the span ofa century or two, and evolution has begun to work in a different direction.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889. Jason Link, (Fisheries Biologist, National Marine Fisheries Service),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ECOSYSTEM-BASED FISHERIES MANAGEMENT: CONFRONTING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TRADEOFFS, 2010, 4. There is growing evidence that we are "fishing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down the food web", or at least through it, by removing upper trophic level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predators or the functional redundancies in a system. This includes not only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large fishes like tunas, swordfishes, or sharks, but also many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mammals. Conversely, there is a notable increase in small pelagic fishesand their associated fisheries, as well as a noted increase in invertebrate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890. Rashid Sumaila, (Dir., Fisheries Center, U. of British Columbia),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SHIFTING BASELINES: THE PAST AND FUTURE OF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FISHERIES, 2011, 25-27. Historically, the answer to local overfishing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been to "move on," down the food web, toward deeper waters, and to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areas or regions of the world. Excess fishing effort by European vessels, forexample, has traditionally been exported toward West Africa. Alder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Sumaila have demonstrated how this region of the world has attracted anincreasing number of distant water fleets from western and eastern Europe,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from Asia between 1960 and 2000. The result has been steep declines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biomass in the waters off West Africa.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891. Mansel Blackford, (Prof., History, Ohio State U.), MAKING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SEAFOOD SUSTAINABLE: AMERICAN EXPERIENCES IN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PERSPECTIVE, 2012, 36. The collapse of the cod fisheries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Northwest Atlantic imposed tremendous damage on people and their towns.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2009, only 600 fishing boats remained active in the New England fleet,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half the number that went to sea in 2001. About 30,000 of Newfoundland's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total 570,000 residents, a figure that includes all women and children, were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unemployed in 1997, even after 3 percent of the province's people had left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between 1991 and 1996 alone. Among young adult males who stayed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home ports the unemployment rate soared.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892. Mary Ann Palma, (Research Fellow, Australian National Center forOcean Resources and Security), PROMOTING SUSTAINABLE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FISHERIES, 2010, 4. Illegal, unreported, and unregulated fishing or "IUU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fishing" is a term popularised by the FAO International Plan of Action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Prevent, Deter, and Eliminate Illegal, Unreported, and Unregulated 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(IPOA-IUU) adopted in 2001. The term encompasses most of the issues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identified above as contributing to the decline of global fisheries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According to the Report of the United Nations (UN) Secretary-General,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IUU fishing is considered as "one of the most severe problems affectingworld fisheries" and the "main obstacle in achieving sustainable fisheries inboth areas under national jurisdiction and the high seas." IUU fishing is also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regarded as one of the factors that can lead to the collapse of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or that which can seriously affect efforts to rebuild fish stocks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have already been depleted.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893. Mary Ann Palma, (Research Fellow, Australian National Center forOcean Resources and Security), PROMOTING SUSTAINABLE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FISHERIES, 2010, 5. It is estimated that IUU fishing accounts for almost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 third of the total catch in some important fisheries and may represent anoverall cost to developing countries of between USD2 billion to USD15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billion a year.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894. Jason Scorse, (Prof., Environmental Science, Monterey Institute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Studies), WHAT ENVIRONMENTALISTS NEED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KNOW ABOUT ECONOMICS, 2010, 145. This decline of the world's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fisheries is easy to explain: virtually all of the oceans are "open access"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and fishermen, fueled by a surge in demand for seafood, harvest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as much fish as they can resulting in unsustainable rates of fishing. Not only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demand for seafood skyrocketed, but also technology for catching fishhas improved dramatically; many large commercial fleets employ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sophisticated sonar systems costing hundreds of thousands of dollars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nets hundreds of meters long.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895. Sylvia Earle, (National Geographic Explorer in Residence),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IS BLUE: HOW OUR FATE AND OCEANS ARE ONE,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59. Perhaps the most important flaw in the MSY concept is that it regards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 and other ocean wildlife first and foremost as commodities, with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implied obligation to take them as such. The important functions of intact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systems that benefit people everywhere (generating oxygen, takingup carbon, maintaining biodiversity, driving the water cycle, shapingplanetary chemistry, holding the planet steady, and so on) are put aside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favor of single-minded extraction of salable products, benefiting relatively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896. Kevin Bailey, (Senior Scientist, Alaska Fisheries Science Center),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BILLION-DOLLAR FISH: THE UNTOLD STORY OF ALASKA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POLLACK, 2013, 181. Several questions arise, given that rights-basedfisheries are profiting. Why continue to use public funds to support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and enforcement and the decision-making process? Federal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subsidies to the US fishing industry are estimated at $6.4 billion from 1996to 2004, not including funds for fisheries management, port construction,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maintenance! Subsidies during that period were worth about $420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million to fisheries in Alaska. And why are the rights handed down inperpetuity rather than for the generation time of the target fish when theyare assigned?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897. Elizabeth DeSombre, (Prof., Environmental Science, Wellesley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College), FISH, 2011, 161. There are three general reasons why the fishingindustry is so heavily subsidized. The first is the same reason that industriesin general can often attract government subsidies. Industries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concentrated, and it makes economic sense for them to invest in extensive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lobbying of the government for special privileges. Taxpayers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consumers (and environmentalists in this case) are a more diffuse group,</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are therefore less likely to lobby effectively to prevent rules that cost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taxpayers and consumers money, and harm the environment.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phenomenon is seen in the regulation of many industries, though, and doesnot explain why fishing is more heavily subsidized than most industries.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898. J. Samuel Barkin, (Prof., International Relations, U. Massachusetts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Boston), SAVING GLOBAL FISHERIES: REDUCING 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CAPACITY TO PROMOTE SUSTAINABILITY, 2013, 149.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expansion of the fishing industry as a tool of economic development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contributes to a global problem of overfishing. It increases capacity in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in which there is already too much capacity, thereby putting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additional pressure on management strategies that are already failing. But itis also the case that expansion of the fishing industry as a tool of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development is likely to fail in its own terms as well.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899. Will Swartz, (Research Scientist, World Trade Organization),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AS A GLOBAL SYSTEM, 2013, 30-31. One of the main 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perverse economic signals encouraging over-fishing is the provision ofinappropriate government subsidies that artificially generate profit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unprofitable fishing operations. Fisheries subsidies have been provided for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wide range of purposes, including stimulating industry development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supporting regional and rural communities. While it is unreasonable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suggest that fisheries subsidies are implemented in a deliberately destructive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way, the economic incentives that such programs create can lead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overcapacity and overfishing.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900. Anastasia Telesetsky, (Prof., Law, U. Idaho College of Law), MAINELAW REVIEW, 2013, 630. The proponents of "maximum sustainable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yield" as the foundation for global fishery management never took intoaccount the possibility of government subsidies to the fishing industryfunding what would otherwise be unprofitable fishing. In fact, the Law ofthe Sea Convention never directly mentioned subsidies.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901. John Roff, (Prof., Environmental Science, Acadia U.),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CONSERVATION ECOLOGY, 2011, 288. The single-species approach,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however well intentioned and applied, is subject to the political whims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governments, which are rarely willing to fundamentally reform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130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902. John Roff, (Prof., Environmental Science, Acadia U.),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CONSERVATION ECOLOGY, 2011, 288-289. Guerry eloquentlysummarized the reasons for the failure of traditional species-based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approaches as follows: fragmented ocean governance where the fishery as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commons resource has led to jurisdictions competing for the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inability to maintain ecosystem elements, such as water quality or spawning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habitat necessary to sustain successful fisheries; inability to manage diverse,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non-fisheries-related impacts, including pollution, habitat loss,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overharvesting, climate change and introduced species; and lack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recognition of connections between ecosystem structure, functioning,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services)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903. Tim McHugh, (Staff, Ocean Conservancy), IMPERILED SOUTH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ATLANTIC FISH LEFT UNPROTECTED. June 8, 2012. Retrieved Feb.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14, 2014 from http://www.oceanconservancy.org/who-weare/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newsroom/2012/ imperiled-south-atlantic-fish.html. Two criticallyimperiled species of deepwater grouper – speckled hind and Warsaw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grouper – must be protected from overfishing immediately, according to alawsuit filed today by the Natural Resources Defense Council and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Conservancy. “The government arbitrarily removed protections necessaryto stop overfishing these extremely vulnerable species,” said NRDC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attorney David Newman. “Healthy fish populations mean a healthy 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industry into the future. By providing immediate protections, we ensurethey will still be there for our children and our grandchildren to catch.”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904. Tim McHugh, (Staff, Ocean Conservancy), IMPERILED SOUTH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ATLANTIC FISH LEFT UNPROTECTED. June 8, 2012. Retrieved Feb.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14, 2014 from http://www.oceanconservancy.org/who-weare/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newsroom/2012/ imperiled-south-atlantic-fish.html. Speckled hind andWarsaw grouper are “extremely vulnerable to overfishing,” according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Marine Fisheries Service (NMFS), as they grow slowly, can live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up to 40 years, and tend to spawn in groups. The International Union for theConservation of Nature classifies Warsaw grouper and speckled hind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“critically endangered,” and they are listed as “endangered” by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Fisheries Society. NMFS has listed both as “Species of Concern,”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 step short of Endangered Species Act listing.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905. Elizabeth DeSombre, (Prof., Environmental Science, Wellesley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College), FISH, 2011, 155. Even though consumer awareness is valuable,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strategy that relies on all individual consumers making environmentally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aware seafood purchasing decisions is unlikely to succeed. Althoughconsumer pressure initially may lead to these larger collective decisions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sell only sustainable fish products, taking the decision away from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consumer increases the number of people who ultimately eat only certified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 when they eat fish.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906. Becky Mansfield, (Prof., Geography, Ohio State U.),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POLITICAL ECOLOGY, 2011, 96. The whole idea of property rights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regimes in fisheries is to give some people access while excluding others.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Quota programs can be designed to benefit different groups of people 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time, but this does not negate the fact that (unless they aren't working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intended!) property-rights approaches provide the resource to some and take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 away from others. Because quota permits become another expensive itemthat fishers must own in order to fish — the boat, the gear, and now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quota permit — in most cases those who are already better off will benefit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most. Those with access to capital will be able to buy quota permits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expand their operations, and those without will reduce the amount they fish,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 stop altogether.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907. Becky Mansfield, (Prof., Geography, Ohio State U.),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POLITICAL ECOLOGY, 2011, 96. Privatized quotas on their own do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nothing to prevent overfishing, while they do much to encourage further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consolidation of fishing into the hands of the wealthy, and therefore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increase inequality. In other words, quota programs encourage the further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demise of small-scale fishing and intensification of industrial fishing,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 so in the name of conservation!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908. Becky Mansfield, (Prof., Geography, Ohio State U.),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POLITICAL ECOLOGY, 2011, 96. Using quota programs to enclose theoceans as private property is the latest means for turning fisheries into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modern, capitalist, industrial enterprise that has been envisioned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encouraged for decades. Because quota programs are rooted in notions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individual rationality and the necessity of private property, they are not only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completely consistent with this vision of capitalist economic development,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but in fact extend it in new ways.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909. J. Samuel Barkin, (Prof., International Relations, U. Massachusetts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Boston), SAVING GLOBAL FISHERIES: REDUCING 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CAPACITY TO PROMOTE SUSTAINABILITY, 2013, 188. If fishers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required to hold (or buy) allocations for all fish species they catch,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nontarget species are not just unintended, but actively costly, a problemremedied by discarding rather than by landing the unsought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Whether these fish are thrown back or kept, they are no longer available inthe fishery because fish returned to the ocean after being caught rarely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survive.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910. J. Samuel Barkin, (Prof., International Relations, U. Massachusetts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Boston), SAVING GLOBAL FISHERIES: REDUCING 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CAPACITY TO PROMOTE SUSTAINABILITY, 2013, 189. Fishers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also still engage in "high grading," a process by which fishers who areallowed to take only a limited amount of fish want to land those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highest quality or that will fetch the highest price, so they catch more fishthan they are allocated, keep the best ones, and throw the less desirable ones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overboard.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911. Elizabeth DeSombre, (Prof., Environmental Science, Wellesley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College), FISH, 2011, 106. Protected areas in the ocean are referred to asmarine protected areas (MPAs); the areas that disallow harvesting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altogether are sometimes called marine reserves, to distinguish them frommarine areas protected in other ways. The areas chosen as MPAs are often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those where the ocean's resources are particularly vulnerable.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912. Joachim Claudet, (Scientist, National Center for Scientific Research),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PROTECTED AREAS, 2011, 2. A Marine Protected Area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defined as a discrete geographic area of the sea established by international,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national, territorial, tribal, or local laws designated to enhance the long-termconservation of natural resources therein.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913. Erich Hoyt, (Sr. Research Fellow, Massachusetts Institute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Technology), MARINE PROTECTED AREAS FOR WHALES,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DOLPHINS, AND PORPOISES, 2011, 82-83. We must plan future marineand freshwater protected areas in light of predicted climate change so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they are located in optimal conditions and have the best possible size andconnectivity. This will begin to enhance the resilience of marine systems,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then MPAs and PAs can become part of a comprehensive adaptive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strategy for addressing the impacts of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914. Erich Hoyt, (Sr. Research Fellow, Massachusetts Institute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Technology), MARINE PROTECTED AREAS FOR WHALES,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DOLPHINS, AND PORPOISES, 2011, 88. An MPA network is not just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any system of MPAs. An MPA network can be defined as 'an organizedcollection of individual MPAs operating co-operatively and synergistically,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 various spatial scales and with a range of protection levels, to fulfill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ecological aims more effectively and comprehensively than individual sites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could alone'.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915. Rashid Sumaila, (Dir., Fisheries Center, U. of British Columbia),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SHIFTING BASELINES: THE PAST AND FUTURE OF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FISHERIES, 2011, 28. The loss of this natural protection, moreover, is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compensated for by the establishment of marine protected areas, whichpresently cover only about 0.7 percent of the area of the world's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916. Peter Kareiva, (Chief Scientist, Nature Conservancy),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CONSERVATION SCIENCE: BALANCING THE NEEDS OF PEOPLE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NATURE, 2011, 119. Between 1984 and 2006, the worldwide area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covered by MPAs grew at a rate of 4.6% per year. Extrapolating this rate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into the future, the goal of protecting 10% of the areas within 200 nautical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miles of land, originally set for 2010, will not be met until 2047. The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ambitious goal of protecting 10% of the entire ocean area by 2010 will notbe met until 2067. And if the growth rate falls below 4.6% per year, it willtake even longer to reach these goals.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917. Alex Steffen, (Journalist &amp; Editor, Worldchanging.org),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WORLDCHANGING: A USER’S GUIDE FOR THE 21ST CENTURY,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2011, 512. The least-protected ecosystem on the planet is that of our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Sylvia Earle, oceanographer and pioneering deep sea explorer, noted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when she accepted the TED Prize in 2009, only a fraction of 1 percent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our seas is protected. Even in highly sensitive—and highly protected—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areas, conservation stops at the shoreline. The land of the Antarctic or of theGalapagos Islands is protected, but the surrounding waters are still open tonumerous destructive practices such as fishing and dumping.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918. Jason Scorse, (Prof., Environmental Science, Monterey Institute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Studies), WHAT ENVIRONMENTALISTS NEED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KNOW ABOUT ECONOMICS, 2010, 149. For MPAs to make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significant impact in stemming the oceans' decline, the hope is for upwards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10 to 20 percent of the world's marine ecosystems to eventually comeunder some type of MPA protection.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919. Alistar Hobday, (Scientist, Institute for Marine and Atmospheric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Australia), MARINE PROTECTED AREAS, 2011, 348.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Depending on the exact definition used for a protected area, the total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percentage of the world's oceans in MPAs is between 0.08% (no-take)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0.65% (all MPA categories). The proportion of pelagic systems in protected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areas does not even register in a recent review of the global MPA network.</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Given that the vast majority of MPAs are biased towards benthic features,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both in territorial waters and the high seas, it is likely that &lt;0.1% of pelagic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habitat is currently adequately protected within MPAs.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920. Elizabeth DeSombre, (Prof., Environmental Science, Wellesley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College), FISH, 2011, 108. Currently there are more than 5,000 MPAs,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covering 2.85 million km2, or just shy of one percent of the ocean's area. Ofall protected areas, only one percent are closed to resource harvesting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altogether. Although some conservation organizations have proposed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networks of MPAs that would cover up to 20 percent of the ocean's area,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current measures fall far short of what would be needed for this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approach to have a meaningful impact on global-scale fishery conservation.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921. Callum Roberts, (Prof., Marine Conservation, U. of York),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THREATS TO OUR SEAS, 2010, 229-230. We have much to do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realize a vision of the world in which the seas are spangled with mosaics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reserves. With just three fifths of 1 percent of the ocean currently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protected, we need fifty times more reserve areas to do the job well, spreadacross the waters of coastal nations and the high seas. This is far more than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many politicians, fishery managers, and even some people in conservation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agencies are willing to countenance. I have spoken to hundreds of them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my career.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922. Ray Hilborn, (Prof., Aquatic Science, U. Washington),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OVERFISHING: WHAT EVERYONE NEEDS TO KNOW, 2012, 106.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Several international agreements have targets to set aside l0%-20% of theoceans for MPAs, and many countries have their own specific targets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own marine regions. Overall, as of 2007, only 1.6% of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economic zones are in MPAs and only 0.2% are in marine reserves.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923. Erich Hoyt, (Sr. Research Fellow, Massachusetts Institute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Technology), MARINE PROTECTED AREAS FOR WHALES,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DOLPHINS, AND PORPOISES, 2011, 194. Currently, less than 0.1 percent of US marine waters around the 50 states is highly, or fully, protected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Category 1A areas. In response to this, and as part of an effort to evaluatethe sanctuaries, the National Academy of Public Administration reviewedthe US National Marine Sanctuary Program in 2000. It determined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sanctuaries 'need to take more steps to protect marine resources within theirboundaries, including regulating and prohibiting fishing or other activitieswhen appropriate'. Subsequently, national marine sanctuaries amendmentsspecifically included a restriction on designating new sites until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programme could show that it had the resources to manage effectively theexisting sites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924. Callum Roberts, (Prof., Marine Conservation, U. of York),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THREATS TO OUR SEAS, 2010, 224. On land, protected areas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proliferated as human populations have grown. Here, compared to the sea,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 have made greater headway in our struggle to maintain the richness andvariety of wildlife and landscape. Twelve percent of the world's land is 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contained in protected areas, whereas the corresponding figure for the sea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but three-fifths of 1 percent. Worse still, most marine protected areas allow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fishing to continue. Areas off-limits to all exploitation cover something like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one five-thousandth of the total area of the world's seas.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925.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104. Roberts argues passionately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setting up of oceanic reserves to allow recovery of fish populations. In 2007he noted that 'Twelve per cent of the world's land is now contained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protected areas, whereas the corresponding figure for the sea is but three-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fifths of one per cent. Worse still, most marine protected areas allow 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continue.' Roberts claims that in order to have a significant effect,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reserves would need to cover 30 per cent of the sea with many located in thehigh seas.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926. Kirsten Selvig, (J.D. Candidate), MINNESOTA JOURNAL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LAW ONLINE, 2013, 46. Analogous to national parks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land, MPAs have been increasing in popularity in the past thirty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within EEZs. This is because a MPA protects an entire habitat, as opposed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a single species. Such protection conserves the complicated food websthat exist in the marine environment that are critical to maintaining thehealth of any given fish stock. In addition, MPAs protect against harmful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fishing practices that result in a high level of bycatch in a way that single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species protections cannot.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927. Tundi Agardy, (Dir., World Ocean Conservancy), OCEAN ZONING: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MAKING MARINE MANAGEMENT MORE EFFECTIVE, 2010, 24.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 is a fundamental dilemma in ocean management: the scales at whichwe can readily practice effective management, and the scales upon which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ecosystems operate, are wholly different. This is not an esoteric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problem; the result of this mismatch of scales is that most of the small-scalemanagement interventions we practice today — regulations regarding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single fishery or establishment of an MPA — do not add up to effective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protection across the scales of marine or coastal ecosystems, let alone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regions, whole seas or the global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928. Tundi Agardy, (Dir., World Ocean Conservancy), OCEAN ZONING: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MAKING MARINE MANAGEMENT MORE EFFECTIVE, 2010, 24.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Typical marine marine conservation interventions include marine protectedareas, regulations to protect critical habitat of a species and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restrictions pertaining to a threatened stock. The size of these responses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usually far too small to address the bigger (and growing) problems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unsustainable use of resources, indirect degradation of marine ecosystemsand large-scale declines in environmental quality, such as those broughtabout by climate change, since virtually all the world's nearshore areas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experience multiple threats that act simultaneously to degrade ecosystemsand decrease ecosystem services.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131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929. Callum Roberts, (Prof., Marine Conservation, U. of York),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THREATS TO OUR SEAS, 2010, 228-229. Other scientists have used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sophisticated approaches to estimate how much of the sea we shouldprotect. Their answers have a great deal of consistency despite the variety ofmethods used to make the calculations. They suggest we need to protect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between 20 percent and 40 percent of the sea from all fishing. Doing thiswill maximize returns to the fishing industry, provide adequate refuges forvulnerable species, sustain genetic variability in populations, and affordprotection to the full spectrum of biodiversity.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930. Callum Roberts, (Prof., Marine Conservation, U. of York),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THREATS TO OUR SEAS, 2010, 230. I believe that we need to flip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paradigm on its head. Rather than thinking that marine reserves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protection should be afforded to only a few species or in only out-of-theway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places, we need to view reserves as the foundation and underpinning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all other management. According to this view, reserves would coversome 30 percent of the sea, perhaps more in some places.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931. Philippe Sands, (Prof., Law, University College, London),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PRINCIPLES OF INTERNATIONAL ENVIRONMENTAL LAW, 2012,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443. Support for establishing MPAs stems from reasons similar to those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justify terrestrial protected areas. If properly designed and managed, MPAs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help protect, recover and maintain fish stocks, ecosystem resilience,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habitat structure and biological diversity.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932. David Biello, (Associate Editor, Scientific American), THE POLITICSOF THE OCEANS, 2011, 150. Although the trend is grim, the study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protected areas offers some hope that marine ecosystems can rebound,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according to the paper presenting the analysis in the November 3 issue ofScience. The 48 studied showed an overall increase of 23 percent in speciesdiversity and a fourfold increase in available catch. "It's not a miracle.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something that is do-able, it's just something that requires a big chunk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political will to do it," Worm observes. "We have a 1,000-, probably10,000-year habit of taking the oceans for granted and moving from onespecies to the next, or replacing it with a technological fix like aquaculture.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me, the major roadblock is we have to change our perception of what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is." Should we fail, we may lose the ocean's bounty entirely.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933. John Roff, (Prof., Environmental Science, Acadia U.),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CONSERVATION ECOLOGY, 2011, 17. Establishment of MPAs is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only thing we need to do to accomplish sustainable management of theoceans. However, it has been repeatedly shown that MPAs are effective notonly in protecting the various habitats of the marine environment — that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 have a dominant role in marine preservation — but that they can alsocontribute significantly to the conservation of individual species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primarily of fish. That is, they have an important role in the sustainable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exploitation of biological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934. Raquel Goni, (Scientist, Institute of Oceanography, Spain), MARINEPROTECTED AREAS, 2011, 88. Our review of MPAs of various types andhistories and in various ecosystems indicates that in successful MPAs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permeable boundaries, spillover can induce increases in CPUE of target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species in fisheries surrounding MPAs. These increases constitute a yield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surplus and fishers CPUE tends to be higher, although often more variable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due to seasonal processes underlying spillover.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935. Callum Roberts, (Prof., Marine Conservation, U. of York),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THREATS TO OUR SEAS, 2010, 226. By providing refuges fromfishing, reserves raise baseline population sizes and allow the development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more natural age structures. Egg production is increased and can besustained through periods of unfavorable conditions for the survival ofyoung. This restores resilience. Without marine reserves, the runs of bad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that inevitably strike industries dependent on the environment could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cause population and fishery collapse, as indeed they have done.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936. Callum Roberts, (Prof., Marine Conservation, U. of York),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THREATS TO OUR SEAS, 2010, 228. Success in recoveringpopulations will likely be far greater if marine reserves are part of therebuilding package. Georges Bank fisheries have shown promising recoveryof scallops and groundfish because those managers complemented reducedfishing effort with areas closed to trawling and dredging. Within six years,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there were five times more haddock, fourteen times more scallops, and 50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percent more cod, and benefits are spilling into surrounding fisheries. Thoseclosures would have been even more effective if they had been real marinereserves that prohibited all forms of 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937. Ray Hilborn, (Prof., Aquatic Science, U. Washington),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OVERFISHING: WHAT EVERYONE NEEDS TO KNOW, 2012, 107.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 only will there be more fish but there will also be more species, orhigher biodiversity, inside a reserve. Reserves with overfished surroundingswill typically show a 30% increase in species counts, and the fishes will live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a ripe old age and trophy size—a natural consequence of not ending life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early on a hook or in a net.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132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938.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297.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Watching reserves refill with life over a span of years, as I have many times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Caribbean, is an uplifting experience. Caves, ledges, and overhangs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repopulate with animals that had formerly been scarce, while the blue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waters above thrill again with the flash and strike of predators and prey.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After an absence of ten years I recently revisited a small marine reserve atMolasses Reef in the Florida Keys National Marine Sanctuary, which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been protected from fishing since the 1970s. I was delighted to find manymore fish than on my first visit, including several kinds that are usuallyabsent from exploited reefs. Three-foot-long blue parrotfish grazed thebottom in amiable groups, their pale flanks a pleasing contrast to the indigoshades of the midnight parrotfish mingling with them. I even spotted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thick-set Nassau grouper between two coral heads, once the mainstay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Caribbean fish dinners, it is now missing from much of its former range.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939.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297-298.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reserves—places off limits to all exploitation—have proven to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spectacularly good breeding grounds. This is a simple consequence of twothings: increased abundance and extended lifespan of the animals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contain. Early on in this book I explained that overfishing had caused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collapse in fish and shellfish stocks because it culled the big, old, fat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females that were the engines of egg production. A big fish can produce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hundreds of times more young than a small fish, and many marine creatures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keep on getting bigger as they grow older and remain fertile most of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lives. So having craggy and ancient giants around is a brilliant way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ensure masses of offspring. If you think of a marine reserve as a fountain ofmicroscopic eggs and larvae pouring into the sea, you won't be far off. Aspopulations recover and individual inhabitants grow larger, the flow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increases from a trickle to a stream to a gush. Long-established reserves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offer up countless millions of eggs, larvae, seeds, spores, planulae,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whatever other means their inhabitants use to reproduce. Like dandelionseeds caught in the wind, currents carry offspring away from their parents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for distances of feet to hundreds of miles, depending on the species. So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new life spreads far beyond the limits of the protected habitat.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940. Don Hinrichsen, (Sr. Manager, Institute for War and Peace Reporting),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ATLAS OF COASTS &amp; OCEANS: ECOSYSTEMS, THREATENED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MARINE CONSERVATION, 2011, 100. Protecting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ecosystems is a sensible and cost effective way to restore fisheries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boost coastal incomes, while maintaining vital ecosystem services such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protecting shorelines, stabilizing sediments, sequestering carbon, andfiltering out pollutants.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941. Callum Roberts, (Prof., Marine Conservation, U. of York),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THREATS TO OUR SEAS, 2010, 232. Can the world afford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 the oceans? One estimate, made in 2004, put the cost at $12 to $14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billion per year to run a worldwide network of marine reserves covering 30percent of all oceans and seas. Initial one-time setup costs would be aboutfive times this amount. These sums seem like a lot but are put into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perspective when we consider they are less than the $15 to $30 billion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currently spend on harmful subsidies that encourage excess fishing capacity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prop up overexploitation. Most countries offer fishermen tax breaks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fuel, for example, or free nets, and many countries pay for access to fish inanother country's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942. Callum Roberts, (Prof., Marine Conservation, U. of York),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OF LIFE: THE FATE OF MAN AND THE SEA, 2012, 304.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Where there is a broad portfolio of species to draw upon, ecosystems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much more likely to continue to function as the seas change. Simplified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ecosystems of the kind that now predominate in many places have little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resilience. Their variety has been winnowed to a handful of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like prawns and scallops. We will not be able to restore life to these placesby tinkering with mesh sizes or fishing gears alone. Marine reserves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essential to defend and promote diversity and thereby help both wildlife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fishing industry weather turbulent times ahead.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943. John Roff, (Prof., Environmental Science, Acadia U.),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CONSERVATION ECOLOGY, 2011, 303. On the east coast of Canada,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position of shipping lanes has been adjusted, and advice issued toshipping in order to reduce the probability of collision with endangered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populations of right whales. There is no fundamental reason why this kind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initiative should not be extended to the high seas to create a series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temporary mobile pelagic MPAs.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944. Daniel Chiras, (Prof., Ecology, Colorado College),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 CONSERVATION: MANAGEMENT FOR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SUSTAINABLE FUTURE, 2010, 339-340. One of the keys to protectingthe world's marine fisheries is the establishment of marine protected areas.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Like wildlife refuges for terrestrial species, a subject you'll read about inChapters 15 and 16, marine preserves are areas off limits to many human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activities, especially commercial fishing. As such, they provide vital habitat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fish and other species, permitting them to survive without humaninterference. In recent years, scientists are finding that these preserves do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than protect small pockets of habitat and the species that live there.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 also seed surrounding areas. That is, excess fish and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commercially important species in these areas migrate into depleted areas,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helping restore commercial stocks.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945. Elizabeth DeSombre, (Prof., Environmental Science, Wellesley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College), FISH, 2011, 160. Research has shown that MPAs not only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effective as insurance against the collapse of fish stocks, but they also make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surrounding fisheries considerably more productive. Creating more MPAs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within national waters and EEZs, and finding a way to create MPAs ininternational waters, would decrease the risk of ecosystem collapse,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possibly increase the productivity of the world's fisheries overall.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946. Erich Hoyt, (Sr. Research Fellow, Massachusetts Institute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Technology), MARINE PROTECTED AREAS FOR WHALES,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DOLPHINS, AND PORPOISES, 2011, 82. How can MPAs help?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face of climate change, it is important to look at what we can do as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practical matter and MPAs can play an important precautionary role. 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thing is to recognize the fundamental importance of protecting fish stocksfor coastal human populations, for cetaceans that feed on fish and for ahealthy ocean. There is a growing body of work showing that highlyprotected PAs and MPAs can serve not only as reservoirs for fish stocksthreatened by climate change but can also be responsible for increases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stocks.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947. John Roff, (Prof., Environmental Science, Acadia U.),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CONSERVATION ECOLOGY, 2011, 411. Marine protected areas (MPAs)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a primary interest of this text not because the establishment of MPAs isthe only thing we should do, but because it has been repeatedly shown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MPAs are effective in protecting 'pieces' of the marine environment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constituent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948. Peter Sale, (Prof., Marine Ecology, United Nations University),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DYING PLANET: AN ECOLOGIST’S VIEW OF THE CRISIS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FACE, 2011, 293. The use of MPAs of various types has been a favored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strategy for sustainable management of coastal waters for several decades.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concept is simple: by excluding human activities, principally fishing,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a specific region of coastal environment, the target species, theirhabitats, and the ecological processes that sustain them are all protected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damage due to extraction. Fish live longer, grow larger, and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correspondingly more fecund; their habitats escape the damage caused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nets, trawls, or dynamite fishing; and other species are undisturbed also.</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These positive changes inside the reserve spill over to surrounding areas,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improving fishing outside the reserve.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949. Scott Michael, (Environmental Consultant, National GeographicExplorer Channel), REEF LIFE: A GUIDE TO TROPICAL MARINELIFE, 2013, 604. A marine protected area (MPA) is a section of coastline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reef where fishing and other activities that can damage the habitat aremanaged, while in a fish replenishment area (FRA) no fishing is allowed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all. In both cases the goal is to maintain biodiversity. In the MPA or FRA,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resident adult fishes (broodstock) can supply vast tracts of unmanaged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coastline with their pelagic progeny, ensuring preservation of fish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populations on reefs in and around the protected areas. In marine reserves,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density of fishes targeted by fisheries can be more than twice as high.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950. Robin Craig, (Prof., Law, U. Utah College of Law), PUBLIC LAND &amp;</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LAW REVIEW, 2013, 60. It was the U.S. Supreme Court,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however, that gave the first decisive answer to the question of which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government controlled the ocean. On June 23, 1947, in United States v.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California, it found in favor of the federal government.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951. Joachim Claudet, (Scientist, National Center for Scientific Research),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PROTECTED AREAS, 2011, 37. Marine protected areas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(MPAs) are recommended to promote the recovery of exploited populations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conserve or restore habitats, ecosystems, and biodiversity.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protected areas have also been recommended as tools for ecosystem-basedmanagement (EBM) of marine resources and for restoration of ecosystemfunction.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952. Andrew Rosenberg, (Prof., Institute for the Study of the Oceans, U.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New Hampshire), SHIFTING BASELINES: THE PAST AND FUTURE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OCEAN FISHERIES, 2011, 187. Marine protected areas (MPAs), such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the fisheries closures on Georges Bank, are one of the few strategies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proven success on an ecosystem level. This makes them important tools forecosystem-based fisheries management, in which people's actions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managed to ensure healthy marine ecosystems and sustainable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953. Nancy Gaines, (Staff, Goucester Times), OCEANS: OPPOSING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VIEWPOINTS, 2011, 60. "We've reduced fish mortality in most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stocks," Steven Murawski, director of scientific programs and chief science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adviser for NOAA's National Marine Fisheries Service, said in a recent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interview. "We can't drain the pond and count, but the science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compelling." Tom Nies, chief fishery analyst of the New England Fishery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Council, said the rebuilding of imperiled stocks is on track oreven ahead of schedule.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954. Nancy Gaines, (Staff, Goucester Times), OCEANS: OPPOSING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VIEWPOINTS, 2011, 60. Two hundred miles out, from the Canadian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border down to Florida, under the belly of the nation, through the Gulf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Mexico and up the Pacific Coast to Alaska, the great American fishery is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 risk of dying. That is what the latest stock data shows. What has beenportrayed by some as a catastrophe in the making can be seen as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success story.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133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955. Lindsey Abrams, (Assistant Editor, Salon Magazine), THE FUTURE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SALMON IS FARMING, Sept. 10, 2013. Retrieved Feb. 18, 2014 fromhttp://www.salon.com/2013/09/10/the_future_of_salmon_is_farming/.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summer, 15 farmed salmon companies from around the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announced the formation of the Global Salmon Initiative (GSI) to createindustry-wide reform. If they succeed, farmed salmon might not onlybecome a good choice — it could be the thing that saves wild fish.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956. Lindsey Abrams, (Assistant Editor, Salon Magazine), THE FUTURE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SALMON IS FARMING, Sept. 10, 2013. Retrieved Feb. 18, 2014 fromhttp://www.salon.com/2013/09/10/the_future_of_salmon_is_farming/.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Farmed fish, or aquaculture, is the future of seafood. Very soon, human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consumption of farmed fish will surpass that of wild-caught species;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than one expert I spoke with pointed out, seafood consumption is onthe rise, and the human population is still growing. Wild-caught fish won’tbe able to feed us all for long.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957. Ramez Naam, (Fellow, Institute for Ethics and EmergingTechnologies), THE INFINITE RESOURCE: THE POWER OF IDEAS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A FINITE PLANET, 2013, 111. The key to saving the fish in ouroceans will be to transition from a culture of hunting fish to one of farming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 That transition is underway now. Since 1990, the worldwide wild fishcatch has been more or less flat at around ninety million tons of seafood per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 In that time, fish farms have grown from providing just over ten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million tons per year to providing more than sixty million tons per year.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some species, like sea bass and salmon, fish farms now provide more food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each year than wild-caught fish.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958. Ramez Naam, (Fellow, Institute for Ethics and EmergingTechnologies), THE INFINITE RESOURCE: THE POWER OF IDEAS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A FINITE PLANET, 2013, 111. New fish farming techniques 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separated pools, where fish can be grown away from wild populations.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 in these pools is gradually recycled, allowing waste products andparasites to be caught and filtered out. And fish farms around the world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now experimenting with soy-based fish feeds and other types of feeds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reduce the need to consume large amounts of smaller fish. New ideas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addressing the environmental problems that fish farms create, while leaving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in place their main advantage: a potential conservation of wild fish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populations.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959. Lindsey Abrams, (Assistant Editor, Salon Magazine), THE FUTURE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SALMON IS FARMING, Sept. 10, 2013. Retrieved Feb. 18, 2014 fromhttp://www.salon.com/2013/09/10/the_future_of_salmon_is_farming/.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Regulations are only starting to catch up. In 2011, the AquacultureStewardship Council (ASC) formed and began handing out certifications tosustainable aquaculture operations; salmon will only be the third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eligible for such recognition. GSI signatories have committed to making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100 percent of their production ASC-certified by 2020. You may notimmediately recognize any of their names, but you’ve probably eaten theirproduct — together, they represent 70 percent of the global farmed salmonindustry.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960. Carl-Christian Schmidt, (Head of the Fisheries Policy Division,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Organization for Economic Development and Cooperation), THE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A GLOBAL SYSTEM, 2013, 130. Aquaculture has some majoradvantages compared to wild fisheries (or "capture fisheries" as they areknown). In particular the production in aquaculture is controlled, just likeagricultural farming. Farmers know what they are growing and the inputs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used (e.g. feed) and can therefore manage the quality of their outputs. Incapture fisheries on the other hand, although many modern techniques help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(e.g. fish finders, echo sounders, etc.) fishers do not know how much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catch in any given haul, or which species or the quality of the catch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example, price depends on the size of the fish caught).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961. Anne Hayden, (Prof., Environmental Studies, Bowdoin College),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ROGER WILLIAMS UNIVERSITY LAW REVIEW, Winter 2012, 74.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Impetus for passage of the FCMA, passed in 1976, included the desire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capture the economic benefits of rich coastal shelf fisheries for Americans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rather than foreigners, the need to restore stocks depleted by foreign 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fleets, an interest in incentivizing expansion of domestic fishing fleets,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belief that recently developed principles of scientific management could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 applied to maximize the benefits of fisheries. Absent fishing pressurefrom foreign fleets, stocks began to recover only to be decimated in turn bythe newly capitalized American fishing fleet.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962. Anne Hayden, (Prof., Environmental Studies, Bowdoin College),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ROGER WILLIAMS UNIVERSITY LAW REVIEW, Winter 2012, 74.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Attempts to address the failure of management to stabilize harvests includeseveral amendments to the FCMA, among the most significant of which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were the Sustainable Fisheries Act of 1996, in which the FCMA was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renamed the Magnuson-Stevens Fisheries Conservation and ManagementAct (MSFCMA), and the Magnuson-Stevens Fisheries Conservation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Reauthorization Act of 2006. Each sought to address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weaknesses of the Act by further privileging the role of science in setting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targets and by establishing legally enforceable standards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preventing overharvesting and for rebuilding fish stocks.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963. Peter Shelley, (Sr. Counsel, Conservation Law Foundation), ROGERWILLIAMS UNIVERSITY LAW REVIEW, Winter 2012, 25. The second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major Congressional intervention in fisheries management occurred in 1996with passage of the SFA. The 1996 amendments focused on several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structural elements of the FCMA that were confounding the Congressional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goals of achieving sustainable fisheries in the United States. The SFAestablished a biological cap on setting of the optimal yield for a fishery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regardless of the social or economic consequences of that cap; it added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new National Standard to reduce bycatch; and it mandated that regional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fisheries management councils and the federal agencies developcomprehensive measures that "minimize to the extent practicable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adverse effects" of fishing on essential fish habitat.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964. Peter Shelley, (Sr. Counsel, Conservation Law Foundation), ROGERWILLIAMS UNIVERSITY LAW REVIEW, Winter 2012, 28-29. The third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major intervention by Congress with fisheries management was the 2007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passage of the Magnuson-Stevens Reauthorization Act. This reauthorizationmay well represent a sort of "final chapter" as far as refining the major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structural elements of the Magnuson-Stevens Act is concerned; Congresscertainly seemed intent at a minimum on putting an end to the lengthy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interpretative process that began in 1976 on the topic of preventing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overfishing. The Magnuson Reauthorization Act conclusively weights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biological considerations more than social and economic factors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situation of overfished stocks, recognizing that healthy, sustainable fisheries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dependent in the long term on healthy fish populations. Continuedoverfishing, even in the short term, is not in the Nation's interest.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965. Eric Schwaab, (Former Assistant Administrator, National Oceanic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Atmospheric Administration), ROGER WILLIAMS UNIVERSITY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REVIEW, Winter 2012, 15. Last year marked the 35th anniversary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Magnuson-Stevens Fishery Conservation and Management Act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primary law for managing marine fisheries in Federal waters. Since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initial enactment in 1976 and major reauthorizations in 1996 and 2007,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Magnuson Act has proven to be a key driver for the National Oceanic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Atmospheric Administration (NOAA) in delivering on our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commitment to ocean stewardship, sustainable fisheries, and healthy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ecosystems. This anniversary year marks a critical point in the Act's history.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Because of the Magnuson Act, the United States is turning the corner onending overfishing in federally managed fisheries, rebuilding stocks, andensuring conservation and sustainable use of our ocean resources.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prescribed by the 2007 reauthorization, we are now on track to have annual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catch limits and accountability measures in place for all 528 federally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managed fish stocks and complexes.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966. Eric Schwaab, (Former Assistant Administrator, National Oceanic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Atmospheric Administration), ROGER WILLIAMS UNIVERSITY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REVIEW, Winter 2012, 17-18. Fisheries management under the Magnuson-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Stevens Act is now guided by ten National Standards for fishery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conservation and management. These standards, which have their roots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original 1976 Act, provide a yardstick against which all fisherymanagement plans and measures developed by the regional councils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held. National Standard 1 requires that conservation and management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measures prevent overfishing while achieving optimum yield on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continuing basis from each fishery for the U.S. fishing industry. Thus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councils must carefully balance fishing and conservation when developing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plans. Other National Standards mandate that conservation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measures be based upon the best scientific information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available, not discriminate between residents of different states, take into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account variations in fisheries and catches, minimize bycatch, and promote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safety of human life at 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967. James Merrill, (J.D. Candidate), CATHOLIC UNIVERSITY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REVIEW, Winter 2011, 483-484. The Fishery Conservation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Management Act created a federal fisheries conservation zone between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three and two hundred nautical miles off the coast of the United States.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main purpose of the legislation was to protect and promote U.S. commercial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fishing resources from international exploitation. The Act granted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Secretary of Commerce regulatory power over fisheries in the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between three and two hundred miles from shore. The findings of the Act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were clear. First, Congress found that fisheries serve an essential function tothe nation's "food supply, economy, and health." Second, Congress foundthat certain fish stocks had been overfished to dangerously low levels,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fishing regulations had failed to alleviate the problem. Finally,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Congress asserted that "[t]he collection of reliable data is essential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effective conservation, management, and scientific understanding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fishery resources of the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968. James Merrill, (J.D. Candidate), CATHOLIC UNIVERSITY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REVIEW, Winter 2011, 484. Regional councils were created and charged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regulating the fisheries through fishery management plans. After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regional council creates a fishery management plan, it is sent to NMFS forapproval. The Magnuson-Stevens Act requires NMFS to review the plans todetermine whether they meet the national standards prescribed by Congress.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Although conservation was a factor in the 1976 Act, Congress was moreconcerned with the effect of foreign fishing practices on local 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communities.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134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969. James Merrill, (J.D. Candidate), CATHOLIC UNIVERSITY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REVIEW, Winter 2011, 485. In 1996, Congress enacted the Sustainable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Fisheries Act that sought, among other things, to clarify and balance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Standards used when creating fishery management plans. Congressalso charged: “Upon determining that a fishery is overfished, the NMFS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must immediately notify the appropriate council and request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implementation of conservation and management measures to rebuild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affected fish stocks. Once notified, the council then has one year to prepare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fishery management plan] to prevent overfishing. The crux of the [plan]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to develop measures that allow the fishery to produce the maximum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sustainable yield . . . on a continuous basis.” The Act also required the planto restore the overfished resource within ten years of its identification.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ten National Standards are meant to guide each regional council inbalancing conservation and the social and economic effects that eachregulation has on fishing communities. (ellipsis in original)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970. James Merrill, (J.D. Candidate), CATHOLIC UNIVERSITY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REVIEW, Winter 2011, 486. Eleven years later, in 2007, Congressreauthorized the Magnuson-Stevens Act. The reauthorization did not amend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National Standards, but Congress expressly authorized and encouragedthe use of limited-access fishery plans. The Act now requires annual catch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limits for all managed fisheries. In addition, the Act attempted to improvethe science used in decisions by creating both a peer-review process and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stronger role for the Science and Statistical Committees of the regional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councils.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971. Shaun Gehan, (J.D., U. of Maine School of Law), OCEAN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COASTAL LAW JOURNAL, 2012, 1. During waning hours of its lameduck session, the 109th Congress passed the first major overhaul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Magnuson-Stevens Fishery Conservation and Management Act ("MSA")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since the 1996 Sustainable Fisheries Act ("SFA"). President Bush signed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Magnuson-Stevens Fishery Conservation and Management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Reauthorization of 2006 ("Reauthorization Act") on January 12, 2007,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ushering a new and challenging era in fisheries management.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amendments effected deep changes to the nation's fishery management laws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among many other things, strengthening the MSA's conservation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objectives and fostering increased use of controversial, market-based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fisheries management systems. The regulated fishing community, nongovernmental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organizations, and the government itself are still adjusting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new regime.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972. Shaun Gehan, (J.D., U. of Maine School of Law), OCEAN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COASTAL LAW JOURNAL, 2012, 3-4. The modern United States fishery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regime was created in 1976. The MSA (then simply known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"Magnuson Act") created eight quasi-legislative bodies known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regional fishery management councils comprising citizens "knowledgeableregarding the conservation and management, or the commercial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recreational harvest, of the fishery resources," the head of each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fisheries agency, and the NMFS regional administrator. Councils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must respond to declarations that stocks of fish are overfished by preparing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fishery management plan ("FMP") or plan amendment designed "to endoverfishing in the fishery and to rebuild affected stocks of fish."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Recommended management plans and implementing regulations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reviewed for consistency with applicable law by NMFS, as the CommerceSecretary's designee. NMFS may only accept, reject, or partially reject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recommended plans, amendments, and regulations. "Any fisherymanagement plan prepared, and any regulation promulgated to implementany such plan, shall be consistent with [ten] national standards for fisheryconservation and management." Chief among these is National Standard 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"Conservation and management measures shall prevent overfishing whileachieving, on a continuing basis, the optimum yield from each fishery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fishing industry."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973. Philippe Sands, (Prof., Law, University College, London),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PRINCIPLES OF INTERNATIONAL ENVIRONMENTAL LAW, 2012,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442-443. There are about 130,000 protected areas in the world. Of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around 5,000 are marine protected areas. Ninety per cent of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protected areas are established within territorial waters and 10 per cent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waters. In 2008, 5.9 per cent of the world's territorial seas were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protected by nationally designated protected areas, and 0.5 per cent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protected areas were established in the high seas.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974. Harold Upton, (Specialist in Natural Resources Policy, Congressional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Research Service), MARINE PROTECTED AREAS: AN OVERVIEW,</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Sept. 29, 2010, 1. The Bush Administration supported the MPA concept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 continued most of the Clinton Administration initiatives to coordinate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protection of marine resources at designated sites, including implementing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Executive Order 13158 (May 2000), which endorsed a comprehensive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system of MPAs. President Bush designated the Papahanaumokuakea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National Monument (Northwestern Hawaiian Islands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Monument) in 2006, and the Marianas Trench, Pacific Remote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Islands, and Rose Atoll Marine National Monuments on January 6, 2009.</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Additional actions by Congress would be needed to create an MPA systemthat could be characterized as integrated or comprehensive.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975. Joachim Claudet, (Scientist, National Center for Scientific Research),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PROTECTED AREAS, 2011, 2. At sea, the awareness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need to manage resources and create reserves occurred later than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terrestrial environments. These ideas were supported by the observed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restoration of fishery stocks in the North Sea after fishing had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interrupted during World War II. The first evidence of the potential benefitsof areas closed to fishing came from there. Since then, the protection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parts of the ocean has been recommended as a tool to manage part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numerous anthropogenic threats on the world's coastal and offshore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areas. Today, 0.65% of the world's oceans and 1.6% of the total marine areawithin Exclusive Economic Zones are currently within marine protected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areas (MPAs); 0.08% and 0.2%, respectively, are fully protected by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reserves.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976. Callum Roberts, (Prof., Marine Conservation, U. of York),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THREATS TO OUR SEAS, 2010, 231. A starting gun has been fired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change all of this. In 2000, President Bill Clinton issued an executive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order, later endorsed by the Bush administration, charging governmentagencies to create a national network of marine protected areas. At theWorld Summit on Sustainable Development in 2002, coastal nations of theworld pledged to create national networks of marine protected areas by2012. Meanwhile, European nations had already committed to creating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Europe-wide network by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977. Sylvia Earle, (National Geographic Explorer in Residence),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IS BLUE: HOW OUR FATE AND OCEANS ARE ONE,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252-253. Since 2006, the United States has added 865,757 square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kilometers (335,744 square miles) of ocean in the Pacific as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monuments, places where even the fish, lobsters, and shrimp are secure.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nations have taken bold actions: enhanced protection for Australia'sGreat Barrier Reef (now increased from 6 percent to 33 percent), certain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New Zealand fiords, and more than 388,000 square kilometers (150,000square miles) of pristine waters of the island nation Kiribati. In May 2009,</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South Africa announced the addition of an impressive new marine protected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area about the size of Oklahoma around the Southern Ocean's Prince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Edward Islands. In May, a large part of the Savu Sea was dedicated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protection by Indonesia.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978. Ray Hilborn, (Prof., Aquatic Science, U. Washington),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OVERFISHING: WHAT EVERYONE NEEDS TO KNOW, 2012, 106107.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Some protected areas are quite large. The Great Barrier Reef was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largest until 2000, when the United States established the NorthwestHawaiian Islands National Monument. Some countries have closed verylarge areas to trawling. The United States has closed more than two thirdsof its 200-mile zone to bottom contact gear, although most of this is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Pacific waters too deep to be fished, and New Zealand has closed 30% of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200-mile zone to trawling.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979.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161. In a welcome parting gift,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President George W. Bush added another 505,000 square kilometres tomarine national parks around US-controlled islands in the Pacific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Most commercial fishing will be banned and limits placed on other fishing.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980. Don Hinrichsen, (Sr. Manager, Institute for War and Peace Reporting),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ATLAS OF COASTS &amp; OCEANS: ECOSYSTEMS, THREATENED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RESOURCES, MARINE CONSERVATION, 2011, 91. In 1972, the USA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passed the national Coastal Zone Management Act, administered by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Oceanic and Atmospheric Administration (NOAA). Its primary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focus was to provide the nation's 35 coastal states and territories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guidance and funds for program planning and implementation.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981. Sylvia Earle, (National Geographic Explorer in Residence),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IS BLUE: HOW OUR FATE AND OCEANS ARE ONE, 2010,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42. In the 20th century, about three million whales, including more than300,000 humpbacks, were killed by whalers from 46 countries. Norway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took the most, 27 percent, with Japan taking 21 percent, the U.S.S.R. 18percent, and the United Kingdom 11 percent. Whether this seems like a lot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 a little, the fact is that all of the great whale species were reduced to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small fraction of their pre-whaling numbers.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982.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107-108. The capacity of whales to suffercannot be seriously doubted today. D'Amato and Chopra write: "When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whales are harpooned and dying, their characteristic whistles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dramatically to a low monotone. In contrast, in the normal healthy state,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whistles are beautiful birdlike sounds with trills and arpeggios,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glissandos and sitar-like bends in the notes. This change is clearly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analogous to the transformation in human expression from talking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singing) in the normal state to crying when in pain. Additionally, there 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 little physiological doubt that whales feel pain; indeed, the real question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 whether they perceive acute pain to an even greater degree than humans.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latter possibility is evidenced by the far wider range of skin sensationsapparently registered by the complex cerebral cortex of the whale.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135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983. Erich Hoyt, (Sr. Research Fellow, Massachusetts Institute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Technology), MARINE PROTECTED AREAS FOR WHALES,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DOLPHINS, AND PORPOISES, 2011, 83. Underwater noise is reducingthe size and integrity of cetacean habitats. Whales, dolphins and porpoises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acoustic animals. To varying degrees, they use sound to navigate, findand catch their food, and to communicate, and noise has been shown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the capacity to mask their sounds, to reduce the size or quality of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acoustic environment, leading to abandonment of habitat, injury including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hearing damage, or even death.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984. Erich Hoyt, (Sr. Research Fellow, Massachusetts Institute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Technology), MARINE PROTECTED AREAS FOR WHALES,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DOLPHINS, AND PORPOISES, 2011, 83. Sound of all kinds propagatesfaster and further in the ocean than in the air. The physical properties ofsound mean that it can travel 4.5 times faster through seawater than in air.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has positive implications for cetaceans in terms of their 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vocalizations, but negative in terms of the noise that may be transmitted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985. Denise Russell, (Research Fellow, Philosophy, U. Wollongong,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Australia), WHO RULES THE WAVES: PIRACY, OVERFISHING, ANDMINING THE OCEANS, 2010, 113. In the Arctic, the beluga and narwhal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whales feed on cod that depend on ice-edge plankton for their survival.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Decline in cod means that there may not be enough food for the whales.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Cetaceans make extensive use of hearing to navigate, locate food andcommunicate with each other. Increasing noise pollution in the oceans isinterfering with their hearing abilities. Christopher Clark from Cornell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University has researched oceanic noise pollution which he calls acoustic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smog. According to Clark, this chronic noise from shipping is interfering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with whales' well-being, limiting the range over which they can navigate,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communicate and find food or mates.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986. Donald Rothwell, (Prof., International Law, Australian National U.),</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INTERNATIONAL LAW OF THE SEA, 2010, 341-342. Another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pollutant gaining increasing attention is noise generated by human activities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in the marine environment. It is estimated that noise levels in the oceans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ten times higher than they were a few decades ago. Shipping, oil and gasexploration, dredging, fishing and military activities (such as the use of newforms of sonar) generate acoustic pollution that can travel considerabledistances, and cause damage to marine wildlife for example by disrupting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natural behavior of cetaceans, which rely on sound to navigate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communicate.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987. Kate Queram, (Staff), STAR-NEWS, Mar. 10, 2014, 1A.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Conservationists have long opposed the seismic testing process, which usesair guns to determine whether oil and gas deposits are located beneath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 floor. Those concerns are largely focused on the potential effects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frequent blasts could have on marine life, particularly the severely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endangered North Atlantic right whale. Each air-gun detonation is expectedto be around 250 decibels, roughly twice as loud as a jet engine. That sound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the potential to travel for hundreds of miles through ocean water, which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could disrupt the migratory patterns of marine mammals that communicate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mainly through sound.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988. Michael Jasny, (Analyst, Natural Resource Defense Counsel), BOOM,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BABY, BOOM: THE ENVIRONMENTAL IMPACTS OF SEISMIC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SURVEYS, June 4, 2014, 1. For offshore exploration, the oil and gasindustry typically relies on arrays of airguns, which are towed behind ships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release intense impulses of compressed air into the water about once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every 10 to 12 seconds. Although most of the energy from these acoustic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“shots” is intended to search downward for evidence of oil and gas deep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beneath the seafloor, a significant amount of the energy travels outwards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can be heard throughout vast areas of the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989. Lindy Weilgart, (Ph.D., Biology, Dalhousie U.), A REVIEW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IMPACTS OF SEISMIC AIRGUN SURVEYS ON MARINE LIFE, 2013.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Retrieved Apr. 11, 2014 from http://www.cbd.int/doc/?meeting=MCBEM2014-</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01. Stress effects or physiological changes, if chronic, can inhibit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immune system or otherwise compromise the health of animals. These 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 very difficult to detect in cetaceans. Indications of increased stress and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weakened immune system following seismic noise broadcasts were shown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for a whale and dolphin. Loud, impulsive noise produced from a seismic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water gun caused significantly increased mean norepinephrine, epinephrine,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dopamine levels immediately after a high, but not low-level exposure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captive beluga whale. All three of these stress hormones increased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significantly with increasing noise levels.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990. Andrew Revkin, (Staff, New York Times), U.S. LEADERSHIP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INTERNATIONAL WHALING COMMISSION AND H.R. 2455,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INTERNATIONAL WHALE CONSERVATION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PROTECTION ACT OF 2009, House Hearing, May 6, 2010, 95. Withsome whale populations clearly thriving, the old conservation arguments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against killing based on rarity don't hold up well.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991. William Broad, (Staff), INTERNATIONAL HERALD TRIBUNE,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July 18, 2012, 7. The latest development took place at a research facility off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Oahu – at an island where the opening shots of ''Gilligan's Island'' werefilmed. Scientists there are studying how dolphins and toothed whales hear.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nature, the mammals emit sounds and listen for returning echoes in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sensory behavior known as echolocation. In captivity, scientists taught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creatures to wear suction-cup electrodes, which revealed the patterns ofbrainwaves involved in hearing. The discovery came in steps. First, Dr.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Nachtigall and his team found that the animals could adjust their hearing inresponse to their own loud sounds of echolocation, mainly sharp clicks.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scientists then wondered if the animals could also protect their ears fromincoming blasts.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992. Jonathan Hoekstra, (Chief Scientist, World Wildlife Fund),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ATLAS OF GLOBAL CONSERVATION, 2010, 138. Thousands of ships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crisscross the oceans every day, traveling between distant ports. Along withcrews, passengers, and freight, most also carry a rich diversity of stowawayspecies, including zooplankton, algae, crustaceans, and fish. Some of thesehitchhikers cling to the ships' hulls. Others ride within the ballast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meant to keep the ship stable on the open ocean. As many as ten thousandspecies may be found each day on ships traveling throughout the world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making up the main source of non-native species that invade alongcoastlines.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993. Richard Kirby, (Marine Institute Research Fellow, Plymouth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University), OCEAN DRIFTERS: A SECRET WORLD BENEATH THEWAVES, 2011, 21. In addition to microalgae and zooplankton, the transport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of bacteria in ship ballast water is held responsible for some disease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outbreaks in both marine organisms and in humans. For example,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cholera epidemic in Central and South America in the early 1990s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believed to have been due to the initial discharge of Vibrio cholerae inballast water from a ship in Peru. Although V. cholerae occurs freely inboth salt and freshwater, it preferentially attaches to the chitinous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exoskeleton of zooplankton such as copepods. The South American cholera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epidemic between 1991 and 1994 resulted in over a million infections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10,000 deaths.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994. David Blockstein, (Sr. Scientist, National Council for Science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CLIMATE SOLUTIONS CONSENSUS, 2010, 74.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Economic trade introduces many species accidentally. Invasive species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cost the US economy as much as $137 billion per year. About 90% of thetransport of goods globally occurs by oceangoing freight ship, often takingorganisms from one ecosystem into another far away.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995. David Blockstein, (Sr. Scientist, National Council for Science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 CLIMATE SOLUTIONS CONSENSUS, 2010, 74. 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seen in the United States in 1988, tiny zebra mussels arrived in ballast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freight ships visiting the Great Lakes from Asia. These mussels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proliferated, crowded out native shellfish, and clogged underwater drains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municipal water systems and even blocked the intake and outflow valvesof power plants that used lake water for cooling their machinery.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996. Christopher Grub, (J.D. Candidate, Chicago-Kent School of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CHICAGO-KENT LAW REVIEW, 2012, 239. In addition to causing vast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ecological damage, invasive species also exact an economic toll. One recentstudy put the cost of dealing with invasive species at $ 120 billion annually,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 about $ 1100 per household.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997. Eric Hull, (Prof., Law, Florida Coastal School of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GEORGETOWN INTERNATIONAL ENVIRONMENTAL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REVIEW, Fall 2012, 51. The introduction and spread of invasive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into new ecosystems poses extraordinary environmental and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challenges to the planet and has far-ranging impacts on human wellbeing.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Unlike oil and other chemical pollutants, which are released in finite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quantities and break down over time, biological pollutants, includingaquatic invasive species, have the unique capacity to propagate and spread.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Once introduced, invasive species can fundamentally alter complex aquaticecosystems that provide critical services and goods upon which humansdepend. The impacts are particularly acute for coastal marine ecosystems.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998. Corey Hebert, (J.D. Southern U. Law Center), SOUTHERN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UNIVERSITY LAW REVIEW, Spr. 2010, 315. Aliens, carried into U.S.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waters aboard vessels, are allowed to decimate native species that areunprepared for their new competition and diseases. These invaders take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many forms such as fish, mollusks and disease-causing bacteria. Any ofwhich may have a tremendous and tragic effect on an unsuspectingecosystem. These plunderers are non-indigenous, nuisance species that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transported from foreign seas in the ballast tanks of ocean-going vessels.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999. Corey Hebert, (J.D. Southern U. Law Center), SOUTHERN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UNIVERSITY LAW REVIEW, Spr. 2010, 322. If vessels conduct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operations outside of the U.S. EEZ and then return to U.S. waters,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 Guard guidelines also mandate in addition to the previously stated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requirements that ships "(1) conduct a mid-ocean ballast exchange beforeentering US waters, (2) keep ballast water on board the ship, or (3) use anenvironmentally sound method to treat the ballast water." Any vessel failingto comply with these ballast water regulations may be subjected not only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civil penalties of as much as $ 27,500.00 for every day the ship is inviolation, but also to the threat of being charged with a Class C felony.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136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1000. John Flesher, (AP Environment Writer), COAST GUARD SETS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BALLAST CLEANSING RULES, Mar. 20, 2012. Retrieved Apr. 6, 2014from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http://chestertontribune.com/Environment/coast_guard_sets_ballast_cleansi.</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htm. The rule limits numbers of living organisms in particular volumes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 Ships would have to install equipment to meet standards developed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by the International Maritime Organization, an arm of the United Nations.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groups contend the limits should be 100 or even 1,000 times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tougher, but industry groups say no existing technology can do that.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tentative version of the Coast Guard rule issued in 2009 called for startingwith the international standard, then making it 1,000 times stronger by2016. But the final regulation drops the second level in favor of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The Coast Guard said it made the change after an EnvironmentalProtection Agency study questioned the reliability of more stringentstandards. EPA has proposed a separate ship discharge policy based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limits.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1001. Elizabeth DeSombre, (Prof., Environmental Science, Wellesley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College), FISH, 2011, 157. States manage the waters in which 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commercial fishing is done, and they have the authority to compel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compliance with rules. Domestic rules will work best if states do not treat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EEZs either as sources of new economic development or as open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access (even if only to their national fishers) resources.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1002. John Boehnert, (Attorney Specializing in Environmental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Providence, RI), ZONING THE OCEANS: THE NEXT BIG STEP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COASTAL ZONE MANAGEMENT, 2013, 255. Rhode Island recognized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its opportunity under the Coastal Zone Management Act (CZMA), which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gave states certain rights under the federal consistency program, a provisionof the act designed to encourage states to voluntarily establish state coastalmanagement programs in accordance with federal standards.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1003. John Boehnert, (Attorney Specializing in Environmental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Providence, RI), ZONING THE OCEANS: THE NEXT BIG STEP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COASTAL ZONE MANAGEMENT, 2013, 268. Professor Burger notesthe arguments for the federal approach, including the impact of regulatedactivity going beyond state lines and the importance of regulatory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uniformity to avoid confusion, conflicts, and uncertainty, and the argumentsfor a more state-oriented approach, including tailoring solutions to local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conditions, the benefits of states as experimental laboratories, and limitingfederal overreaching or over-regulating. In his analysis, Professor Burger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sees the state-oriented model represented by the Ocean SAMP approach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 the preferred approach.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1004. Sean Parnell, (Governor of Alaska), NATIONAL OCEAN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COMMENTS ON ALL 9 STRATEGIC ACTION PLANS, Apr. 29, 2011.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Mar. 10,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http://www.whitehouse.gov/sites/default/files/microsites/ceq/comments_on_all_9_saps_1.24.11-4.29.11.pdf. While Alaska manages using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 approach, we have concern with adopting ecosystem-based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guidelines at the federal or international level. State level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management is the best approach. We also oppose mandating"precautionary approaches" or "precautionary principles" that dictate worst-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case assumptions when faced with scientific uncertainty. These terms aremisleading and should not be confused with the careful and conservative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abundance-based management used in Alaska. We support approaches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deal with scientific uncertainty by adopting reasonably conservative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assumptions.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1005. Doug Vincent-Lang, (Acting Dir., Division of Wildlife Conservation,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Alaska Dept. of Fish and Game), ALASKA'S SOVEREIGNTY IN PERIL: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NATIONAL OCEAN POLICY'S GOAL TO FEDERALIZE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ALASKA, House Hearing, Apr. 3, 2012, 10. Jurisdiction and management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decisions for marine waters and submerged lands and responsibility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marine and coastal activities and ecosystems is divided between the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the federal government. Alaska's jurisdiction includes uplands,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wetlands, tide and submerged lands and extends out three nautical miles tothe territorial limit.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1006. Sean Parnell, (Governor of Alaska), NATIONAL OCEAN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COMMENTS ON ALL 9 STRATEGIC ACTION PLANS, Apr. 29, 2011.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Mar. 10,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http://www.whitehouse.gov/sites/default/files/microsites/ceq/comments_on_all_9_saps_1.24.11-4.29.11.pdf. Alaska's jurisdiction includes uplands,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wetlands, tide and submerged lands and extends out three nautical miles tothe territorial limit. Within these areas, Alaska manages and leases lands,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with federal and local agencies, permits or restricts activities on themthat could impact the environment. New policies that may be developed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should consider the current multi-jurisdictional structure and respect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traditional role of states in managing their coastal resources.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1007. David S. Law &amp; Mila Versteeg (Professor of Law and Professor ofPolitical Science, Washington University in St. Louis) June 2012.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YORK UNIVERSITY LAW REVIEW. Retrieved Apr. 25,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Lexis/Nexis. See Zachary Elkins et al., The Endurance of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Constitutions 48-50 (2009) (observing that "formal constitutions are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norm" for most countries, and deeming every country in the world from1789 to 2006 to have possessed a formal constitution with the sole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exception of the United Kingdom); Gardbaum, supra note 8, at 393, 411(identifying the United States as "the inventor of modern constitutional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supremacy" in the form of "a constitution containing a bill of rights that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entrenched, the supreme law of the land, and enforced by the power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judicial review," and observing that these "constitutional fundamentals"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become so prevalent that "countries which continue to reject one or 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them ... are now truly exceptional").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1008. Sean Parnell, (Governor of Alaska), NATIONAL OCEAN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COMMENTS ON ALL 9 STRATEGIC ACTION PLANS, Apr. 29, 2011.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Mar. 10,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http://www.whitehouse.gov/sites/default/files/microsites/ceq/comments_on_all_9_saps_1.24.11-4.29.11.pdf. Alaska's experience and record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demonstrates that a strong state model can be very effective when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implemented responsibly and, therefore, national policies must recognize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need for state-based decision-making. Our record of sustainable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of Alaska's marine and coastal resources has led to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international recognition of Alaska as a leader in these fields. In Alaska,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significant progress has been made to strengthen and enhance marine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coastal and marine observing, and habitat protection.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1009. Sean Parnell, (Governor of Alaska), NATIONAL OCEAN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COMMENTS ON ALL 9 STRATEGIC ACTION PLANS, Apr. 29, 2011.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Mar. 10,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http://www.whitehouse.gov/sites/default/files/microsites/ceq/comments_on_all_9_saps_1.24.11-4.29.11.pdf. State government works closely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communities and is in a good position to evaluate how proposed nationalmarine and coastal policies will work, or not work, in different ecosystemsand communities around the state. With a state as large and diverse asAlaska, it will be critically important to capture the experience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knowledge of the state in developing and implementing marine and coastal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policies. We encourage that these policies be developed from the ground up.</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Durable, reliable, and implementable national policies require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understanding of local issues and a public process sufficient to ensure local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support. There are already numerous successful partnerships in Alaskaamong federal, state, and local governments, tribes, organizations,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concerned citizens. National policies should recognize these existingpartnerships and avoid supplanting them with management or direction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coming from outside the state.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1010. Sean Parnell, (Governor of Alaska), NATIONAL OCEAN POLICY: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COMMENTS ON ALL 9 STRATEGIC ACTION PLANS, Apr. 29, 2011.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Mar. 10,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http://www.whitehouse.gov/sites/default/files/microsites/ceq/comments_on_all_9_saps_1.24.11-4.29.11.pdf. Alaska manages its resources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ecosystem level. This said, we have concern with adopting ecosystem-based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guidelines at the federal or international level. State levelmanagement is the best approach.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1011. Carrie Severino (staff writer) NATIONAL REVIEW.COM. June 17,2011. Retrieved Apr. 25, 2014 from http://www.nationalreview.com/benchmemos/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269876/justice-kennedy-federalism-exists-secure-individual-libertycarrie-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severino. Unanimous Supreme Court decisions often don’t get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coverage that close cases do, but yesterday’s decision in Bond v.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deserves mention because in it Justice Kennedy has once again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eloquently described the relationship between federalism and individual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liberty. Here’s a sample: The federal system rests on what might at 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seem a counter-intuitive insight, that “freedom is enhanced by the creation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of two governments, not one.” Alden v. Maine, 527 U. S. 706, 758 (1999).</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Framers concluded that allocation of powers between the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Government and the States enhances freedom, first by protecting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integrity of the governments themselves, and second by protecting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people, from whom all governmental powers are derived. Federalism ismore than an exercise in setting the boundary between different institutions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government for their own integrity. “State sovereignty is not just an endin itself: ‘Rather, federalism secures to citizens the liberties that derive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diffusion of sovereign power.’”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1012. Carrie Severino (staff writer) NATIONAL REVIEW.COM. June 17,2011. Retrieved Apr. 25, 2014 from http://www.nationalreview.com/benchmemos/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269876/justice-kennedy-federalism-exists-secure-individual-libertycarrie-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severino. Federalism secures the freedom of the individual. It allows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to respond, through the enactment of positive law, to the initiative ofthose who seek a voice in shaping the destiny of their own times without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having to rely solely upon the political processes that control a remote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central power. True, of course, these objects cannot be vindicated by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Judiciary in the absence of a proper case or controversy; but the individual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liberty secured by federalism is not simply derivative of the rights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Federalism also protects the liberty of all persons within a State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ensuring that laws enacted in excess of delegated governmental power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cannot direct or control their actions. See ibid. By denying any 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government complete jurisdiction over all the concerns of public life,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federalism protects the liberty of the individual from arbitrary power. Whengovernment acts in excess of its lawful powers, that liberty is at stake.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137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1013. Timothy Sandefur (Principal Attorney at the Pacific Legal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Foundation) Dec. 20, 2011. Retrieved Apr. 25,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http://blog.pacificlegal.org/2011/liberty-and-federalism-in-the-individualmandate-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cases. As the Court recently reminded us in Bond v.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limits on federal power exist in order to protect the indefinite range ofindividual freedom with which we are endowed by nature. Liberty is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undefinable realm of free individual choice—it does not come in discrete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quanta, and cannot be reduced to a list of particular individual rights.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contrary, the Constitution was written on the understanding that individualshave freedom to act however they please, within the rights of others, exceptwhere the government is specifically vested with power to override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freedom of action. Thus people can engage in commerce however they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want, except where the Commerce Clause or other provisions give Congress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power to intrude. There is no more space between individual freedom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the powers of Congress than there is between the beach and the ocean’s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waves.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1014. Randy Barnett (staff writer) SCOTUS Blog. June 26, 2013. Retrieved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Apr. 25, 2014 from http://www.scotusblog.com/2013/06/federalismmarries-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liberty-in-the-doma-decision/. In short, under Justice Kennedy’sreasoning, it is the fact that states have recognized same-sex marriage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gives rise to heightened judicial scrutiny (“Here the State’s decision to give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class of persons the right to marry conferred upon them a dignity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status of immense import.” (emphasis added) [18]). In essence, state law isbeing used to identify a protected liberty or right within its borders against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federal statute. Although this converted our enumerated powers argument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into a protection of individual rights, at the same time, it both relied 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preserved the states’ prerogatives to define and protect liberty.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1015. James Huffman (dean emeritus and formerly the Erskine Wood Sr.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Professor of Law at Lewis and Clark Law School) DEFINING IDEAS: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HOOVER INSTITUTION JOURNAL. 2012. Retrieved Apr. 25, 2014 fromhttp://www.hoover.org/publications/defining-ideas/article/119436.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Generally, the challenge of protecting liberty lies in limiting the abuse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government power—of protecting individual rights from government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interference. Verrilli’s argument is founded on a very different conceptionof liberty. By his view, liberty consists of positive rights guaranteed by theredistribution of wealth through government programs and subsidies. Inother words, liberty depends on the grace and generosity of government.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runs directly counter to the deeply held natural rights philosophy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founders. The Declaration of Independence left no doubt aboutthe source of liberty and the relationship between individual rights andgovernment authority: We hold these truths to be self-evident, that all men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created equal, that they are endowed by their Creator with certain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unalienable Rights, that among these are Life, Liberty and the pursuit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Happiness.—That to secure these rights, Governments are instituted among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Men, deriving their just powers from the consent of the governed.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Consenting to be governed is both an exercise of liberty and an agreement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limit some natural rights so that government may perform the functionsconsented to—functions that inevitably limit liberty. This reciprocalrelationship between rights and government power is recognized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Tenth Amendment’s guarantee that “powers not delegated to the UnitedStates by the Constitution, nor prohibited by it to the States, are reserved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States respectively, or the people.”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1016. Ruth Bader Ginsburg (associate justice, United States SupremeCourt) COLUMBIA JOURNAL OF GENDER AND LAW. 2013.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Apr. 25, 2014 from Lexis/Nexis. Ginsburg: There isn't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Constitution in the world written since 1950 that doesn't have an EqualRights Amendment. Well, that's one difference between a Constitution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written at the end of the eighteenth century and a Constitution written morerecently. I was puzzled by some commentary on my remarks in an Egyptian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TV interview. If you were writing a Constitution today, would you look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back to an eighteenth century model and not consider newer constitutions? 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mentioned specifically the Constitution of South Africa, the Canadian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Charter of Rights and Freedoms, and the European Convention on HumanRights. So yes, the United States Constitution, particularly on the structureof government, you might look to that as one model. But in the end, I think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most systems abroad will retain parliamentary systems and will not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our separation of legislative and executive powers. Also, in most countries,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there's no federalism issue. It's one nation, not composed of several states.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to the Equal Rights Amendment, as important as I thought and think it isas a symbol — that among the fundamental premises that the society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committed to is the equal citizenship stature of men and women—even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though I wish that I would see that stated in our Constitution in my lifetime,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 Equal Rights Amendment is not a cure-all. It takes people who careabout implementing the right to ensure that it becomes real and not just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paper statement. It's nice to have the statement there, but if people don't care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about implementing it, it will be just that, a paper statement.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1017. Richard H. Fallon, (Professor of Constitutional Law, Harvard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School) MAINE LAW REVIEW, 2012. Retrieved Apr. 25,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Lexis/Nexis. On February 7, 2012, a front-page article in The New YorkTimes reported that the Constitution of the United States has ceased to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leading model for constitution-writers in other countries. According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Times, and to the law review article on which The Times based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report, the U.S. Constitution has fallen increasingly out of alignment withan evolving international consensus regarding the individual rights that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constitution ought to protect. In addition, the constitutions of other countriescopy the structural provisions of the U.S. Constitution-involving federalismand the separation of powers-far less frequently than they once did.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editors of The Times undoubtedly anticipated when they put their story onthe front page, the news that other countries no longer regard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Constitution of the United States as a paradigm of excellence seems likely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provoke a shock of surprise in many American minds. Questions follow.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Why have other countries ceased to treat the U.S. Constitution as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prototype? By reflecting on what others might view as deficiencies in ourConstitution-most of which was written in the eighteenth century-can weachieve an enhanced understanding of the respective ways in which it mayserve us well and badly in the twenty-first century? And if so, how should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 go forward?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1018. Richard H. Fallon, (Professor of Constitutional Law, Harvard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School) MAINE LAW REVIEW, 2012. Retrieved Apr. 25,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Lexis/Nexis. Differences between the U.S. Constitution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constitutions of other countries could undoubtedly be grouped into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multitude of categories, with a matching plethora of explanations.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apologies for oversimplification on many fronts, I would emphasize four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phenomena. First, the constitutions of other countries increasingly deviate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the U.S. Constitution with respect to matters involving federalism andthe separation of powers. The U.S. Constitution's assignment to the states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 quasi-sovereign status has not proved a popular model in other nations.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Relatedly, the ambition of the U.S. Constitution to assign only limited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powers to the federal government-largely in the expectation that the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would retain powers to legislate for the public health, safety, and welfare-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has seemed to others to be an outdated residue of eighteenth centuryattitudes. In a world in which government is widely expected to play roles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the American Founding Fathers could not have foreseen, it has alsoseemed to many that the U.S. Constitution makes it too difficult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federal government to exercise even such powers as it possesses.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Presidential veto powers make legislation more difficult here than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parliamentary systems. The design of the Senate, which allows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representatives of small states to block legislation favored by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majorities, poses another obstacle to legislating. In addition, some haveblamed American-style separation of powers regimes, featuring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independent president, for the tendency of a number of South American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countries to lapse repeatedly into quasi-dictatorship.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1019. Richard H. Fallon, (Professor of Constitutional Law, Harvard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School) MAINE LAW REVIEW, 2012. Retrieved Apr. 25,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Lexis/Nexis. I began by noting that constitution-writers in other nationshave ceased to view the United States Constitution as a preeminent model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then asked whether we, as Americans, could learn any useful lessonsfrom comparing the U.S. Constitution and surrounding interpretivepractices with the "generic constitution" that represents most other liberaldemocracies' current consensus about constitutional matters. In addressing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this question, I briefly considered the hypothesis that the U.S. Constitution,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most of which was written in the eighteenth century, leaves us stuck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equivalent of constitutionalism 1.0 when most of the rest of the world hasadvanced to constitutionalism 2.0. But this hypothesis withers underscrutiny. We are far beyond constitutionalism 1.0, as defined by theconstitutional regime of the early Republic and the set of understandings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surrounded it; we inhabit something more analogous to what I haveloosely and metaphorically categorized as American constitutionalism 1.8.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Through adaptive interpretation, political leaders, judges, and the Americanpeople have found ways to endow our Constitution with twenty-first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century rather than eighteenth-century functionality. We have not only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extensive rights than eighteenth- and nineteenth-century Americans did, but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also a more empowered national government in both its legislative and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executive aspects. But the adaptations that have been necessary to make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Constitution workable in the twenty-first century have created a tension,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still not adequately resolved, about how to reconcile adaptability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fidelity to the Constitution's written text and original understanding. WhenAmericans are broadly (even if never unanimously) united about whichadaptations reason requires, American constitutionalism 1.8 works very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well. But when unity breaks down, and constitutional judgments appear tobe ideological and partisan, then American constitutionalism 1.8 begins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look clunky and occasionally dysfunctional. Is it any wonder that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nations would opt for twenty-first century constitutions that are more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expressly designed to address twenty-first century challenges?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138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1020. David S. Law &amp; Mila Versteeg (Professor of Law and Professor ofPolitical Science, Washington University in St. Louis) June 2012.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YORK UNIVERSITY LAW REVIEW. Retrieved Apr. 25,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Lexis/Nexis. It has been suggested, with growing frequency, that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may be losing its influence over constitutionalism in other countries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because it is increasingly out of sync with an evolving global consensus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issues of human rights. Little is known in an empirical and systematic way,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however, about the extent to which the U.S. Constitution influences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revision and adoption of formal constitutions in other countries. In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Article, we show empirically that other countries have, in recent decades,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become increasingly unlikely to model either the rights-related provisions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or the basic structural provisions of their own constitutions upon those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found in the U.S. Constitution. Analysis of sixty years of comprehensive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data on the content of the world's constitutions reveals that there is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significant and growing generic component to global constitutionalism, inthe form of a set of rights provisions that appear in nearly all formalconstitutions. On the basis of this data, we are able to identify the world's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most and least generic constitutions. Our analysis also confirms, however,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that the U.S. Constitution is increasingly far from the global mainstream.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fact that the U.S. Constitution is not widely emulated raises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question of whether there is an alternative paradigm that constitutional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drafters in other countries now employ as a model instead. One possibilityis that their attention has shifted to some other prominent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constitution. To evaluate this possibility, we analyze the content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world's constitutions for telltale patterns of similarity to the constitutions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Canada, Germany, South Africa, and India, which have often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identified as especially influential. We find some support in the data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notion that the Canadian Charter of Rights and Freedoms has influenced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constitution making in other countries. This influence is neither uniform norglobal in scope, however, but instead reflects an evolutionary path sharedprimarily by other common law countries. By comparison, we uncover nopatterns that would suggest widespread constitutional emulation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Germany, South Africa, or India.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1021. David S. Law &amp; Mila Versteeg (Professor of Law and Professor ofPolitical Science, Washington University in St. Louis) June 2012.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YORK UNIVERSITY LAW REVIEW. Retrieved Apr. 25,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Lexis/Nexis. There are growing suspicions, however, that America's days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constitutional hegemon are coming to an end. It has been said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is losing constitutional influence because it is increasingly 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sync with an evolving global consensus on issues of human rights.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Indeed, to the extent that other countries still look to the United States as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example, their goal may be less to imitate American constitutionalism than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avoid its perceived flaws and mistakes. Scholarly and popular attentionhas focused in particular upon the influence of American constitutionaljurisprudence. The reluctance of the U.S. Supreme Court to pay "decent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respect to the opinions of mankind" by participating in an ongoing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judicial dialogue" is supposedly diminishing the global appeal and influence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American constitutional jurisprudence. Studies conducted by scholars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countries have begun to yield empirical evidence that citation to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Supreme Court decisions by foreign courts is in fact on the decline.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contrast, however, the extent to which the U.S. Constitution itself continues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influence the adoption and revision of constitutions in other countries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remains a matter of speculation and anecdotal impression.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1022. David S. Law &amp; Mila Versteeg (Professor of Law and Professor ofPolitical Science, Washington University in St. Louis) June 2012.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YORK UNIVERSITY LAW REVIEW. Retrieved Apr. 25,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Lexis/Nexis. See, e.g., Dahl, supra note 7, at 43 (observing that the "basicelements" of the American constitutional system are imitated by none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world's "older democracies"); Klug, supra note 7, at 598 (arguing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"instead of enjoying an unassailable, dominant status," advocates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model now face "open competition from advocates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German, Canadian, Indian, or other constitutional experiences"); Wiktor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Osiatynsky, Paradoxes of Constitutional Borrowing, 1 Int'l J. Const. L. 244,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250 (2003) (noting that in post-Cold War Eastern Europe, the Americanconstitutional model was "rejected almost out of hand because of the drasticdifference in U.S. and postcommunist traditions and social conditions");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Frederick Schauer, The Politics and Incentives of Legal Transplantation,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Governance in a Globalizing World 253, 260 (Joseph S. Nye Jr. &amp; John 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Donahue eds., 2000) ("In some political quarters, avoiding Americaninfluence just because it is American often appears to be a driving force.");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Alec Stone Sweet, Constitutions and Judicial Power, in ComparativePolitics 217, 231 (Daniele Caramani ed., 2008) (deeming "the American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experience" "increasingly irrelevant to global constitutionalism"); Lorraine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 Weinrib, The Postwar Paradigm and American Exceptionalism,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Migration of Constitutional Ideas 84, 84 (Sujit Choudhry ed., 2006) ("TheConstitution of the United States provided the inspiration for the rights-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protecting constitutions of liberal democracies across the world. Yet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constitutional systems developed or newly established since the Second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War now differ from their U.S. precursor."); Miguel Schor, Book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Review, 20 L. &amp; Pol. Book Rev. 155, 157 (2010) (reviewing George Athan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Billias, American Constitutionalism Heard Around the World, 1789-1989: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Global Perspective (2009)), http://www.lpbr.net/2010/05/american-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constitutionalism-heard-around.html ("The once predominant position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within the Western constitutional tradition is under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challenge by constitutional seeds planted immediately after the Second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World War, such as the Universal Declaration of Human Rights (1948)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German Basic Law (1949).").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1023. Keshav Bhattarai (Professor of Geography at University of Central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Missouri) MY REPUBLICA, Oct. 16, 2011. Retrieved Apr. 25, 2014 fromLexis/Nexis. Unfortunately, federalism experiences in the developing worldhave generally been less than satisfactory. Of the 92 post-colonial countries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created following WWII, exactly half of these countries' leaders chose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form of federalism as their government following independence. By the late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1980s, only six of the forty-six states were considered legitimate models offederalism. Fourteen countries maintained some form of power sharing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arrangement between the national and sub-national governments, and five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countries categorized themselves as having a federalism form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government, but did not have meaningful power sharing agreements.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Today, a federal government governs over 40 percent of the world'spopulation living in 26 of 193 countries. On the list of 26 are several large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complex democracies including the United States (50 states), Germany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 states), Brazil (27 states), India (28 states and seven territories), Mexico(32 states).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1024. Daniel J. Elazar (Jerusalem Center for Public Affairs) FEDERALISMAND PEACE-MAKING. April 19, 2012. Retrieved Apr. 25, 2014 fromhttp://www.jcpa.org/dje/articles/fed-peace.htm. In the case of Pakistan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similar examples, it was lack of the requisite attitudinal dimensions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trust, will to federate, and federal political culture that turned federation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partly into secession and partly into a dead letter for many years.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other hand, while the West Indies Federation collapsed because it reached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for too much, the Caribbean Community, a confederal arrangement,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emerged out of its wreckage based on an unavoidable necessity forcooperation and sharing, even among islands by definition insular.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1025. Tesfaye Habisso (former Ethiopian ambassador to South Africa)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TIGRAI ONLINE. Oct. 11, 2012. Retrieved Apr. 252014, Lexis/Nexis. In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seminal work, S. Rufus Davis argued that there was no causal relationship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between federalism and anything else: “The truth of the matter is…. andexperience has been the teacher…that some ‘federal’ systems fail, some donot; some promote a great measure of civil liberty, some do not; some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highly adaptive, some are not… Whatever their condition at any one time…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 is rarely clear that it is so because of their federalness, or the particularcharacter of their federal institutions, or the special way they practice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federalism, or in spite of their federalness.” [S. Rufus Davis, The Federal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Principle, Berkeley: University of California Press, 1978, pp. 211-212] IfDavis is right, then federalism may be associated in some cases with a rise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the frequency and intensity of ethnic problems, and in other cases with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decline in the frequency and intensity of such problems. That is, no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consistent relationship would exist between federalism and the rise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decline of ethnic problems, as some critics fret to portray.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1026. Tesfaye Habisso (former Ethiopian ambassador to South Africa)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TIGRAI ONLINE. Oct. 11, 2012. Retrieved Apr. 25, 2014, Lexis/Nexis.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preponderance of scholarly work on the issue in Africa and elsewhere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supports the Davis thesis, i.e. it suggests that federalism is not consistently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related to the promotion or settlement of ethnic problems. Further, as RobertMcKown contends, “neither a federal nor a unitary constitution is a solution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multi-culturally based problems but a structural context within which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 may be confronted”. Yet, federalism continues to be viewed by someleaders of minority groups in Africa as a solution to, and by some leaders ofmajority groups as a cause of, such problems. This brings us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problematic of federalism: Why would these leaders advocate or oppose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something which has not proved to consistently cause or solve ethnic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problems? There is no satisfactory answer provided yet.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1027. Tesfaye Habisso (former Ethiopian ambassador to South Africa)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TIGRAI ONLINE. Oct. 11, 2012. Retrieved Apr. 25, 2014, Lexis/Nexis.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Finally, it must be clearly and firmly stated that it is absolutely difficult toformulate abstract generalizations about federal institutions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prospects for their stability, since it might well be that institutions that workperfectly in one context will fail to perform if transplanted to another.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paper rejects the notion that federalism can be a one-size-fits-all solution toethnic and other forms of intrastate conflict. Instead, it proposes a vision offederalism deeply rooted in the specific features of diverse societies.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1028. ARAB NEWS, Apr. 26, 2014, Retrieved Apr. 27,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http://www.zawya.com/story/Saudi_Arabia_celebrates_9_years_of_growth_under_King_Abdullah-ZAWYA20140426034702/ Custodian of the Two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Holy Mosques King Abdullah today celebrates a glorious nine years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leader of Saudi Arabia, marked by unprecedented economic growth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social development, and far-reaching regional and international peaceinitiatives.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1029. Charles Wolf (Distinguished Corporate Chair in International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Economics, RAND Corporation) THE GEOPOLITICS OF U.S. ENERGYINDEPENDENCE, Summer 2012, Retrieved Apr. 27,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http://www.internationaleconomy.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com/TIE_Su12_GeopoliticsEnergySymp.pdf For commodities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are homogeneous, as is the case for oil and gas, only a single price foreach (apart from CIF differences) must prevail in world markets. Removing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world’s largest importer (the United States) from the demand side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these two global markets, and adding it to the supply side (where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would become in effect a non-affiliated OPEC partner)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dramatically affect prices in both oil and gas markets. When further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allowance is made for China’s large ongoing investments to expand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and gas supplies (especially in Africa), oil and gas prices are likely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plummet—a 50 percent decrease from current prices would not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implausible. OPEC’s break-up might well ensue as a byproduct.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139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1030. Phil Kerpen, (president of American Commitment)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TOWNHALL.COM. Oct. 19, 2012. Retrieved Apr. 27,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http://townhall.com/columnists/philkerpen/2012/10/19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gas_prices_are_up_because_of_obamas_offshore_ban/page/full/ On July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14, 2008, President Bush lifted the executive branch moratorium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offshore drilling that his father had put in place. That indicated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consolidation of support for offshore drilling that stalled the run-up in prices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 the pump. In the next two months, the average price dropped more than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thirty cents to $3.70.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1031. Phil Kerpen, (president of American Commitment)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TOWNHALL.COM. Oct. 19, 2012. Retrieved Apr. 27,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http://townhall.com/columnists/philkerpen/2012/10/19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gas_prices_are_up_because_of_obamas_offshore_ban/page/full/ Grassroots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activists pressed even harder, demanding Congress lift the remaining barrier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offshore drilling, the appropriations rider that had been in place since1981. The pressure on Obama was so intense that he even reversed 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opposition, claiming on August 1, 2008, that he would support offshoredrilling under some circumstances. Meanwhile, activists ratcheted up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pressure on Congress and the White House, urging Congress to let the ban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expire. Facing organized opposition in Congress, a Bush veto threat,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overwhelming public opinion in favor of drilling, Nancy Pelosi caved. After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27 years, the ban on offshore drilling was officially lifted on October 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2008. With the moratorium lifted, markets anticipated future production ofthe estimated 19.1 billion barrels of oil (equal to 30 years of imports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Saudi Arabia) in the Outer Continental Shelf. Market psychology abruptly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reversed, and the price at the pump dropped sharply. It reached a low of$1.79 in January 2009, the month of Obama's inauguration. That's no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coincidence.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1032. Daniel Gallington (Senior Policy and Program Adviser at the George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 Marshall Institute) Dec. 24, 2012, Retrieved Apr. 27, 2014 from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http://www.usnews.com/opinion/blogs/world-report/2012/12/24/frackingopec-</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and-violence-in-the-middle-east?s_cid=rss:world-report:frackingopec-</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and-violence-in-the-middle-east. Perhaps even more important, thereport observes that: A dramatic expansion of US production could also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push global spare capacity to exceed 8 million barrels per day, at which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point OPEC could lose price control and crude oil prices would drop,</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possibly sharply. Such a drop would take a heavy toll on many energyproducers who are increasingly dependent on relatively high energy pricesto balance their budgets.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1033. Daniel Gallington (Senior Policy and Program Adviser at the George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 Marshall Institute) Dec. 24, 2012, Retrieved Apr. 27, 2014 from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http://www.usnews.com/opinion/blogs/world-report/2012/12/24/frackingopec-</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and-violence-in-the-middle-east?s_cid=rss:world-report:frackingopec-</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and-violence-in-the-middle-east. In sum, the real answer to high oilenergy prices is very, very simple and always has been simple: Lots and lots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"product"—the more the better—and "product" that's "fungible" enoughso that classic Keynesian economic models can legitimately apply to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pricing, thereby breaking OPEC's cartel.It also goes—almost without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saying—that if oil prices were determined this way, instead of by OPEC,</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 would be a lot lower!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1034. Ajay Makan, (staff writer) FINANCIAL TIMES, August 9, 2013.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Retrieved Apr. 27, 2014 from www.ft.com/intl/cms/s/0/6e91d54e-00e711e3-</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8918-00144feab7de.html#axzz2bpN5VSYu. Yet Saudi Arabia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producing almost 10m barrels a day, an extremely high figure by historical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standards. And oil prices remain high. The reason is simple: supply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disruptions. From oil theft in Nigeria to the closure of ports in Libya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transit disputes in South Sudan, unplanned outages are on the rise.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1035. Madhur Jha (economist) Apr. 24, 2013. Retrieved May 26, 2013 from</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http://www.hsbcnet.com/gbm/global-insights/insights/2013/falling-oilprices-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winners-and-losers.html. For oil producers, lower oil prices clearlyworsen the fiscal position of governments that are very reliant on oilrevenues to fund their spending. In countries such as Saudi Arabia, where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government spending rose sharply following the Arab Spring, oil priceswould have to remain high for fiscal positions not to deteriorate sharply.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other hand, falling oil prices for oil importers would lower the burden ofsubsidies in countries such as India, where prices are still fully or partly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regulated.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1036. ALIF ARABIA, Apr. 28, 2013. Retrieved May 26, 2013 from</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http://www.zawya.com/story/Oil_price_slips_amid_poor_demandZAWYA20130428105319/.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 oil price collapse to USD 90 per barrel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could see a 0.4% drop in Saudi GDP, according to estimates by HSBC.</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Indeed, Saudi Arabia and the UAE are among the countries most vulnerable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an oil price shock, the bank says.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1037. REUTERS NEWS SERVICE, May 21, 2013. Retrieved May 26,2013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http://english.alarabiya.net/en/business/economy/2013/05/21/Inflation-apotential-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risk-for-strong-Saudi-economy-says-IMF.html. High world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prices have contributed to a string of large Saudi budget surpluses in recentyears, as well as sharply reduced levels of public debt and the accumulation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of a considerable buffer of financial assets. “From this position of strength,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now is a good time to consider further fiscal reforms. In this context,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encourage the government to further develop fiscal tools, including those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dealing with oil price uncertainty,” the IMF said.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1038. Nicolas Parasie (staff writer) May 26, 2013. Retrieved May 26, 2013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from http://blogs.wsj.com/middleeast/2013/05/26/middle-east-ceos-theworlds-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most-optimistic-says-pwc/. One of the most obvious reasons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sunny outlook of Middle East CEOs is an oil price that remains perched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about $100 a barrel, filling the coffers of key oil-producers such as Saudi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Arabia and the United Arab Emirates.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1039. Christopher Helman (staff writer) FORBES, Apr. 29, 2013. Retrieved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May 26, 2013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http://www.forbes.com/sites/christopherhelman/2013/04/29/7-reasons-whyoil-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prices-wont-plunge/. The cartel has a stated production cap of 30 millionbarrels per day. But member states are producing more like 30.4 million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today. But the OPEC nations need prices of $90 to $100 to balance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budgets and keep their people happy with government spending. They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adhere to quotas in order to get prices back up. The Saudis have proven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 can be very disciplined when it comes to cutting output. In 2009 whenoil prices crashed they scaled back by 1.5 million barrels per day. They alsotend to export less when prices are low, and keep the oil in the kingdom.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1040. Yousef Gamal El-Din (staff writer) May 15, 2013. Retrieved May 26,2013 from http://www.cnbc.com/id/100739228. A downside pressure onprices would arguably come at an unfortunate time for countries like Saudi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Arabia, still the world's top oil exporter, where government spending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risen in order to help keep the turmoil affecting the broader Middle Eastfrom hitting the country domestically. Saudi Arabia's budget is directlylinked to the global price of oil.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1041. Frederic Wehrey (Senior Associate Middle East Program, Carnegie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Endowment for International Peace) May 22, 2013. Retrieved May 26, 2013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from http://carnegieendowment .org/2013 /05/22/new-saudi-arabia/g5em.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Since the beginning of the Arab Awakening, the government has chosen tomeet the challenge through the time-tested tactic of subsidies and handouts.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this has largely worked so far. But Saudi Arabia is not doing enough toensure that the economy will thrive in the future. There have been increasesover the past two years in public-sector spending, but the private sectorremains stagnant. Only 6.5 percent of Saudis are working in the private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sector, and the country is still importing cheap foreign labor despite recent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efforts to deport foreign workers violating their work visas. There are fewincentives for citizens or businesses to innovate. Saudi Arabia is currentlyconsuming a quarter if its own oil and could become an oil importer by2030. But the government relies on high oil prices to finance its budget.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1042. REUTERS, May 21, 2013. Retrieved May 26, 2013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http://www.arabianbusiness.com/imf-warns-saudi-arabia-over-inflationrisk-</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502370.html. High world oil prices have contributed to a string of large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Saudi budget surpluses in recent years, as well as sharply reduced levels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public debt and the accumulation of a considerable buffer of financial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assets.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1043. Madhur Jha (economist) Apr. 24, 2013. Retrieved May 26, 2013 from</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http://www.hsbcnet.com/gbm/global-insights/insights/2013/falling-oilprices-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winners-and-losers.html. In the western world the impact of a lower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price seems to be limited in 2013 with most countries showing a 0.1percentage point improvement in GDP growth while inflation falls by anaverage 0.5 points. But the longer oil prices stay low, the greater the impact,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2014 seeing a stronger pickup in growth and a sharper drop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inflation. For emerging markets, the impact is much more pronounced. Big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oil producers such as Russia and Saudi Arabia face the most negative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growth outlook in 2013 while the big oil consumers such as India, Turkey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South Africa benefit most from lower oil prices. And all countries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developed or developing – benefit from a drop in inflation, though clearly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food and fuel forming a larger proportion of the consumer basket inemerging markets, the disinflationary impact is on average higher there thanfor developed markets.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1044. Martin Dokoupil (staff writer) Apr. 30, 2013. Retrieved May 26,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2013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http://www.saudigazette.com.sa/index.cfm?method=home.regcon&amp;contentid=20130430163601. Saudi Arabia, the top Arab economy, has been raisingbudget spending by an average 14 percent annually in the last decade. As aresult, the oil price it needs to balance its budget jumped to $85 per barrel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2013 from $38 in 2008, the International Monetary Fund has estimated.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1045. ALIF ARABIA, Apr. 28, 2013. Retrieved May 26, 2013 from</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http://www.zawya.com/story/Oil_price_slips_amid_poor_demandZAWYA20130428105319/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 countries such as Saudi Arabia, where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government spending has risen sharply following the Arab Spring, oil priceswould have to remain high for fiscal positions not to deteriorate sharply,"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said HSBC. Deutsche Bank disagrees, arguing that most of the GCC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absorb a downward shift to prices to nearer to USD 80 per barrel beforethey will be forced to take action.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140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1046. Benjamin Alter &amp; Edward Fishman (editors, Foreign Affairs), NEWYORK TIMES, Apr. 28, 2013. Retrieved May 26, 2013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http://www.nytimes.com/2013/04/28/opinion/sunday/the-dark-side-ofenergy-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independence.html?pagewanted=all&amp;_r=0. That’s because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America’s oil and gas bonanza will drive down global energy prices,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undercutting the foundations of petrostates everywhere. According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Francisco Blanch, the head of commodities research at Bank of America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Merrill Lynch, oil could fall to just $50 a barrel within the next two years,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could unleash unrest in regions crucial to American interests. Far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releasing the United States from the burden of global leadership, this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process would force Washington to assume an even greater internationalrole than it currently plays. If there’s one part of the world that America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would like to be less encumbered by, it’s the volatile and oil-rich MiddleEast. But energy independence will not spell the end of American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engagement in that region. On the contrary, lower energy prices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undermine the stability of the Persian Gulf monarchies, whose hefty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revenues have allowed them to win their populations’ loyalties through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patronage and a lack of taxation. These countries do not always share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values or help advance American interests, but anything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destabilizes them would create problems that Washington could not affordto ignore.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1047. Maxime Fischer-Zernin (staff writer) May 20, 2013. Retrieved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26, 2013 from http://www.policymic.com/articles/43193/fracking-how-itcould-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save-the-climate-and-u-s-foreign-policy. Some analysts predict thatthe market forces produced by natural gas production and the exploitation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oil reserves could pull oil prices down as low as $70 to $90 a barrel,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unsettling Gulf nations who depend on high prices to meet their budgets.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Lowering prices will increase U.S. geopolitical power as OPEC countries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forced to increase output or reduce spending, and cope with the reforms thatwould accompany these shifts.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1048. Lyudmila Alexandrova (staff writer), SENDING OIL PRICES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DOWN UNPROFITABLE FOR SAUDI ARABIA, RUSSIA BELIEVES.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Apr. 18, 2014. Retrieved Apr. 26, 2014 from http://en.itartass.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com/opinions/1747. The Russian president said that the Saudi budget iscalculated proceeding from the price of $85-90 for barrel, and for Russia’s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budget, it is $90. “If the prices drops lower than $85, Saudi Arabia itselfwill lose and have problems. For us, lowering the price from $90 to $85 isnot critical,” Putin pledged. Also, Saudi Arabia is an OPEC member,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“it’s a very difficult matter” for the organization to increase production, 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said.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1049. Anders Aslund (Senior Fellow, Peterson Institute for InternationalEconomics) THE GEOPOLITICS OF U.S. ENERGY INDEPENDENCE,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Summer 2012, Retrieved Apr. 27, 2014 from http://www.internationaleconomy.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com/TIE_Su12_GeopoliticsEnergySymp.pdf. Phil Verleger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got it right. Today, there is little doubt that the new methods for producing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unconventional natural gas and oil are causing a complete paradigm shift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United States and the global energy situation. The United States isalready self-sufficient in natural gas, and its dependence on oil imports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set to fall. This change will have a huge impact on U.S. foreign policy.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Most obviously, U.S. interests in the Middle East will decline along with</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energy imports. The United States is unlikely to engage in wars such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the Gulf War of 1991 or the war in Iraq, but presumably it will no longer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accept being the global policeman either. The United States’ reluctance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engage in Libya might be the new standard, and U.S. reluctance in Syria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even greater. U.S. defense expenditures will probably decline. The result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may be more prolonged civil wars and failed states in the greater Middle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1050. Eithne Treanor (staff writer) May 18, 2013. Retrieved May 26, 2013from http://gulfbusiness.com/2013/05/charting-the-cost-of-crude/ “There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are signs of rising production from some OPEC members and this overall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picture of rising supply and possible declining demand is the big over-ridingthreat as far as prices are concerned.” Analysts agree that this could put Iraqat odds with Saudi Arabia in the event any production cuts are needed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early part of 2013 and beyond. At the final OPEC meeting of the year,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Iraq’s OPEC governor Falah Alamri said his country had no intention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cutting production and said that this was “a sovereign issue, not an OPECissue.”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1051. Christian Berthelsen (staff writer) May 25, 2013. Retrieved May 26,2013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http://online.barrons.com/article/SB50001424052748704895304578495311025425932.html?mod=googlenews_barrons. The market's lack of a reaction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the shifting realities means that it might take a Black Swan event—somesort of powerful and unexpected negative or positive development—tomove it in either direction. Absent that, prices have no catalyst to move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below $80 a barrel.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1052. ALIF ARABIA, Apr. 28, 2013. Retrieved May 26, 2013 from</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http://www.zawya.com/story/Oil_price_slips_amid_poor_demandZAWYA20130428105319/.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was evident from the last few weeks,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markets can turn on a dime. Although commodities have been routed since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depressing IMF report which cut global GDP growth, investors are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willing to take defensive positions just yet.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1053. George Seffers (staff writer) “U.S. Coast Guard Rides Waves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April 2011. Retrieved Mar. 29,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http://www.afcea.org/content/?q=node/2568. The U.S. Coast 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increasingly is extending its operations, often venturing far from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homeland to combat the rising tides of piracy and terrorism. While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nation’s oldest seagoing service is most known for protecting the U.S.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shoreline, its homeland security as well as law enforcement and defense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capabilities are in high demand, leading to debate over its appropriate role.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1054. Michael Schmidt &amp; Thom Shanker (staff writers) “To Smuggle MoreDrugs, Traffickers Go Under the Sea,” Sept. 10, 2012. Retrieved Mar. 29,2014 from http://www.nytimes.com/2012/09/10/world/americas/drugsmugglers-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pose-underwater-challenge-in-caribbean.html?_r=0. The task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force’s commander, Rear Adm. Charles D. Michel of the Coast Guard, said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drug interdictions for 2012 are already up more than 50 percent from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 ago. He attributed that to a counternarcotics coalition assembled at Key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West that is trying innovative and aggressive measures to cut off drugtraffickers leaving South America.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1055. R. J. PAPP, JR. (Admiral, U.S. Coast Guard) Mar.7 2014, ALWAYS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READY, Retrieved May 28,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http://www.uscg.mil/budget/docs/2015_Budget_in_Brief.pdf. The FY 2015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Budget reflects sound, risk-based allocation of resources. In 2015,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Guard will decommission two High Endurance Cutters (WHECs) that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being replaced by more capable National Security Cutters. The Coast 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also decommission eight 110-ft patrol boats, three HC-130 aircraft,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corresponding shore side support personnel while accepting the delivery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new, more capable Fast Response Cutters, HC-144 aircraft, and C-27J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aircraft to the fleet. The FY 2015 Budget ensures that our resources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align ed to our Nation’s highest priorities in a manner that balances key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investments for the future with sustaining essential investment in today’smissions and capabilities that provide the highest return on investment.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FY 2015 Budget sustains critical frontline operations, including maintainingsearch and rescue coverage, protecting critica l infrastructure and keyresources, and preserving operational hours dedicated to proficiency. Field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commanders will continue to optimize operational capacity to support safe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navigation, safeguard natural resources, protect the environment, detect andinterdict dru gs and individuals attempting to enter the United Statesillegally, and support the Nation’s foreign policy objectives and defense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operations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1056. HOMELAND SECURITY TODAY STAFF REPORT, Mar. 4,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“Proposed Reduction in DHS’s FY 2015 Budget Not Flying.” RetrievedMar. 28, 2014 from http://www.hstoday.us/industry-news/general/singlearticle/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proposed-reduction-in-dhss-fy-2015-budget-notflying/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695ca910b1eb5d236684590ecb4d89ec.html. Despite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considerable budget decrease from FY 2014 called for in the FY 2015 DHS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budget, newly installed DHS Secretary Jeh Johnson said Tuesday when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FY 2015 federal budget was released that it “provides the resources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necessary to further strengthen … the basic missions of the Department ofHomeland Security … while also being agile and vigilant in the face of ever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evolving threats and hazards.” And those “basic missions” are, he said,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“should continue to be preventing terrorism and enhancing security;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securing and managing our borders; enforcing and administering 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immigration laws; safeguarding cyberspace; safeguarding critical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infrastructure; and strengthening national preparedness and resilience.”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1057. Elliott A. Norse (President, Marine Conservation Biology Institute)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Responses to Admiral Watkins’ Questions on Marine Protected Areas, Oct.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24, 2002. Retrieved Mar. 29,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http://govinfo.library.unt.edu/oceancommission/meetings/apr18_19_02/answers/norse_answers.pdf. Area closures in the South Atlantic and North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Pacific provide cogent examples of the dangers of over-reliance on closed-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area management. In the South Atlantic, Oculina Banks was closed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bottom trawling and all bottom-disturbing activities in an effort to protectthe remaining Oculina varicosa coral, an important element of snapper andgrouper spawning habitat. Despite the closure, roughly 90% of the deep-sea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coral in the closed areas is dead rubble. While it is unclear the extent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pirate trawling in the closed areas has resulted in damage since theclosure, researchers who work on trying to restore the Oculina have noticedthat some of the newly planted reef balls have been moved, rolled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entangled in fishing gear, a clear indication of illegal trawling. The CoastGuard has reported that it has had significant difficulty patrolling the area,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which is 17 nautical miles off the east coast of Florida. The cost and time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involved have been obstacles, particularly because the majority of pirate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fishing occurs at night. Further, the weak penalty if a vessel is caught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trawling within the closed area (merely the seizure of the catch on board) ishardly a strong disincentive. Moreover, these Coast Guard enforcement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difficulties precede the shift in their priorities to homeland defense. So,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level of enforcement can be assumed to be significantly less than it was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 and a half ago. These reports, from those working in the area, indicate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the closure has not been entirely effective at preventing entry by bottom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trawls or damage to the corals, and highlight the enforcement difficulties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policing marine protected areas without vessel monitoring systems.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141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1058. Andres Martinez-Fernandez (Young Leaders Program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Heritage Foundation) “Record Drug Bust Sheds Light on Security Concerns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Coast Guard,” Feb. 3, 2014. Retrieved Mar. 28,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http://blog.heritage.org/2014/02/03/record-drug-bust-sheds-light-securityconcerns-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coast-guard/. The U.S. Coast Guard and British Royal Fleet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Auxiliary recently seized $37 million worth of cocaine off the coast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Dominican Republic that was headed to the United States. The success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interdiction is due in large part to the cooperative efforts of the nations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agencies involved, but budget constraints on the U.S. Coast 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could jeopardize future efforts to combat such illicit activities.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1059. Julie Watson &amp; Elliot Spagat (staff writers) “Seafaring drug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smugglers challenging Coast Guard,” Retrieved Mar. 29,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http://bigstory.ap.org/article/seafaring-drug-smugglers-challenging-coastguard.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such, only a third of suspected drug smuggling boats or aircraft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out of South America that were tracked by U.S. intelligence in cocaine-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trafficking corridors in the Pacific and Caribbean were stopped last year, theCoast Guard's top officer, Adm. Robert Papp, told The Associated Press.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"Our interdictions are down 30 percent from the year before, when we hadmore assets out there, so that's an indicator to me that as soon as we start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pulling assets away, they're running more drugs and they're getting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through," Papp said.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1060. George Seffers (staff writer) “U.S. Coast Guard Rides Waves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April 2011. Retrieved Mar. 29,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http://www.afcea.org/content/?q=node/2568. While still adjusting to its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home within the Homeland Security Department, the Coast Guard is beingcalled upon more often to participate in overseas operations. In September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2010, for example, Coast Guard law enforcement personnel took part in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military operation to recapture the motor vessel Magellan Star, a ship flying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flag of Antigua and Barbuda and owned by a German corporationknown as the Dr. Peters Group, a financial services provider. The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Guard team was working with the 15th Marine Expeditionary Unit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support of Combined Task Force 151, a multinational, counterpiracy task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force operating in the Gulf of Aden and off the eastern coast of Somalia.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mission went down very well. The Marines conducted the initial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assault on the vessel and secured the pirates. Then, the Coast Guard boarded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do the law enforcement and prosecution side of it—evidence collection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and building case packages so that the marauders actually get arrested,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charged and jailed,” says Cmdr. Scott Rogers, USCG, deputy chief in theCoast Guard’s Office of Counterterrorism and Defense Operations. “I findgreater and greater demand to deploy internationally. What I don’t have is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consistent greater and greater supply to deploy internationally, so drawing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line between what missions we support and which ones we don’t based onresources is often a tough decision.”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1061. Andres Martinez-Fernandez (Young Leaders Program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Heritage Foundation) “Record Drug Bust Sheds Light on Security Concerns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Coast Guard,” Feb. 3, 2014. Retrieved Mar. 28,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http://blog.heritage.org/2014/02/03/record-drug-bust-sheds-light-securityconcerns-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coast-guard/. A vital element to the Coast Guard’s continued druginterdiction mission is its new flagship vessel, the National Security Cutter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(NSC). The NSC will also be tasked with enforcing the law in U.S. waters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along both coasts and even in the Arctic Circle. Yet over the past several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the Coast Guard has seen this program cut time and time again.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 Guard had originally requested 16 NSCs, but budget constraints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forced a reduction to only eight. The NSC is an unprecedented cutter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virtually every way: range, power, speed, and versatility of missions.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Shrinking this fleet further—as the Obama Administration has attempted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do—would severely hamper the Coast Guard’s ability to perform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missions.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1062. Jim Kouri (Law Enforcement Examiner) “Drug traffickers benefit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Obama cuts to Coast Guard,” Mar. 21, 2014, Retrieved Mar. 28,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from http://www.examiner.com/article/drug-traffickers-benefit-fromobama-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cuts-to-coast-guard. Adam Housley of Fox News wrote on Thursdaythat "drug smugglers are moving some of their operations away from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U.S.-Mexico land border and out into the ocean where it's easier to avoid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enforcement."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1063. Associated Press, Jan 28, 2014. “Budget cuts impacting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Guard's fight against drug smugglers on the high seas,” Retrieved Mar. 28,2014 from http://www.foxnews.com/us/2014/02/24/budget-cuts-impactingcoast-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guard-fight-against-drug-smugglers-on-high-seas/. While security has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tightened at the U.S. border, drug smugglers are increasingly turning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high seas. The area where boats were seized off California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northwest coast of Mexico tripled to a size comparable to the state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Montana during the 2013 fiscal year, which ended in September. Off South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 traffickers over the years have been traversing territory so big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continental United States could be dropped inside of it. Mexico's Sinaloa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cartel has been loading marijuana bales onto 50-foot vessels as far south asthe Mexican port of Mazatlan — where its leader, Joaquin "El Chapo"</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Guzman, was captured early Saturday — and running them up the Pacific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 to the U.S., deep into California. It's unclear if Guzman's arrest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hinder the maritime runs.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1064. Julie Watson &amp; Elliot Spagat (staff writers) “Seafaring drug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smugglers challenging Coast Guard,” Retrieved Mar. 29,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http://bigstory.ap.org/article/seafaring-drug-smugglers-challenging-coastguard.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photo taken Jan. 28, 2014, shows a Coast Guard officer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following traffic on his screen while facing a dense fog which is almost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completely eliminating visibility during a patrol off the San Diego coast inSan Diego. With the drug war locking down land routes across Latin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 and at the U.S. border, smugglers have been increasingly usinglarge vessels to carry multi-ton loads of cocaine and marijuana hundreds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miles offshore, where the lead federal agency with extensive law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enforcement powers is the Coast Guard, a military service roughly the size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New York Police Department.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1065. Julie Watson &amp; Elliot Spagat (staff writers) “Seafaring drug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smugglers challenging Coast Guard,” Retrieved Mar. 29,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http://bigstory.ap.org/article/seafaring-drug-smugglers-challenging-coastguard.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photo taken Jan. 28, 2014, shows the crew of a 45 foot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Guard patrol boat runs through their pre-departure briefing in San Diego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harbor in San Diego. Once the vessel exited the harbor area it encountered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dense fog. With the drug war locking down land routes across Latin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 and at the U.S. border, smugglers have been increasingly usinglarge vessels to carry multi-ton loads of cocaine and marijuana hundreds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miles offshore where the lead federal agency with extensive lawenforcement powers is the Coast Guard, a military service roughly the size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the New York Police Department.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1066. Julie Watson &amp; Elliot Spagat (staff writers) “Seafaring drug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smugglers challenging Coast Guard,” Retrieved Mar. 29,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http://bigstory.ap.org/article/seafaring-drug-smugglers-challenging-coastguard.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photo taken Jan. 28, 2014, shows Lt. Commander Matthew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Jones, the Coast Guard chief of enforcement for the San Diego sector, talksabout the vast area of the Pacific Ocean the Coast Guard polices in San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Diego. With the drug war locking down land routes across Latin America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at the U.S. border, smugglers have been increasingly using large vessels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carry multi-ton loads of cocaine and marijuana hundreds of miles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offshore, where the lead federal agency with extensive law enforcement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powers is the Coast Guard, a military service roughly the size of the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York Police Department.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1067. Julie Watson &amp; Elliot Spagat (staff writers) “Seafaring drug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smugglers challenging Coast Guard,” Retrieved Mar. 29,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http://bigstory.ap.org/article/seafaring-drug-smugglers-challenging-coastguard.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While security has tightened at the U.S. border, drug smugglers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increasingly turning to the high seas.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1068. Julie Watson &amp; Elliot Spagat (staff writers) “Seafaring drug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smugglers challenging Coast Guard,” Retrieved Mar. 29,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http://bigstory.ap.org/article/seafaring-drug-smugglers-challenging-coastguard.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photo taken Jan. 28, 2014, Coast Guard officer William Pless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communicates on the radio while steering the 45 foot Coast Guard vessel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through a dense fog during a patrol off the San Diego coast in San Diego.</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the drug war locking down land routes across Latin America and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the U.S. border, smugglers have been increasingly using large vessels tocarry multi-ton loads of cocaine and marijuana hundreds of miles offshore,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where the lead federal agency with extensive law enforcement powers is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 Guard, a military service roughly the size of the New York PoliceDepartment.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1069. Nadav Morag, (Ph.D., University Dean of Security Studies)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Coast Guard: A Jack of All Trades,” Dec. 2013. Retrieved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 29,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http://www.coloradotech.edu/resources/blogs/december-2013/coast-guardjobs.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After 9/11, as with many parts of the US government, a shift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emphasize counterterrorism missions transformed the USCG from being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 of the Department of Transportation (where it had been for decades)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newly created Department of Homeland Security. In terms of itscounterterrorism mission, the USCG safeguards the maritime approaches toports and inland waterways and inland ports near large cities or criticalinfrastructure assets in order to reduce vulnerabilities to water-borne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terrorist attacks. The service also monitors all international shipping traffic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destined for American ports and searches ships deemed to be potentially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suspicious. Since the USCG is organized along military lines, it has a cadreof officers (some of whom are graduates of the US Coast Guard Academyin New London, Connecticut and others who are graduates of the service’s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Officer Candidate School) as well as enlisted personnel. The total number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active duty personnel in the Coast Guard is around 38,000. The USCG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also has a part-time Coast Guard Reserve force of some 8,000 personnel,</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 6,000 civilian employees, and nearly 30,000 Coast Guard Auxiliary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volunteers that support various Coast Guard missions.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1070. Charlotte Sellmyer (staff writer) “Miller to Hold Hearing on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 Guard’s Homeland Security Missions,” Dec. 2013. Retrieved Mar.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29, 2014 from http://homeland.house.gov/press-release/miller-hold-hearingus-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coast-guard-s-homeland-security-missions. Subcommittee Chairman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Candice Miller (R-MI) on the hearing: “Since September 11th, we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seen maritime security threats evolve – from terrorism, to narcotics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human smuggling, the United States Coast Guard (USGC) has been called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upon to perform critical homeland security missions to protect our nationand its interests. Our committee will hear from Admiral Papp, Commandantof the USCG, on the future of its homeland security missions and examine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resources needed to carry out the USCG’s core maritime security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missions.”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1071. Julie Watson &amp; Elliot Spagat (staff writers) “Seafaring drug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smugglers challenging Coast Guard,” Retrieved Mar. 29,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http://bigstory.ap.org/article/seafaring-drug-smugglers-challenging-coastguard.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more than 42,000 active-duty members, the Coast Guard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assisted in the drug war by other U.S. agencies. It works closely with othernations, but that help only goes so far. Bilateral treaties sometimes limit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waters it can patrol, and some of the foreign navies are small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underequipped.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1072. HOMELAND SECURITY TODAY STAFF REPORT, Mar. 4,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“Proposed Reduction in DHS’s FY 2015 Budget Not Flying.” RetrievedMar. 28, 2014 from http://www.hstoday.us/industry-news/general/singlearticle/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proposed-reduction-in-dhss-fy-2015-budget-notflying/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695ca910b1eb5d236684590ecb4d89ec.html. Johnson conceded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terrorist threat [is becoming] more diffuse and harder to detect”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thus “cooperation with counterterrorism partners and the American public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takes on even greater importance.” “Terrorist threats emanate from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diverse array of terrorist actors, ranging from formal groups and foreign-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based actors, to homegrown violent extremists,” he added.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1073. R. J. PAPP, JR. (Admiral, U.S. Coast Guard) Mar.7 2014, ALWAYS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READY, Retrieved May 28,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http://www.uscg.mil/budget/docs/2015_Budget_in_Brief.pdf. The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Guard not only contributes to the deterrence of terrorism and mitigation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man-made disasters, but also to timely response in the event of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disasters. As the federal expert in search and rescue and marine pollution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response, the Coast Guard has proven time and again to be an effective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leader for responses to significant incidents that occur in the maritime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domain. As the principal Federal Maritime Security Coordinator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Federal On-Scene Coordinator in the coastal zone, the Coast 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coordinates the response to oil and other hazardous materials spills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navigable waterways up to and including Spills of National Significance.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2013, the Coast Guard coordinated the response of federal , state and local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agencies to a derailed freight car that released approximately 23,000 gallonsof vinyl chloride in Mantua Creek, NJ. Efforts of the Coast Guard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partners quickly established a safety zone and removed the hazardousmaterial and damaged railway cars from the affected waterway. Also, theCoast Guard is responsible for the development and enforcement of federal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safety regulations and provides credentials to over 218,000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mariners, allowing them to work in our Nation’s maritime transportation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system.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1074. Andres Martinez-Fernandez (Young Leaders Program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Heritage Foundation) “Record Drug Bust Sheds Light on Security Concerns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Coast Guard,” Feb. 3, 2014. Retrieved Mar. 28,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http://blog.heritage.org/2014/02/03/record-drug-bust-sheds-light-securityconcerns-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coast-guard/. As the U.S. works toward rebuilding relations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Latin America, it should also sustain its Coast Guard fleet to weaken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illicit drug trade. Such efforts serve to support security and prosperity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 and its allies in the Western Hemisphere.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1075. George Seffers (staff writer) “U.S. Coast Guard Rides Waves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April 2011. Retrieved Mar. 29,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http://www.afcea.org/content/?q=node/2568. The Coast Guard’s role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combating piracy includes cooperating with the international community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define best practices for preventing and countering attacks and educatingcommercial shippers. The Coast Guard is an active participant in theContact Group on Piracy off the Coast of Somalia, a voluntary, ad hoc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group designed to help combat piracy in one of the world’s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most dangerous regions. The group coordinates political, military and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efforts to end piracy in the area and ensure that pirates face justice.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1076. Nadav Morag, (Ph.D., University Dean of Security Studies)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Coast Guard: A Jack of All Trades,” Dec. 2013. Retrieved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 29,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http://www.coloradotech.edu/resources/blogs/december-2013/coast-guardjobs.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CTU Homeland Security Degrees — US Coast GuardThe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Coast Guard (USCG) is a unique organization that combines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surprisingly wide variety of duties that include: national defense, search andrescue, law enforcement, counterterrorism, maritime safety, environmental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protection and scientific research. The Coast Guard not only operates alongthe nation’s coastline, but also on the high seas and in the country’s inland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waterways.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1077. Associated Press, Jan 28, 2014. “Budget cuts impacting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Guard's fight against drug smugglers on the high seas,” Retrieved Mar. 28,2014 from http://www.foxnews.com/us/2014/02/24/budget-cuts-impactingcoast-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guard-fight-against-drug-smugglers-on-high-seas/. Papp, speaking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defense conference this month in San Diego, said that the Coast Guard'sresources to patrol the high seas and intercept threats are "woefully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inadequate at this point." Its aging fleet of larger cutters is being replaced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faster, more capable National Security Cutters, but the number of highendurance cutters best suited for the high seas has dropped from a total oftwelve to eight and will remain that way. The service's operating budget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will return to 2012 levels this year, but future years are uncertain.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Meanwhile, demands for the Coast Guard's 240 cutters, some 1,775 boats,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about 200 aircraft are expanding with the warming arctic and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emerging fisheries, cruise ship routes and commercial traffic.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142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1078. Associated Press, Jan 28, 2014. “Budget cuts impacting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Guard's fight against drug smugglers on the high seas,” Retrieved Mar. 28,2014 from http://www.foxnews.com/us/2014/02/24/budget-cuts-impactingcoast-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guard-fight-against-drug-smugglers-on-high-seas/. "Drug traffickers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continue to find new ways to circumvent our laws," Engel said.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"Unfortunately, Congress's draconian budget cuts have made the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Guard's ability to collect intelligence on and interdict drug traffickers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increasingly difficult."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1079. Brian Slattery (Heritage Foundation) “An SOS for the Coast Guard,”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Apr. 18, 2012. Retrieved Mar. 28,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http://blog.heritage.org/2012/04/18/an-sos-for-the-coast-guard/. O’Rourke’s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concern is worth noting. However, the Coast Guard probably will not evenbe able to reach the goals it has stated. For example, the sea service’s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requirement for National Security Cutters (NSC) is eight vessels. The fiscalyear (FY) 2013 budget cut this fleet off at six NSCs, though the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Guard never reduced its requirement, and no one in the Department ofHomeland Security has explained what effect this will have on the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Guard’s missions. This fleet had already been reduced by half, a decisionwhich the Coast Guard publicly explained. Before cutting out two more, thesea service should fully address the ramifications of such a decision on 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maritime security.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1080. Brian Slattery (Heritage Foundation) “Coast Guard's Latest Battle: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Underwater Drug Trafficking,” Sept. 11, 2012. Retrieved Mar. 28,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from http://blog.heritage.org/2012/09/11/coast-guards-latest-battleunderwater-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drug-trafficking/. In the most recent run-in with these illegal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vessels, the Coast Guard Cutter Mohawk utilized an interagencyintelligence effort to locate the submersible and then pursued it with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deck-launched helicopter and fast boat. Though the smugglers were able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sink their vessel before the Coast Guard could salvage most of their cargo,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this effort is considered a success both for the joint preparatory workperformed in locating the smugglers and the proficiency the Mohawk crew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showed in executing their interdiction mission. While the Coast Guard hassuccessfully performed many similar operations, the sea service’s role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Caribbean and elsewhere will be increasingly burdened by an aging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shrinking fleet. The Mohawk is the newest of the Famous-class mediumendurance cutters, commissioned in 1991. Many in this class are reaching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their 30-year service lives and will likely require extensions to fill missiongaps. According to the Government Accountability Office, the Coast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Guard’s high and medium endurance cutters have been falling below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performance expectations for a number of years. The bottom line is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vessels need replacement.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1181. Eddie Bernice Johnson, (D-FLA. REP.), March 28, 2014, Political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Transcript Wire, REP. STEVEN M. PALAZZO HOLDS A HEARING ONNATIONAL AERONAUTICS AND SPACE ADMINISTRATION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BUDGET FOR F.Y. 2015, Retrieved April 24, 2014 from Lexis/Nexis. Asthe chairman has indicated, we're here today to review NASA's Fiscal Year2015 budget request. At the outset, I want to say that I'm heartened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president has been willing to commit more than $18.3 billion to NASA, a 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percent increase over the Fiscal Year 2014 appropriations. Achieving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level, however, will require Congress to work with the president to achieve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targeted spending cuts and increased revenue to provide necessary offsets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stay within the budget agreement.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1182. Michael Conathan, (Director of Ocean Policy at the Center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American Progress), Rockets Top Submarines: Space Exploration DollarsDwarf Ocean Spending, June 28, 2013. Retrieved on April 24, 2014 from</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http://www.americanprogress.org/issues/green/news/2013/06/18/66956/rockets-top-submarines-space-exploration-dollars-dwarf-ocean-spending/].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fiscal year 2013 NASA’s annual exploration budget was roughly $3.8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billion. That same year, total funding for everything NOAA does—fishery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weather and climate forecasting, ocean research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management, among many other programs—was about $5 billion,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NOAA’s Office of Exploration and Research received just $23.7 million.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Something is wrong with this picture.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1183. Al Dove and Craig McClain, (Director of Research and Conservationat the Georgia Aquarium Research Center in Atlanta and Chief Editor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Deep Sea News), We Need an Ocean NASA Now, Deep Sea News,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October 16, 2012. Retrieved on April 24,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http://deepseanews.com/2012/10/we-need-an-ocean-nasa-now-pt-1/.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general, science in the U.S. is poorly funded; while the total number ofdollars spent here is large, we only rank 6th in world in the proportion ofgross domestic product invested into research. The outlook for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science is even bleaker. In many cases, funding of marine science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exploration, especially for the deep sea, are at historical lows. In others,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funding remains stagnant, despite rising costs of equipment and personnel.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1184. Molly Peterson, (Environment Correspondent), Long Beach to hostfirst effort to craft a national ocean exploration plan, July 18, 2013.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on April 24,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http://www.scpr.org/blogs/environment/2013/07/18/14302/long-beach-tohost-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first-effort-to-craft-a-nationa/. The National Oceanographic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Atmospheric Administration got just around $24 million in the most recent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fiscal year for ocean exploration. NASA’s budget for space explorationtopped out around $3.8 billion: about 150 times more money. And NOAA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funding is always on shaky ground. In the last year, Congress again kickedaround the idea of killing off the National Undersea Research Program.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1185. Wayne Crews, (vice president for policy at the Competitive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Enterprise Institute), More government means less manufacturing; To boost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America's factories, separate the state and the economy, The WashingtonTimes, March 23, 2010 [Retrieved April 21, 2014 from Lexis/Nexis].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Federal science fosters too many conflicts: over public access to data; 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merits of basic versus applied research, government versus industry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science; over assignment of intellectual property; and more. For another,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politics has trouble balancing trade-offs: When to subsidize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nanotechnology? Or biotech? Or fuel cells and the hydrogen economy?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robotics? Or bioengineered gills so we can live in the oceans? Congress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can’t fund them all.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1186. AIM West Milford (Passaic, North Jersey), March 14, 2013,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SECTION: A; Pg. 8, NASA cuts: a danger for everyone. Retrieved April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24, 2014 from Lexis/Nexis. But we, in what seems like a permanent missionto swallow the barrel of our own shotgun, refuse to adequately fund our oneline of defense against all this (the National Aeronautics and Space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Administration) and in this "GOVERNMENT IS SOOO EVIL!" era, you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can pretty much type "NASA budget cuts" into Google on any given dayand find something new that's on the chopping block. Every year the pool ofmoney devoted to scientific exploration shrinks — down to $17.7 billion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$18.4 billion two years ago — and programs are cut and ideas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abandoned because politicians (including President Obama) refuse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devote money to it. That is not how it should be.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1187. Rob Samouce, (Commentator), Naples Daily News (Florida), October1, 2012. Retrieved April 24, 2014 from Lexis/Nexis. Under Obama,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debt has skyrocketed to $16 trillion and he has failed to offer anyclear plan to address the debt. His budget-cutting discipline has been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nothing more than to place the Department of Defense and NASA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chopping block with arbitrary across-the-board cuts at the very time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services are critical to our national security. Incidentally, they are both also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critical to our economy in Florida.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1188. Ricardo Alonso-Zaldivar, (Associated Press), GOP convention fact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check: Paul Ryan ignores his own record, The Journal News (Westchester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County, New York), August 31, 2012. Retrieved April 24, 2014 fromLexis/Nexis. The remaining pot of money includes the day-to-day budgetsof domestic agencies, which have already borne cuts under last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budget deal. There's also widespread congressional aversion to cutting 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of what remains on the chopping block, which includes health research,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NASA, transportation, air traffic control, homeland security, education,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food inspection, housing and heating subsidies for the poor, food aid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pregnant women, the FBI, grants to local governments, national parks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veterans' health care.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1189. Ledyard King, (Gannett Washington Bureau), House bill directsNASA to scrap commercial crew competition, Gannett News Service,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10, 2012, SECTION: Pg. ARC. Retrieved April 24, 2014 from Lexis/Nexis.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"When NASA's not making much progress or is so over-budget, membersstart asking, 'We're paying all this money to NASA but we're not seeing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anything in return,'" Cecala said. "The more that happens, the more NASAis put on the chopping block."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1190. Sneha Shah, (Commentator), NASA's Expedition to Begin to Explore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Mars Met With Concerns, Western Free Press, April 20, 2014 [Retrieved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April 24, 2014 from Lexis/Nexis]. GOP Rep. Dana Rohrabacher, feels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plan would take away valuable money from a number of more pressing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matters, highlighting another major concern; lack of money. Future budgetcuts which will not spare NASA, loom ahead, gradually shrinking hopes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mission whose importance is under-appreciated.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1191. Tyler Their, (Commentator), Without NASA, how will Americanslearn about space?, April3, 2014, The Lamron: SUNY at Geneseo,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OPINION; Pg. 1. Retrieved April 24, 2014 from Lexis/Nexis. Essentially,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unless you're studying astronomy or actually working for a space program,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there's not much out there to quench your thirst for space exploration info.</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Even more so, space travel is no closer to reviving itself as a public interest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topic because of the political suppression and alienation encapsulated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increasing cuts to NASA's already truncated budget.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1192. Julia Zarina, (Columnist), October 24, 2013, Rewards in space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exploration, The Michigan Daily, Retrieved April 24,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http://michigandaily.com/opinion/10space-exploration25. Since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cancellation of the Space Shuttle program two years ago, the United Statesis at a crucial crossroads in space research. In a political climate that isunreceptive to the financial costs associated with a national space program,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questions the country faces now are different from the ones at thebeginning of the Space Race — funding and support, more than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technological capabilities, are now the limiting factors to space exploration.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Although societal trends dictating the use of such technologies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changed drastically in the past 60 years, space exploration today is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important as ever for both the immediate and long-term futures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innovation and research.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1193. June Yang, (Commentator), February 21, 2014, TODAY (Singapore),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SECTION: CEC; Focus; Editors Pick; Pg. 32 [Retrieved April 24, 2014from Lexis/Nexis]. "I feel strongly that if you think of Earth only 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place where you live rather than as a planet among many, orbiting a staramong many, in a galaxy among many, you are deprived of a cosmic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perspective that can completely shape your life, your outlook — how youvalue life, other humans, nature and the future of the species," he said.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BAYLOR BRIEFS 143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1194. Sarah Grey, (Commentator), March 19, 2014, Stephen Hawking: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Space exploration is vital to our future, Salon, Retrieved on April 24,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from http://www.isidewith.com/news/article/stephen-hawking-spaceexploration-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is-vital-to-our-future. The event’s keynote speaker was famed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astrophysicist and bestselling author Stephen Hawking. As reported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Scientific American, Hawking too would like to see humankind explore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Mars. He stressed human missions to other planets as the foundation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future. “Not to leave planet Earth would be like castaways on a desert islandnot trying to escape,” Hawking said. “Sending humans to other planets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will shape the future of the human race in ways we don’t yet understand,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may determine whether we have any future at all.”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1195. Eric W. Dolan, (editor for Raw Story), April 22, 2014, The Raw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Story, NASA chief touts deep space exploration: We can only survive if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a multi-planet species, Retrieved April 24,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http://www.rawstory.com/rs/2014/04/22/nasa-chief-touts-deep-spaceexploration-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we-can-only-survive-if-we-are-a-multi-planet-species/. NASA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administrator Charles Bolden said Tuesday that humanity faced certain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extinction unless it developed the technology to colonize other planets. “We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today are Earth-reliant,” he said at the Humans to Mars Summit 2014, held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 George Washington University in Washington. “We are dependent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being on this planet. We are not a multi-planet species yet. I don’t know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whether Buzz [Aldrin] is going to talk about it later, but Buzz and I agree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 a number of things — one of them is that only multi-planet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survive for long periods of time.” “Here in the Western world, we think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very short-sighted. We think about the time in which we are going to be onthis Earth, or in which are kids or grandkids are going to be on this Earth.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Many other civilizations think much longer than that, and we need to startthinking that way.” “If this species is to survive indefinitely we need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become a multi-planet species,” he continued. “One reason we need to go toMars is so we can learn a little about living on another planet, so that whenMikaley my granddaughter is ready to move out of the solar system we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know a lot more about living away from this planet than we know today.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Mars is a stepping stone in the approach to other solar systems and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galaxies and things that people have always dreamed of but frequently don’ttalk about.”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1196. June Yang, (Commentator), February 21, 2014, TODAY (Singapore),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SECTION: CEC; Focus; Editors Pick; Pg. 32 [Retrieved April 24, 2014from Lexis/Nexis]. "I think that private enterprise cannot lead our frontier inspace. The frontier is expensive, it is dangerous and it has unquantifiablerisks. If you combine all three of these, you cannot establish a capital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market valuation of that as a business model." It is really only the state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apparatus that has the wherewithal to push boundaries and establish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risks before ceding it to private enterprise, Dr Tyson said. "To keep thescience frontier alive, that's going to require the government to move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frontier ... And government agencies, and government mission statement.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Without that, you'll stagnate in one place, constantly making cooler gadgets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devices, but the frontier will not advance."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1197. Steven J. Markovich, (Contributing Editor), Space Exploration and</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U.S. Competitiveness, Nov. 29, 2013, Retrieved Apr. 24, 2014 fromhttp://www.cfr.org/space/space-exploration-us-competitiveness/p31959.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Space policymakers must clarify NASA's purpose, missions, and methods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answering many questions. How should NASA balance the goals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driving scientific discovery, promoting U.S. prestige, enhancing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security, and developing innovations with commercial benefits? What role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should the private sector play? How much should NASA be a vehicle forinternational cooperation and diplomacy? How should U.S. spaceexploration inspire the next generation of STEM students? Despite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questions, most experts advocate sustaining U.S. leadership in space. "I'm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convinced that in this century the nations that lead in the world are going tobe those that create new knowledge. And one of the places where you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huge opportunity to create new knowledge will be exploration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universe, exploration of the solar system, and the building of technologythat allows you to do that," said former congressman and aerospace expertRobert Walker at a CFR meeting on space policy in 2013.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1198. Niall Ferguson, (Senior Fellow at Stanford University’s Hoover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Institution), FOREIGN POLICY, Jul/Aug 2004, Retrieved Apr. 27, 2013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https://www.mtholyoke.edu/acad/intrel/afp/vac.htm. As the United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States sought to protect itself after a second September 11 devastates, say,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Houston or Chicago, it would inevitably become a less open society, less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hospitable for foreigners seeking to work, visit, or do business. Meanwhile,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Europe's Muslim enclaves grew, Islamist extremists' infiltration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EU would become irreversible, increasing trans-Atlantic tensions over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Middle East to the breaking point. An economic meltdown in China wouldplunge the Communist system into crisis, unleashing the centrifugal forces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undermined previous Chinese empires. Western investors would loseout and conclude that lower returns at home are preferable to the risks ofdefault abroad. The worst effects of the new Dark Age would be felt on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edges of the waning great powers. The wealthiest ports of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economy — from New York to Rotterdam to Shanghai — would becomethe targets of plunderers and pirates. With ease, terrorists could disrupt thefreedom of the seas, targeting oil tankers, aircraft carriers, and cruise liners,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while Western nations frantically concentrated on making their airportssecure. Meanwhile, limited nuclear wars could devastate numerous regions,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beginning in the Korean peninsula and Kashmir, perhaps endingcatastrophically in the Middle East.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144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1199. House Committee on Science, Space, and Technology, March 24,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2014, Palazzo, Edwards Say Human Space Exploration Should Be Priority,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spaceref, Retrieved April 24,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http://spaceref.com/news/viewpr.html?pid=42863 (Quoting March 21, 2014letter to President Obama). Since the early 1960s, the U.S. has benefitted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greatly from the technological advancements, global space leadership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inspiration that result from NASA’s human spaceflight program. Theachievements in science and technology that we have derived from human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space exploration are crucial in advancing our nation’s innovation agenda,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and the discoveries yet to be made inspire our future scientists and explorersto pursue studies in Science, Technology, Engineering, and Math (STEM)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education. We must prioritize U.S. leadership in space exploration,</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especially in light of the expansion of human spaceflight programs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countries such as China and Russia over the past decade. As NASA andtheir industry partners develop the capabilities to explore further out into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frontier of space, our nation derives countless benefits in terms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technological advancements. Systems and technologies developed for ourhuman space exploration program have resulted in technological leaps inthe fields of medicine, transportation, public safety, computer technology,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communications, energy efficiency, and manufacturing productivity.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technological advancements that result from these programs have direct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civilian and military applications.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1200. Julia Zarina, (Columnist), October 24, 2013, Rewards in space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exploration, The Michigan Daily, Retrieved April 24,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http://michigandaily.com/opinion/10space-exploration25. Although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dominance in space exploration may not be at the forefront of our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security interests anymore, the continued support of these programs is bothan economic asset and a social and scientific necessity. Besides the positiveeconomic returns associated with investing in space research, the average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benefits from these government-funded programs in tangible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ways. Lousma points out that the benefits of space research have relevant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mainstream applications and can be impossible to predict. “Things we never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thought might spin-off (from space research) are the things we have now:</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computers in every house, GPS systems, Internet, cell phones. A whole lot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things like that are spinoffs of space technology and are products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nobody ever thought of,” Lousma says.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1201. Walter Russell Mead, (Council on Foreign Relations), Only Makes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You Stronger, The New Republic, February 4, 2009, Retrieved April 24,2014 from http://www.tnr.com/politics/story.html?id=571cbbb9-28874d81-</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8542-92e83915f5f8&amp;p=2. Bad economic times can breed wars.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Europe was a pretty peaceful place in 1928, but the Depression poisoned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German public opinion and helped bring Adolf Hitler to power. If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current crisis turns into a depression, what rough beasts might start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slouching toward Moscow, Karachi, Beijing, or New Delhi to be born?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may not, yet, decline, but, if we can't get the world economyback on track, we may still have to fight.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1202. Waterloo Region Record April 14, 2014, SECTION: LOCAL; Pg.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B6, Space apps competition aims to make space cool again. Retrieved April24, 2014 from Lexis/Nexis. "Now nobody thinks about NASA because theydon't have any big projects," he said. "They really need get the public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excited. Put a man on Mars and they'll have people interested." But unlesspeople are interested, NASA's budget will continue to be cut, he said.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1203. Molly Ryan, (Commentator), Houston Business Journal, April 11,2014 [Retrieved April 24, 2014 from Lexis/Nexis]. Despite these plans,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since a considerable chunk of Sierra Nevada's expected business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Dream Chaser is related to the ISS, the federal government will need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maintain funding for NASA for the company's business model to take off.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continuous budget cuts,&amp;nbsp; NASA has expressed some concernabout how it will continue its space programs, especially in Houston.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1204. Meagan Clark, (Commentator), US, EU Drop In Science ResearchAnd Innovation, International Business Times News, April 11, 2014[Retrieved April 24, 2014 from Lexis/Nexis]. The budget sequester cuts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took effect March 2013 slashed funding for the National Institutes of Healthby $1.5 billion, the Department of Health and Human Services by $1.6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billion, the National Aeronautics and Space Administration by $474 million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and the National Science Foundation by $283 million, among other science-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related agencies.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1205. The Stevens Point Journal (Wisconsin), March 12, 2014, SECTION: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Pg. 6. Retrieved April 24, 2014 from Lexis/Nexis. But to no avail.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all of President Obama's talk of investing in science and technology, his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administration has shortchanged at least one critical area: the study of space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planets. This is a huge loss because these types of missions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generated remarkable results and have a significant gee-whiz factor thathelps attract young people into careers in science and engineering.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1206. The Stevens Point Journal (Wisconsin), March 12, 2014, SECTION: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Pg. 6. Retrieved April 24, 2014 from Lexis/Nexis. But for all this public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support, space science lacks the two things that matter in Washington: apowerful special interest group and a champion in the upper echelons ofgovernment. NASA's overall budget is no match for popular entitlementprograms. Within NASA, the scientific probes and deep space observatories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face the toughest times. The manned space program almost always involves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 expensive new rocket, so it has the aerospace industry behind it. NASA's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aeronautics and commercial space flight divisions do well for similar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reasons.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1207. June Yang, (Commentator), February 21, 2014, TODAY (Singapore),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SECTION: CEC; Focus; Editors Pick; Pg. 32. Retrieved April 24,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Lexis/Nexis. Indeed, other nations are stepping into the gap left behindby the US. China has a robust space programme and its first moon rover,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despite numerous bumps, is still operating on the airless surface. India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launched its first rocket earlier this year, joining the list of spacefaring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countries. The future of space exploration looks set to continue. "I think, if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not the United States, other countries recognise fully the value of expandinga space frontier, " said Dr Tyson." I'm American, so I'm sad that we'reteetering from our leadership position but, as a scientist, if somebody doesit, I'm happy."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1208. Leigh Ann Caldwell (CNN reporter) Apr. 16, 2014. Retrieved Apr.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28, 2014 from http://www.kcra.com/politics/2014-midterms-What-s-atstake/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25496204. "Democratic control of the Senate is at considerable risk,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the party at no better than even money to retain control in November,"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wrote Stuart Rothenberg, editor and publisher of the nonpartisanRothenberg Political Report, one of the top political handicappers.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1209. John M. Broder (staff writer) NEW YORK TIMES, June 16, 2011.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Apr. 29,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http://www.nytimes.com/2011/06/17/business/energyenvironment/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17drilling.html. And while the public appears to supportexploiting domestic oil and gas resources, there is also skepticism about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economic and environmental costs of America’s continued reliance on oil.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New York Times/CBS News poll taken in March asked how important it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was for the United States to develop an alternative to oil as a major sourceof energy. Fully 94 percent of respondents said it was very or somewhat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important to do so.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1210. RON ELVING (NPR Correspondent) Apr. 21, 2014. Retrieved Apr.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 2014 from http://hereandnow.wbur.org/2014/04/21/elving-politicsobama.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They want to see the fossil fuel energies encouraged. Mark Udallhas been kind of ambivalent about it, though, because he also has a large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constituency from the environmental side, which is enormously important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the national Democratic constituency, the national Democratic coalition.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It depends on environmental enthusiasm and also on a lot of the majordonors who come from that particular part of the political world.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1211. John M. Broder (staff writer) NEW YORK TIMES, June 16, 2011.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Retrieved Apr. 29,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http://www.nytimes.com/2011/06/17/business/energyenvironment/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17drilling.html. Conversely, unease about the effects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offshore drilling peaked after the BP accident, which killed 11 rig workersand spewed nearly five million barrels of crude into the gulf. “News of thatincident has faded, possibly lessening Americans’ resistance to coastal areadrilling,” Gallup said when releasing its poll in March that showed 60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percent of Americans supportive.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1212. William Yeatman (staff writer) Apr. 23, 2014. Retrieved Apr. 28,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2014 from http://www.globalwarming.org/2014/04/23/breaking-newsshocker-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billionaire-influence-peddler-tom-steyer-doesnt-embrace-kochcomparison/.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Liberal billionaire Tom Steyer insisted Tuesday that he’s notthe left’s version of the Koch brothers. “That is not something I embrace. 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think there are real distinctions between the Koch brothers and us,” Steyer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said in an interview with POLITICO and The Washington Post taped for CSPAN’s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“Newsmakers,” which will air on Sunday. Steyer, who hopes touse his vast personal fortune to make climate change a top priority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upcoming midterm elections, said he’s not entering politics for personalgain. Charles and David Koch’s priorities “line up perfectly with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pocketbooks – and that’s not true for us,” Steyer said.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1213. David Keating (president of the Center for Competitive Politics) Apr.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16, 2014. Retrieved Apr. 28,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http://www.pbs.org/newshour/bb/examining-the-record-money-hitting-themidterm-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elections/. DAVID KEATING: It’s definitely a plus when we have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debate about where our country should be headed. And politicalscientists that have studied spending in elections, they find that when thereis more spending, there’s more message and more people are payingattention, voters are better informed, and they turn out in higher numbers. I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think these are all positive things for our democracy across the board.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1214. ENVIRONMENTAL PROTECTION, Sep. 8, 2011. Retrieved Apr.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28, 2014 from http://eponline.com/articles/2011/09/08/public-opinionresearch-</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shows-american-interest-in-living-green.aspx?admgarea=News.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Three core findings from the new report, America and the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emphasize the importance of engaging youth: Adults are united in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support for teaching younger generations how to care for our blue planet,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even while they themselves are divided on issues such as climate change.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Young Americans not only possess significantly higher levels of concern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about the problems facing the world's ocean, and are most open to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information, but also are the most confident in their ability to make adifference. Young Americans may not be the decision-makers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household but they are increasingly major "influencers" when it comes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making choices related to our ocean and the environment and becoming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more "green." "This study continues to provide valuable insight into public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audiences' understanding and behaviors toward the ocean and our coasts,"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said Louisa Koch, Director of Education at the National Oceanic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Atmospheric Administration (NOAA). "We at NOAA are pleased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support this ongoing research and have found these data useful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carrying out our own educational programs related to the ocean and climatechange."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145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1215. Geoffrey Skelley (associate editor) Mar. 27, 2014. Retrieved Apr. 28,2014 from http://www.centerforpolitics.org/crystalball/articles/puttingtheir-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eggs-in-the-wrong-midterm-basket/. However, one aspect of this trendis anything but rosy for Democrats: Since the first national exit poll was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taken for a midterm election in 1978, only once (in that first survey) has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18-to-29 age group made up a larger portion of a midterm electorate thanvoters who were 60 or older. And not only have young people almost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always been the smallest part of midterm electorates in this period,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participation has usually been much smaller compared to presidential years.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Democrats more reliant on young voters to win elections, drop-offamong that group could make it harder for Democrats to find success inmidterm cycles.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1216. Nate Silver (political commentator for New York Times) Mar. 23,2014. Retrieved Apr. 28,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http://fivethirtyeight.com/features/fivethirtyeight-senate-forecast/. A tie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generic ballot might not sound so bad for Democrats. But it’s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misleading signal, for two reasons. First, most of the generic ballot pollswere conducted among registered voters. Those do not reflect the turnoutadvantage the GOP is likely to have in November. Especially in recent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Democrats have come to rely on groups such as racial minorities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young voters that turn out much more reliably in presidential years than forthe midterms. In 2010, the Republican turnout advantage amounted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equivalent of 6 percentage points, meaning a tie on the generic ballot amongregistered voters translated into a six-point Republican lead among likely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voters. The GOP’s edge hadn’t been quite that large in past years. But if the“enthusiasm gap” is as large this year as it was in 2010, Democrats willhave a difficult time keeping the Senate.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1217. Mark Silva (staff writer) CHICAGO TRIBUNE, Apr. 14,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Retrieved Apr. 28, 2014 from http://www.chicagotribune.com/news/snswp-</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blm-news-bc-senate-gop14-20140414,0,6771981.story. A fall-off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turnout is the biggest threat Democrats face in the 2014 midterms when theelectorate will trend older and whiter, two constituencies their party hasn't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won in recent elections.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1218. Mark Silva (staff writer) CHICAGO TRIBUNE, Apr. 14,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Retrieved Apr. 28, 2014 from http://www.chicagotribune.com/news/snswp-</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blm-news-bc-senate-gop14-20140414,0,6771981.story. It draws its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name from the Denver campaign headquarters for Colorado Sen. Michael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Bennet's 2010 campaign, when he was seeking a full term after being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appointed to his seat in 2009. He believes he won a close contest in part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rallying a higher- than-predicted voter turnout and, as current DSCC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chairman, he is putting his Colorado model to work for the party. "This isgoing to be a turnout election," Bennet said.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1219. Mark Silva (staff writer) CHICAGO TRIBUNE, Apr. 14,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Retrieved Apr. 28, 2014 from http://www.chicagotribune.com/news/snswp-</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blm-news-bc-senate-gop14-20140414,0,6771981.story. David Plouffe,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architect of Obama's first presidential campaign and author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Audacity to Win," has called the Florida results "a screaming siren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same problems that afflicted us" in 2010 "could face us again." In the 2010elections, 45.5 percent of those Americans eligible to vote did so, according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 the U.S. Census Bureau. The youngest voters, those 18 to 24, turned out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least, at 21.3 percent. The oldest turned out the most, with 62.1 percent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of those aged 65 to 74 voting. Among the age groups, only the youngest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voted Democratic, exit polling showed. Turnout among white voters was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47.3 percent, versus blacks at 43.5 percent and Hispanics at 31.2 percent.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Whites voted Republican by a margin of 62 to 38 percent, while blacks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voted Democratic by 9-to-1, Hispanics by about 2-to-1. In the 2012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presidential election, the Census Bureau reported, eligible-voter turnout was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61.8 percent. For younger voters, the figure was 41.2 percent — almosttwice as high as in 2010. Turnout by those between the ages of 65 and 74rose by more than 10 percentage points, to 73.5 percent.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1220. Mark Silva (staff writer) CHICAGO TRIBUNE, Apr. 14,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Retrieved Apr. 28, 2014 from http://www.chicagotribune.com/news/snswp-</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blm-news-bc-senate-gop14-20140414,0,6771981.story. Obama's 2012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re-election benefited from voter turnout operations in states such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Virginia, where canvassers made repeated door-to-door visits to his backers.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 similar effort helped Democrat Terry McAuliffe win the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governorship last November. Arkansas is not Virginia, though. It's not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 that Obama carried in 2008 and 2012, as he did Virginia. Democrats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their intensive organizing efforts "have to go into states this timewhere they've never worked — Arkansas, Louisiana — and try to make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difference there," Duffy said. In a difficult political environment,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Democrats acknowledge, they need to produce a stronger vote than they didin 2010. "If we don't do it, we get wiped out," Rep. Jim Clyburn, D-S.C.,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told Bloomberg editors and reporters in an interview. "If we do it, we get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back in charge. It's just that simple."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1221. Mark Silva (staff writer) CHICAGO TRIBUNE, Apr. 14,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Retrieved Apr. 28, 2014 from http://www.chicagotribune.com/news/snswp-</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blm-news-bc-senate-gop14-20140414,0,6771981.story. Obama's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approval rating has run at an average of 42.9 percent in eight national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opinion polls conducted since March 20, matching former President George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 Bush's standing in early 2006, when Republicans lost control of both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House and Senate in midterm elections that he called "a thumpin'." Jennifer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Duffy, senior editor at the nonpartisan Cook Political Report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Washington, has raised her estimate of Republicans taking control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Senate from a 25 percent chance last fall to 50 percent today. The tilted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turnout of midterm elections is only part of her calculation. "We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weighting environment much higher — the president's approval ratings,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generic congressional ballot, just basically what Americans are thinking,"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Duffy said in an interview. "The Republicans have been able to expand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own playing field, putting races on the map that weren't there."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1222. Mark Silva (staff writer) CHICAGO TRIBUNE, Apr. 14,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Retrieved Apr. 28, 2014 from http://www.chicagotribune.com/news/snswp-</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blm-news-bc-senate-gop14-20140414,0,6771981.story. White voters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will account for almost 80 percent of this year's midterm electorate,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according to Andrew Kohut, founding director of the Washington-based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Pew Research Center. And public opinion of Obama's performance poses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biggest challenge for his party, Kohut says. When the public isn't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"satisfied with the way things are going for the nation or the way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economy is going, the vote tends to become a referendum on the times,"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Kohut said in an interview.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1223. Leigh Ann Caldwell (CNN reporter) Apr. 16, 2014. Retrieved Apr.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28, 2014 from http://www.kcra.com/politics/2014-midterms-What-s-atstake/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25496204. Gonzales said that independents voting in midterm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elections tend to decide who to vote for based on their feelings about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direction of the country and their approval of the President rather than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specific issues.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1224. Danny Vinik (staff writer) NEW REPUBLIC, Apr. 21,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Apr. 28,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http://www.newrepublic.com/article/117466/2014-midterm-oddsrepublicans-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chances-taking-senate-are-falling. Republicans want to make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midterms a referendum on Obamacare, but that is easier said than done.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Brian Beutler has documented, the law’s recent success has hamstrung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Republicans' ability to use it for political gain. Readers and reporters alike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seem to be tiring of the story, as you can see from Google's headline trends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 “Obamacare” over the past year: The law was front-page news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throughout October and November due to the disastrous launch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Healthcare.gov, the controversy surrounding the Obama's “if you like yourplan, you can keep it” promise, and health-care plan cancellations. But then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administration fixed the website and people began signing up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law, and the number of headlines dropped. For Obamacare to have animpact this fall, Republicans need to maintain the media and public's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interest in the law for a long time—and they need that interest to be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negative. Millions of people now have insurance because of the law.</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Millions more have received it through the Medicaid expansion,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refusal of many Republican governors and legislators to expand it in their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states could offer Democrats another political advantage.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1225. Leigh Ann Caldwell (CNN reporter) Apr. 16, 2014. Retrieved Apr.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28, 2014 from http://www.kcra.com/politics/2014-midterms-What-s-atstake/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25496204. "This data pretty clearly shows that even though attitudesregarding the ACA are 'baked in' with voters (68% feel strongly one way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another about the issue), the intensity is clearly on the negative side, asGOP voters clearly dislike the new law more than Democrats are in lovewith it," said GOP pollster Neil Newhouse, a co-founder of Public Opinion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Strategies.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1226. DARREN SAMUELSOHN and MANU RAJU (staff writers)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POLITICO, Apr. 17, 2014. Retrieved Apr. 29,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http://www.politico.com/story/2014/04/democrats-fear-president-obamacould-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give-in-106078.html. Washington’s current gridlock may seem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destined to last forever, but divided government has produced strange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bedfellows before. President George W. Bush switched teams on some keyissues in his final two years after Democrats took the House and Senate,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becoming a cap-and-trade convert who bailed out Wall Street. President BillClinton partnered with the same Republicans who impeached him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overhaul welfare and balance the budget. And President Ronald Reagan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House Speaker Tip O’Neill found common ground reforming the Tax Code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Social Security. While tackling anything comprehensive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legislation sounds far-fetched before the next president is sworn in, that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doesn’t mean there won’t be moments starting after November when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Obama would be tempted to negotiate with Republicans following four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of stalemate. After all, the GOP would have greater leverage.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with the White House on the line in 2016, Republicans will also want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prove they aren’t just against Obama but actually capable of governing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again.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146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1227. DARREN SAMUELSOHN and MANU RAJU (staff writers)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POLITICO, Apr. 17, 2014. Retrieved Apr. 29,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http://www.politico.com/story/2014/04/democrats-fear-president-obamacould-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give-in-106078.html. But it’s the prospect of what Obama mightbargain on with Republicans that has Democrats really riled up. “I’m notgoing to create nightmares where none exist right now. But certainly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paranoid there’s plenty to fear, and maybe even just for the fearful there’s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plenty to fear,” Blumenthal said, while adding that he still had a “basic trustin [Obama’s] commitments and his instincts.”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1228. Stephen G. Brooks, G. John Ikenberry, &amp; William C. Wohlforth(associate professor of government at Dartmouth, professor of politics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Princeton &amp; professor of government @ Dartmouth) FOREIGN AFFAIRS.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Jan/Feb. 2013. Retrieved Apr. 28,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http://www.foreignaffairs.com/articles/138468/stephen-g-brooks-g-johnikenberry-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and-william-c-wohlforth/lean-forward. Of course, even if it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true that the costs of deep engagement fall far below what advocates ofretrenchment claim, they would not be worth bearing unless they yieldedgreater benefits. In fact, they do. The most obvious benefit of the current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strategy is that it reduces the risk of a dangerous conflict. The United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security commitments deter states with aspirations to regional hegemony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contemplating expansion and dissuade U.S. partners from trying tosolve security problems on their own in ways that would end up threateningother states.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1229. Stephen G. Brooks, G. John Ikenberry, &amp; William C. Wohlforth(associate professor of government at Dartmouth, professor of politics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Princeton &amp; professor of government @ Dartmouth) FOREIGN AFFAIRS.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Jan/Feb. 2013. Retrieved Apr. 28,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http://www.foreignaffairs.com/articles/138468/stephen-g-brooks-g-johnikenberry-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and-william-c-wohlforth/lean-forward. But that outlook is too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sanguine. If Washington got out of East Asia, Japan and South Korea wouldlikely expand their military capabilities and go nuclear, which could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provoke a destabilizing reaction from China. It's worth noting that duringthe Cold War, both South Korea and Taiwan tried to obtain nuclear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weapons; the only thing that stopped them was the United States, whichused its security commitments to restrain their nuclear temptations.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Similarly, were the United States to leave the Middle East, the countries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currently backed by Washington — notably, Israel, Egypt, and Saudi Arabia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 might act in ways that would intensify the region's security dilemmas.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1230. Stephen G. Brooks, G. John Ikenberry, &amp; William C. Wohlforth(associate professor of government at Dartmouth, professor of politics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Princeton &amp; professor of government @ Dartmouth) FOREIGN AFFAIRS.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Jan/Feb. 2013. Retrieved Apr. 28,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http://www.foreignaffairs.com/articles/138468/stephen-g-brooks-g-johnikenberry-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and-william-c-wohlforth/lean-forward. If Washington got out ofEast Asia, Japan and South Korea would likely expand their military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capabilities and go nuclear. The benefits of deep engagement, on the other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hand, are legion. U.S. security commitments reduce competition in key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regions and act as a check against potential rivals. They help maintain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open world economy and give Washington leverage in economic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negotiations. And they make it easier for the United States to secure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cooperation for combating a wide range of global threats. Were the UnitedStates to cede its global leadership role, it would forgo these proven upsides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while exposing itself to the unprecedented downsides of a world in whichthe country was less secure, prosperous, and influential.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1231. Stephen G. Brooks, G. John Ikenberry, &amp; William C. Wohlforth(associate professor of government at Dartmouth, professor of politics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Princeton &amp; professor of government @ Dartmouth) FOREIGN AFFAIRS.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Jan/Feb. 2013. Retrieved Apr. 28,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http://www.foreignaffairs.com/articles/138468/stephen-g-brooks-g-johnikenberry-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and-william-c-wohlforth/lean-forward. Greater regional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insecurity could also produce cascades of nuclear proliferation as powers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such as Egypt, Saudi Arabia, Japan, South Korea, and Taiwan built nuclear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forces of their own. Those countries' regional competitors might then alsoseek nuclear arsenals. Although nuclear deterrence can promote stabilitybetween two states with the kinds of nuclear forces that the Soviet Union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the United States possessed, things get shakier when there are multiplenuclear rivals with less robust arsenals. As the number of nuclear powersincreases, the probability of illicit transfers, irrational decisions, accidents,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unforeseen crises goes up.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1232. Stephen G. Brooks, G. John Ikenberry, &amp; William C. Wohlforth(associate professor of government at Dartmouth, professor of politics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Princeton &amp; professor of government @ Dartmouth) FOREIGN AFFAIRS.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Jan/Feb. 2013. Retrieved Apr. 28,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http://www.foreignaffairs.com/articles/138468/stephen-g-brooks-g-johnikenberry-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and-william-c-wohlforth/lean-forward. What goes for the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economy goes for other forms of international cooperation. Here, too,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 leadership benefits many countries but disproportionately helpsthe United States. In order to counter transnational threats, such as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terrorism, piracy, organized crime, climate change, and pandemics, states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to work together and take collective action. But cooperation does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come about effortlessly, especially when national interests diverge.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military efforts to promote stability and its broader leadership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make it easier for Washington to launch joint initiatives and shape them inways that reflect U.S. interests. After all, cooperation is hard to come by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regions where chaos reigns, and it flourishes where leaders can anticipatelasting stability.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1233. Stephen G. Brooks, G. John Ikenberry, &amp; William C. Wohlforth(associate professor of government at Dartmouth, professor of politics @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Princeton &amp; professor of government @ Dartmouth) FOREIGN AFFAIRS.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Jan/Feb. 2013. Retrieved Apr. 28,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http://www.foreignaffairs.com/articles/138468/stephen-g-brooks-g-johnikenberry-</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and-william-c-wohlforth/lean-forward. Should America come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home? For many prominent scholars of international relations, the answer isyes — a view that seems even wiser in the wake of the disaster in Iraq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 Great Recession. Yet their arguments simply don't hold up. There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little evidence that the United States would save much money switching to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smaller global posture. Nor is the current strategy self-defeating: it has not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provoked the formation of counterbalancing coalitions or caused thecountry to spend itself into economic decline. Nor will it condemn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United States to foolhardy wars in the future. What the strategy does do ishelp prevent the outbreak of conflict in the world's most important regions,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keep the global economy humming, and make international cooperation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easier. Charting a different course would threaten all these benefits.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1234. Nate Silver (political commentator for New York Times) Mar. 23,2014. Retrieved Apr. 28,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http://fivethirtyeight.com/features/fivethirtyeight-senate-forecast/. In plain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language: sometimes one party wins most or all of the competitive races. Ifwe had conducted this exercise at this point in the 2006, 2008 or 2012campaigns, that party would have been the Democrats. In 2010, it would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have been the Republicans. There are still more than seven months for newsevents to intervene and affect the national climate.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1235. Danny Vinik (staff writer) NEW REPUBLIC, Apr. 21, 2014.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Retrieved Apr. 28,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http://www.newrepublic.com/article/117466/2014-midterm-oddsrepublicans-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chances-taking-senate-are-falling. The Washington consensus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right now is that Republicans are slight favorites to take control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Senate in the midterms. FiveThirtyEight's Nate Silver put the odds at 60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percent. Other prognosticators agree. That may be true right now, but there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are signs that the calculus could change in the coming months. Democratsmay be in better shape than anyone realizes.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1236. Leigh Ann Caldwell (CNN reporter) Apr. 16, 2014. Retrieved Apr.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28, 2014 from http://www.kcra.com/politics/2014-midterms-What-s-atstake/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25496204. The deadline to enroll in the Affordable Care Act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 has come and gone, but Republicans think voter anger over the law ishere to stay and they've made it a campaign priority to highlight it as thePresident struggles with dismal approval ratings. Republicans point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only test case they have: Florida's 13th Congressional District where David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Jolly beat Democrat Alex Sink in a special election in March. The deep-</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pocketed third-party group Americans for Prosperity is all in, playing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dozens of races using the sole weapon of Obamacare. "We do want to make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sure that Obamacare is the No. 1 issue in the country," Tim Phillips,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president of AFP, said in a recent interview.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1237. Leigh Ann Caldwell (CNN reporter) Apr. 16, 2014. Retrieved Apr.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28, 2014 from http://www.kcra.com/politics/2014-midterms-What-s-atstake/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25496204. While Republicans have vitriol over Obamacare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motivate their base, Democrats think they've found their go-to: equal pay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and minimum wage. Those are two issues that speak to voters personalpocketbooks, especially those of women and people of color — groups thatare more likely to work a minimum wage job and get paid less than a white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male. Oh, and two groups that vote less often in midterms. "It's extremelypotent," Democratic pollster Celinda Lake said recently. "It's the No. 1 issue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that gets single women out to vote, but it also unites men and women."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1238. CORAL DAVENPORT (staff writer) Apr. 14, 2014. NEW YORK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TIMES. Retrieved Apr. 28,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http://www.nytimes.com/2014/04/15/us/politics/political-rifts-slow-useffort-</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on-climate-laws.html?_r=0. Many members of the Republican Party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question the established science that carbon pollution contributes to climate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 and hundreds have also signed on to a pledge promising never to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raise taxes. But there has not been a huge public outcry to endorse new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change policy. Polls consistently show that while a majority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Americans accept that climate change is real, addressing it ranks at thebottom of voters’ priorities.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1239. Steven Mufson &amp; Tom Hamburger (staff writers). WASHINGTON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POST. Apr. 25, 2014. Retrieved Apr. 29, 2014 from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http://www.washingtonpost.com/business/economy/a-battle-is-loomingover-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renewable-energy-and-fossil-fuel-interests-arelosing/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2014/04/25/24ed78e2-cb23-11e3-a75e-463587891b57_story.html.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“Clean energy is beginning to become mainstream,” said Gabe Elsner,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executive director of the Energy and Policy Institute, a clean-energy think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tank in Washington. “Renewable energy is popular and has increasedpolitical power now,” but, he added, “that power is still eclipsed by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resources of the fossil fuel industry.”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EVIDENCE BAYLOR BRIEFS 147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1240. Elizabeth Selig, (director of marine science at Conservation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International), The Huffington Post, February 12, 2014 [Retrieved April 25,2014 from Lexis/Nexis]. To sustain the oceans' incredible diversity, wehave to identify the places that harbor the greatest numbers of species 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great concentrations of endemic species — those species that are unique to aparticular place or region. Then, to guide efforts to conserve marine life, weneed to know which of these essential areas are most and least impacted by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human activities. A recently published study[1] by scientists at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Conservation International, the University of California — Santa Barbara,</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Albert-Ludwigs-University of Freiburg, the International Union for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Conservation of Nature, and Birdlife International brought together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extensive set of maps on marine species, detailing where some 12,500different fish, marine mammals, seabirds, corals and other species arelocated, along with data on where the risks of damage from impacts like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overfishing, climate change, marine-based pollution from shipping andports, and land-based pollution such as the run-off of fertilizers used for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farming are highest. This study gives us the best picture to date of where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important concentrations of marine biodiversity are and where they are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most and least threatened by human activities.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1241. Jim Chen, (Professor of Law and Vance K. Opperman Research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Scholar, University of Minnesota Law School, Minnesota Journal of Global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Trade), Winter, 2000, 9 Minn. J. Global Trade 157, 211 [Retrieved April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28, 2014 from Lexis/Nexis]. The value of endangered species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biodiversity they embody is "literally ... incalculable." 343 What, if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anything, should the law do to preserve it? There are those that invoke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story of Noah's Ark as a moral basis for biodiversity preservation. 344Others regard the entire Judeo-Christian tradition, especially the biblical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stories of Creation and the Flood, as the root of the West's deplorableenvironmental record. 345 To avoid getting bogged down in 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environmental exegesis of Judeo-Christian "myth and legend," we should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let Charles Darwin and evolutionary biology determine the imperatives ofour moment in natural "history." 346 The loss of biological diversity isquite arguably the gravest problem facing humanity. If we cast the question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as the contemporary phenomenon that "our descendants [will] most regret,"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the "loss of genetic and species diversity by the destruction of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habitats" is worse than even "energy depletion, economic collapse, limited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nuclear war, or conquest by a totalitarian government." 347 Natural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evolution may in due course renew the earth with a diversity of speciesapproximating that of a world unspoiled by Homo sapiens — in ten million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years, perhaps a hundred million.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1242. Peter Aldous, (MP UK Government), European Union News,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Published Speech, Apr. 17, 2014 [Retrieved April 25, 2014 from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Lexis/Nexis]. Potentially the world’s oceans are a great untapped source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food production. Over 70% of the earth’s surface is covered by sea water,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our seas contain 90% of the planets water and yet they only yield 2% of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world’s food. There will be 9.1 billion people on earth by 2050 andtraditional farming might well not be able to produce enough food for them.</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Limited fresh water on arable land may also constrain the growth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agriculture, whilst growing affluence in the developing countries adds to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challenge, as people eat more meat and turn food crops into biofuels.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1243. CANADA NEWSWIRE, Feb. 18, 2014, International Scientist Dr.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Peter Ross to lead new Ocean Pollution Science Program at Vancouver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Aquarium Retrieved April 25, 2014 from Lexis/Nexis. "Threats to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health include urban and industrial effluents, runoff from forestry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agriculture, oil and gas shipping and exploration, plastics and debris,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climate change," says Dr. Ross. "Understanding the nature and extent ofthese threats provide a crucial basis for policies and practices that willprotect ocean health for future generations. Vancouver Aquarium's Ocean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Pollution Science Program will conduct international-caliber scientific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on ocean pollution and provide comprehensive and authoritative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information for individuals, communities and countries." The Program will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help inform partners and stakeholders in the science, government andprivate sectors on the health of our oceans.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1244. Michael Conathan, (director of ocean policy at the Center forAmerican Progress Action Fund), REP. DOUG LAMBORN HOLDS A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HEARING ON ENERGY AND MINERAL PRODUCTION AGENCIES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SPENDING/BUDGET PRIORITIES, Political Transcript Wire, March 12,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2012 [Retrieved April 21, 2014 from Lexis/Nexis]. Such exploration doesnot happen in a vacuum. The tradeoff from increased drilling activity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greater risk to the tremendous economic value presented by clean andhealthy oceans an coasts. The World Ocean Forum estimates that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national capital of the worlds oceans contributes $70 trillion to global grossdomestic product.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1245. Ronald O’Rourke, (Specialist in Naval Affairs), Congressional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Research Service (CRS) Reports and Issue Briefs, May 1, 2013 [RetrievedApril 25, 2014 from Lexis/Nexis]. Although important advances in publichealth have occurred in indigenous communities over past decades, somehealth problems may increase with continued Arctic climate change.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Economic development may exacerbate Arctic pollution problems,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including higher exposure to mercury, air pollution, and food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contamination. The influx and redistribution of contaminants in the air,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oceans, and land may change in ways that are now poorly understood.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1246. Yereth Rosen, (Columnist), Study: Shippers and seabirds clash over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Arctic territory, Alaska Dispatch, April 11, 2014 [Retrieved April 21, 2014from Lexis/Nexis]. Offshore oil and gas development and ship activity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present major risks to those whales, said the study, authored by scientists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from Alaska, Canada, Greenland, Norway, Switzerland and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Netherlands. The mapping project was launched by the World Wildlife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Fund[6] and its species-conservation programs. The Bering Strait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identified in that study, too, as a hotspot for potential conflicts with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shipping.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1247. EarthTalk: Questions &amp; Answers About Our Environment, January 5,2014 [Retrieved April 25, 2014 from Lexis/Nexis]. We are all familiar bynow with "urban sprawl" — the uncontrolled spread of urban developmentinto areas beyond the city. But environmentalists warn that the next frontierin sprawl is on the high seas, where the proliferation of fishing, shipping,</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tourism, resource extraction, energy development, military exercises and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other human activity has begun to call into question just how vast ouroceans really are. According to the non-profit Natural Resources DefenseCouncil (NRDC), our oceans are already under siege from problems likepollution, overfishing and acidification, and increased industrial activity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offshore — leading to so-called "ocean sprawl" — will jeopardize the food,</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jobs and recreation we have come to depend on the oceans to provide.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1248. Bob Berwyn, (Columnist), Summit County Citizens Voice, February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15, 2014 [Retrieved April 25, 2014 from Lexis/Nexis]. 'Climate change is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by far the worst threat to Arctic biodiversity. Temperatures are expected toincrease more in the Arctic compared to the global average, resulting in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severe disruptions to Arctic biodiversity some of which are already visible,'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Meltofte warned. Even capping global warming at 2 degrees Celsius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not be enough to protect the Arctic, where temperatures are projected to rise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at a much higher rate. The report explains that climate-change impacts arealready apparent, including northward range expansions of many species,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earlier snow melt, earlier sea ice break-up and melting permafrost together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with development of new oceanic current patterns. It is expected thatclimate change will shrink Arctic ecosystems on land, as northward moving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changes are pressed against the boundary of the Arctic Ocean — the so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called 'Arctic squeeze.' As a result, Arctic terrestrial ecosystems may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disappear in many places, or only survive in alpine or island refuges.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Disappearing sea ice is affecting marine species, changing dynamics in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marine food web and productivy of the sea. Many unique species foundonly in the Arctic rely on this ice to hunt, rest, breed and/or escape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predators.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1249. Erin Biba, (Columnist), Newsweek, April 18, 2014, NEW WORLD;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Pg. 1 Vol. 162 No. 15 ISSN: 0028-9604 [Retrieved April 29, 2014 fromLexis/Nexis]. On the surface of the most desolate parts of the world'soceans, billions of tiny pieces of plastic swirl and churn. They are festering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pockets of pollution, but the ocean is a resilient beast. And even in these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incredibly remote areas, where nothing much ever happens, this humangarbage has begun to attract communities of life. </w:t>
      </w:r>
    </w:p>
    <w:p w:rsidR="007479D8" w:rsidRPr="007479D8" w:rsidRDefault="007479D8" w:rsidP="007479D8">
      <w:pPr>
        <w:rPr>
          <w:rFonts w:ascii="Times New Roman" w:hAnsi="Times New Roman" w:cs="Times New Roman"/>
          <w:sz w:val="18"/>
          <w:szCs w:val="18"/>
        </w:rPr>
      </w:pP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1250. Tom Levitt, (CNN), March 27, 2013, Overfished and under-</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lastRenderedPageBreak/>
        <w:t xml:space="preserve">protected: Oceans on the brink of catastrophic collapse, Retrieved April 29,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2014 from http://www.cnn.com/2013/03/22/world/oceans-overfishingclimate-</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change/. "There's a real lack of public and political awareness of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these issues," says Alex Rogers, professor of conservation biology at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UK's Oxford University. "They're too big to understand in economic terms.</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We can put a value on the loss of fishing, but how can we put a value on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oxygen production or the absorption of carbon dioxide?" he says. The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problem is that most of the world's ocean is located outside of internationallaw and legal control. Any attempts to implement rules and regulation comewith the problem of enforcement, says Rogers, who is also scientific </w:t>
      </w:r>
    </w:p>
    <w:p w:rsidR="007479D8"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t xml:space="preserve">director of the International Program on State of the Ocean (IPSO). </w:t>
      </w:r>
    </w:p>
    <w:p w:rsidR="007479D8" w:rsidRPr="007479D8" w:rsidRDefault="007479D8" w:rsidP="007479D8">
      <w:pPr>
        <w:rPr>
          <w:rFonts w:ascii="Times New Roman" w:hAnsi="Times New Roman" w:cs="Times New Roman"/>
          <w:sz w:val="18"/>
          <w:szCs w:val="18"/>
        </w:rPr>
      </w:pPr>
    </w:p>
    <w:p w:rsidR="000B0547" w:rsidRPr="007479D8" w:rsidRDefault="007479D8" w:rsidP="007479D8">
      <w:pPr>
        <w:rPr>
          <w:rFonts w:ascii="Times New Roman" w:hAnsi="Times New Roman" w:cs="Times New Roman"/>
          <w:sz w:val="18"/>
          <w:szCs w:val="18"/>
        </w:rPr>
      </w:pPr>
      <w:r w:rsidRPr="007479D8">
        <w:rPr>
          <w:rFonts w:ascii="Times New Roman" w:hAnsi="Times New Roman" w:cs="Times New Roman"/>
          <w:sz w:val="18"/>
          <w:szCs w:val="18"/>
        </w:rPr>
        <w:br w:type="page"/>
      </w:r>
    </w:p>
    <w:sectPr w:rsidR="000B0547" w:rsidRPr="00747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D8"/>
    <w:rsid w:val="000078B2"/>
    <w:rsid w:val="00057F1E"/>
    <w:rsid w:val="000B0547"/>
    <w:rsid w:val="000C77C5"/>
    <w:rsid w:val="000E7170"/>
    <w:rsid w:val="000F4263"/>
    <w:rsid w:val="00122256"/>
    <w:rsid w:val="0016154D"/>
    <w:rsid w:val="0019038D"/>
    <w:rsid w:val="00195847"/>
    <w:rsid w:val="001B618E"/>
    <w:rsid w:val="001D25A2"/>
    <w:rsid w:val="001F294F"/>
    <w:rsid w:val="002261BB"/>
    <w:rsid w:val="0023566B"/>
    <w:rsid w:val="002633A4"/>
    <w:rsid w:val="002D31AE"/>
    <w:rsid w:val="002E34AA"/>
    <w:rsid w:val="00340FA0"/>
    <w:rsid w:val="00344C98"/>
    <w:rsid w:val="0036473E"/>
    <w:rsid w:val="003B51B0"/>
    <w:rsid w:val="003F4A7F"/>
    <w:rsid w:val="00451AC2"/>
    <w:rsid w:val="004E7910"/>
    <w:rsid w:val="004F15CE"/>
    <w:rsid w:val="00550F89"/>
    <w:rsid w:val="005F04C6"/>
    <w:rsid w:val="00634419"/>
    <w:rsid w:val="00635AF9"/>
    <w:rsid w:val="006A496D"/>
    <w:rsid w:val="006E6362"/>
    <w:rsid w:val="006F40B7"/>
    <w:rsid w:val="0073645E"/>
    <w:rsid w:val="007479D8"/>
    <w:rsid w:val="00761FF8"/>
    <w:rsid w:val="00781FA6"/>
    <w:rsid w:val="00786CC0"/>
    <w:rsid w:val="007F7669"/>
    <w:rsid w:val="00852402"/>
    <w:rsid w:val="00885B5A"/>
    <w:rsid w:val="008A5D78"/>
    <w:rsid w:val="009341FA"/>
    <w:rsid w:val="0097756D"/>
    <w:rsid w:val="009A2D5F"/>
    <w:rsid w:val="00A93519"/>
    <w:rsid w:val="00B24D80"/>
    <w:rsid w:val="00B365F9"/>
    <w:rsid w:val="00B81D0F"/>
    <w:rsid w:val="00C02F79"/>
    <w:rsid w:val="00C364C7"/>
    <w:rsid w:val="00C404FF"/>
    <w:rsid w:val="00C44F52"/>
    <w:rsid w:val="00C83B0B"/>
    <w:rsid w:val="00C95D90"/>
    <w:rsid w:val="00CE6400"/>
    <w:rsid w:val="00D00ADD"/>
    <w:rsid w:val="00D941CB"/>
    <w:rsid w:val="00D96D82"/>
    <w:rsid w:val="00DA5EE9"/>
    <w:rsid w:val="00DA6D81"/>
    <w:rsid w:val="00DD3849"/>
    <w:rsid w:val="00DD6F15"/>
    <w:rsid w:val="00E27382"/>
    <w:rsid w:val="00E27711"/>
    <w:rsid w:val="00E7264E"/>
    <w:rsid w:val="00E909FB"/>
    <w:rsid w:val="00EC32AE"/>
    <w:rsid w:val="00F21438"/>
    <w:rsid w:val="00F35F38"/>
    <w:rsid w:val="00F821AD"/>
    <w:rsid w:val="00FB6C53"/>
    <w:rsid w:val="00FC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613</Pages>
  <Words>174971</Words>
  <Characters>997336</Characters>
  <Application>Microsoft Office Word</Application>
  <DocSecurity>0</DocSecurity>
  <Lines>8311</Lines>
  <Paragraphs>2339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Pies</dc:creator>
  <cp:lastModifiedBy>Sally Pies</cp:lastModifiedBy>
  <cp:revision>1</cp:revision>
  <dcterms:created xsi:type="dcterms:W3CDTF">2014-09-19T03:22:00Z</dcterms:created>
  <dcterms:modified xsi:type="dcterms:W3CDTF">2014-09-19T03:24:00Z</dcterms:modified>
</cp:coreProperties>
</file>